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ED" w:rsidRPr="00BB27ED" w:rsidRDefault="00BB27ED" w:rsidP="00BB27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B27ED"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 w:rsidRPr="00BB27E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</w:rPr>
        <w:t>робота</w:t>
      </w:r>
      <w:proofErr w:type="spellEnd"/>
      <w:r w:rsidRPr="00BB27ED">
        <w:rPr>
          <w:rFonts w:ascii="Times New Roman" w:hAnsi="Times New Roman" w:cs="Times New Roman"/>
          <w:b/>
          <w:sz w:val="28"/>
        </w:rPr>
        <w:t xml:space="preserve"> № 7 </w:t>
      </w:r>
    </w:p>
    <w:p w:rsidR="00BB27ED" w:rsidRPr="00BB27ED" w:rsidRDefault="00BB27ED" w:rsidP="00BB27E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B27ED">
        <w:rPr>
          <w:rFonts w:ascii="Times New Roman" w:hAnsi="Times New Roman" w:cs="Times New Roman"/>
          <w:b/>
          <w:i/>
          <w:sz w:val="28"/>
        </w:rPr>
        <w:t>ДОСЛІДЖЕННЯ МЕТОДІВ НЕКОНТРОЬОВАНОГО НАВЧАННЯ</w:t>
      </w:r>
    </w:p>
    <w:p w:rsidR="00BB27ED" w:rsidRPr="00BB27ED" w:rsidRDefault="00BB27ED" w:rsidP="00BB27E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B27ED">
        <w:rPr>
          <w:rFonts w:ascii="Times New Roman" w:hAnsi="Times New Roman" w:cs="Times New Roman"/>
          <w:b/>
          <w:sz w:val="28"/>
          <w:lang w:val="ru-RU"/>
        </w:rPr>
        <w:t xml:space="preserve">Мета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спеціалізовані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бібліотеки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мову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r w:rsidRPr="00BB27ED">
        <w:rPr>
          <w:rFonts w:ascii="Times New Roman" w:hAnsi="Times New Roman" w:cs="Times New Roman"/>
          <w:sz w:val="28"/>
        </w:rPr>
        <w:t>Python</w:t>
      </w:r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дослідити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методи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неконтрольованої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класифікації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 xml:space="preserve"> у машинному </w:t>
      </w:r>
      <w:proofErr w:type="spellStart"/>
      <w:r w:rsidRPr="00BB27ED">
        <w:rPr>
          <w:rFonts w:ascii="Times New Roman" w:hAnsi="Times New Roman" w:cs="Times New Roman"/>
          <w:sz w:val="28"/>
          <w:lang w:val="ru-RU"/>
        </w:rPr>
        <w:t>навчанні</w:t>
      </w:r>
      <w:proofErr w:type="spellEnd"/>
      <w:r w:rsidRPr="00BB27ED">
        <w:rPr>
          <w:rFonts w:ascii="Times New Roman" w:hAnsi="Times New Roman" w:cs="Times New Roman"/>
          <w:sz w:val="28"/>
          <w:lang w:val="ru-RU"/>
        </w:rPr>
        <w:t>.</w:t>
      </w:r>
    </w:p>
    <w:p w:rsidR="00BB27ED" w:rsidRDefault="00BB27ED" w:rsidP="00BB27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B27ED">
        <w:rPr>
          <w:rFonts w:ascii="Times New Roman" w:hAnsi="Times New Roman" w:cs="Times New Roman"/>
          <w:b/>
          <w:sz w:val="28"/>
        </w:rPr>
        <w:t>Хід</w:t>
      </w:r>
      <w:proofErr w:type="spellEnd"/>
      <w:r w:rsidRPr="00BB27E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</w:rPr>
        <w:t>роботи</w:t>
      </w:r>
      <w:proofErr w:type="spellEnd"/>
      <w:r w:rsidRPr="00BB27ED">
        <w:rPr>
          <w:rFonts w:ascii="Times New Roman" w:hAnsi="Times New Roman" w:cs="Times New Roman"/>
          <w:b/>
          <w:sz w:val="28"/>
        </w:rPr>
        <w:t>:</w:t>
      </w:r>
    </w:p>
    <w:p w:rsidR="00BB27ED" w:rsidRDefault="00BB27ED" w:rsidP="00BB27ED">
      <w:pPr>
        <w:jc w:val="center"/>
        <w:rPr>
          <w:rFonts w:ascii="Times New Roman" w:hAnsi="Times New Roman" w:cs="Times New Roman"/>
          <w:b/>
          <w:sz w:val="28"/>
        </w:rPr>
      </w:pPr>
    </w:p>
    <w:p w:rsidR="00BB27ED" w:rsidRDefault="00BB27ED" w:rsidP="00BB27ED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2.1.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Кластеризація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за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допомогою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методу </w:t>
      </w:r>
      <w:r w:rsidRPr="00BB27ED">
        <w:rPr>
          <w:rFonts w:ascii="Times New Roman" w:hAnsi="Times New Roman" w:cs="Times New Roman"/>
          <w:b/>
          <w:sz w:val="28"/>
        </w:rPr>
        <w:t>k</w:t>
      </w:r>
      <w:r w:rsidRPr="00BB27ED">
        <w:rPr>
          <w:rFonts w:ascii="Times New Roman" w:hAnsi="Times New Roman" w:cs="Times New Roman"/>
          <w:b/>
          <w:sz w:val="28"/>
          <w:lang w:val="ru-RU"/>
        </w:rPr>
        <w:t>-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середніх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>:</w:t>
      </w:r>
    </w:p>
    <w:p w:rsidR="00BB27ED" w:rsidRDefault="00BB27ED" w:rsidP="00BB27E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B27E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3115DC90" wp14:editId="360F8683">
            <wp:extent cx="6181689" cy="470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8427" cy="47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B27ED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202D31C1" wp14:editId="0F796494">
            <wp:extent cx="6152515" cy="44964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rPr>
          <w:rFonts w:ascii="Times New Roman" w:hAnsi="Times New Roman" w:cs="Times New Roman"/>
          <w:sz w:val="28"/>
          <w:lang w:val="uk-UA"/>
        </w:rPr>
      </w:pPr>
      <w:r w:rsidRPr="00BB27ED">
        <w:rPr>
          <w:rFonts w:ascii="Times New Roman" w:hAnsi="Times New Roman" w:cs="Times New Roman"/>
          <w:sz w:val="28"/>
          <w:lang w:val="uk-UA"/>
        </w:rPr>
        <w:t>Лістинг: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cluster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KMeans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loadtxt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"data_clustering.txt"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delimiter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","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num_clusters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set_plot_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limits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padding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].min()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padding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].max()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padding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].min()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padding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data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].max()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padding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y_max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set_plot_limits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figure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X[:,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'none'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edgecolors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"black"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Вхідні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дані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xlim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ylim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lastRenderedPageBreak/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xticks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yticks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init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"k-means++"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n_clusters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num_clusters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n_init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42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step_size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0.01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x_vals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y_vals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meshgrid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arange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step_size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arange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step_size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grid_points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.c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</w:t>
      </w:r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vals.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ravel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y_vals.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ravel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output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grid_points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).reshape(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x_vals.shape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figure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imshow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    output,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interpolation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'nearest'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extent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x_vals.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x_vals.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y_vals.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y_vals.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()),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cmap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.Paired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aspect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'auto'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origin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"lower"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X[:,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'none'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edgecolors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"black"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kmeans.cluster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cluster_centers</w:t>
      </w:r>
      <w:proofErr w:type="spellEnd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cluster_centers</w:t>
      </w:r>
      <w:proofErr w:type="spellEnd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[:,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210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linewidth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'black'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'black'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Границі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кластерів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xlim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x_max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ylim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y_max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xticks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yticks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Default="00BB27ED" w:rsidP="00BB27ED">
      <w:pPr>
        <w:rPr>
          <w:rFonts w:ascii="Times New Roman" w:hAnsi="Times New Roman" w:cs="Times New Roman"/>
          <w:sz w:val="28"/>
        </w:rPr>
      </w:pPr>
    </w:p>
    <w:p w:rsidR="00BB27ED" w:rsidRDefault="00BB27ED" w:rsidP="00BB27ED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lastRenderedPageBreak/>
        <w:t>Завдання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2.2.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Кластеризація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B27ED">
        <w:rPr>
          <w:rFonts w:ascii="Times New Roman" w:hAnsi="Times New Roman" w:cs="Times New Roman"/>
          <w:b/>
          <w:sz w:val="28"/>
        </w:rPr>
        <w:t>K</w:t>
      </w:r>
      <w:r w:rsidRPr="00BB27ED">
        <w:rPr>
          <w:rFonts w:ascii="Times New Roman" w:hAnsi="Times New Roman" w:cs="Times New Roman"/>
          <w:b/>
          <w:sz w:val="28"/>
          <w:lang w:val="ru-RU"/>
        </w:rPr>
        <w:t>-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середніх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gramStart"/>
      <w:r w:rsidRPr="00BB27ED">
        <w:rPr>
          <w:rFonts w:ascii="Times New Roman" w:hAnsi="Times New Roman" w:cs="Times New Roman"/>
          <w:b/>
          <w:sz w:val="28"/>
          <w:lang w:val="ru-RU"/>
        </w:rPr>
        <w:t>для набору</w:t>
      </w:r>
      <w:proofErr w:type="gram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B27ED">
        <w:rPr>
          <w:rFonts w:ascii="Times New Roman" w:hAnsi="Times New Roman" w:cs="Times New Roman"/>
          <w:b/>
          <w:sz w:val="28"/>
        </w:rPr>
        <w:t>Iris</w:t>
      </w:r>
      <w:r w:rsidRPr="00BB27ED">
        <w:rPr>
          <w:rFonts w:ascii="Times New Roman" w:hAnsi="Times New Roman" w:cs="Times New Roman"/>
          <w:b/>
          <w:sz w:val="28"/>
          <w:lang w:val="uk-UA"/>
        </w:rPr>
        <w:t>:</w:t>
      </w:r>
    </w:p>
    <w:p w:rsidR="00BB27ED" w:rsidRDefault="00BB27ED" w:rsidP="00BB27E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BB27E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51EDED2" wp14:editId="6A114266">
            <wp:extent cx="5312841" cy="3977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914" cy="39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BB27E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6ED0EE9" wp14:editId="737CD4BD">
            <wp:extent cx="5213591" cy="38785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644" cy="38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BB27ED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3395677A" wp14:editId="1C8331EB">
            <wp:extent cx="5676900" cy="3950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910" cy="39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BB27E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3B21319" wp14:editId="29F3A1AA">
            <wp:extent cx="6152515" cy="42767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rPr>
          <w:rFonts w:ascii="Times New Roman" w:hAnsi="Times New Roman" w:cs="Times New Roman"/>
          <w:sz w:val="28"/>
        </w:rPr>
      </w:pPr>
      <w:r w:rsidRPr="00BB27ED">
        <w:rPr>
          <w:rFonts w:ascii="Times New Roman" w:hAnsi="Times New Roman" w:cs="Times New Roman"/>
          <w:sz w:val="28"/>
          <w:lang w:val="uk-UA"/>
        </w:rPr>
        <w:lastRenderedPageBreak/>
        <w:t>Лістинг</w:t>
      </w:r>
      <w:r w:rsidRPr="00BB27ED">
        <w:rPr>
          <w:rFonts w:ascii="Times New Roman" w:hAnsi="Times New Roman" w:cs="Times New Roman"/>
          <w:sz w:val="28"/>
        </w:rPr>
        <w:t>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cluster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KMeans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metrics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pairwise_distances_argmin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datasets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load_iris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iris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load_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iris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iris[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y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iris[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'target'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n_clusters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init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'k-means++'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n_init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max_iter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300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42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Кластери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cmap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viridis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is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'black'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200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'x'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y_kmeans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kmeans.cluster_centers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_,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5 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кластерів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find_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rng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random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RandomState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initial_indices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rng.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permutation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.shape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])[: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centers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initial_indices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labels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pairwise_distances_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argmin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 centers)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new_centers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([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[labels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].mean(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)])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all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centers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new_centers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centers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new_centers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centers, labels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centers, labels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find_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labels,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centers,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"Пошук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кластерів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rseed</w:t>
      </w:r>
      <w:proofErr w:type="spellEnd"/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kmeans_3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n_clusters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labels_3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kmeans_3.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fit_predict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labels_3,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centers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kmeans_3.cluster_centers_,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KMeans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3 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кластери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Default="00BB27ED" w:rsidP="00BB27ED">
      <w:pPr>
        <w:rPr>
          <w:rFonts w:ascii="Times New Roman" w:hAnsi="Times New Roman" w:cs="Times New Roman"/>
          <w:sz w:val="28"/>
        </w:rPr>
      </w:pPr>
    </w:p>
    <w:p w:rsidR="00BB27ED" w:rsidRDefault="00BB27ED" w:rsidP="00BB27ED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2.3.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Оцінка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кількості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кластерів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з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використанням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методу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зсуву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BB27ED">
        <w:rPr>
          <w:rFonts w:ascii="Times New Roman" w:hAnsi="Times New Roman" w:cs="Times New Roman"/>
          <w:b/>
          <w:sz w:val="28"/>
          <w:lang w:val="ru-RU"/>
        </w:rPr>
        <w:t>середнього</w:t>
      </w:r>
      <w:proofErr w:type="spellEnd"/>
      <w:r w:rsidRPr="00BB27ED">
        <w:rPr>
          <w:rFonts w:ascii="Times New Roman" w:hAnsi="Times New Roman" w:cs="Times New Roman"/>
          <w:b/>
          <w:sz w:val="28"/>
          <w:lang w:val="ru-RU"/>
        </w:rPr>
        <w:t>:</w:t>
      </w:r>
    </w:p>
    <w:p w:rsidR="00BB27ED" w:rsidRDefault="00BB27ED" w:rsidP="00BB27ED">
      <w:pPr>
        <w:rPr>
          <w:rFonts w:ascii="Times New Roman" w:hAnsi="Times New Roman" w:cs="Times New Roman"/>
          <w:b/>
          <w:sz w:val="28"/>
          <w:lang w:val="ru-RU"/>
        </w:rPr>
      </w:pPr>
      <w:r w:rsidRPr="00BB27ED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68D1A027" wp14:editId="43E3AE90">
            <wp:extent cx="6152515" cy="45967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rPr>
          <w:rFonts w:ascii="Times New Roman" w:hAnsi="Times New Roman" w:cs="Times New Roman"/>
          <w:b/>
          <w:sz w:val="28"/>
          <w:lang w:val="ru-RU"/>
        </w:rPr>
      </w:pPr>
    </w:p>
    <w:p w:rsidR="00BB27ED" w:rsidRDefault="00BB27ED" w:rsidP="00BB27E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B27ED">
        <w:rPr>
          <w:rFonts w:ascii="Times New Roman" w:hAnsi="Times New Roman" w:cs="Times New Roman"/>
          <w:b/>
          <w:sz w:val="28"/>
          <w:lang w:val="ru-RU"/>
        </w:rPr>
        <w:lastRenderedPageBreak/>
        <w:drawing>
          <wp:inline distT="0" distB="0" distL="0" distR="0" wp14:anchorId="7BEEBE2F" wp14:editId="6D787FCC">
            <wp:extent cx="3515216" cy="188621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D" w:rsidRDefault="00BB27ED" w:rsidP="00BB27ED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BB27ED" w:rsidRDefault="00BB27ED" w:rsidP="00BB27E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cluster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MeanShift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estimate_bandwidth</w:t>
      </w:r>
      <w:proofErr w:type="spellEnd"/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itertools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cycle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loadtxt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"data_clustering.txt"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delimiter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","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bandwidth_X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estimate_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bandwidth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quantile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0.1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n_samples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meanshift_model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MeanShift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bandwidth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bandwidth_X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bin_seeding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meanshift_model.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meanshift_</w:t>
      </w:r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model.cluster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"Cluster centers: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labels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meanshift_</w:t>
      </w:r>
      <w:proofErr w:type="gram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model.labels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num_clusters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unique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(labels))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Number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of clusters in input data:"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num_clusters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plot_meanshift_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Кластери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figure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colors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bgrcmyk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markers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'o*</w:t>
      </w:r>
      <w:proofErr w:type="spellStart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xvs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^'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cluster_idx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color, marker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num_clusters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), colors, markers):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cluster_points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labels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cluster_idx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scatter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cluster_points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cluster_points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[:,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marker,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color,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"Cluster</w:t>
      </w:r>
      <w:proofErr w:type="spellEnd"/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cluster_idx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1}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cluster_idx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markersize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markerfacecolor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color, </w:t>
      </w:r>
      <w:proofErr w:type="spellStart"/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markeredgecolor</w:t>
      </w:r>
      <w:proofErr w:type="spellEnd"/>
      <w:r w:rsidRPr="00BB27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27ED">
        <w:rPr>
          <w:rFonts w:ascii="Consolas" w:eastAsia="Times New Roman" w:hAnsi="Consolas" w:cs="Times New Roman"/>
          <w:color w:val="22AA44"/>
          <w:sz w:val="21"/>
          <w:szCs w:val="21"/>
        </w:rPr>
        <w:t>'black'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title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27E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legend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BB27E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plot_meanshift_</w:t>
      </w:r>
      <w:proofErr w:type="gramStart"/>
      <w:r w:rsidRPr="00BB27ED">
        <w:rPr>
          <w:rFonts w:ascii="Consolas" w:eastAsia="Times New Roman" w:hAnsi="Consolas" w:cs="Times New Roman"/>
          <w:color w:val="DDBB88"/>
          <w:sz w:val="21"/>
          <w:szCs w:val="21"/>
        </w:rPr>
        <w:t>clusters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X, labels, </w:t>
      </w:r>
      <w:proofErr w:type="spellStart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cluster_centers</w:t>
      </w:r>
      <w:proofErr w:type="spellEnd"/>
      <w:r w:rsidRPr="00BB27E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BB27ED" w:rsidRPr="00BB27ED" w:rsidRDefault="00BB27ED" w:rsidP="00BB27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BB27ED" w:rsidRDefault="00BB27ED" w:rsidP="00BB27ED">
      <w:pPr>
        <w:rPr>
          <w:rFonts w:ascii="Times New Roman" w:hAnsi="Times New Roman" w:cs="Times New Roman"/>
          <w:sz w:val="28"/>
        </w:rPr>
      </w:pPr>
    </w:p>
    <w:p w:rsidR="00A65EF1" w:rsidRDefault="00A65EF1" w:rsidP="00BB27ED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2.4. </w:t>
      </w: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Знаходження</w:t>
      </w:r>
      <w:proofErr w:type="spell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підгруп</w:t>
      </w:r>
      <w:proofErr w:type="spell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gramStart"/>
      <w:r w:rsidRPr="00A65EF1">
        <w:rPr>
          <w:rFonts w:ascii="Times New Roman" w:hAnsi="Times New Roman" w:cs="Times New Roman"/>
          <w:b/>
          <w:sz w:val="28"/>
          <w:lang w:val="ru-RU"/>
        </w:rPr>
        <w:t>на фондовому ринку</w:t>
      </w:r>
      <w:proofErr w:type="gram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з </w:t>
      </w: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використанням</w:t>
      </w:r>
      <w:proofErr w:type="spell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моделі</w:t>
      </w:r>
      <w:proofErr w:type="spell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поширення</w:t>
      </w:r>
      <w:proofErr w:type="spellEnd"/>
      <w:r w:rsidRPr="00A65E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65EF1">
        <w:rPr>
          <w:rFonts w:ascii="Times New Roman" w:hAnsi="Times New Roman" w:cs="Times New Roman"/>
          <w:b/>
          <w:sz w:val="28"/>
          <w:lang w:val="ru-RU"/>
        </w:rPr>
        <w:t>подібності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BB27ED" w:rsidRDefault="00A65EF1" w:rsidP="00BB27E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Дані з файлу були перенесені всередину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кода</w:t>
      </w:r>
      <w:proofErr w:type="spellEnd"/>
      <w:r w:rsidR="00791DBA">
        <w:rPr>
          <w:rFonts w:ascii="Times New Roman" w:hAnsi="Times New Roman" w:cs="Times New Roman"/>
          <w:sz w:val="28"/>
          <w:lang w:val="ru-RU"/>
        </w:rPr>
        <w:t xml:space="preserve">, </w:t>
      </w:r>
      <w:r w:rsidR="00791DBA">
        <w:rPr>
          <w:rFonts w:ascii="Times New Roman" w:hAnsi="Times New Roman" w:cs="Times New Roman"/>
          <w:sz w:val="28"/>
          <w:lang w:val="uk-UA"/>
        </w:rPr>
        <w:t xml:space="preserve">також </w:t>
      </w:r>
      <w:r w:rsidR="00791DBA" w:rsidRPr="00791DBA">
        <w:rPr>
          <w:rFonts w:ascii="Times New Roman" w:hAnsi="Times New Roman" w:cs="Times New Roman"/>
          <w:sz w:val="28"/>
        </w:rPr>
        <w:t>quotes</w:t>
      </w:r>
      <w:r w:rsidR="00791DBA" w:rsidRPr="00791DBA">
        <w:rPr>
          <w:rFonts w:ascii="Times New Roman" w:hAnsi="Times New Roman" w:cs="Times New Roman"/>
          <w:sz w:val="28"/>
          <w:lang w:val="ru-RU"/>
        </w:rPr>
        <w:t>_</w:t>
      </w:r>
      <w:r w:rsidR="00791DBA" w:rsidRPr="00791DBA">
        <w:rPr>
          <w:rFonts w:ascii="Times New Roman" w:hAnsi="Times New Roman" w:cs="Times New Roman"/>
          <w:sz w:val="28"/>
        </w:rPr>
        <w:t>yahoo</w:t>
      </w:r>
      <w:r w:rsidR="00791DBA">
        <w:rPr>
          <w:rFonts w:ascii="Times New Roman" w:hAnsi="Times New Roman" w:cs="Times New Roman"/>
          <w:sz w:val="28"/>
          <w:lang w:val="uk-UA"/>
        </w:rPr>
        <w:t xml:space="preserve"> та </w:t>
      </w:r>
      <w:r w:rsidR="00791DBA" w:rsidRPr="00791DBA">
        <w:rPr>
          <w:rFonts w:ascii="Times New Roman" w:hAnsi="Times New Roman" w:cs="Times New Roman"/>
          <w:sz w:val="28"/>
        </w:rPr>
        <w:t>quotes</w:t>
      </w:r>
      <w:r w:rsidR="00791DBA" w:rsidRPr="00791DBA">
        <w:rPr>
          <w:rFonts w:ascii="Times New Roman" w:hAnsi="Times New Roman" w:cs="Times New Roman"/>
          <w:sz w:val="28"/>
          <w:lang w:val="ru-RU"/>
        </w:rPr>
        <w:t>_</w:t>
      </w:r>
      <w:r w:rsidR="00791DBA" w:rsidRPr="00791DBA">
        <w:rPr>
          <w:rFonts w:ascii="Times New Roman" w:hAnsi="Times New Roman" w:cs="Times New Roman"/>
          <w:sz w:val="28"/>
        </w:rPr>
        <w:t>historical</w:t>
      </w:r>
      <w:r w:rsidR="00791DBA" w:rsidRPr="00791DBA">
        <w:rPr>
          <w:rFonts w:ascii="Times New Roman" w:hAnsi="Times New Roman" w:cs="Times New Roman"/>
          <w:sz w:val="28"/>
          <w:lang w:val="ru-RU"/>
        </w:rPr>
        <w:t>_</w:t>
      </w:r>
      <w:r w:rsidR="00791DBA" w:rsidRPr="00791DBA">
        <w:rPr>
          <w:rFonts w:ascii="Times New Roman" w:hAnsi="Times New Roman" w:cs="Times New Roman"/>
          <w:sz w:val="28"/>
        </w:rPr>
        <w:t>yahoo</w:t>
      </w:r>
      <w:r w:rsidR="00791DBA" w:rsidRPr="00791DBA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="00791DBA" w:rsidRPr="00791DBA">
        <w:rPr>
          <w:rFonts w:ascii="Times New Roman" w:hAnsi="Times New Roman" w:cs="Times New Roman"/>
          <w:sz w:val="28"/>
        </w:rPr>
        <w:t>ochl</w:t>
      </w:r>
      <w:proofErr w:type="spellEnd"/>
      <w:r w:rsidR="00791DBA">
        <w:rPr>
          <w:rFonts w:ascii="Times New Roman" w:hAnsi="Times New Roman" w:cs="Times New Roman"/>
          <w:sz w:val="28"/>
          <w:lang w:val="uk-UA"/>
        </w:rPr>
        <w:t xml:space="preserve"> більше не існує в бібліотеці </w:t>
      </w:r>
      <w:proofErr w:type="spellStart"/>
      <w:r w:rsidR="00791DBA" w:rsidRPr="00791DBA">
        <w:rPr>
          <w:rFonts w:ascii="Times New Roman" w:hAnsi="Times New Roman" w:cs="Times New Roman"/>
          <w:sz w:val="28"/>
        </w:rPr>
        <w:t>matplotlib</w:t>
      </w:r>
      <w:proofErr w:type="spellEnd"/>
      <w:r w:rsidR="00791DBA" w:rsidRPr="00791DBA">
        <w:rPr>
          <w:rFonts w:ascii="Times New Roman" w:hAnsi="Times New Roman" w:cs="Times New Roman"/>
          <w:sz w:val="28"/>
          <w:lang w:val="ru-RU"/>
        </w:rPr>
        <w:t>.</w:t>
      </w:r>
      <w:r w:rsidR="00791DBA" w:rsidRPr="00791DBA">
        <w:rPr>
          <w:rFonts w:ascii="Times New Roman" w:hAnsi="Times New Roman" w:cs="Times New Roman"/>
          <w:sz w:val="28"/>
        </w:rPr>
        <w:t>finance</w:t>
      </w:r>
      <w:r w:rsidR="00791DBA">
        <w:rPr>
          <w:rFonts w:ascii="Times New Roman" w:hAnsi="Times New Roman" w:cs="Times New Roman"/>
          <w:sz w:val="28"/>
          <w:lang w:val="uk-UA"/>
        </w:rPr>
        <w:t>, тому було знайдено альтернативний спосіб вирішення завдання.</w:t>
      </w:r>
    </w:p>
    <w:p w:rsidR="00791DBA" w:rsidRDefault="00791DBA" w:rsidP="00BB27ED">
      <w:pPr>
        <w:rPr>
          <w:rFonts w:ascii="Times New Roman" w:hAnsi="Times New Roman" w:cs="Times New Roman"/>
          <w:sz w:val="28"/>
          <w:lang w:val="uk-UA"/>
        </w:rPr>
      </w:pPr>
      <w:r w:rsidRPr="00791DB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3575DC4" wp14:editId="60292A04">
            <wp:extent cx="6152515" cy="12446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BA" w:rsidRDefault="00791DBA" w:rsidP="00BB27ED">
      <w:pPr>
        <w:rPr>
          <w:rFonts w:ascii="Times New Roman" w:hAnsi="Times New Roman" w:cs="Times New Roman"/>
          <w:sz w:val="28"/>
          <w:lang w:val="uk-UA"/>
        </w:rPr>
      </w:pPr>
    </w:p>
    <w:p w:rsidR="00791DBA" w:rsidRDefault="00791DBA" w:rsidP="00BB27E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Лістинг: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proofErr w:type="spellEnd"/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numpy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matplotlib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pyplot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proofErr w:type="spellEnd"/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yfinance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yf</w:t>
      </w:r>
      <w:proofErr w:type="spellEnd"/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sklearn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covariance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cluster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company_symbols_map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"TOT"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"Total"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"XOM"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"Exxon"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"CVX"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"Chevron"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"COP"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"ConocoPhillips"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"VLO"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"Valero Energy"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"MSFT"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"Microsoft"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"IBM"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"IBM"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"TWX"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"Time Warner"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"CMCSA"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"Comcast"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"CVC"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"Cablevision"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"YHOO"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"Yahoo"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"DELL"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"Dell"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"HPQ"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"HP"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"AMZN"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"Amazon"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"Toyota"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"CAJ"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"Canon"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"MTU"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"Mitsubishi"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"SNE"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"Sony"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"F"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"Ford"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"HMC"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"Honda"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"NAV"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"Navistar"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"NOC"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"Northrop Grumman"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"BA"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"Boeing"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"KO"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"Coca Cola"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"MMM"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"3M"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"MCD"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"Mc </w:t>
      </w:r>
      <w:proofErr w:type="spellStart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Donalds</w:t>
      </w:r>
      <w:proofErr w:type="spellEnd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"PEP"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"Pepsi"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"MDLZ"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"Kraft Foods"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"K"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"Kellogg"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"UN"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"Unilever"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"MAR"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"Marriott"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"PG"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"Procter Gamble"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"CL"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"Colgate-Palmolive"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"General Electrics"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"WFC"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"Wells Fargo"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"JPM"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"JPMorgan Chase"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"AIG"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"AIG"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"AXP"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"American express"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"BAC"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"Bank of America"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"Goldman Sachs"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"AAPL"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"Apple"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"SAP"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"SAP"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"CSCO"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"Cisco"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"TXN"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"Texas instruments"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"XRX"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"Xerox"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"LMT"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Lookheed</w:t>
      </w:r>
      <w:proofErr w:type="spellEnd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Martin"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"WMT"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"Wal-Mart"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"WBA"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"Walgreen"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"HD"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"Home Depot"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"GSK"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"GlaxoSmithKline"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"PFE"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"Pfizer"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"SNY"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"Sanofi-Aventis"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"NVS"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"Novartis"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"KMB"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"Kimberly-Clark"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"Ryder"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"GD"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"General Dynamics"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"RTN"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"Raytheon"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"CVS"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"CVS"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"CAT"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"Caterpillar"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"DD"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"DuPont de Nemours"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symbols, names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company_symbols_map.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items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())).T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start_date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2003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7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end_date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datetime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2007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quotes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valid_symbols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stock_data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yf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Ticker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(symbol).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history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start_date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91DB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end_date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stock_</w:t>
      </w:r>
      <w:proofErr w:type="gram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data.empty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quotes.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stock_data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valid_</w:t>
      </w:r>
      <w:proofErr w:type="gram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symbols.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(symbol)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symbol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: No data found"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Exception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symbol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Error fetching data -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e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quotes: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"No valid data retrieved."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exit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min_length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(quote)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quotes)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quotes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quote.iloc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[: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min_length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quotes]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opening_quotes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([quote[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'Open'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].values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quotes], </w:t>
      </w:r>
      <w:proofErr w:type="spellStart"/>
      <w:r w:rsidRPr="00791DB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dtype</w:t>
      </w:r>
      <w:proofErr w:type="spellEnd"/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.float64)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closing_quotes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([quote[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'Close'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].values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quotes], </w:t>
      </w:r>
      <w:proofErr w:type="spellStart"/>
      <w:r w:rsidRPr="00791DB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dtype</w:t>
      </w:r>
      <w:proofErr w:type="spellEnd"/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.float64)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quotes_diff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closing_quotes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opening_quotes</w:t>
      </w:r>
      <w:proofErr w:type="spellEnd"/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quotes_</w:t>
      </w:r>
      <w:proofErr w:type="gram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diff.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copy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().T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/=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std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axis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edge_model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covariance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GraphicalLassoCV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errstate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91DB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invalid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'ignore'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edge_model.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_, labels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cluster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affinity</w:t>
      </w:r>
      <w:proofErr w:type="gramEnd"/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_propagation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edge_model.covariance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_)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num_labels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labels.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max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Clustering</w:t>
      </w:r>
      <w:proofErr w:type="spellEnd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of stocks based on difference in opening and closing quotes: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num_labels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cluster_symbols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valid_symbols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)[labels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cluster_names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array</w:t>
      </w:r>
      <w:proofErr w:type="spellEnd"/>
      <w:proofErr w:type="gram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(names)[</w:t>
      </w:r>
      <w:proofErr w:type="spellStart"/>
      <w:r w:rsidRPr="00791DB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isin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(symbols, 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cluster_symbols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)]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91DB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"Cluster</w:t>
      </w:r>
      <w:proofErr w:type="spellEnd"/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1}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==&gt; 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', '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91DBA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cluster_names</w:t>
      </w:r>
      <w:proofErr w:type="spellEnd"/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91DB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91DB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91DB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91DBA" w:rsidRPr="00791DBA" w:rsidRDefault="00791DBA" w:rsidP="00791DB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791DBA" w:rsidRPr="00791DBA" w:rsidRDefault="00791DBA" w:rsidP="00BB27ED">
      <w:pPr>
        <w:rPr>
          <w:rFonts w:ascii="Times New Roman" w:hAnsi="Times New Roman" w:cs="Times New Roman"/>
          <w:sz w:val="28"/>
        </w:rPr>
      </w:pPr>
    </w:p>
    <w:p w:rsidR="00BB27ED" w:rsidRDefault="00D23AA4" w:rsidP="00BB27ED">
      <w:pPr>
        <w:rPr>
          <w:rFonts w:ascii="Times New Roman" w:hAnsi="Times New Roman" w:cs="Times New Roman"/>
          <w:sz w:val="28"/>
        </w:rPr>
      </w:pPr>
      <w:proofErr w:type="spellStart"/>
      <w:r w:rsidRPr="00D23AA4">
        <w:rPr>
          <w:rFonts w:ascii="Times New Roman" w:hAnsi="Times New Roman" w:cs="Times New Roman"/>
          <w:sz w:val="28"/>
        </w:rPr>
        <w:t>Git</w:t>
      </w:r>
      <w:proofErr w:type="spellEnd"/>
      <w:r w:rsidRPr="00D23AA4">
        <w:rPr>
          <w:rFonts w:ascii="Times New Roman" w:hAnsi="Times New Roman" w:cs="Times New Roman"/>
          <w:sz w:val="28"/>
        </w:rPr>
        <w:t xml:space="preserve">: </w:t>
      </w:r>
      <w:hyperlink r:id="rId13" w:history="1">
        <w:r w:rsidRPr="00250BDA">
          <w:rPr>
            <w:rStyle w:val="a3"/>
            <w:rFonts w:ascii="Times New Roman" w:hAnsi="Times New Roman" w:cs="Times New Roman"/>
            <w:sz w:val="28"/>
          </w:rPr>
          <w:t>https://github.com/PavlenkoOks/AI</w:t>
        </w:r>
      </w:hyperlink>
    </w:p>
    <w:p w:rsidR="00D23AA4" w:rsidRPr="00791DBA" w:rsidRDefault="00D23AA4" w:rsidP="00BB27E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23AA4" w:rsidRPr="00791D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15"/>
    <w:rsid w:val="00731EE1"/>
    <w:rsid w:val="00791DBA"/>
    <w:rsid w:val="00A65EF1"/>
    <w:rsid w:val="00B3062E"/>
    <w:rsid w:val="00BA2815"/>
    <w:rsid w:val="00BB27ED"/>
    <w:rsid w:val="00D2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4807"/>
  <w15:chartTrackingRefBased/>
  <w15:docId w15:val="{C34ED422-FF49-435E-8E05-B181385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PavlenkoOks/A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1230</Words>
  <Characters>7016</Characters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2024-12-01T20:43:00Z</dcterms:created>
  <dcterms:modified xsi:type="dcterms:W3CDTF">2024-12-01T21:13:00Z</dcterms:modified>
</cp:coreProperties>
</file>