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35"/>
        <w:gridCol w:w="1451"/>
        <w:gridCol w:w="2268"/>
        <w:gridCol w:w="3260"/>
        <w:gridCol w:w="3260"/>
      </w:tblGrid>
      <w:tr w:rsidR="000C3E67" w:rsidRPr="007A561C" w:rsidTr="00F82B25">
        <w:tc>
          <w:tcPr>
            <w:tcW w:w="535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1451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2268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Предварительные шаги</w:t>
            </w:r>
          </w:p>
        </w:tc>
        <w:tc>
          <w:tcPr>
            <w:tcW w:w="3260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Шаги</w:t>
            </w:r>
          </w:p>
        </w:tc>
        <w:tc>
          <w:tcPr>
            <w:tcW w:w="3260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0C3E67" w:rsidRPr="007A561C" w:rsidTr="00F82B25">
        <w:tc>
          <w:tcPr>
            <w:tcW w:w="535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 w:colFirst="1" w:colLast="1"/>
            <w:r w:rsidRPr="007A561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51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Загрузка файла </w:t>
            </w:r>
            <w: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c</w:t>
            </w:r>
            <w:r w:rsidRPr="006E4B9D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 xml:space="preserve">датами </w:t>
            </w:r>
            <w:r w:rsidRPr="007A561C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в формате .</w:t>
            </w:r>
            <w:r w:rsidRPr="007A561C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  <w:lang w:val="en-US"/>
              </w:rPr>
              <w:t>pdf</w:t>
            </w:r>
          </w:p>
        </w:tc>
        <w:tc>
          <w:tcPr>
            <w:tcW w:w="2268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1.Зарегистрироваться на сайте (см. тест-кейс «Регистрация»);</w:t>
            </w:r>
          </w:p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>2. Пополнить баланс (см. тест-кейс «Пополнение баланса»);</w:t>
            </w:r>
          </w:p>
          <w:p w:rsidR="000C3E67" w:rsidRPr="0018635D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 xml:space="preserve">3. Подготовить фай «Пример» с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датами и </w:t>
            </w:r>
            <w:r w:rsidRPr="007A561C">
              <w:rPr>
                <w:rFonts w:ascii="Times New Roman" w:hAnsi="Times New Roman" w:cs="Times New Roman"/>
                <w:color w:val="000000" w:themeColor="text1"/>
              </w:rPr>
              <w:t>форматом .</w:t>
            </w:r>
            <w:r w:rsidRPr="007A561C">
              <w:rPr>
                <w:rFonts w:ascii="Times New Roman" w:hAnsi="Times New Roman" w:cs="Times New Roman"/>
                <w:color w:val="000000" w:themeColor="text1"/>
                <w:lang w:val="en-US"/>
              </w:rPr>
              <w:t>pdf</w:t>
            </w:r>
          </w:p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 xml:space="preserve"> (См. файл «Пример»).</w:t>
            </w:r>
          </w:p>
        </w:tc>
        <w:tc>
          <w:tcPr>
            <w:tcW w:w="3260" w:type="dxa"/>
          </w:tcPr>
          <w:p w:rsidR="000C3E67" w:rsidRPr="007A561C" w:rsidRDefault="000C3E67" w:rsidP="00F82B25">
            <w:pPr>
              <w:rPr>
                <w:rFonts w:ascii="Times New Roman" w:hAnsi="Times New Roman" w:cs="Times New Roman"/>
                <w:iCs/>
                <w:color w:val="000000" w:themeColor="text1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1. Открыть сайт </w:t>
            </w:r>
            <w:hyperlink r:id="rId4" w:history="1">
              <w:r w:rsidRPr="007A561C">
                <w:rPr>
                  <w:rFonts w:ascii="Times New Roman" w:hAnsi="Times New Roman" w:cs="Times New Roman"/>
                  <w:iCs/>
                  <w:color w:val="000000" w:themeColor="text1"/>
                </w:rPr>
                <w:t>http://dev.dadata.ru:8080/</w:t>
              </w:r>
            </w:hyperlink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(почта-</w:t>
            </w:r>
          </w:p>
          <w:p w:rsidR="000C3E67" w:rsidRPr="007A561C" w:rsidRDefault="000C3E67" w:rsidP="00F82B25">
            <w:pPr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</w:pPr>
            <w:r w:rsidRPr="007A561C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test22111993@gmail.com, 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</w:rPr>
              <w:t>пароль</w:t>
            </w:r>
            <w:r w:rsidRPr="007A561C">
              <w:rPr>
                <w:rFonts w:ascii="Times New Roman" w:hAnsi="Times New Roman" w:cs="Times New Roman"/>
                <w:iCs/>
                <w:color w:val="000000" w:themeColor="text1"/>
                <w:lang w:val="en-US"/>
              </w:rPr>
              <w:t xml:space="preserve"> - alles1993);</w:t>
            </w:r>
          </w:p>
          <w:p w:rsidR="000C3E67" w:rsidRPr="007A561C" w:rsidRDefault="000C3E67" w:rsidP="00F82B25">
            <w:pPr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</w:pPr>
            <w:r w:rsidRPr="007A561C"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Нажать на кнопку «Выбрать файл» и выбрать файл «</w:t>
            </w:r>
            <w:r w:rsidRPr="007A561C">
              <w:rPr>
                <w:rFonts w:ascii="Times New Roman" w:hAnsi="Times New Roman" w:cs="Times New Roman"/>
              </w:rPr>
              <w:t>Пример</w:t>
            </w:r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».</w:t>
            </w:r>
          </w:p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260" w:type="dxa"/>
          </w:tcPr>
          <w:p w:rsidR="000C3E67" w:rsidRPr="007A561C" w:rsidRDefault="000C3E67" w:rsidP="00F82B25">
            <w:pPr>
              <w:rPr>
                <w:rStyle w:val="a4"/>
                <w:rFonts w:ascii="Times New Roman" w:hAnsi="Times New Roman" w:cs="Times New Roman"/>
                <w:i w:val="0"/>
                <w:iCs w:val="0"/>
                <w:color w:val="000000" w:themeColor="text1"/>
                <w:shd w:val="clear" w:color="auto" w:fill="FFFFFF"/>
              </w:rPr>
            </w:pPr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При попытке загрузки пользователем на сайт файла «Пример» с форматом .</w:t>
            </w:r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  <w:lang w:val="en-US"/>
              </w:rPr>
              <w:t>pdf</w:t>
            </w:r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, не подходящим для обработки, должно появится сообщение, которое указывает пользователю о том, что файл с данным форматом невозможно загрузить на сайт и указание какие форматы необходимо использовать. Тест ошибки выглядит следующим образом:</w:t>
            </w:r>
          </w:p>
          <w:p w:rsidR="000C3E67" w:rsidRPr="007A561C" w:rsidRDefault="000C3E67" w:rsidP="00F82B25">
            <w:pPr>
              <w:rPr>
                <w:rStyle w:val="a4"/>
                <w:rFonts w:ascii="Times New Roman" w:hAnsi="Times New Roman" w:cs="Times New Roman"/>
                <w:i w:val="0"/>
                <w:iCs w:val="0"/>
                <w:color w:val="000000" w:themeColor="text1"/>
                <w:shd w:val="clear" w:color="auto" w:fill="FFFFFF"/>
              </w:rPr>
            </w:pPr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 xml:space="preserve"> «Ошибка. Умею работать только с файлами </w:t>
            </w:r>
            <w:proofErr w:type="spellStart"/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Excel</w:t>
            </w:r>
            <w:proofErr w:type="spellEnd"/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 xml:space="preserve"> и CSV, а у вас какой-то другой. Попробуйте открыть в </w:t>
            </w:r>
            <w:proofErr w:type="spellStart"/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>Excel</w:t>
            </w:r>
            <w:proofErr w:type="spellEnd"/>
            <w:r w:rsidRPr="007A561C">
              <w:rPr>
                <w:rStyle w:val="a4"/>
                <w:rFonts w:ascii="Times New Roman" w:hAnsi="Times New Roman" w:cs="Times New Roman"/>
                <w:i w:val="0"/>
                <w:color w:val="000000" w:themeColor="text1"/>
                <w:shd w:val="clear" w:color="auto" w:fill="FFFFFF"/>
              </w:rPr>
              <w:t xml:space="preserve"> и сохранить.»</w:t>
            </w:r>
          </w:p>
          <w:p w:rsidR="000C3E67" w:rsidRPr="007A561C" w:rsidRDefault="000C3E67" w:rsidP="00F82B2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bookmarkEnd w:id="0"/>
    </w:tbl>
    <w:p w:rsidR="00321C1A" w:rsidRDefault="00321C1A"/>
    <w:sectPr w:rsidR="00321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67"/>
    <w:rsid w:val="000C3E67"/>
    <w:rsid w:val="00321C1A"/>
    <w:rsid w:val="00B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FDCDC-F7C2-4158-9DE3-8B9CDCDC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0C3E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.dadata.ru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1</cp:revision>
  <dcterms:created xsi:type="dcterms:W3CDTF">2017-11-08T09:08:00Z</dcterms:created>
  <dcterms:modified xsi:type="dcterms:W3CDTF">2017-11-08T09:09:00Z</dcterms:modified>
</cp:coreProperties>
</file>