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1BB2" w14:textId="53434EA7" w:rsidR="006070E2" w:rsidRDefault="00AB74B4" w:rsidP="00AB74B4">
      <w:pPr>
        <w:jc w:val="center"/>
        <w:rPr>
          <w:rFonts w:ascii="TH Sarabun New" w:hAnsi="TH Sarabun New" w:cs="TH Sarabun New"/>
          <w:sz w:val="50"/>
          <w:szCs w:val="50"/>
        </w:rPr>
      </w:pPr>
      <w:r>
        <w:rPr>
          <w:rFonts w:ascii="TH Sarabun New" w:hAnsi="TH Sarabun New" w:cs="TH Sarabun New"/>
          <w:sz w:val="50"/>
          <w:szCs w:val="50"/>
        </w:rPr>
        <w:t>API</w:t>
      </w:r>
    </w:p>
    <w:p w14:paraId="5E68A36E" w14:textId="01546831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 Collection</w:t>
      </w:r>
    </w:p>
    <w:p w14:paraId="5DBBEBBA" w14:textId="77777777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B74B4">
        <w:rPr>
          <w:rFonts w:ascii="TH Sarabun New" w:hAnsi="TH Sarabun New" w:cs="TH Sarabun New"/>
          <w:sz w:val="32"/>
          <w:szCs w:val="32"/>
        </w:rPr>
        <w:t>GET METHOD</w:t>
      </w:r>
    </w:p>
    <w:p w14:paraId="0D4F1707" w14:textId="4402EDB2" w:rsidR="00E27027" w:rsidRPr="00F70D68" w:rsidRDefault="00F70D68" w:rsidP="00AF12C8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" w:history="1">
        <w:r w:rsidR="00E27027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39799FF7" w14:textId="77777777" w:rsid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เรียกข้อมูลทั้งหมดของผู้ใช้ทุกคน</w:t>
      </w:r>
    </w:p>
    <w:p w14:paraId="3F65A50C" w14:textId="4F4CCC2B" w:rsidR="00F70D68" w:rsidRPr="00F70D68" w:rsidRDefault="00F70D68" w:rsidP="00F70D68">
      <w:pPr>
        <w:pStyle w:val="ListParagraph"/>
        <w:numPr>
          <w:ilvl w:val="3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6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210EA8F8" w14:textId="70C1C183" w:rsidR="00F70D68" w:rsidRPr="00F70D68" w:rsidRDefault="00F70D68" w:rsidP="00F70D68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7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/limit/{number}</w:t>
        </w:r>
      </w:hyperlink>
    </w:p>
    <w:p w14:paraId="283C65CB" w14:textId="3922CD86" w:rsidR="00F70D68" w:rsidRP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เรียกข้อมูลทั้งหมดของผู้ใช้ทุกคนตามจำนวนเลขที่ระบุ</w:t>
      </w:r>
    </w:p>
    <w:p w14:paraId="1F2BBC2D" w14:textId="77777777" w:rsid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ระบุตัวเลขที่จะแสดงข้อมูลด้วย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  <w:bookmarkStart w:id="0" w:name="_GoBack"/>
      <w:bookmarkEnd w:id="0"/>
    </w:p>
    <w:p w14:paraId="6BDEE010" w14:textId="7F6C4747" w:rsid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>คือ “เลขระบุจำนวน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” ที่ต้องการจะแสดง</w:t>
      </w:r>
    </w:p>
    <w:p w14:paraId="2132C82E" w14:textId="227F7DD0" w:rsidR="00F70D68" w:rsidRP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user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/limit/10</w:t>
        </w:r>
      </w:hyperlink>
    </w:p>
    <w:p w14:paraId="79360545" w14:textId="77777777" w:rsidR="00E27027" w:rsidRDefault="00F70D68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9" w:history="1">
        <w:r w:rsidR="00E27027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https://us-central1-newagent-47c28.cloudfunctions.net/api/user/{id}</w:t>
        </w:r>
      </w:hyperlink>
    </w:p>
    <w:p w14:paraId="287526D9" w14:textId="77777777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31601332" w14:textId="3BA4A8C2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>Id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756FB0">
        <w:rPr>
          <w:rFonts w:ascii="TH Sarabun New" w:hAnsi="TH Sarabun New" w:cs="TH Sarabun New"/>
          <w:sz w:val="32"/>
          <w:szCs w:val="32"/>
        </w:rPr>
        <w:t xml:space="preserve">Id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756FB0">
        <w:rPr>
          <w:rFonts w:ascii="TH Sarabun New" w:hAnsi="TH Sarabun New" w:cs="TH Sarabun New"/>
          <w:sz w:val="32"/>
          <w:szCs w:val="32"/>
        </w:rPr>
        <w:t>Parameter</w:t>
      </w:r>
    </w:p>
    <w:p w14:paraId="4DCD4020" w14:textId="11DC3E99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495A24E2" w14:textId="74777A17" w:rsidR="000D7838" w:rsidRPr="000D7838" w:rsidRDefault="000D7838" w:rsidP="000D783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="00CC04D7"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10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https://us-central1-newagent-47c28.cloudfunctions.net/api/user/115910400338-2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621F918" w14:textId="5CFBCAF9" w:rsidR="00E27027" w:rsidRDefault="00F70D68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1" w:history="1">
        <w:r w:rsidR="00CC21D8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https://us-central1-newagent-47c28.cloudfunctions.net/api/user/filterEm/{email}</w:t>
        </w:r>
      </w:hyperlink>
    </w:p>
    <w:p w14:paraId="705DF604" w14:textId="77777777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5FB3F1A9" w14:textId="179886BD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>Email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756FB0">
        <w:rPr>
          <w:rFonts w:ascii="TH Sarabun New" w:hAnsi="TH Sarabun New" w:cs="TH Sarabun New"/>
          <w:sz w:val="32"/>
          <w:szCs w:val="32"/>
        </w:rPr>
        <w:t xml:space="preserve">Email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756FB0">
        <w:rPr>
          <w:rFonts w:ascii="TH Sarabun New" w:hAnsi="TH Sarabun New" w:cs="TH Sarabun New"/>
          <w:sz w:val="32"/>
          <w:szCs w:val="32"/>
        </w:rPr>
        <w:t>Parameter</w:t>
      </w:r>
    </w:p>
    <w:p w14:paraId="154AC421" w14:textId="311EDCD1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“อีเมลของผู้ใช้” ซึ่งได้มาจากการ </w:t>
      </w:r>
      <w:r>
        <w:rPr>
          <w:rFonts w:ascii="TH Sarabun New" w:hAnsi="TH Sarabun New" w:cs="TH Sarabun New"/>
          <w:sz w:val="32"/>
          <w:szCs w:val="32"/>
        </w:rPr>
        <w:t>Authentication</w:t>
      </w:r>
    </w:p>
    <w:p w14:paraId="2FECF3EC" w14:textId="3BC39DFC" w:rsidR="00C740B1" w:rsidRPr="0075358A" w:rsidRDefault="000D7838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="00CC04D7"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12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 xml:space="preserve">https://us-central1-newagent-47c28.cloudfunctions.net/api/user/filter/baibua@gmail.com </w:t>
        </w:r>
      </w:hyperlink>
    </w:p>
    <w:p w14:paraId="24EF199D" w14:textId="77777777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03B66A44" w14:textId="25BAF1A2" w:rsidR="00E27027" w:rsidRDefault="00F70D68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3" w:history="1">
        <w:r w:rsidR="00A53C73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0FD48ADA" w14:textId="0F9AFEED" w:rsidR="00A53C73" w:rsidRDefault="00A53C73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เพิ่มข้อมูลผู้ใช้ใหม่</w:t>
      </w:r>
    </w:p>
    <w:p w14:paraId="483292A1" w14:textId="17EF0E9C" w:rsidR="00A53C73" w:rsidRDefault="00A53C73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>.JSON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0B33B0BB" w14:textId="6C6EE765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Id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รหัสนักศึกษา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String)</w:t>
      </w:r>
    </w:p>
    <w:p w14:paraId="590FB639" w14:textId="5C1712FE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Email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อีเมลที่ต้องการจะใช้สมัคร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4ACE7CB4" w14:textId="1A91E093" w:rsidR="00CC04D7" w:rsidRPr="00756FB0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Password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รหัสผ่านที่ต้องการใช้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491023A1" w14:textId="2AE66BB3" w:rsidR="00CC04D7" w:rsidRDefault="00CC04D7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4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0C40C5F3" w14:textId="13256709" w:rsidR="00CC04D7" w:rsidRDefault="00CC04D7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49392F48" w14:textId="462973E4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“Id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1234567890123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4894F9EC" w14:textId="3F4FD3AF" w:rsidR="00CC04D7" w:rsidRP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Email” : “</w:t>
      </w:r>
      <w:hyperlink r:id="rId15" w:history="1">
        <w:r w:rsidRPr="00CC04D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baibua@gmail.com</w:t>
        </w:r>
      </w:hyperlink>
      <w:r>
        <w:rPr>
          <w:rFonts w:ascii="TH Sarabun New" w:hAnsi="TH Sarabun New" w:cs="TH Sarabun New"/>
          <w:sz w:val="32"/>
          <w:szCs w:val="32"/>
        </w:rPr>
        <w:t>”,</w:t>
      </w:r>
    </w:p>
    <w:p w14:paraId="05A4037A" w14:textId="567EB522" w:rsidR="00C740B1" w:rsidRPr="0075358A" w:rsidRDefault="00CC04D7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“Password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“123456”</w:t>
      </w:r>
    </w:p>
    <w:p w14:paraId="029B5CB3" w14:textId="1CEE8C94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2C7338F8" w14:textId="351235D4" w:rsidR="00756FB0" w:rsidRDefault="00F70D68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6" w:history="1"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https://us-central1-newagent-47c28.cloudfunctions.net/api/user/updateLv/{id}</w:t>
        </w:r>
      </w:hyperlink>
    </w:p>
    <w:p w14:paraId="16A7C7BB" w14:textId="5ABEBE7F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เปลี่ยนแปลงระดับของผู้ใช้</w:t>
      </w:r>
    </w:p>
    <w:p w14:paraId="404CD8BA" w14:textId="3BCFB74A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2AB76BCC" w14:textId="1FE32C8D" w:rsidR="00756FB0" w:rsidRP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7BE1D47E" w14:textId="129D66AE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262AEE1C" w14:textId="76DE8E33" w:rsidR="00756FB0" w:rsidRDefault="00756FB0" w:rsidP="00756FB0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Level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CC04D7">
        <w:rPr>
          <w:rFonts w:ascii="TH Sarabun New" w:hAnsi="TH Sarabun New" w:cs="TH Sarabun New" w:hint="cs"/>
          <w:sz w:val="32"/>
          <w:szCs w:val="32"/>
          <w:cs/>
        </w:rPr>
        <w:t>ตัวเลข</w:t>
      </w:r>
      <w:r w:rsidR="00CC04D7">
        <w:rPr>
          <w:rFonts w:ascii="TH Sarabun New" w:hAnsi="TH Sarabun New" w:cs="TH Sarabun New"/>
          <w:sz w:val="32"/>
          <w:szCs w:val="32"/>
        </w:rPr>
        <w:t xml:space="preserve"> </w:t>
      </w:r>
      <w:r w:rsidR="003852A5">
        <w:rPr>
          <w:rFonts w:ascii="TH Sarabun New" w:hAnsi="TH Sarabun New" w:cs="TH Sarabun New" w:hint="cs"/>
          <w:sz w:val="32"/>
          <w:szCs w:val="32"/>
          <w:cs/>
        </w:rPr>
        <w:t>1</w:t>
      </w:r>
      <w:r w:rsidR="003852A5">
        <w:rPr>
          <w:rFonts w:ascii="TH Sarabun New" w:hAnsi="TH Sarabun New" w:cs="TH Sarabun New"/>
          <w:sz w:val="32"/>
          <w:szCs w:val="32"/>
        </w:rPr>
        <w:t xml:space="preserve"> </w:t>
      </w:r>
      <w:r w:rsidR="003852A5">
        <w:rPr>
          <w:rFonts w:ascii="TH Sarabun New" w:hAnsi="TH Sarabun New" w:cs="TH Sarabun New" w:hint="cs"/>
          <w:sz w:val="32"/>
          <w:szCs w:val="32"/>
          <w:cs/>
        </w:rPr>
        <w:t>หรือ 0</w:t>
      </w:r>
      <w:r w:rsidR="00CC04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04D7">
        <w:rPr>
          <w:rFonts w:ascii="TH Sarabun New" w:hAnsi="TH Sarabun New" w:cs="TH Sarabun New"/>
          <w:sz w:val="32"/>
          <w:szCs w:val="32"/>
        </w:rPr>
        <w:t>(Integer)</w:t>
      </w:r>
    </w:p>
    <w:p w14:paraId="285EA146" w14:textId="69612F42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 คือการตั้งให้ผู้ใช้เป็น “หัวหน้าห้อง” และ 0 คือการตั้งให้ผู้ใช้เป็น “นักศึกษาทั่วไป”</w:t>
      </w:r>
    </w:p>
    <w:p w14:paraId="505ED83C" w14:textId="42BA92D5" w:rsidR="00CC04D7" w:rsidRDefault="00CC04D7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7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https://us-central1-newagent-47c28.cloudfunctions.net/api/user/updateLv/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A9FDE82" w14:textId="6B4C37EF" w:rsidR="00CC04D7" w:rsidRDefault="00CC04D7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660ACA9A" w14:textId="7DA722A3" w:rsidR="00CC04D7" w:rsidRPr="00756FB0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“Level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 </w:t>
      </w:r>
    </w:p>
    <w:p w14:paraId="68111118" w14:textId="52649A6B" w:rsidR="00756FB0" w:rsidRDefault="00F70D68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8" w:history="1"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https://us-central1-newagent-47c28.cloudfunctions.net/api/user/updatePs/{id}</w:t>
        </w:r>
      </w:hyperlink>
    </w:p>
    <w:p w14:paraId="7884E6B1" w14:textId="1CDE4FF9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เปลี่ยนแปลงรหัสผ่านของผู้ใช้</w:t>
      </w:r>
    </w:p>
    <w:p w14:paraId="04216EC0" w14:textId="6930EEBE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543E0D8" w14:textId="66A1D8F4" w:rsidR="00756FB0" w:rsidRP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76FB5C97" w14:textId="77A6D44A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4B1796A4" w14:textId="333374F7" w:rsid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Password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รหัสผ่านใหม่ที่ผู้ใช้ต้องการเปลี่ยน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0BFA4663" w14:textId="4E600D87" w:rsidR="00C740B1" w:rsidRP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9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https://us-central1-newagent-47c28.cloudfunctions.net/api/user/updatePs/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</w:p>
    <w:p w14:paraId="2140CC47" w14:textId="4AD62367" w:rsidR="00C740B1" w:rsidRDefault="00C740B1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700E2DF4" w14:textId="40A38FB9" w:rsidR="00C740B1" w:rsidRP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Password” : “</w:t>
      </w:r>
      <w:r>
        <w:rPr>
          <w:rFonts w:ascii="TH Sarabun New" w:hAnsi="TH Sarabun New" w:cs="TH Sarabun New" w:hint="cs"/>
          <w:sz w:val="32"/>
          <w:szCs w:val="32"/>
          <w:cs/>
        </w:rPr>
        <w:t>654321</w:t>
      </w:r>
      <w:r>
        <w:rPr>
          <w:rFonts w:ascii="TH Sarabun New" w:hAnsi="TH Sarabun New" w:cs="TH Sarabun New"/>
          <w:sz w:val="32"/>
          <w:szCs w:val="32"/>
        </w:rPr>
        <w:t>”</w:t>
      </w:r>
    </w:p>
    <w:p w14:paraId="71C9B270" w14:textId="43359F6B" w:rsidR="00756FB0" w:rsidRDefault="00F70D68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0" w:history="1"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https://us-central1-newagent-47c28.cloudfunctions.net/api/user/updateEm/{id}</w:t>
        </w:r>
      </w:hyperlink>
    </w:p>
    <w:p w14:paraId="7B31A675" w14:textId="17AEB4C3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เปลี่ยนแปลง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</w:t>
      </w:r>
    </w:p>
    <w:p w14:paraId="24596440" w14:textId="42E57364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FE83079" w14:textId="05311929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35CBD548" w14:textId="77777777" w:rsid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1788F05B" w14:textId="7270D295" w:rsidR="00C740B1" w:rsidRP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Email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อีเมลใหม่ที่ผู้ใช้ต้องการเปลี่ยน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0BC07B27" w14:textId="3ED6F4A1" w:rsidR="00C740B1" w:rsidRP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1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https://us-central1-newagent-47c28.cloudfunctions.net/api/user/updateEm/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</w:p>
    <w:p w14:paraId="4FC31412" w14:textId="77777777" w:rsid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577A7770" w14:textId="634DEA20" w:rsidR="00C740B1" w:rsidRPr="0075358A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Email” : “baibua2@gmail.com”</w:t>
      </w:r>
    </w:p>
    <w:p w14:paraId="43C996F0" w14:textId="5DDA8FE1" w:rsidR="00AF12C8" w:rsidRDefault="00E27027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24CE89D3" w14:textId="77777777" w:rsidR="00C740B1" w:rsidRPr="00C740B1" w:rsidRDefault="00C740B1" w:rsidP="00C740B1">
      <w:pPr>
        <w:rPr>
          <w:rFonts w:ascii="TH Sarabun New" w:hAnsi="TH Sarabun New" w:cs="TH Sarabun New"/>
          <w:sz w:val="32"/>
          <w:szCs w:val="32"/>
        </w:rPr>
      </w:pPr>
    </w:p>
    <w:p w14:paraId="1E2DCA70" w14:textId="2FC4109E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Student Collection</w:t>
      </w:r>
    </w:p>
    <w:p w14:paraId="19328041" w14:textId="6BA9A5EE" w:rsidR="00AF12C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1001403" w14:textId="14381193" w:rsidR="009A535E" w:rsidRDefault="00F70D68" w:rsidP="009A535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2" w:history="1">
        <w:r w:rsidR="009A535E" w:rsidRPr="005F2AF2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https://us-central1-newagent-47c28.cloudfunctions.net/api/student</w:t>
        </w:r>
      </w:hyperlink>
    </w:p>
    <w:p w14:paraId="1CEBBE2A" w14:textId="00467738" w:rsidR="009A535E" w:rsidRDefault="009A535E" w:rsidP="009A535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เรียกข้อมูลทั้งหมดของนักศึกษาทุกคน</w:t>
      </w:r>
    </w:p>
    <w:p w14:paraId="1AEB2016" w14:textId="51663FD0" w:rsidR="009A535E" w:rsidRPr="000D7838" w:rsidRDefault="009A535E" w:rsidP="009A535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23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="00FC4B5D" w:rsidRPr="00FC4B5D">
          <w:t xml:space="preserve"> </w:t>
        </w:r>
        <w:r w:rsidR="00FC4B5D" w:rsidRPr="00FC4B5D">
          <w:rPr>
            <w:rStyle w:val="Hyperlink"/>
            <w:rFonts w:ascii="TH Sarabun New" w:hAnsi="TH Sarabun New" w:cs="TH Sarabun New"/>
            <w:sz w:val="32"/>
            <w:szCs w:val="32"/>
          </w:rPr>
          <w:t xml:space="preserve">student </w:t>
        </w:r>
      </w:hyperlink>
    </w:p>
    <w:p w14:paraId="4F02ADC1" w14:textId="0A169EC4" w:rsidR="0075358A" w:rsidRPr="0075358A" w:rsidRDefault="00F70D68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4" w:history="1"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https://us-central1-newagent-47c28.cloudfunctions.net/api/student/{id}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</w:t>
      </w:r>
    </w:p>
    <w:p w14:paraId="1A57CD13" w14:textId="783A89AF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เรียกข้อมูลทั้งหมดของนักศึกษาคนเดียว</w:t>
      </w:r>
    </w:p>
    <w:p w14:paraId="3562FFFC" w14:textId="77777777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2033539" w14:textId="77777777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664F9405" w14:textId="4E7A178C" w:rsidR="00C740B1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5" w:history="1">
        <w:r w:rsidR="00D550AF" w:rsidRPr="005F2AF2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https://us-central1-newagent-47c28.cloudfunctions.net/api/student/115910400338-2</w:t>
        </w:r>
      </w:hyperlink>
    </w:p>
    <w:p w14:paraId="0AABDF5E" w14:textId="5F183C18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3FC64141" w14:textId="79F68B42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2496727" w14:textId="0846DC84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21867A76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645AC5B" w14:textId="18F06D1F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News Collection</w:t>
      </w:r>
    </w:p>
    <w:p w14:paraId="6F0EEB70" w14:textId="4EDB4FAE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4E8C9E8D" w14:textId="64116952" w:rsidR="00EB581E" w:rsidRDefault="00F70D68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6" w:history="1">
        <w:r w:rsidR="00EB581E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</w:t>
        </w:r>
      </w:hyperlink>
      <w:r w:rsidR="00EB581E">
        <w:rPr>
          <w:rFonts w:ascii="TH Sarabun New" w:hAnsi="TH Sarabun New" w:cs="TH Sarabun New"/>
          <w:sz w:val="32"/>
          <w:szCs w:val="32"/>
        </w:rPr>
        <w:t xml:space="preserve">  </w:t>
      </w:r>
    </w:p>
    <w:p w14:paraId="76F5DD1E" w14:textId="607B1802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เรียกข้อมูลทั้งหมดของข่าวสารทั้งหมด</w:t>
      </w:r>
    </w:p>
    <w:p w14:paraId="5130ACAD" w14:textId="77777777" w:rsidR="00EB581E" w:rsidRP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7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676409BC" w14:textId="77777777" w:rsidR="00EB581E" w:rsidRDefault="00F70D68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8" w:history="1">
        <w:r w:rsidR="00EB581E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https://us-central1-newagent-47c28.cloudfunctions.net/api/news/{id}</w:t>
        </w:r>
      </w:hyperlink>
      <w:r w:rsidR="00EB581E">
        <w:rPr>
          <w:rFonts w:ascii="TH Sarabun New" w:hAnsi="TH Sarabun New" w:cs="TH Sarabun New"/>
          <w:sz w:val="32"/>
          <w:szCs w:val="32"/>
        </w:rPr>
        <w:t xml:space="preserve"> </w:t>
      </w:r>
    </w:p>
    <w:p w14:paraId="03D66271" w14:textId="7F6BE9B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เรียกข้อมูลทั้งหมดของข่าวสารอันเดียว</w:t>
      </w:r>
    </w:p>
    <w:p w14:paraId="528B472A" w14:textId="7777777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436065A" w14:textId="0DDA4C5F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“รหัสข่าวสาร”</w:t>
      </w:r>
    </w:p>
    <w:p w14:paraId="775ACD37" w14:textId="161E991E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B581E"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Pr="00EB581E">
        <w:rPr>
          <w:rFonts w:ascii="TH Sarabun New" w:hAnsi="TH Sarabun New" w:cs="TH Sarabun New"/>
          <w:sz w:val="32"/>
          <w:szCs w:val="32"/>
        </w:rPr>
        <w:t xml:space="preserve">API : </w:t>
      </w:r>
      <w:hyperlink r:id="rId29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https://us-central1-newagent-47c28.cloudfunctions.net/api/news/e0001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658DFE61" w14:textId="7A49E310" w:rsidR="00EB581E" w:rsidRDefault="00F70D68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0" w:history="1">
        <w:r w:rsidR="00EB581E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https://us-central1-newagent-47c28.cloudfunctions.net/api/news/filterTp/{type}</w:t>
        </w:r>
      </w:hyperlink>
    </w:p>
    <w:p w14:paraId="2EBC97F2" w14:textId="7777777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141DD876" w14:textId="681E70A1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 w:rsidR="00E743BF">
        <w:rPr>
          <w:rFonts w:ascii="TH Sarabun New" w:hAnsi="TH Sarabun New" w:cs="TH Sarabun New"/>
          <w:sz w:val="32"/>
          <w:szCs w:val="32"/>
        </w:rPr>
        <w:t>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E743BF"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5805ED86" w14:textId="1906C95B" w:rsidR="00EB581E" w:rsidRDefault="00E743BF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“ชนิดข้อมูลข่าวสาร”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มีทั้งหมด ?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</w:t>
      </w:r>
    </w:p>
    <w:p w14:paraId="7F98C842" w14:textId="26E81750" w:rsidR="00EB581E" w:rsidRPr="00984BB9" w:rsidRDefault="00EB581E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31" w:history="1">
        <w:r w:rsidRPr="00EB581E">
          <w:rPr>
            <w:rFonts w:ascii="TH Sarabun New" w:hAnsi="TH Sarabun New" w:cs="TH Sarabun New"/>
            <w:sz w:val="32"/>
            <w:szCs w:val="32"/>
          </w:rPr>
          <w:t xml:space="preserve"> </w:t>
        </w:r>
        <w:hyperlink r:id="rId32" w:history="1">
          <w:r w:rsidRPr="009305E8">
            <w:rPr>
              <w:rStyle w:val="Hyperlink"/>
              <w:rFonts w:ascii="TH Sarabun New" w:hAnsi="TH Sarabun New" w:cs="TH Sarabun New"/>
              <w:sz w:val="32"/>
              <w:szCs w:val="32"/>
            </w:rPr>
            <w:t>https://us-central1-newagent-47c28.cloudfunctions.net/api/news/filterTp/</w:t>
          </w:r>
          <w:r>
            <w:rPr>
              <w:rStyle w:val="Hyperlink"/>
              <w:rFonts w:ascii="TH Sarabun New" w:hAnsi="TH Sarabun New" w:cs="TH Sarabun New"/>
              <w:sz w:val="32"/>
              <w:szCs w:val="32"/>
            </w:rPr>
            <w:t>event</w:t>
          </w:r>
          <w:r w:rsidRPr="009305E8">
            <w:rPr>
              <w:rStyle w:val="Hyperlink"/>
              <w:rFonts w:ascii="TH Sarabun New" w:hAnsi="TH Sarabun New" w:cs="TH Sarabun New"/>
              <w:sz w:val="32"/>
              <w:szCs w:val="32"/>
            </w:rPr>
            <w:t xml:space="preserve"> </w:t>
          </w:r>
        </w:hyperlink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 xml:space="preserve"> </w:t>
        </w:r>
      </w:hyperlink>
    </w:p>
    <w:p w14:paraId="093223DB" w14:textId="77777777" w:rsidR="00EB581E" w:rsidRPr="00EB581E" w:rsidRDefault="00EB581E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2A6B153C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691A67DA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350EF3DB" w14:textId="5429BF1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58D53844" w14:textId="77777777" w:rsidR="00F70D68" w:rsidRPr="00F70D68" w:rsidRDefault="00F70D68" w:rsidP="00F70D68">
      <w:pPr>
        <w:rPr>
          <w:rFonts w:ascii="TH Sarabun New" w:hAnsi="TH Sarabun New" w:cs="TH Sarabun New" w:hint="cs"/>
          <w:sz w:val="32"/>
          <w:szCs w:val="32"/>
        </w:rPr>
      </w:pPr>
    </w:p>
    <w:p w14:paraId="5A9707B1" w14:textId="195FA7A8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Subjects Collection</w:t>
      </w:r>
    </w:p>
    <w:p w14:paraId="3E4DA072" w14:textId="3AD41A80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4FD6965" w14:textId="70355527" w:rsidR="0075358A" w:rsidRDefault="00F70D68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3" w:history="1"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</w:t>
      </w:r>
    </w:p>
    <w:p w14:paraId="213CC7EB" w14:textId="434A8150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เรียกข้อมูลทั้งหมดของรายวิชาภาควิศวกรรมคอมพิวเตอร์ทั้งหมด</w:t>
      </w:r>
    </w:p>
    <w:p w14:paraId="4910B6AC" w14:textId="5759F55A" w:rsidR="0075358A" w:rsidRP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34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</w:hyperlink>
    </w:p>
    <w:p w14:paraId="3AAB640E" w14:textId="5121A3BE" w:rsidR="0075358A" w:rsidRDefault="00F70D68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5" w:history="1"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https://us-central1-newagent-47c28.cloudfunctions.net/api/subject/limit/{number}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</w:t>
      </w:r>
    </w:p>
    <w:p w14:paraId="447B0E29" w14:textId="35C4FAAC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เรียกข้อมูลทั้งหมดของรายวิชาภาควิศวกรรมคอมพิวเตอร์ตามจำนวนเลขที่ระบุ</w:t>
      </w:r>
    </w:p>
    <w:p w14:paraId="60D16549" w14:textId="2DAA87A8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ระบุตัวเลขที่จะแสดงข้อมูลด้วย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2231133" w14:textId="27C54FC5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>คือ “เลขระบุจำนวนวิชา” ที่ต้องการจะแสดง</w:t>
      </w:r>
    </w:p>
    <w:p w14:paraId="1293A058" w14:textId="43172305" w:rsidR="00CF1365" w:rsidRP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36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https://us-central1-newagent-47c28.cloudfunctions.net/api/subject/limit/10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3AE63DB" w14:textId="5DE97ED4" w:rsidR="0075358A" w:rsidRDefault="00F70D68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7" w:history="1"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https://us-central1-newagent-47c28.cloudfunctions.net/api/subject/filterTp/{type}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 </w:t>
      </w:r>
    </w:p>
    <w:p w14:paraId="3B8CC795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22D17898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590C3469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คือ “ประเภท” ของวิชา โดย</w:t>
      </w:r>
    </w:p>
    <w:p w14:paraId="44438E24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เป็นวิชาภาคบังคับ</w:t>
      </w:r>
    </w:p>
    <w:p w14:paraId="6EB0C76D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เป็นวิชาเลือกเสรี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0EDFA453" w14:textId="77777777" w:rsidR="003852A5" w:rsidRPr="00CF136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38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</w:t>
        </w:r>
        <w:proofErr w:type="spellStart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filterTp</w:t>
        </w:r>
        <w:proofErr w:type="spellEnd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</w:p>
    <w:p w14:paraId="61B36DEB" w14:textId="1CD87D8F" w:rsidR="003852A5" w:rsidRPr="003852A5" w:rsidRDefault="003852A5" w:rsidP="0075358A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39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https://us-central1-newagent-47c28.cloudfunctions.net/api/subject/filterTp/{type}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/{number}</w:t>
        </w:r>
      </w:hyperlink>
    </w:p>
    <w:p w14:paraId="6D589F15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7BDBEB00" w14:textId="6D6B6582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C221547" w14:textId="2F7A6096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ED3614D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คือ “ประเภท” ของวิชา โดย</w:t>
      </w:r>
    </w:p>
    <w:p w14:paraId="4E489C04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เป็นวิชาภาคบังคับ</w:t>
      </w:r>
    </w:p>
    <w:p w14:paraId="52962583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เป็นวิชาเลือกเสรี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3DDB488" w14:textId="0076ECE9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0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</w:t>
        </w:r>
        <w:proofErr w:type="spellStart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filterTp</w:t>
        </w:r>
        <w:proofErr w:type="spellEnd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  <w:r>
        <w:rPr>
          <w:rStyle w:val="Hyperlink"/>
          <w:rFonts w:ascii="TH Sarabun New" w:hAnsi="TH Sarabun New" w:cs="TH Sarabun New" w:hint="cs"/>
          <w:sz w:val="32"/>
          <w:szCs w:val="32"/>
          <w:cs/>
        </w:rPr>
        <w:t>/5</w:t>
      </w:r>
    </w:p>
    <w:p w14:paraId="746E60C5" w14:textId="77777777" w:rsidR="003852A5" w:rsidRDefault="003852A5" w:rsidP="003852A5">
      <w:pPr>
        <w:pStyle w:val="ListParagraph"/>
        <w:ind w:left="1224"/>
        <w:rPr>
          <w:rFonts w:ascii="TH Sarabun New" w:hAnsi="TH Sarabun New" w:cs="TH Sarabun New"/>
          <w:sz w:val="32"/>
          <w:szCs w:val="32"/>
        </w:rPr>
      </w:pPr>
    </w:p>
    <w:p w14:paraId="0D8C2261" w14:textId="3C6A4B65" w:rsidR="00CF1365" w:rsidRDefault="00F70D68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41" w:history="1"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https://us-central1-newagent-47c28.cloudfunctions.net/api/subject/filterCr/{credit}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</w:t>
      </w:r>
    </w:p>
    <w:p w14:paraId="7B8D0ACC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6CE426F9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7B809D5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“หน่วยกิต” ของวิชา โดยจะมี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2 , 3 , 6 </w:t>
      </w:r>
    </w:p>
    <w:p w14:paraId="54DB4904" w14:textId="3A5DEF18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2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</w:t>
        </w:r>
        <w:proofErr w:type="spellStart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filterCr</w:t>
        </w:r>
        <w:proofErr w:type="spellEnd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</w:p>
    <w:p w14:paraId="0244ADC9" w14:textId="0BAEEEF6" w:rsidR="003852A5" w:rsidRPr="003852A5" w:rsidRDefault="003852A5" w:rsidP="0075358A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43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https://us-central1-newagent-47c28.cloudfunctions.net/api/subject/filterCr/{credit}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/{number}</w:t>
        </w:r>
      </w:hyperlink>
    </w:p>
    <w:p w14:paraId="5112026C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3AF3C5C5" w14:textId="701FC7AD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E3C1EBA" w14:textId="4CB145C8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4F6FCEB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“หน่วยกิต” ของวิชา โดยจะมี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2 , 3 , 6 </w:t>
      </w:r>
    </w:p>
    <w:p w14:paraId="03EFD7F5" w14:textId="0CE2B3FE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4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</w:t>
        </w:r>
        <w:proofErr w:type="spellStart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filterCr</w:t>
        </w:r>
        <w:proofErr w:type="spellEnd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  <w:r>
        <w:rPr>
          <w:rStyle w:val="Hyperlink"/>
          <w:rFonts w:ascii="TH Sarabun New" w:hAnsi="TH Sarabun New" w:cs="TH Sarabun New"/>
          <w:sz w:val="32"/>
          <w:szCs w:val="32"/>
        </w:rPr>
        <w:t>/2</w:t>
      </w:r>
    </w:p>
    <w:p w14:paraId="6802C4E9" w14:textId="70832D67" w:rsidR="003852A5" w:rsidRDefault="003852A5" w:rsidP="003852A5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45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filterAv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/{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available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}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852A5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</w:p>
    <w:p w14:paraId="6BBAB514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74C1C21D" w14:textId="5550C5DC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840CA7F" w14:textId="77777777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78A53CA1" w14:textId="5AC0FCA2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 “</w:t>
      </w:r>
      <w:r>
        <w:rPr>
          <w:rFonts w:ascii="TH Sarabun New" w:hAnsi="TH Sarabun New" w:cs="TH Sarabun New" w:hint="cs"/>
          <w:sz w:val="32"/>
          <w:szCs w:val="32"/>
          <w:cs/>
        </w:rPr>
        <w:t>วิชาที่เปิดในเทอม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</w:p>
    <w:p w14:paraId="6A741A47" w14:textId="76AE6A66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0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เป็นวิชาที่ปิด</w:t>
      </w:r>
    </w:p>
    <w:p w14:paraId="1C34C497" w14:textId="4678D095" w:rsidR="003852A5" w:rsidRP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เป็นวิชาที่เปิด</w:t>
      </w:r>
    </w:p>
    <w:p w14:paraId="7371B1B0" w14:textId="1094D2F9" w:rsidR="003852A5" w:rsidRPr="003852A5" w:rsidRDefault="003852A5" w:rsidP="003852A5">
      <w:pPr>
        <w:pStyle w:val="ListParagraph"/>
        <w:numPr>
          <w:ilvl w:val="3"/>
          <w:numId w:val="4"/>
        </w:numPr>
        <w:rPr>
          <w:rStyle w:val="Hyperlink"/>
          <w:rFonts w:ascii="TH Sarabun New" w:hAnsi="TH Sarabun New" w:cs="TH Sarabun New" w:hint="cs"/>
          <w:color w:val="auto"/>
          <w:sz w:val="32"/>
          <w:szCs w:val="32"/>
          <w:u w:val="non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6" w:history="1">
        <w:r w:rsidR="00984BB9"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https://us-central1-newagent-47c28.cloudfunctions.net/api/subject/filterAv/</w:t>
        </w:r>
        <w:r w:rsidR="00984BB9" w:rsidRPr="00CA06B7">
          <w:rPr>
            <w:rStyle w:val="Hyperlink"/>
            <w:rFonts w:ascii="TH Sarabun New" w:hAnsi="TH Sarabun New" w:cs="TH Sarabun New"/>
            <w:sz w:val="32"/>
            <w:szCs w:val="32"/>
          </w:rPr>
          <w:t>1</w:t>
        </w:r>
      </w:hyperlink>
      <w:r w:rsidR="00984BB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852A5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</w:p>
    <w:p w14:paraId="2AAA6978" w14:textId="77777777" w:rsidR="003852A5" w:rsidRPr="003852A5" w:rsidRDefault="003852A5" w:rsidP="003852A5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47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https://us-central1-newagent-47c28.cloudfunctions.net/api/subject/filterAv/{available}/{number}</w:t>
        </w:r>
      </w:hyperlink>
    </w:p>
    <w:p w14:paraId="4BF674F7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48F2107B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96F239E" w14:textId="77777777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7B60B37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>คือ “วิชาที่เปิดในเทอม” โดย</w:t>
      </w:r>
    </w:p>
    <w:p w14:paraId="6DD8F3E7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0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เป็นวิชาที่ปิด</w:t>
      </w:r>
    </w:p>
    <w:p w14:paraId="3711C43A" w14:textId="77777777" w:rsidR="003852A5" w:rsidRP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เป็นวิชาที่เปิด</w:t>
      </w:r>
    </w:p>
    <w:p w14:paraId="71B3529B" w14:textId="303725BB" w:rsidR="00CF136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8" w:history="1">
        <w:r w:rsidR="00984BB9"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https://us-central1-newagent-47c28.cloudfunctions.net/api/subject/filterAv/</w:t>
        </w:r>
        <w:r w:rsidR="00984BB9" w:rsidRPr="00CA06B7">
          <w:rPr>
            <w:rStyle w:val="Hyperlink"/>
            <w:rFonts w:ascii="TH Sarabun New" w:hAnsi="TH Sarabun New" w:cs="TH Sarabun New"/>
            <w:sz w:val="32"/>
            <w:szCs w:val="32"/>
          </w:rPr>
          <w:t>1/5</w:t>
        </w:r>
      </w:hyperlink>
      <w:r w:rsidR="00984BB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492C62" w14:textId="2D6471CC" w:rsidR="0075358A" w:rsidRDefault="00F70D68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49" w:history="1"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https://us-central1-newagent-47c28.cloudfunctions.net/api/subject/{id}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 </w:t>
      </w:r>
    </w:p>
    <w:p w14:paraId="3AC65ECB" w14:textId="65FA121E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เรียกข้อมูลทั้งหมดของรายวิชาภาควิศวกรรมคอมพิวเตอร์วิชาเดียว</w:t>
      </w:r>
    </w:p>
    <w:p w14:paraId="717655BA" w14:textId="77777777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63C3B62A" w14:textId="7F85D0E5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 (รหัสวิชาไม่มี - และเลขหลัง - ตัวท้ายสุด)</w:t>
      </w:r>
    </w:p>
    <w:p w14:paraId="76097C95" w14:textId="6E8F1EB3" w:rsidR="0075358A" w:rsidRPr="003852A5" w:rsidRDefault="0075358A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0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="00CF1365" w:rsidRPr="00CF1365">
          <w:t xml:space="preserve"> </w:t>
        </w:r>
        <w:r w:rsidR="00CF1365" w:rsidRPr="00CF1365">
          <w:rPr>
            <w:rStyle w:val="Hyperlink"/>
            <w:rFonts w:ascii="TH Sarabun New" w:hAnsi="TH Sarabun New" w:cs="TH Sarabun New"/>
            <w:sz w:val="32"/>
            <w:szCs w:val="32"/>
          </w:rPr>
          <w:t xml:space="preserve">subject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/04000302</w:t>
        </w:r>
      </w:hyperlink>
    </w:p>
    <w:p w14:paraId="43110B35" w14:textId="0399BCE8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3BF0B7C5" w14:textId="3E35CDED" w:rsidR="003852A5" w:rsidRPr="003852A5" w:rsidRDefault="003852A5" w:rsidP="003852A5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1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</w:hyperlink>
    </w:p>
    <w:p w14:paraId="2EA5D5A9" w14:textId="57A26381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วิชา</w:t>
      </w:r>
      <w:r>
        <w:rPr>
          <w:rFonts w:ascii="TH Sarabun New" w:hAnsi="TH Sarabun New" w:cs="TH Sarabun New" w:hint="cs"/>
          <w:sz w:val="32"/>
          <w:szCs w:val="32"/>
          <w:cs/>
        </w:rPr>
        <w:t>ใหม่</w:t>
      </w:r>
    </w:p>
    <w:p w14:paraId="3129E0E7" w14:textId="59877AC9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34354720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Id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รหัสวิชา (</w:t>
      </w:r>
      <w:r>
        <w:rPr>
          <w:rFonts w:ascii="TH Sarabun New" w:hAnsi="TH Sarabun New" w:cs="TH Sarabun New"/>
          <w:sz w:val="32"/>
          <w:szCs w:val="32"/>
        </w:rPr>
        <w:t>String)</w:t>
      </w:r>
    </w:p>
    <w:p w14:paraId="7AF664C6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ชื่อวิชาภาษาไทย </w:t>
      </w:r>
      <w:r>
        <w:rPr>
          <w:rFonts w:ascii="TH Sarabun New" w:hAnsi="TH Sarabun New" w:cs="TH Sarabun New"/>
          <w:sz w:val="32"/>
          <w:szCs w:val="32"/>
        </w:rPr>
        <w:t>(String)</w:t>
      </w:r>
    </w:p>
    <w:p w14:paraId="5984EB13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ชื่อวิชาภาษาอังกฤษ </w:t>
      </w:r>
      <w:r>
        <w:rPr>
          <w:rFonts w:ascii="TH Sarabun New" w:hAnsi="TH Sarabun New" w:cs="TH Sarabun New"/>
          <w:sz w:val="32"/>
          <w:szCs w:val="32"/>
        </w:rPr>
        <w:t>(String)</w:t>
      </w:r>
    </w:p>
    <w:p w14:paraId="5B3B2E83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Credit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จำนวนหน่วยกิต (</w:t>
      </w:r>
      <w:r>
        <w:rPr>
          <w:rFonts w:ascii="TH Sarabun New" w:hAnsi="TH Sarabun New" w:cs="TH Sarabun New"/>
          <w:sz w:val="32"/>
          <w:szCs w:val="32"/>
        </w:rPr>
        <w:t>Integer)</w:t>
      </w:r>
    </w:p>
    <w:p w14:paraId="0874460A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Type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 1 หรือ 0</w:t>
      </w:r>
      <w:r>
        <w:rPr>
          <w:rFonts w:ascii="TH Sarabun New" w:hAnsi="TH Sarabun New" w:cs="TH Sarabun New"/>
          <w:sz w:val="32"/>
          <w:szCs w:val="32"/>
        </w:rPr>
        <w:t xml:space="preserve"> (Integer)</w:t>
      </w:r>
    </w:p>
    <w:p w14:paraId="6FAF9711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 1 หรือ 0</w:t>
      </w:r>
      <w:r>
        <w:rPr>
          <w:rFonts w:ascii="TH Sarabun New" w:hAnsi="TH Sarabun New" w:cs="TH Sarabun New"/>
          <w:sz w:val="32"/>
          <w:szCs w:val="32"/>
        </w:rPr>
        <w:t xml:space="preserve"> (Integer)</w:t>
      </w:r>
    </w:p>
    <w:p w14:paraId="3D7E5FFD" w14:textId="0F4C41D5" w:rsidR="00DA13EB" w:rsidRDefault="00DA13EB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“ประเภทวิชา” โดย</w:t>
      </w:r>
    </w:p>
    <w:p w14:paraId="7B864392" w14:textId="4DE19462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วิชาบังคับ</w:t>
      </w:r>
    </w:p>
    <w:p w14:paraId="6313E11E" w14:textId="62063FF4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วิชาเลือกเสรี</w:t>
      </w:r>
    </w:p>
    <w:p w14:paraId="5857EE2E" w14:textId="7E8CA77B" w:rsidR="00DA13EB" w:rsidRDefault="00DA13EB" w:rsidP="00DA13EB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</w:t>
      </w:r>
      <w:r>
        <w:rPr>
          <w:rFonts w:ascii="TH Sarabun New" w:hAnsi="TH Sarabun New" w:cs="TH Sarabun New" w:hint="cs"/>
          <w:sz w:val="32"/>
          <w:szCs w:val="32"/>
          <w:cs/>
        </w:rPr>
        <w:t>วิชาที่เปิด</w:t>
      </w:r>
      <w:r>
        <w:rPr>
          <w:rFonts w:ascii="TH Sarabun New" w:hAnsi="TH Sarabun New" w:cs="TH Sarabun New" w:hint="cs"/>
          <w:sz w:val="32"/>
          <w:szCs w:val="32"/>
          <w:cs/>
        </w:rPr>
        <w:t>” โดย</w:t>
      </w:r>
    </w:p>
    <w:p w14:paraId="40593AB2" w14:textId="67FFAAD1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ิชาปิดในเทอมนี้</w:t>
      </w:r>
    </w:p>
    <w:p w14:paraId="30A40FD8" w14:textId="4D00E3C1" w:rsidR="00DA13EB" w:rsidRP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</w:t>
      </w:r>
      <w:r>
        <w:rPr>
          <w:rFonts w:ascii="TH Sarabun New" w:hAnsi="TH Sarabun New" w:cs="TH Sarabun New" w:hint="cs"/>
          <w:sz w:val="32"/>
          <w:szCs w:val="32"/>
          <w:cs/>
        </w:rPr>
        <w:t>เปิดในเทอมนี้</w:t>
      </w:r>
    </w:p>
    <w:p w14:paraId="05020470" w14:textId="7A9B87C4" w:rsidR="00DA13EB" w:rsidRPr="00DA13EB" w:rsidRDefault="00DA13EB" w:rsidP="00DA13EB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2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</w:hyperlink>
    </w:p>
    <w:p w14:paraId="77E1E40C" w14:textId="24A2A113" w:rsidR="00DA13EB" w:rsidRDefault="00DA13EB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0E0A2EB2" w14:textId="274F05D2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Id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12345678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409D1173" w14:textId="1D9F04B6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“เขียนโปรแกรมคอมพิวเตอร์”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25D74241" w14:textId="78846F2A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“Computer Programming”,</w:t>
      </w:r>
    </w:p>
    <w:p w14:paraId="7713CF4C" w14:textId="0BA98F2E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Credit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3,</w:t>
      </w:r>
    </w:p>
    <w:p w14:paraId="0F9818BE" w14:textId="02E68100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Type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1,</w:t>
      </w:r>
    </w:p>
    <w:p w14:paraId="387FE949" w14:textId="7514500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lastRenderedPageBreak/>
        <w:t>Available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7FE7C944" w14:textId="30D32205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37C4221" w14:textId="4AC32489" w:rsidR="00984BB9" w:rsidRPr="00984BB9" w:rsidRDefault="00984BB9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3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/updateTh/{id}</w:t>
        </w:r>
      </w:hyperlink>
    </w:p>
    <w:p w14:paraId="3B5D8831" w14:textId="215C89F0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</w:t>
      </w:r>
      <w:r>
        <w:rPr>
          <w:rFonts w:ascii="TH Sarabun New" w:hAnsi="TH Sarabun New" w:cs="TH Sarabun New" w:hint="cs"/>
          <w:sz w:val="32"/>
          <w:szCs w:val="32"/>
          <w:cs/>
        </w:rPr>
        <w:t>ชื่อวิชาภาษาไทย</w:t>
      </w:r>
    </w:p>
    <w:p w14:paraId="0E3E9346" w14:textId="77777777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1A4A53F" w14:textId="6AAFBC0C" w:rsidR="00984BB9" w:rsidRPr="00756FB0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</w:t>
      </w:r>
      <w:r>
        <w:rPr>
          <w:rFonts w:ascii="TH Sarabun New" w:hAnsi="TH Sarabun New" w:cs="TH Sarabun New" w:hint="cs"/>
          <w:sz w:val="32"/>
          <w:szCs w:val="32"/>
          <w:cs/>
        </w:rPr>
        <w:t>วิชา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14:paraId="746419EE" w14:textId="77777777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3F43BA92" w14:textId="007AC06B" w:rsidR="00984BB9" w:rsidRDefault="00984BB9" w:rsidP="00984BB9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ชื่อวิชาที่ต้องการจะเปลี่ยนแปลง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String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0DAB4AA9" w14:textId="32800896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4" w:history="1">
        <w:r w:rsidR="002952BE"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https://us-central1-newagent-47c28.cloudfunctions.net/api/subject/updateTh/</w:t>
        </w:r>
        <w:r w:rsidR="002952BE" w:rsidRPr="00CA06B7">
          <w:rPr>
            <w:rStyle w:val="Hyperlink"/>
            <w:rFonts w:ascii="TH Sarabun New" w:hAnsi="TH Sarabun New" w:cs="TH Sarabun New"/>
            <w:sz w:val="32"/>
            <w:szCs w:val="32"/>
          </w:rPr>
          <w:t>04000303</w:t>
        </w:r>
      </w:hyperlink>
      <w:r w:rsidR="002952B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F5BE605" w14:textId="77777777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78030004" w14:textId="00266E28" w:rsidR="00984BB9" w:rsidRPr="002952BE" w:rsidRDefault="00984BB9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 w:hint="cs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proofErr w:type="spellStart"/>
      <w:r w:rsidR="002952BE">
        <w:rPr>
          <w:rFonts w:ascii="TH Sarabun New" w:hAnsi="TH Sarabun New" w:cs="TH Sarabun New"/>
          <w:sz w:val="32"/>
          <w:szCs w:val="32"/>
        </w:rPr>
        <w:t>NameTH</w:t>
      </w:r>
      <w:proofErr w:type="spellEnd"/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2952BE">
        <w:rPr>
          <w:rFonts w:ascii="TH Sarabun New" w:hAnsi="TH Sarabun New" w:cs="TH Sarabun New"/>
          <w:sz w:val="32"/>
          <w:szCs w:val="32"/>
        </w:rPr>
        <w:t>“</w:t>
      </w:r>
      <w:r w:rsidR="002952BE">
        <w:rPr>
          <w:rFonts w:ascii="TH Sarabun New" w:hAnsi="TH Sarabun New" w:cs="TH Sarabun New" w:hint="cs"/>
          <w:sz w:val="32"/>
          <w:szCs w:val="32"/>
          <w:cs/>
        </w:rPr>
        <w:t>ใบบัวสอง</w:t>
      </w:r>
      <w:r w:rsidR="002952BE">
        <w:rPr>
          <w:rFonts w:ascii="TH Sarabun New" w:hAnsi="TH Sarabun New" w:cs="TH Sarabun New"/>
          <w:sz w:val="32"/>
          <w:szCs w:val="32"/>
        </w:rPr>
        <w:t>”</w:t>
      </w:r>
    </w:p>
    <w:p w14:paraId="72AE1073" w14:textId="5235DE11" w:rsidR="00984BB9" w:rsidRPr="002952BE" w:rsidRDefault="002952BE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5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En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/{id}</w:t>
        </w:r>
      </w:hyperlink>
    </w:p>
    <w:p w14:paraId="77950D49" w14:textId="7798C763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เปลี่ยนแปลงชื่อ</w:t>
      </w:r>
      <w:r>
        <w:rPr>
          <w:rFonts w:ascii="TH Sarabun New" w:hAnsi="TH Sarabun New" w:cs="TH Sarabun New" w:hint="cs"/>
          <w:sz w:val="32"/>
          <w:szCs w:val="32"/>
          <w:cs/>
        </w:rPr>
        <w:t>วิชาภาษาอังกฤษ</w:t>
      </w:r>
    </w:p>
    <w:p w14:paraId="2C2BA4EE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2162F83C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6CD9CAFE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7A4D7120" w14:textId="76853DC1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</w:rPr>
        <w:t>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ชื่อวิชาที่ต้องการจะเปลี่ยนแปลง </w:t>
      </w:r>
      <w:r>
        <w:rPr>
          <w:rFonts w:ascii="TH Sarabun New" w:hAnsi="TH Sarabun New" w:cs="TH Sarabun New"/>
          <w:sz w:val="32"/>
          <w:szCs w:val="32"/>
        </w:rPr>
        <w:t>(String)</w:t>
      </w:r>
    </w:p>
    <w:p w14:paraId="07F9C666" w14:textId="09C2FB02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6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https://us-central1-newagent-47c28.cloudfunctions.net/api/subject/updateEn/04000303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43CEE94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101213D3" w14:textId="467D2984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proofErr w:type="spellStart"/>
      <w:r>
        <w:rPr>
          <w:rFonts w:ascii="TH Sarabun New" w:hAnsi="TH Sarabun New" w:cs="TH Sarabun New"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</w:rPr>
        <w:t>EN</w:t>
      </w:r>
      <w:proofErr w:type="spellEnd"/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“</w:t>
      </w:r>
      <w:proofErr w:type="spellStart"/>
      <w:r>
        <w:rPr>
          <w:rFonts w:ascii="TH Sarabun New" w:hAnsi="TH Sarabun New" w:cs="TH Sarabun New"/>
          <w:sz w:val="32"/>
          <w:szCs w:val="32"/>
        </w:rPr>
        <w:t>Baibua</w:t>
      </w:r>
      <w:proofErr w:type="spellEnd"/>
      <w:r>
        <w:rPr>
          <w:rFonts w:ascii="TH Sarabun New" w:hAnsi="TH Sarabun New" w:cs="TH Sarabun New"/>
          <w:sz w:val="32"/>
          <w:szCs w:val="32"/>
        </w:rPr>
        <w:t>”</w:t>
      </w:r>
    </w:p>
    <w:p w14:paraId="1ABA0CF5" w14:textId="2D2B9BEB" w:rsidR="00984BB9" w:rsidRPr="002952BE" w:rsidRDefault="002952BE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7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Cr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/{id}</w:t>
        </w:r>
      </w:hyperlink>
    </w:p>
    <w:p w14:paraId="7D095EEF" w14:textId="12AEAC6C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</w:t>
      </w:r>
      <w:r>
        <w:rPr>
          <w:rFonts w:ascii="TH Sarabun New" w:hAnsi="TH Sarabun New" w:cs="TH Sarabun New" w:hint="cs"/>
          <w:sz w:val="32"/>
          <w:szCs w:val="32"/>
          <w:cs/>
        </w:rPr>
        <w:t>หน่วย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กิตข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องวิชาเรียน</w:t>
      </w:r>
    </w:p>
    <w:p w14:paraId="6B8BEB7C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71D5ED34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36F9D927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2A0C9159" w14:textId="668EDB4A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Credit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หน่วย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ตที่จะเปลี่ยนแปลง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Integer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3F30D78D" w14:textId="371C133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8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Cr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FCA1C5B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3C02521C" w14:textId="6AA52E6C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/>
          <w:sz w:val="32"/>
          <w:szCs w:val="32"/>
        </w:rPr>
        <w:t>Credit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6E8FCC2C" w14:textId="385F3563" w:rsidR="00984BB9" w:rsidRPr="002952BE" w:rsidRDefault="002952BE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9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Tp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/{id}</w:t>
        </w:r>
      </w:hyperlink>
    </w:p>
    <w:p w14:paraId="378FEA23" w14:textId="365C501E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</w:t>
      </w:r>
      <w:r>
        <w:rPr>
          <w:rFonts w:ascii="TH Sarabun New" w:hAnsi="TH Sarabun New" w:cs="TH Sarabun New" w:hint="cs"/>
          <w:sz w:val="32"/>
          <w:szCs w:val="32"/>
          <w:cs/>
        </w:rPr>
        <w:t>ของวิชาเรียน</w:t>
      </w:r>
    </w:p>
    <w:p w14:paraId="27160C05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3D7E45A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5C5FFD93" w14:textId="07015B5D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5A1ABB67" w14:textId="6E29ADDF" w:rsidR="002952BE" w:rsidRP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Type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ตัวเลข 1 หรือ 0 </w:t>
      </w:r>
      <w:r>
        <w:rPr>
          <w:rFonts w:ascii="TH Sarabun New" w:hAnsi="TH Sarabun New" w:cs="TH Sarabun New"/>
          <w:sz w:val="32"/>
          <w:szCs w:val="32"/>
        </w:rPr>
        <w:t>(Integer)</w:t>
      </w:r>
    </w:p>
    <w:p w14:paraId="761E3711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“ประเภทวิชา” โดย</w:t>
      </w:r>
    </w:p>
    <w:p w14:paraId="00338EF3" w14:textId="77777777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วิชาบังคับ</w:t>
      </w:r>
    </w:p>
    <w:p w14:paraId="0F5CCC81" w14:textId="1DF4958E" w:rsidR="002952BE" w:rsidRP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วิชาเลือกเสรี</w:t>
      </w:r>
    </w:p>
    <w:p w14:paraId="50EBE90B" w14:textId="3B7DD5D4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60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updateTp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5581E9F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33F6EAE9" w14:textId="6EFCFC80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“Credit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6</w:t>
      </w:r>
    </w:p>
    <w:p w14:paraId="1D98A487" w14:textId="54A86AB1" w:rsidR="00984BB9" w:rsidRPr="002952BE" w:rsidRDefault="002952BE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61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Av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/{id}</w:t>
        </w:r>
      </w:hyperlink>
    </w:p>
    <w:p w14:paraId="5C11F47F" w14:textId="1CBEAC68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</w:t>
      </w:r>
      <w:r>
        <w:rPr>
          <w:rFonts w:ascii="TH Sarabun New" w:hAnsi="TH Sarabun New" w:cs="TH Sarabun New" w:hint="cs"/>
          <w:sz w:val="32"/>
          <w:szCs w:val="32"/>
          <w:cs/>
        </w:rPr>
        <w:t>การเปิดสอน</w:t>
      </w:r>
      <w:r>
        <w:rPr>
          <w:rFonts w:ascii="TH Sarabun New" w:hAnsi="TH Sarabun New" w:cs="TH Sarabun New" w:hint="cs"/>
          <w:sz w:val="32"/>
          <w:szCs w:val="32"/>
          <w:cs/>
        </w:rPr>
        <w:t>ของวิชาเรียน</w:t>
      </w:r>
    </w:p>
    <w:p w14:paraId="37DD9111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A13065A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56E787FB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0B58877F" w14:textId="0483108D" w:rsidR="002952BE" w:rsidRP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ตัวเลข 1 หรือ 0 </w:t>
      </w:r>
      <w:r>
        <w:rPr>
          <w:rFonts w:ascii="TH Sarabun New" w:hAnsi="TH Sarabun New" w:cs="TH Sarabun New"/>
          <w:sz w:val="32"/>
          <w:szCs w:val="32"/>
        </w:rPr>
        <w:t>(Integer)</w:t>
      </w:r>
    </w:p>
    <w:p w14:paraId="4C21409C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“วิชาที่เปิด” โดย</w:t>
      </w:r>
    </w:p>
    <w:p w14:paraId="32B86D1A" w14:textId="77777777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วิชาปิดในเทอมนี้</w:t>
      </w:r>
    </w:p>
    <w:p w14:paraId="683E3C69" w14:textId="77777777" w:rsidR="002952BE" w:rsidRPr="00DA13EB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วิชาเปิดในเทอมนี้</w:t>
      </w:r>
    </w:p>
    <w:p w14:paraId="37844989" w14:textId="586150BA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62" w:history="1"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https://us-central1-newagent-47c28.cloudfunctions.net/api/subject/update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Av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905D0BA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6C282912" w14:textId="50CFF47F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/>
          <w:sz w:val="32"/>
          <w:szCs w:val="32"/>
        </w:rPr>
        <w:t>Available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2ECCD802" w14:textId="77777777" w:rsidR="00984BB9" w:rsidRDefault="00984BB9" w:rsidP="00984BB9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7A212DCF" w14:textId="28B92939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626F2DE5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5AFA4B0" w14:textId="78923535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Sec Collection</w:t>
      </w:r>
    </w:p>
    <w:p w14:paraId="31A96411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4A70AA81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5F49F7E5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33B7EEA6" w14:textId="7F8C67CF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48777978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C102007" w14:textId="4E478D4B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Group Collection</w:t>
      </w:r>
    </w:p>
    <w:p w14:paraId="0313DE13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2C3B3CDF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779AF2CE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E61B7BC" w14:textId="712284FE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5454EAB3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2A0453E9" w14:textId="1542B7FA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Work Collection</w:t>
      </w:r>
    </w:p>
    <w:p w14:paraId="6B20F9BC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B1990F0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4EDA39E7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PUT METHOD</w:t>
      </w:r>
    </w:p>
    <w:p w14:paraId="24EC305B" w14:textId="77777777" w:rsidR="00CC04D7" w:rsidRPr="000D7838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3B98AC91" w14:textId="77777777" w:rsidR="00CC04D7" w:rsidRDefault="00CC04D7" w:rsidP="00CC04D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A08DE14" w14:textId="77777777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6BD89E47" w14:textId="68AB9196" w:rsidR="00E27027" w:rsidRDefault="00E27027" w:rsidP="00CC04D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2D990017" w14:textId="77777777" w:rsidR="00E27027" w:rsidRDefault="00E27027" w:rsidP="00E2702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79CB7A73" w14:textId="77777777" w:rsidR="00AB74B4" w:rsidRPr="00AB74B4" w:rsidRDefault="00AB74B4" w:rsidP="00E27027">
      <w:pPr>
        <w:pStyle w:val="ListParagraph"/>
        <w:ind w:left="1224"/>
        <w:rPr>
          <w:rFonts w:ascii="TH Sarabun New" w:hAnsi="TH Sarabun New" w:cs="TH Sarabun New"/>
          <w:sz w:val="32"/>
          <w:szCs w:val="32"/>
        </w:rPr>
      </w:pPr>
    </w:p>
    <w:sectPr w:rsidR="00AB74B4" w:rsidRPr="00AB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25761"/>
    <w:multiLevelType w:val="multilevel"/>
    <w:tmpl w:val="BA40D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3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bullet"/>
      <w:lvlText w:val="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456BD6"/>
    <w:multiLevelType w:val="hybridMultilevel"/>
    <w:tmpl w:val="BD16A2E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75546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224" w:hanging="504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4"/>
    <w:rsid w:val="000D7838"/>
    <w:rsid w:val="00195245"/>
    <w:rsid w:val="002952BE"/>
    <w:rsid w:val="003852A5"/>
    <w:rsid w:val="00464B8C"/>
    <w:rsid w:val="006070E2"/>
    <w:rsid w:val="0075358A"/>
    <w:rsid w:val="00756FB0"/>
    <w:rsid w:val="008038D5"/>
    <w:rsid w:val="00984BB9"/>
    <w:rsid w:val="009A535E"/>
    <w:rsid w:val="00A53C73"/>
    <w:rsid w:val="00AB74B4"/>
    <w:rsid w:val="00AF12C8"/>
    <w:rsid w:val="00C740B1"/>
    <w:rsid w:val="00CC04D7"/>
    <w:rsid w:val="00CC21D8"/>
    <w:rsid w:val="00CF1365"/>
    <w:rsid w:val="00D550AF"/>
    <w:rsid w:val="00DA13EB"/>
    <w:rsid w:val="00E27027"/>
    <w:rsid w:val="00E743BF"/>
    <w:rsid w:val="00EB581E"/>
    <w:rsid w:val="00F70D68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E502"/>
  <w15:chartTrackingRefBased/>
  <w15:docId w15:val="{963C015F-D08A-48C3-A0A8-9A5AEC6D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-central1-newagent-47c28.cloudfunctions.net/api/user/%7d" TargetMode="External"/><Relationship Id="rId18" Type="http://schemas.openxmlformats.org/officeDocument/2006/relationships/hyperlink" Target="https://us-central1-newagent-47c28.cloudfunctions.net/api/user/updatePs/%7bid%7d" TargetMode="External"/><Relationship Id="rId26" Type="http://schemas.openxmlformats.org/officeDocument/2006/relationships/hyperlink" Target="https://us-central1-newagent-47c28.cloudfunctions.net/api/news" TargetMode="External"/><Relationship Id="rId39" Type="http://schemas.openxmlformats.org/officeDocument/2006/relationships/hyperlink" Target="https://us-central1-newagent-47c28.cloudfunctions.net/api/subject/filterTp/%7btype%7d/%7bnumber%7d" TargetMode="External"/><Relationship Id="rId21" Type="http://schemas.openxmlformats.org/officeDocument/2006/relationships/hyperlink" Target="https://us-central1-newagent-47c28.cloudfunctions.net/api/user/updateEm/115910400343-2" TargetMode="External"/><Relationship Id="rId34" Type="http://schemas.openxmlformats.org/officeDocument/2006/relationships/hyperlink" Target="https://us-central1-newagent-47c28.cloudfunctions.net/api/subject" TargetMode="External"/><Relationship Id="rId42" Type="http://schemas.openxmlformats.org/officeDocument/2006/relationships/hyperlink" Target="https://us-central1-newagent-47c28.cloudfunctions.net/api/%20subject%20/filterCr/1" TargetMode="External"/><Relationship Id="rId47" Type="http://schemas.openxmlformats.org/officeDocument/2006/relationships/hyperlink" Target="https://us-central1-newagent-47c28.cloudfunctions.net/api/subject/filterAv/%7bavailable%7d/%7bnumber%7d" TargetMode="External"/><Relationship Id="rId50" Type="http://schemas.openxmlformats.org/officeDocument/2006/relationships/hyperlink" Target="https://us-central1-newagent-47c28.cloudfunctions.net/api/student/04000302" TargetMode="External"/><Relationship Id="rId55" Type="http://schemas.openxmlformats.org/officeDocument/2006/relationships/hyperlink" Target="https://us-central1-newagent-47c28.cloudfunctions.net/api/subject/updateEn/%7bid%7d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us-central1-newagent-47c28.cloudfunctions.net/api/user/limit/%7bnumber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central1-newagent-47c28.cloudfunctions.net/api/user/updateLv/%7bid%7d" TargetMode="External"/><Relationship Id="rId29" Type="http://schemas.openxmlformats.org/officeDocument/2006/relationships/hyperlink" Target="https://us-central1-newagent-47c28.cloudfunctions.net/api/news/e0001" TargetMode="External"/><Relationship Id="rId11" Type="http://schemas.openxmlformats.org/officeDocument/2006/relationships/hyperlink" Target="https://us-central1-newagent-47c28.cloudfunctions.net/api/user/filterEm/%7bemail%7d" TargetMode="External"/><Relationship Id="rId24" Type="http://schemas.openxmlformats.org/officeDocument/2006/relationships/hyperlink" Target="https://us-central1-newagent-47c28.cloudfunctions.net/api/student/%7bid%7d" TargetMode="External"/><Relationship Id="rId32" Type="http://schemas.openxmlformats.org/officeDocument/2006/relationships/hyperlink" Target="https://us-central1-newagent-47c28.cloudfunctions.net/api/news/filterTp/%7btype%7d" TargetMode="External"/><Relationship Id="rId37" Type="http://schemas.openxmlformats.org/officeDocument/2006/relationships/hyperlink" Target="https://us-central1-newagent-47c28.cloudfunctions.net/api/subject/filterTp/%7btype%7d" TargetMode="External"/><Relationship Id="rId40" Type="http://schemas.openxmlformats.org/officeDocument/2006/relationships/hyperlink" Target="https://us-central1-newagent-47c28.cloudfunctions.net/api/%20subject%20/filterTp/1" TargetMode="External"/><Relationship Id="rId45" Type="http://schemas.openxmlformats.org/officeDocument/2006/relationships/hyperlink" Target="https://us-central1-newagent-47c28.cloudfunctions.net/api/subject/filterAv/%7bavailable%7d" TargetMode="External"/><Relationship Id="rId53" Type="http://schemas.openxmlformats.org/officeDocument/2006/relationships/hyperlink" Target="https://us-central1-newagent-47c28.cloudfunctions.net/api/subject/updateTh/%7bid%7d" TargetMode="External"/><Relationship Id="rId58" Type="http://schemas.openxmlformats.org/officeDocument/2006/relationships/hyperlink" Target="https://us-central1-newagent-47c28.cloudfunctions.net/api/subject/updateCr/04000303" TargetMode="External"/><Relationship Id="rId5" Type="http://schemas.openxmlformats.org/officeDocument/2006/relationships/hyperlink" Target="https://us-central1-newagent-47c28.cloudfunctions.net/api/user" TargetMode="External"/><Relationship Id="rId61" Type="http://schemas.openxmlformats.org/officeDocument/2006/relationships/hyperlink" Target="https://us-central1-newagent-47c28.cloudfunctions.net/api/subject/updateAv/%7bid%7d" TargetMode="External"/><Relationship Id="rId19" Type="http://schemas.openxmlformats.org/officeDocument/2006/relationships/hyperlink" Target="https://us-central1-newagent-47c28.cloudfunctions.net/api/user/updatePs/115910400343-2" TargetMode="External"/><Relationship Id="rId14" Type="http://schemas.openxmlformats.org/officeDocument/2006/relationships/hyperlink" Target="https://us-central1-newagent-47c28.cloudfunctions.net/api/user/%7d" TargetMode="External"/><Relationship Id="rId22" Type="http://schemas.openxmlformats.org/officeDocument/2006/relationships/hyperlink" Target="https://us-central1-newagent-47c28.cloudfunctions.net/api/student" TargetMode="External"/><Relationship Id="rId27" Type="http://schemas.openxmlformats.org/officeDocument/2006/relationships/hyperlink" Target="https://us-central1-newagent-47c28.cloudfunctions.net/api/news" TargetMode="External"/><Relationship Id="rId30" Type="http://schemas.openxmlformats.org/officeDocument/2006/relationships/hyperlink" Target="https://us-central1-newagent-47c28.cloudfunctions.net/api/news/filterTp/%7btype%7d" TargetMode="External"/><Relationship Id="rId35" Type="http://schemas.openxmlformats.org/officeDocument/2006/relationships/hyperlink" Target="https://us-central1-newagent-47c28.cloudfunctions.net/api/subject/limit/%7bnumber%7d" TargetMode="External"/><Relationship Id="rId43" Type="http://schemas.openxmlformats.org/officeDocument/2006/relationships/hyperlink" Target="https://us-central1-newagent-47c28.cloudfunctions.net/api/subject/filterCr/%7bcredit%7d/%7bnumber%7d" TargetMode="External"/><Relationship Id="rId48" Type="http://schemas.openxmlformats.org/officeDocument/2006/relationships/hyperlink" Target="https://us-central1-newagent-47c28.cloudfunctions.net/api/subject/filterAv/1/5" TargetMode="External"/><Relationship Id="rId56" Type="http://schemas.openxmlformats.org/officeDocument/2006/relationships/hyperlink" Target="https://us-central1-newagent-47c28.cloudfunctions.net/api/subject/updateEn/04000303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us-central1-newagent-47c28.cloudfunctions.net/api/user/limit/10" TargetMode="External"/><Relationship Id="rId51" Type="http://schemas.openxmlformats.org/officeDocument/2006/relationships/hyperlink" Target="https://us-central1-newagent-47c28.cloudfunctions.net/api/sub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-central1-newagent-47c28.cloudfunctions.net/api/user/filter/baibua@gmail.com%20" TargetMode="External"/><Relationship Id="rId17" Type="http://schemas.openxmlformats.org/officeDocument/2006/relationships/hyperlink" Target="https://us-central1-newagent-47c28.cloudfunctions.net/api/user/updateLv/115910400343-2" TargetMode="External"/><Relationship Id="rId25" Type="http://schemas.openxmlformats.org/officeDocument/2006/relationships/hyperlink" Target="https://us-central1-newagent-47c28.cloudfunctions.net/api/student/115910400338-2" TargetMode="External"/><Relationship Id="rId33" Type="http://schemas.openxmlformats.org/officeDocument/2006/relationships/hyperlink" Target="https://us-central1-newagent-47c28.cloudfunctions.net/api/subject" TargetMode="External"/><Relationship Id="rId38" Type="http://schemas.openxmlformats.org/officeDocument/2006/relationships/hyperlink" Target="https://us-central1-newagent-47c28.cloudfunctions.net/api/%20subject%20/filterTp/1" TargetMode="External"/><Relationship Id="rId46" Type="http://schemas.openxmlformats.org/officeDocument/2006/relationships/hyperlink" Target="https://us-central1-newagent-47c28.cloudfunctions.net/api/subject/filterAv/1" TargetMode="External"/><Relationship Id="rId59" Type="http://schemas.openxmlformats.org/officeDocument/2006/relationships/hyperlink" Target="https://us-central1-newagent-47c28.cloudfunctions.net/api/subject/updateTp/%7bid%7d" TargetMode="External"/><Relationship Id="rId20" Type="http://schemas.openxmlformats.org/officeDocument/2006/relationships/hyperlink" Target="https://us-central1-newagent-47c28.cloudfunctions.net/api/user/updateEm/%7bid%7d" TargetMode="External"/><Relationship Id="rId41" Type="http://schemas.openxmlformats.org/officeDocument/2006/relationships/hyperlink" Target="https://us-central1-newagent-47c28.cloudfunctions.net/api/subject/filterCr/%7bcredit%7d" TargetMode="External"/><Relationship Id="rId54" Type="http://schemas.openxmlformats.org/officeDocument/2006/relationships/hyperlink" Target="https://us-central1-newagent-47c28.cloudfunctions.net/api/subject/updateTh/04000303" TargetMode="External"/><Relationship Id="rId62" Type="http://schemas.openxmlformats.org/officeDocument/2006/relationships/hyperlink" Target="https://us-central1-newagent-47c28.cloudfunctions.net/api/subject/updateAv/040003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-central1-newagent-47c28.cloudfunctions.net/api/user" TargetMode="External"/><Relationship Id="rId15" Type="http://schemas.openxmlformats.org/officeDocument/2006/relationships/hyperlink" Target="mailto:baibua@gmail.com" TargetMode="External"/><Relationship Id="rId23" Type="http://schemas.openxmlformats.org/officeDocument/2006/relationships/hyperlink" Target="https://us-central1-newagent-47c28.cloudfunctions.net/api/user" TargetMode="External"/><Relationship Id="rId28" Type="http://schemas.openxmlformats.org/officeDocument/2006/relationships/hyperlink" Target="https://us-central1-newagent-47c28.cloudfunctions.net/api/news/%7bid%7d" TargetMode="External"/><Relationship Id="rId36" Type="http://schemas.openxmlformats.org/officeDocument/2006/relationships/hyperlink" Target="https://us-central1-newagent-47c28.cloudfunctions.net/api/subject/limit/10" TargetMode="External"/><Relationship Id="rId49" Type="http://schemas.openxmlformats.org/officeDocument/2006/relationships/hyperlink" Target="https://us-central1-newagent-47c28.cloudfunctions.net/api/subject/%7bid%7d" TargetMode="External"/><Relationship Id="rId57" Type="http://schemas.openxmlformats.org/officeDocument/2006/relationships/hyperlink" Target="https://us-central1-newagent-47c28.cloudfunctions.net/api/subject/updateCr/%7bid%7d" TargetMode="External"/><Relationship Id="rId10" Type="http://schemas.openxmlformats.org/officeDocument/2006/relationships/hyperlink" Target="https://us-central1-newagent-47c28.cloudfunctions.net/api/user/115910400338-2" TargetMode="External"/><Relationship Id="rId31" Type="http://schemas.openxmlformats.org/officeDocument/2006/relationships/hyperlink" Target="https://us-central1-newagent-47c28.cloudfunctions.net/api/user/filter/baibua@gmail.com%20" TargetMode="External"/><Relationship Id="rId44" Type="http://schemas.openxmlformats.org/officeDocument/2006/relationships/hyperlink" Target="https://us-central1-newagent-47c28.cloudfunctions.net/api/%20subject%20/filterCr/1" TargetMode="External"/><Relationship Id="rId52" Type="http://schemas.openxmlformats.org/officeDocument/2006/relationships/hyperlink" Target="https://us-central1-newagent-47c28.cloudfunctions.net/api/subject" TargetMode="External"/><Relationship Id="rId60" Type="http://schemas.openxmlformats.org/officeDocument/2006/relationships/hyperlink" Target="https://us-central1-newagent-47c28.cloudfunctions.net/api/subject/updateTp/04000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central1-newagent-47c28.cloudfunctions.net/api/user/%7bid%7d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Zchwazer Zchwazlanky</dc:creator>
  <cp:keywords/>
  <dc:description/>
  <cp:lastModifiedBy>Zchwazer Zchwazlanky</cp:lastModifiedBy>
  <cp:revision>12</cp:revision>
  <dcterms:created xsi:type="dcterms:W3CDTF">2020-01-11T15:32:00Z</dcterms:created>
  <dcterms:modified xsi:type="dcterms:W3CDTF">2020-01-12T14:12:00Z</dcterms:modified>
</cp:coreProperties>
</file>