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5533E7E9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  <w:r w:rsidR="0024470B">
              <w:rPr>
                <w:b/>
                <w:bCs/>
                <w:i/>
                <w:iCs/>
              </w:rPr>
              <w:t>9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2331F75D" w:rsidR="00F84D55" w:rsidRPr="0011520D" w:rsidRDefault="00F72DF1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  <w:r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  <w:t>Przeglądarka zdjęć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126B24CE" w:rsidR="00F84D55" w:rsidRPr="0011520D" w:rsidRDefault="00221FE9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1323E883" w:rsidR="00F84D55" w:rsidRPr="0011520D" w:rsidRDefault="000D3A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27131A32" w:rsidR="00F84D55" w:rsidRPr="0011520D" w:rsidRDefault="00F72DF1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21.01.2025r</w:t>
            </w:r>
          </w:p>
        </w:tc>
        <w:tc>
          <w:tcPr>
            <w:tcW w:w="2706" w:type="dxa"/>
            <w:vAlign w:val="center"/>
          </w:tcPr>
          <w:p w14:paraId="25E7E1AB" w14:textId="29AFFBA3" w:rsidR="00F84D55" w:rsidRPr="0011520D" w:rsidRDefault="00F72DF1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21.01.2025r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54192B36" w14:textId="66E1FAD4" w:rsidR="00F72DF1" w:rsidRDefault="00F72DF1" w:rsidP="00F72DF1">
      <w:pPr>
        <w:rPr>
          <w:i/>
          <w:iCs/>
          <w:color w:val="2F5496" w:themeColor="accent1" w:themeShade="BF"/>
        </w:rPr>
      </w:pPr>
      <w:r w:rsidRPr="00F72DF1">
        <w:rPr>
          <w:i/>
          <w:iCs/>
          <w:color w:val="2F5496" w:themeColor="accent1" w:themeShade="BF"/>
        </w:rPr>
        <w:t xml:space="preserve">Zadanie: </w:t>
      </w:r>
      <w:r w:rsidRPr="00F72DF1">
        <w:rPr>
          <w:i/>
          <w:iCs/>
          <w:color w:val="2F5496" w:themeColor="accent1" w:themeShade="BF"/>
        </w:rPr>
        <w:t xml:space="preserve">Prosta przeglądarka plików graficznych. Należy przygotować 4 pliki graficzne (np. JPG o rozdzielczości 300x400) przed wykonaniem ćwiczenia. Napisać aplikację z wykorzystaniem biblioteki </w:t>
      </w:r>
      <w:proofErr w:type="spellStart"/>
      <w:r w:rsidRPr="00F72DF1">
        <w:rPr>
          <w:i/>
          <w:iCs/>
          <w:color w:val="2F5496" w:themeColor="accent1" w:themeShade="BF"/>
        </w:rPr>
        <w:t>JavaFX</w:t>
      </w:r>
      <w:proofErr w:type="spellEnd"/>
      <w:r w:rsidRPr="00F72DF1">
        <w:rPr>
          <w:i/>
          <w:iCs/>
          <w:color w:val="2F5496" w:themeColor="accent1" w:themeShade="BF"/>
        </w:rPr>
        <w:t>, która po wciśnięciu przycisku "Wyświetl" spowoduje wczytanie i wyświetlenie pierwszego z przygotowanych obrazów. Dalsze klikanie przycisku ma spowodować cykliczne wyświetlanie kolejnych plików (po wyświetleniu 4-tego obrazu powinien zastać wczytany ponownie obraz pierwszy).</w:t>
      </w:r>
    </w:p>
    <w:p w14:paraId="43151B3B" w14:textId="77777777" w:rsidR="00F72DF1" w:rsidRDefault="00F72DF1" w:rsidP="00F72DF1">
      <w:pPr>
        <w:rPr>
          <w:color w:val="2F5496" w:themeColor="accent1" w:themeShade="BF"/>
        </w:rPr>
      </w:pPr>
    </w:p>
    <w:p w14:paraId="0FB72F7E" w14:textId="77777777" w:rsidR="00F72DF1" w:rsidRDefault="00F72DF1" w:rsidP="00F72DF1">
      <w:pPr>
        <w:rPr>
          <w:color w:val="2F5496" w:themeColor="accent1" w:themeShade="BF"/>
        </w:rPr>
      </w:pPr>
    </w:p>
    <w:p w14:paraId="4CFD7C5C" w14:textId="77777777" w:rsidR="00F72DF1" w:rsidRDefault="00F72DF1" w:rsidP="00F72DF1">
      <w:pPr>
        <w:rPr>
          <w:color w:val="2F5496" w:themeColor="accent1" w:themeShade="BF"/>
        </w:rPr>
      </w:pPr>
    </w:p>
    <w:p w14:paraId="4173D515" w14:textId="732423A9" w:rsidR="00F72DF1" w:rsidRDefault="00F72DF1" w:rsidP="00F72DF1">
      <w:pPr>
        <w:rPr>
          <w:color w:val="2F5496" w:themeColor="accent1" w:themeShade="BF"/>
        </w:rPr>
      </w:pPr>
      <w:r w:rsidRPr="00F72DF1">
        <w:rPr>
          <w:color w:val="2F5496" w:themeColor="accent1" w:themeShade="BF"/>
        </w:rPr>
        <w:drawing>
          <wp:inline distT="0" distB="0" distL="0" distR="0" wp14:anchorId="045F9124" wp14:editId="4C1C6D17">
            <wp:extent cx="2011594" cy="2667000"/>
            <wp:effectExtent l="0" t="0" r="8255" b="0"/>
            <wp:docPr id="701917584" name="Obraz 1" descr="Obraz zawierający wielki kot, ssak, tygrys, Wielkie kot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17584" name="Obraz 1" descr="Obraz zawierający wielki kot, ssak, tygrys, Wielkie kot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95" cy="26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DF1">
        <w:rPr>
          <w:color w:val="2F5496" w:themeColor="accent1" w:themeShade="BF"/>
        </w:rPr>
        <w:drawing>
          <wp:inline distT="0" distB="0" distL="0" distR="0" wp14:anchorId="4C7908E0" wp14:editId="3F44325F">
            <wp:extent cx="2005437" cy="2685762"/>
            <wp:effectExtent l="0" t="0" r="0" b="635"/>
            <wp:docPr id="2138089362" name="Obraz 1" descr="Obraz zawierający ssak, lis,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89362" name="Obraz 1" descr="Obraz zawierający ssak, lis, tekst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2845" cy="26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9AB2" w14:textId="77777777" w:rsidR="00F72DF1" w:rsidRDefault="00F72DF1" w:rsidP="00F72DF1">
      <w:pPr>
        <w:rPr>
          <w:color w:val="2F5496" w:themeColor="accent1" w:themeShade="BF"/>
        </w:rPr>
      </w:pPr>
    </w:p>
    <w:p w14:paraId="62F89A36" w14:textId="77777777" w:rsidR="00F72DF1" w:rsidRDefault="00F72DF1" w:rsidP="00F72DF1">
      <w:pPr>
        <w:rPr>
          <w:color w:val="2F5496" w:themeColor="accent1" w:themeShade="BF"/>
        </w:rPr>
      </w:pPr>
    </w:p>
    <w:p w14:paraId="324052BB" w14:textId="2383D9E0" w:rsidR="00F72DF1" w:rsidRDefault="00F72DF1" w:rsidP="00F72DF1">
      <w:pPr>
        <w:rPr>
          <w:color w:val="2F5496" w:themeColor="accent1" w:themeShade="BF"/>
        </w:rPr>
      </w:pPr>
      <w:r w:rsidRPr="00F72DF1">
        <w:rPr>
          <w:color w:val="2F5496" w:themeColor="accent1" w:themeShade="BF"/>
        </w:rPr>
        <w:lastRenderedPageBreak/>
        <w:drawing>
          <wp:inline distT="0" distB="0" distL="0" distR="0" wp14:anchorId="033E948E" wp14:editId="7CC9E346">
            <wp:extent cx="2169042" cy="2832704"/>
            <wp:effectExtent l="0" t="0" r="3175" b="6350"/>
            <wp:docPr id="738224565" name="Obraz 1" descr="Obraz zawierający ptak łowny, orzeł, ptak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24565" name="Obraz 1" descr="Obraz zawierający ptak łowny, orzeł, ptak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357" cy="28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DF1">
        <w:rPr>
          <w:color w:val="2F5496" w:themeColor="accent1" w:themeShade="BF"/>
        </w:rPr>
        <w:drawing>
          <wp:inline distT="0" distB="0" distL="0" distR="0" wp14:anchorId="144A3427" wp14:editId="1CB1ED50">
            <wp:extent cx="2158266" cy="2829369"/>
            <wp:effectExtent l="0" t="0" r="0" b="0"/>
            <wp:docPr id="616245004" name="Obraz 1" descr="Obraz zawierający ssak, wielki kot, Wielkie koty, tygry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45004" name="Obraz 1" descr="Obraz zawierający ssak, wielki kot, Wielkie koty, tygrys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9212" cy="284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986E" w14:textId="77777777" w:rsidR="00F72DF1" w:rsidRDefault="00F72DF1" w:rsidP="00F72DF1">
      <w:pPr>
        <w:rPr>
          <w:color w:val="2F5496" w:themeColor="accent1" w:themeShade="BF"/>
        </w:rPr>
      </w:pPr>
    </w:p>
    <w:p w14:paraId="7C893644" w14:textId="14073113" w:rsidR="00F72DF1" w:rsidRDefault="00F72DF1" w:rsidP="00F72DF1">
      <w:r>
        <w:t>Program bo wyświetleniu 4 zdjęcia wyświetla zdjęcie 1, więc zgodnie z treścią polecenia.</w:t>
      </w:r>
    </w:p>
    <w:p w14:paraId="5869B83E" w14:textId="23FE8C78" w:rsidR="00F72DF1" w:rsidRDefault="00F72DF1" w:rsidP="00F72DF1">
      <w:r w:rsidRPr="00F72DF1">
        <w:drawing>
          <wp:inline distT="0" distB="0" distL="0" distR="0" wp14:anchorId="775FAD29" wp14:editId="56029AA6">
            <wp:extent cx="5760720" cy="4780280"/>
            <wp:effectExtent l="0" t="0" r="0" b="1270"/>
            <wp:docPr id="2045553711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53711" name="Obraz 1" descr="Obraz zawierający tekst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98E9" w14:textId="15C26D9B" w:rsidR="00F72DF1" w:rsidRDefault="00F72DF1" w:rsidP="00F72DF1">
      <w:r w:rsidRPr="00F72DF1">
        <w:lastRenderedPageBreak/>
        <w:drawing>
          <wp:inline distT="0" distB="0" distL="0" distR="0" wp14:anchorId="5EF37DDE" wp14:editId="5A79D2CC">
            <wp:extent cx="5487028" cy="3592697"/>
            <wp:effectExtent l="0" t="0" r="0" b="8255"/>
            <wp:docPr id="1252470752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70752" name="Obraz 1" descr="Obraz zawierający tekst, zrzut ekranu, oprogramowanie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4" cy="35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F778" w14:textId="40562EEE" w:rsidR="00F72DF1" w:rsidRDefault="00F72DF1" w:rsidP="00F72DF1">
      <w:r w:rsidRPr="00F72DF1">
        <w:drawing>
          <wp:inline distT="0" distB="0" distL="0" distR="0" wp14:anchorId="455345D7" wp14:editId="55E1F8EE">
            <wp:extent cx="5518298" cy="4179478"/>
            <wp:effectExtent l="0" t="0" r="6350" b="0"/>
            <wp:docPr id="71653575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35756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1145" cy="41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4C7D" w14:textId="77777777" w:rsidR="00B63D81" w:rsidRDefault="00B63D81" w:rsidP="00F72DF1"/>
    <w:p w14:paraId="0C09BB9E" w14:textId="77777777" w:rsidR="00B63D81" w:rsidRDefault="00B63D81" w:rsidP="00F72DF1"/>
    <w:p w14:paraId="03BA28AC" w14:textId="77777777" w:rsidR="00B63D81" w:rsidRDefault="00B63D81" w:rsidP="00F72DF1"/>
    <w:p w14:paraId="76646541" w14:textId="78A92F6B" w:rsidR="00B63D81" w:rsidRPr="00F72DF1" w:rsidRDefault="00B63D81" w:rsidP="00F72DF1">
      <w:r>
        <w:lastRenderedPageBreak/>
        <w:t xml:space="preserve">Wnioski: </w:t>
      </w:r>
      <w:r w:rsidRPr="00B63D81">
        <w:t xml:space="preserve">Aplikacja została zrealizowana z wykorzystaniem </w:t>
      </w:r>
      <w:proofErr w:type="spellStart"/>
      <w:r w:rsidRPr="00B63D81">
        <w:t>JavaFX</w:t>
      </w:r>
      <w:proofErr w:type="spellEnd"/>
      <w:r w:rsidRPr="00B63D81">
        <w:t xml:space="preserve"> i spełnia wymagania dotyczące cyklicznego wyświetlania obrazów wraz z ich nazwami. Dzięki dodaniu etykiety użytkownik może łatwo identyfikować wyświetlane pliki, co poprawia czytelność programu. </w:t>
      </w:r>
    </w:p>
    <w:sectPr w:rsidR="00B63D81" w:rsidRPr="00F72DF1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B28F1" w14:textId="77777777" w:rsidR="00E15943" w:rsidRDefault="00E15943" w:rsidP="00411F6B">
      <w:pPr>
        <w:spacing w:after="0" w:line="240" w:lineRule="auto"/>
      </w:pPr>
      <w:r>
        <w:separator/>
      </w:r>
    </w:p>
  </w:endnote>
  <w:endnote w:type="continuationSeparator" w:id="0">
    <w:p w14:paraId="008805A4" w14:textId="77777777" w:rsidR="00E15943" w:rsidRDefault="00E15943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6F3AA" w14:textId="77777777" w:rsidR="00E15943" w:rsidRDefault="00E15943" w:rsidP="00411F6B">
      <w:pPr>
        <w:spacing w:after="0" w:line="240" w:lineRule="auto"/>
      </w:pPr>
      <w:r>
        <w:separator/>
      </w:r>
    </w:p>
  </w:footnote>
  <w:footnote w:type="continuationSeparator" w:id="0">
    <w:p w14:paraId="1DAA2FA6" w14:textId="77777777" w:rsidR="00E15943" w:rsidRDefault="00E15943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54F54"/>
    <w:rsid w:val="00057895"/>
    <w:rsid w:val="000D3A2F"/>
    <w:rsid w:val="0011520D"/>
    <w:rsid w:val="00213857"/>
    <w:rsid w:val="00221FE9"/>
    <w:rsid w:val="0024470B"/>
    <w:rsid w:val="00272B5C"/>
    <w:rsid w:val="002E2FDE"/>
    <w:rsid w:val="002F15C0"/>
    <w:rsid w:val="003762D7"/>
    <w:rsid w:val="00411F6B"/>
    <w:rsid w:val="004D6C41"/>
    <w:rsid w:val="00527422"/>
    <w:rsid w:val="006514C0"/>
    <w:rsid w:val="00680859"/>
    <w:rsid w:val="00705F71"/>
    <w:rsid w:val="00726BD7"/>
    <w:rsid w:val="007D5A5E"/>
    <w:rsid w:val="0085307B"/>
    <w:rsid w:val="0087332B"/>
    <w:rsid w:val="008E1B9C"/>
    <w:rsid w:val="00A37820"/>
    <w:rsid w:val="00A96EBE"/>
    <w:rsid w:val="00B63D81"/>
    <w:rsid w:val="00B869BB"/>
    <w:rsid w:val="00BD6EF7"/>
    <w:rsid w:val="00C06CDA"/>
    <w:rsid w:val="00C41451"/>
    <w:rsid w:val="00D10B37"/>
    <w:rsid w:val="00D70632"/>
    <w:rsid w:val="00D938D1"/>
    <w:rsid w:val="00DB735E"/>
    <w:rsid w:val="00DB79FD"/>
    <w:rsid w:val="00E15943"/>
    <w:rsid w:val="00E169D4"/>
    <w:rsid w:val="00E57A69"/>
    <w:rsid w:val="00F72DF1"/>
    <w:rsid w:val="00F84D55"/>
    <w:rsid w:val="00FA0AF1"/>
    <w:rsid w:val="00FC5680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148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Paweł Jońca</cp:lastModifiedBy>
  <cp:revision>20</cp:revision>
  <cp:lastPrinted>2025-01-21T14:43:00Z</cp:lastPrinted>
  <dcterms:created xsi:type="dcterms:W3CDTF">2021-07-19T07:32:00Z</dcterms:created>
  <dcterms:modified xsi:type="dcterms:W3CDTF">2025-01-21T22:56:00Z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