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D9A7" w14:textId="1BADF916" w:rsidR="00CE0F1A" w:rsidRDefault="002F2FA7"/>
    <w:p w14:paraId="7C398D57" w14:textId="2044B60B" w:rsidR="00D56D1D" w:rsidRDefault="00D56D1D" w:rsidP="00D56D1D">
      <w:pPr>
        <w:tabs>
          <w:tab w:val="left" w:pos="8083"/>
        </w:tabs>
      </w:pPr>
      <w:r>
        <w:t xml:space="preserve">Is de Premier Rajapaksa </w:t>
      </w:r>
      <w:r w:rsidR="003A170E">
        <w:t xml:space="preserve">een </w:t>
      </w:r>
      <w:r w:rsidR="00FC122D">
        <w:t>socialisator</w:t>
      </w:r>
      <w:r w:rsidR="003A170E">
        <w:t xml:space="preserve"> van de boeddhistische cultuur?</w:t>
      </w:r>
      <w:r w:rsidR="00C51081">
        <w:t xml:space="preserve"> </w:t>
      </w:r>
      <w:r w:rsidR="002F2FA7">
        <w:t>Leg het begrip uit en Geef een citaat uit de tekst waaruit dit blijkt.</w:t>
      </w:r>
    </w:p>
    <w:p w14:paraId="30BFADF6" w14:textId="43EA5B9D" w:rsidR="003A170E" w:rsidRPr="00D56D1D" w:rsidRDefault="00B63F4F" w:rsidP="00D56D1D">
      <w:pPr>
        <w:tabs>
          <w:tab w:val="left" w:pos="8083"/>
        </w:tabs>
      </w:pPr>
      <w:r>
        <w:t>“</w:t>
      </w:r>
      <w:r w:rsidR="00AB5A16">
        <w:t>Volgens</w:t>
      </w:r>
      <w:r w:rsidR="00420988">
        <w:t xml:space="preserve"> premier Mahinda Rajapaksa is de maatregel nodig om de cultuur van de boeddhistische meerderheid te beschermen.”</w:t>
      </w:r>
    </w:p>
    <w:sectPr w:rsidR="003A170E" w:rsidRPr="00D56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D2"/>
    <w:rsid w:val="002F2FA7"/>
    <w:rsid w:val="003A170E"/>
    <w:rsid w:val="00420988"/>
    <w:rsid w:val="006C2A47"/>
    <w:rsid w:val="009550D2"/>
    <w:rsid w:val="00AB5A16"/>
    <w:rsid w:val="00B63F4F"/>
    <w:rsid w:val="00C51081"/>
    <w:rsid w:val="00D56D1D"/>
    <w:rsid w:val="00E35FA1"/>
    <w:rsid w:val="00F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B285"/>
  <w15:chartTrackingRefBased/>
  <w15:docId w15:val="{2D6A3595-C815-472B-8409-889C1283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9</cp:revision>
  <dcterms:created xsi:type="dcterms:W3CDTF">2020-09-22T09:22:00Z</dcterms:created>
  <dcterms:modified xsi:type="dcterms:W3CDTF">2020-09-22T09:30:00Z</dcterms:modified>
</cp:coreProperties>
</file>