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4E6A" w14:textId="62B143A5" w:rsidR="00AF2780" w:rsidRPr="00247321" w:rsidRDefault="005C3B0F" w:rsidP="005C3B0F">
      <w:pPr>
        <w:bidi/>
        <w:rPr>
          <w:rFonts w:cs="B Nazanin"/>
          <w:sz w:val="28"/>
          <w:szCs w:val="28"/>
          <w:rtl/>
          <w:lang w:bidi="fa-IR"/>
        </w:rPr>
      </w:pPr>
      <w:r w:rsidRPr="00247321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 w:rsidR="00FA2D79">
        <w:rPr>
          <w:rFonts w:cs="B Nazanin" w:hint="cs"/>
          <w:sz w:val="28"/>
          <w:szCs w:val="28"/>
          <w:rtl/>
          <w:lang w:bidi="fa-IR"/>
        </w:rPr>
        <w:t>مشتری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26237737" w14:textId="6E0F73F1" w:rsidR="009E0EF0" w:rsidRDefault="009E0EF0" w:rsidP="009E0E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1: </w:t>
      </w:r>
      <w:r w:rsidR="00933F3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مشتری از طریق پیامک تبلیغاتی حاوی لینک سایت و یک کد تخفیف با سیستم آشنا می شود. وارد سیستم می شود و از طریق شماره موبایل ثبت نام خود را انجام می دهد. سپس لیست فروشگاه ها را مشاهده کرده و از بین آن ها فورشگاه مورد نظر را انتخاب کرده و لیست کالا های آن را مشاهده می کند. کالای مورد نظر را انتخاب کرده و وارد سبد خرید وی می شود. </w:t>
      </w:r>
      <w:r w:rsidR="00F92B1F">
        <w:rPr>
          <w:rFonts w:cs="B Nazanin" w:hint="cs"/>
          <w:sz w:val="28"/>
          <w:szCs w:val="28"/>
          <w:rtl/>
          <w:lang w:bidi="fa-IR"/>
        </w:rPr>
        <w:t>خرید خود را ادامه داده و زمان و محل ارسال را انتخاب کرده</w:t>
      </w:r>
      <w:r w:rsidR="00933F38">
        <w:rPr>
          <w:rFonts w:cs="B Nazanin" w:hint="cs"/>
          <w:sz w:val="28"/>
          <w:szCs w:val="28"/>
          <w:rtl/>
          <w:lang w:bidi="fa-IR"/>
        </w:rPr>
        <w:t>، کد تخفیفش را وارد کرده</w:t>
      </w:r>
      <w:r w:rsidR="00F92B1F">
        <w:rPr>
          <w:rFonts w:cs="B Nazanin" w:hint="cs"/>
          <w:sz w:val="28"/>
          <w:szCs w:val="28"/>
          <w:rtl/>
          <w:lang w:bidi="fa-IR"/>
        </w:rPr>
        <w:t xml:space="preserve"> و به درگاه پرداخت منتقل می شود. پرداخت را انجام می دهد و تراکنش موفق است و خرید وی تمام می شود. پس از ارسال فرم نظرسنجی برای مشتری ارسال شده و وی اقدام به پاسخگویی می کند.</w:t>
      </w:r>
    </w:p>
    <w:p w14:paraId="6EDC8401" w14:textId="583D177B" w:rsidR="00247321" w:rsidRDefault="00247321" w:rsidP="002473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سناریو 2: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3F3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مشتری از طریق </w:t>
      </w:r>
      <w:r w:rsidR="00933F38">
        <w:rPr>
          <w:rFonts w:cs="B Nazanin" w:hint="cs"/>
          <w:sz w:val="28"/>
          <w:szCs w:val="28"/>
          <w:rtl/>
          <w:lang w:bidi="fa-IR"/>
        </w:rPr>
        <w:t>معرفی آشنایان</w:t>
      </w:r>
      <w:r>
        <w:rPr>
          <w:rFonts w:cs="B Nazanin" w:hint="cs"/>
          <w:sz w:val="28"/>
          <w:szCs w:val="28"/>
          <w:rtl/>
          <w:lang w:bidi="fa-IR"/>
        </w:rPr>
        <w:t xml:space="preserve"> با سیستم آشنا می شود. وارد سیستم می شود و از طریق </w:t>
      </w:r>
      <w:r w:rsidR="007D0C4C">
        <w:rPr>
          <w:rFonts w:cs="B Nazanin" w:hint="cs"/>
          <w:sz w:val="28"/>
          <w:szCs w:val="28"/>
          <w:rtl/>
          <w:lang w:bidi="fa-IR"/>
        </w:rPr>
        <w:t xml:space="preserve">ایمیل </w:t>
      </w:r>
      <w:r>
        <w:rPr>
          <w:rFonts w:cs="B Nazanin" w:hint="cs"/>
          <w:sz w:val="28"/>
          <w:szCs w:val="28"/>
          <w:rtl/>
          <w:lang w:bidi="fa-IR"/>
        </w:rPr>
        <w:t>ثبت نام خود را انجام می دهد. سپس لیست فروشگاه ها را مشاهده کرده و از بین آن ها فورشگاه مورد نظر</w:t>
      </w:r>
      <w:r w:rsidR="006248CA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کرده و لیست کالا های آن را مشاهده می کند. کالای مورد نظر</w:t>
      </w:r>
      <w:r w:rsidR="007D0C4C">
        <w:rPr>
          <w:rFonts w:cs="B Nazanin" w:hint="cs"/>
          <w:sz w:val="28"/>
          <w:szCs w:val="28"/>
          <w:rtl/>
          <w:lang w:bidi="fa-IR"/>
        </w:rPr>
        <w:t xml:space="preserve"> وی تنوع رنگ و سایز کافی را ندارد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D0C4C">
        <w:rPr>
          <w:rFonts w:cs="B Nazanin" w:hint="cs"/>
          <w:sz w:val="28"/>
          <w:szCs w:val="28"/>
          <w:rtl/>
          <w:lang w:bidi="fa-IR"/>
        </w:rPr>
        <w:t>بنابراین آن را نشان می کند تا درصورت شارژ مجدد، ایمیل اطلاع رسانی را دریافت کند</w:t>
      </w:r>
      <w:r w:rsidR="006248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D0C4C">
        <w:rPr>
          <w:rFonts w:cs="B Nazanin" w:hint="cs"/>
          <w:sz w:val="28"/>
          <w:szCs w:val="28"/>
          <w:rtl/>
          <w:lang w:bidi="fa-IR"/>
        </w:rPr>
        <w:t>و بعدا سفارش خود را تکمیل کند بنابراین تعامل مشتری با سیستم در این جا فعلا تمام می شود.</w:t>
      </w:r>
    </w:p>
    <w:p w14:paraId="7F3AA44E" w14:textId="60433E8D" w:rsidR="006248CA" w:rsidRDefault="006248CA" w:rsidP="006248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سناریو 3: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مشتری از طریق سرچ مستقیم محصول مورد نظر و نتایج </w:t>
      </w:r>
      <w:r>
        <w:rPr>
          <w:rFonts w:cs="B Nazanin"/>
          <w:sz w:val="28"/>
          <w:szCs w:val="28"/>
          <w:lang w:bidi="fa-IR"/>
        </w:rPr>
        <w:t>SERP</w:t>
      </w:r>
      <w:r>
        <w:rPr>
          <w:rFonts w:cs="B Nazanin" w:hint="cs"/>
          <w:sz w:val="28"/>
          <w:szCs w:val="28"/>
          <w:rtl/>
          <w:lang w:bidi="fa-IR"/>
        </w:rPr>
        <w:t xml:space="preserve">  با سیستم آشنا می شود. وارد سیستم می شود و از طریق ایمیل ثبت نام خود را انجام می دهد. کالای مورد نظر خود را در چند فروشگاه مختلف مشاهده می کند. فروشنده با قیمت کمتر را انتخاب می کند و به سبد خرید اضافه می کند. </w:t>
      </w:r>
      <w:r w:rsidR="00D97296">
        <w:rPr>
          <w:rFonts w:cs="B Nazanin" w:hint="cs"/>
          <w:sz w:val="28"/>
          <w:szCs w:val="28"/>
          <w:rtl/>
          <w:lang w:bidi="fa-IR"/>
        </w:rPr>
        <w:t>برای تکمیل فرایند خرید خود اقدام می کند اما زمان ارسال مد نظر خود را در بین گزینه ها مشاهده نمی کند، بنابراین از ادامه خرید منصرق شده و از سیستم خارج می شود.</w:t>
      </w:r>
    </w:p>
    <w:p w14:paraId="40EE4F84" w14:textId="6EE5B90F" w:rsidR="00755F2F" w:rsidRDefault="00755F2F" w:rsidP="00755F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بدیهی است که تعداد سناریو های قابل بررسی از موارد ذکر شده بیشتر است اما در اینجا سه نمونه را آورده ایم.</w:t>
      </w:r>
    </w:p>
    <w:p w14:paraId="7DF97878" w14:textId="668F95E4" w:rsidR="00AB1D91" w:rsidRDefault="00AB1D91" w:rsidP="00AB1D91">
      <w:pPr>
        <w:bidi/>
        <w:rPr>
          <w:rFonts w:cs="B Nazanin"/>
          <w:sz w:val="28"/>
          <w:szCs w:val="28"/>
          <w:rtl/>
          <w:lang w:bidi="fa-IR"/>
        </w:rPr>
      </w:pPr>
    </w:p>
    <w:p w14:paraId="2D76473D" w14:textId="55172AFD" w:rsidR="00AB1D91" w:rsidRDefault="00AB1D91" w:rsidP="00AB1D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داستان کاربری مشتری:</w:t>
      </w:r>
    </w:p>
    <w:p w14:paraId="74D91A80" w14:textId="0AC867F5" w:rsidR="000D3010" w:rsidRDefault="00BD0921" w:rsidP="00BD09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مشتری انتظار دارم که سفارشم در زمان تعیین شده ارسال گردد تا برنامه هایم بهم نریزد.</w:t>
      </w:r>
    </w:p>
    <w:p w14:paraId="4548CA9D" w14:textId="77777777" w:rsidR="000D3010" w:rsidRDefault="000D3010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4C52926" w14:textId="3D322AE8" w:rsidR="00AB1D91" w:rsidRDefault="000D3010" w:rsidP="00BD09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 به عنوان یک مشتری انتظار دارم که سفارشم با محصول معرفی شده در سایت دقیقا یکسان باشد تا بتوانم به خرید اینترنتی اعتماد کنم.</w:t>
      </w:r>
    </w:p>
    <w:p w14:paraId="48A4E477" w14:textId="1F626A33" w:rsidR="009317FF" w:rsidRDefault="009317FF" w:rsidP="009317F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مشتری انتظار دارم که پس از دریافت سفارش برایم نظرسنجی ارسال شود تا بتوانم شگایات یا پیشنهادات خود را مطرح کنم.</w:t>
      </w:r>
    </w:p>
    <w:p w14:paraId="7B44401B" w14:textId="73E731F5" w:rsidR="00CC58A9" w:rsidRDefault="00673E56" w:rsidP="00CC58A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به عنوان یک مشتری انتظار دارم که </w:t>
      </w:r>
      <w:r w:rsidR="00CC58A9">
        <w:rPr>
          <w:rFonts w:cs="B Nazanin" w:hint="cs"/>
          <w:sz w:val="28"/>
          <w:szCs w:val="28"/>
          <w:rtl/>
          <w:lang w:bidi="fa-IR"/>
        </w:rPr>
        <w:t>در صورت منصرف شدن از خرید، بتوانم سفارشم را برگردانم و مبلغ را پس بگیرم.</w:t>
      </w:r>
    </w:p>
    <w:p w14:paraId="07747680" w14:textId="77777777" w:rsidR="004838BC" w:rsidRPr="004838BC" w:rsidRDefault="004838BC" w:rsidP="004838BC">
      <w:pPr>
        <w:bidi/>
        <w:rPr>
          <w:rFonts w:cs="B Nazanin"/>
          <w:sz w:val="28"/>
          <w:szCs w:val="28"/>
          <w:lang w:bidi="fa-IR"/>
        </w:rPr>
      </w:pPr>
    </w:p>
    <w:p w14:paraId="26F2A37D" w14:textId="5AF31103" w:rsidR="004838BC" w:rsidRPr="004838BC" w:rsidRDefault="004838BC" w:rsidP="004838BC">
      <w:pPr>
        <w:bidi/>
        <w:rPr>
          <w:rFonts w:cs="B Nazanin"/>
          <w:sz w:val="28"/>
          <w:szCs w:val="28"/>
          <w:rtl/>
          <w:lang w:bidi="fa-IR"/>
        </w:rPr>
      </w:pPr>
      <w:r w:rsidRPr="004838BC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>
        <w:rPr>
          <w:rFonts w:cs="B Nazanin" w:hint="cs"/>
          <w:sz w:val="28"/>
          <w:szCs w:val="28"/>
          <w:rtl/>
          <w:lang w:bidi="fa-IR"/>
        </w:rPr>
        <w:t>پیک موتوری</w:t>
      </w:r>
      <w:r w:rsidRPr="004838BC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252CA507" w14:textId="4F5C541A" w:rsidR="00FA2D79" w:rsidRDefault="00287FC1" w:rsidP="00FA2D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سناریو 1: پیک موتوری از طریق اگهی استخدام در یک سایت کاریابی با این موقعیت شغلی آشنا می شود.</w:t>
      </w:r>
      <w:r w:rsidR="006213AE">
        <w:rPr>
          <w:rFonts w:cs="B Nazanin" w:hint="cs"/>
          <w:sz w:val="28"/>
          <w:szCs w:val="28"/>
          <w:rtl/>
          <w:lang w:bidi="fa-IR"/>
        </w:rPr>
        <w:t xml:space="preserve"> به شرکت مراجعه کرده و </w:t>
      </w:r>
      <w:r w:rsidR="0007623E">
        <w:rPr>
          <w:rFonts w:cs="B Nazanin" w:hint="cs"/>
          <w:sz w:val="28"/>
          <w:szCs w:val="28"/>
          <w:rtl/>
          <w:lang w:bidi="fa-IR"/>
        </w:rPr>
        <w:t>مشخصات خود و وسیله نقلیه اش را ثبت می کند.</w:t>
      </w:r>
      <w:r w:rsidR="00FE7A3D">
        <w:rPr>
          <w:rFonts w:cs="B Nazanin" w:hint="cs"/>
          <w:sz w:val="28"/>
          <w:szCs w:val="28"/>
          <w:rtl/>
          <w:lang w:bidi="fa-IR"/>
        </w:rPr>
        <w:t xml:space="preserve"> شرکت پس از بررسی مشخصات و در صورت تایید آن ها فرد را استخدام می کند.</w:t>
      </w:r>
      <w:r w:rsidR="009C3855">
        <w:rPr>
          <w:rFonts w:cs="B Nazanin" w:hint="cs"/>
          <w:sz w:val="28"/>
          <w:szCs w:val="28"/>
          <w:rtl/>
          <w:lang w:bidi="fa-IR"/>
        </w:rPr>
        <w:t xml:space="preserve"> پیک موتوری امکان دسترسی شرکت به موقعیت مکانی خود را فعال می کند</w:t>
      </w:r>
      <w:r w:rsidR="00242F22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D7EF2">
        <w:rPr>
          <w:rFonts w:cs="B Nazanin" w:hint="cs"/>
          <w:sz w:val="28"/>
          <w:szCs w:val="28"/>
          <w:rtl/>
          <w:lang w:bidi="fa-IR"/>
        </w:rPr>
        <w:t>آ</w:t>
      </w:r>
      <w:r w:rsidR="00242F22">
        <w:rPr>
          <w:rFonts w:cs="B Nazanin" w:hint="cs"/>
          <w:sz w:val="28"/>
          <w:szCs w:val="28"/>
          <w:rtl/>
          <w:lang w:bidi="fa-IR"/>
        </w:rPr>
        <w:t>ماده کار می شود.</w:t>
      </w:r>
      <w:r w:rsidR="001D7EF2">
        <w:rPr>
          <w:rFonts w:cs="B Nazanin" w:hint="cs"/>
          <w:sz w:val="28"/>
          <w:szCs w:val="28"/>
          <w:rtl/>
          <w:lang w:bidi="fa-IR"/>
        </w:rPr>
        <w:t xml:space="preserve"> درخواست ارسال حاوی اطلاعات محل فروشگاه، مقصد، لیست خرید و هزینه ارسال به پیک نمایش داده می شود.</w:t>
      </w:r>
      <w:r w:rsidR="00F172C3">
        <w:rPr>
          <w:rFonts w:cs="B Nazanin" w:hint="cs"/>
          <w:sz w:val="28"/>
          <w:szCs w:val="28"/>
          <w:rtl/>
          <w:lang w:bidi="fa-IR"/>
        </w:rPr>
        <w:t xml:space="preserve"> وی درخواست را می پذیرد و </w:t>
      </w:r>
      <w:r w:rsidR="005A59E8">
        <w:rPr>
          <w:rFonts w:cs="B Nazanin" w:hint="cs"/>
          <w:sz w:val="28"/>
          <w:szCs w:val="28"/>
          <w:rtl/>
          <w:lang w:bidi="fa-IR"/>
        </w:rPr>
        <w:t>برای دریافت محصولات به فروشگاه مراجعه می کند و سپس سفارش را به مقصد می رساند</w:t>
      </w:r>
      <w:r w:rsidR="00E61074">
        <w:rPr>
          <w:rFonts w:cs="B Nazanin" w:hint="cs"/>
          <w:sz w:val="28"/>
          <w:szCs w:val="28"/>
          <w:rtl/>
          <w:lang w:bidi="fa-IR"/>
        </w:rPr>
        <w:t xml:space="preserve"> و تحویل می دهد</w:t>
      </w:r>
      <w:r w:rsidR="005A59E8">
        <w:rPr>
          <w:rFonts w:cs="B Nazanin" w:hint="cs"/>
          <w:sz w:val="28"/>
          <w:szCs w:val="28"/>
          <w:rtl/>
          <w:lang w:bidi="fa-IR"/>
        </w:rPr>
        <w:t>.</w:t>
      </w:r>
    </w:p>
    <w:p w14:paraId="4CA84174" w14:textId="24133906" w:rsidR="00E61074" w:rsidRDefault="00E61074" w:rsidP="00E610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</w:t>
      </w:r>
      <w:r w:rsidR="00A71308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>: پیک موتوری از طریق اگهی استخدام در یک سایت کاریابی با این موقعیت شغلی آشنا می شود. به شرکت مراجعه کرده و مشخصات خود و وسیله نقلیه اش را ثبت می کند. شرکت پس از بررسی مشخصات و در صورت تایید آن ها فرد را استخدام می کند. پیک موتوری امکان دسترسی شرکت به موقعیت مکانی خود را فعال می کند و آماده کار می شود. درخواست ارسال حاوی اطلاعات محل فروشگاه، مقصد، لیست خرید و هزینه ارسال به پیک نمایش داده می شود. وی درخواست را می پذیرد و برای دریافت محصولات به فروشگاه مراجعه می کند و سپس سفارش را به مقصد می رساند اما مشتری برای دریافت سفارش حاضر نمی شود.</w:t>
      </w:r>
      <w:r w:rsidR="00465E78">
        <w:rPr>
          <w:rFonts w:cs="B Nazanin" w:hint="cs"/>
          <w:sz w:val="28"/>
          <w:szCs w:val="28"/>
          <w:rtl/>
          <w:lang w:bidi="fa-IR"/>
        </w:rPr>
        <w:t xml:space="preserve"> پیک با مشتری تماس می گیرد و مشتری پاسخگو نیست. </w:t>
      </w:r>
      <w:r w:rsidR="00A404B0">
        <w:rPr>
          <w:rFonts w:cs="B Nazanin" w:hint="cs"/>
          <w:sz w:val="28"/>
          <w:szCs w:val="28"/>
          <w:rtl/>
          <w:lang w:bidi="fa-IR"/>
        </w:rPr>
        <w:t>پیک سفارش را به فروشگاه بر میگرداند.</w:t>
      </w:r>
    </w:p>
    <w:p w14:paraId="7CF25F98" w14:textId="6C25436E" w:rsidR="00A71308" w:rsidRDefault="00A71308" w:rsidP="00A7130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3: </w:t>
      </w:r>
      <w:r w:rsidR="004B5F9A">
        <w:rPr>
          <w:rFonts w:cs="B Nazanin" w:hint="cs"/>
          <w:sz w:val="28"/>
          <w:szCs w:val="28"/>
          <w:rtl/>
          <w:lang w:bidi="fa-IR"/>
        </w:rPr>
        <w:t>پیک موتوری از طریق اگهی استخدام در یک سایت کاریابی با این موقعیت شغلی آشنا می شود. به شرکت مراجعه کرده و مشخصات خود و وسیله نقلیه اش را ثبت می کند. شرکت پس از بررسی مشخصات</w:t>
      </w:r>
      <w:r w:rsidR="00D3486E">
        <w:rPr>
          <w:rFonts w:cs="B Nazanin" w:hint="cs"/>
          <w:sz w:val="28"/>
          <w:szCs w:val="28"/>
          <w:rtl/>
          <w:lang w:bidi="fa-IR"/>
        </w:rPr>
        <w:t>، اطلاعات فرد را تایید نمی کند و جهت تکمیل آن ها با فرد تماس می گیرد.</w:t>
      </w:r>
      <w:r w:rsidR="00397DB0">
        <w:rPr>
          <w:rFonts w:cs="B Nazanin" w:hint="cs"/>
          <w:sz w:val="28"/>
          <w:szCs w:val="28"/>
          <w:rtl/>
          <w:lang w:bidi="fa-IR"/>
        </w:rPr>
        <w:t xml:space="preserve"> پس از تکمیل مجدد اطلاعات پیک استخدام می شود. </w:t>
      </w:r>
      <w:r w:rsidR="002845EC">
        <w:rPr>
          <w:rFonts w:cs="B Nazanin" w:hint="cs"/>
          <w:sz w:val="28"/>
          <w:szCs w:val="28"/>
          <w:rtl/>
          <w:lang w:bidi="fa-IR"/>
        </w:rPr>
        <w:t xml:space="preserve">پیک موتوری امکان دسترسی شرکت به موقعیت مکانی خود را فعال می کند و آماده کار می شود. درخواست ارسال حاوی اطلاعات محل فروشگاه، مقصد، لیست خرید و هزینه ارسال به پیک نمایش داده می شود. </w:t>
      </w:r>
      <w:r w:rsidR="00E22231">
        <w:rPr>
          <w:rFonts w:cs="B Nazanin" w:hint="cs"/>
          <w:sz w:val="28"/>
          <w:szCs w:val="28"/>
          <w:rtl/>
          <w:lang w:bidi="fa-IR"/>
        </w:rPr>
        <w:t>وی هزینه ارسال را کافی نمی داند بنابراین درخواست را نمی پذیرد.</w:t>
      </w:r>
    </w:p>
    <w:p w14:paraId="456E6815" w14:textId="2B5CC5CA" w:rsidR="0067062B" w:rsidRDefault="0067062B" w:rsidP="006706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داستان کاربری پیک موتوری:</w:t>
      </w:r>
    </w:p>
    <w:p w14:paraId="7C7EDC5F" w14:textId="78C51CDD" w:rsidR="00E61074" w:rsidRDefault="00091210" w:rsidP="000912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پیک موتوری انتظار دارم که هنگامی که</w:t>
      </w:r>
      <w:r w:rsidR="00BD592E"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فروشگاه حاضر می شوم بسته آماده باشد تا برای آماده شدن بسته توسط فروشنده منتظر نمانم.</w:t>
      </w:r>
    </w:p>
    <w:p w14:paraId="534CC19D" w14:textId="3BF432F4" w:rsidR="00BD592E" w:rsidRDefault="00BD592E" w:rsidP="00BD592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پیک موتوری انتظار دارم که اطلاعات تماس مشتری را در اختیار داشته باشم تا بتوانم در صورت عدم حضور مشتری در محل با وی تماس بگیرم.</w:t>
      </w:r>
    </w:p>
    <w:p w14:paraId="2253887E" w14:textId="45F7A341" w:rsidR="00256D77" w:rsidRDefault="00256D77" w:rsidP="00256D7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پیک موتوری انتظار دارم که هزینه هر ارسال را بلافاصله پس از انجام شدن آن دریافت کنم.</w:t>
      </w:r>
    </w:p>
    <w:p w14:paraId="483EE142" w14:textId="77777777" w:rsidR="009E19B7" w:rsidRPr="009E19B7" w:rsidRDefault="009E19B7" w:rsidP="009E19B7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5149F00E" w14:textId="1FE0348F" w:rsidR="00D05003" w:rsidRPr="00D05003" w:rsidRDefault="00D05003" w:rsidP="009E19B7">
      <w:pPr>
        <w:bidi/>
        <w:rPr>
          <w:rFonts w:cs="B Nazanin"/>
          <w:sz w:val="28"/>
          <w:szCs w:val="28"/>
          <w:rtl/>
          <w:lang w:bidi="fa-IR"/>
        </w:rPr>
      </w:pPr>
      <w:r w:rsidRPr="00D05003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>
        <w:rPr>
          <w:rFonts w:cs="B Nazanin" w:hint="cs"/>
          <w:sz w:val="28"/>
          <w:szCs w:val="28"/>
          <w:rtl/>
          <w:lang w:bidi="fa-IR"/>
        </w:rPr>
        <w:t>مدیر فروشگاه</w:t>
      </w:r>
      <w:r w:rsidRPr="00D05003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5B8D6424" w14:textId="22896961" w:rsidR="00247321" w:rsidRDefault="00C638B5" w:rsidP="002473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1: </w:t>
      </w:r>
      <w:r w:rsidR="002571DA">
        <w:rPr>
          <w:rFonts w:cs="B Nazanin" w:hint="cs"/>
          <w:sz w:val="28"/>
          <w:szCs w:val="28"/>
          <w:rtl/>
          <w:lang w:bidi="fa-IR"/>
        </w:rPr>
        <w:t>مدیر فروشگاه از طریق تماس تبلیغاتی سیستم با آن آشنا می شود و برای عقد قرارداد به شرکت مراجعه می</w:t>
      </w:r>
      <w:r w:rsidR="00F4537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571DA">
        <w:rPr>
          <w:rFonts w:cs="B Nazanin" w:hint="cs"/>
          <w:sz w:val="28"/>
          <w:szCs w:val="28"/>
          <w:rtl/>
          <w:lang w:bidi="fa-IR"/>
        </w:rPr>
        <w:t>کند</w:t>
      </w:r>
      <w:r w:rsidR="005E6BAB">
        <w:rPr>
          <w:rFonts w:cs="B Nazanin" w:hint="cs"/>
          <w:sz w:val="28"/>
          <w:szCs w:val="28"/>
          <w:rtl/>
          <w:lang w:bidi="fa-IR"/>
        </w:rPr>
        <w:t xml:space="preserve"> و ساعات کاری و آدرس فروشگاه را نیز در اطلاعات خود درج می کند.</w:t>
      </w:r>
      <w:r w:rsidR="00F45375">
        <w:rPr>
          <w:rFonts w:cs="B Nazanin" w:hint="cs"/>
          <w:sz w:val="28"/>
          <w:szCs w:val="28"/>
          <w:rtl/>
          <w:lang w:bidi="fa-IR"/>
        </w:rPr>
        <w:t xml:space="preserve"> پس از عقد قرارداد مدیر فروشگاه به سامانه دسترسی پیدا می کند </w:t>
      </w:r>
      <w:r w:rsidR="009E519C">
        <w:rPr>
          <w:rFonts w:cs="B Nazanin" w:hint="cs"/>
          <w:sz w:val="28"/>
          <w:szCs w:val="28"/>
          <w:rtl/>
          <w:lang w:bidi="fa-IR"/>
        </w:rPr>
        <w:t xml:space="preserve">و اطلاعات کالا های خود، </w:t>
      </w:r>
      <w:r w:rsidR="007B5989">
        <w:rPr>
          <w:rFonts w:cs="B Nazanin" w:hint="cs"/>
          <w:sz w:val="28"/>
          <w:szCs w:val="28"/>
          <w:rtl/>
          <w:lang w:bidi="fa-IR"/>
        </w:rPr>
        <w:t>از قبیل قیمت، تعداد موجودی، توضیحات، تخفیف ها و ... را در آن قرار می دهد.</w:t>
      </w:r>
      <w:r w:rsidR="00113327">
        <w:rPr>
          <w:rFonts w:cs="B Nazanin" w:hint="cs"/>
          <w:sz w:val="28"/>
          <w:szCs w:val="28"/>
          <w:rtl/>
          <w:lang w:bidi="fa-IR"/>
        </w:rPr>
        <w:t xml:space="preserve"> پیام ثبت سفارش از</w:t>
      </w:r>
      <w:r w:rsidR="00765752">
        <w:rPr>
          <w:rFonts w:cs="B Nazanin" w:hint="cs"/>
          <w:sz w:val="28"/>
          <w:szCs w:val="28"/>
          <w:rtl/>
          <w:lang w:bidi="fa-IR"/>
        </w:rPr>
        <w:t xml:space="preserve"> سامانه</w:t>
      </w:r>
      <w:r w:rsidR="00113327">
        <w:rPr>
          <w:rFonts w:cs="B Nazanin" w:hint="cs"/>
          <w:sz w:val="28"/>
          <w:szCs w:val="28"/>
          <w:rtl/>
          <w:lang w:bidi="fa-IR"/>
        </w:rPr>
        <w:t xml:space="preserve"> برای مدیر ارسال می شود</w:t>
      </w:r>
      <w:r w:rsidR="00ED1787">
        <w:rPr>
          <w:rFonts w:cs="B Nazanin" w:hint="cs"/>
          <w:sz w:val="28"/>
          <w:szCs w:val="28"/>
          <w:rtl/>
          <w:lang w:bidi="fa-IR"/>
        </w:rPr>
        <w:t xml:space="preserve"> و لیست سفارشات را دریافت کرده و به آماده سازی بسته برای ارسال مشغول می شود.</w:t>
      </w:r>
      <w:r w:rsidR="00982EB6">
        <w:rPr>
          <w:rFonts w:cs="B Nazanin" w:hint="cs"/>
          <w:sz w:val="28"/>
          <w:szCs w:val="28"/>
          <w:rtl/>
          <w:lang w:bidi="fa-IR"/>
        </w:rPr>
        <w:t xml:space="preserve"> پیک موتوری برای دریافت سفارش در محل حاضر می شود و مدیر سفارش را به وی تحویل می دهد.</w:t>
      </w:r>
      <w:r w:rsidR="00ED17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34FF">
        <w:rPr>
          <w:rFonts w:cs="B Nazanin" w:hint="cs"/>
          <w:sz w:val="28"/>
          <w:szCs w:val="28"/>
          <w:rtl/>
          <w:lang w:bidi="fa-IR"/>
        </w:rPr>
        <w:t>سپس موجودی کالاهای خود را ویرایش می کند.</w:t>
      </w:r>
    </w:p>
    <w:p w14:paraId="085F97FE" w14:textId="1842552C" w:rsidR="00BB2B35" w:rsidRDefault="00BB2B35" w:rsidP="00BB2B3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: مدیر فروشگاه از طریق </w:t>
      </w:r>
      <w:r w:rsidR="00202832">
        <w:rPr>
          <w:rFonts w:cs="B Nazanin" w:hint="cs"/>
          <w:sz w:val="28"/>
          <w:szCs w:val="28"/>
          <w:rtl/>
          <w:lang w:bidi="fa-IR"/>
        </w:rPr>
        <w:t>معرفی همکارانش با</w:t>
      </w:r>
      <w:r>
        <w:rPr>
          <w:rFonts w:cs="B Nazanin" w:hint="cs"/>
          <w:sz w:val="28"/>
          <w:szCs w:val="28"/>
          <w:rtl/>
          <w:lang w:bidi="fa-IR"/>
        </w:rPr>
        <w:t xml:space="preserve"> سیستم آشنا می شود و برای عقد قرارداد به شرکت مراجعه می کند و ساعات کاری و آدرس فروشگاه را نیز در اطلاعات خود درج می کند. پس از عقد قرارداد مدیر فروشگاه به سامانه دسترسی پیدا می کند و اطلاعات کالا های خود، از قبیل قیمت، تعداد موجودی، توضیحات، تخفیف ها و ... را در آن قرار می دهد. پیام ثبت سفارش از </w:t>
      </w:r>
      <w:r w:rsidR="00765752">
        <w:rPr>
          <w:rFonts w:cs="B Nazanin" w:hint="cs"/>
          <w:sz w:val="28"/>
          <w:szCs w:val="28"/>
          <w:rtl/>
          <w:lang w:bidi="fa-IR"/>
        </w:rPr>
        <w:t>سامانه</w:t>
      </w:r>
      <w:r>
        <w:rPr>
          <w:rFonts w:cs="B Nazanin" w:hint="cs"/>
          <w:sz w:val="28"/>
          <w:szCs w:val="28"/>
          <w:rtl/>
          <w:lang w:bidi="fa-IR"/>
        </w:rPr>
        <w:t xml:space="preserve"> برای مدیر ارسال می شود </w:t>
      </w:r>
      <w:r w:rsidR="00D70991">
        <w:rPr>
          <w:rFonts w:cs="B Nazanin" w:hint="cs"/>
          <w:sz w:val="28"/>
          <w:szCs w:val="28"/>
          <w:rtl/>
          <w:lang w:bidi="fa-IR"/>
        </w:rPr>
        <w:t>و لیست سفارشات را مشاهده می کند.</w:t>
      </w:r>
      <w:r w:rsidR="00617469">
        <w:rPr>
          <w:rFonts w:cs="B Nazanin" w:hint="cs"/>
          <w:sz w:val="28"/>
          <w:szCs w:val="28"/>
          <w:rtl/>
          <w:lang w:bidi="fa-IR"/>
        </w:rPr>
        <w:t xml:space="preserve"> یکی از محصولات فاقد موجودی کافی است که در سیستم ویرایش نشده بود. بنابراین مدیر فروشگاه اقدامات لازم جهت تغییر یا لغو سفارش را انجام می دهد.</w:t>
      </w:r>
    </w:p>
    <w:p w14:paraId="4C6E9386" w14:textId="4661C63F" w:rsidR="006D1955" w:rsidRDefault="006D1955" w:rsidP="006D195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داستان کاربری مدیر فروشگاه:</w:t>
      </w:r>
    </w:p>
    <w:p w14:paraId="43CA2C76" w14:textId="234DC86F" w:rsidR="006D1955" w:rsidRDefault="00B959CD" w:rsidP="00B959C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مدیر فروشگاه انتظار دارم که مبلغ محصولات بلافاصله پس از ثبت سفارش به حساب فروشگاه واریز شود.</w:t>
      </w:r>
    </w:p>
    <w:p w14:paraId="7A0F20B7" w14:textId="183DCD58" w:rsidR="00B973DD" w:rsidRPr="00B959CD" w:rsidRDefault="00B973DD" w:rsidP="00B973D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مدیر فروشگاه انتظار دارم که</w:t>
      </w:r>
      <w:r>
        <w:rPr>
          <w:rFonts w:cs="B Nazanin" w:hint="cs"/>
          <w:sz w:val="28"/>
          <w:szCs w:val="28"/>
          <w:rtl/>
          <w:lang w:bidi="fa-IR"/>
        </w:rPr>
        <w:t xml:space="preserve"> مشتری در انتخاب محصول دقت کند تا کالا را مرجوع نکند.</w:t>
      </w:r>
      <w:bookmarkStart w:id="0" w:name="_GoBack"/>
      <w:bookmarkEnd w:id="0"/>
    </w:p>
    <w:p w14:paraId="431499DD" w14:textId="77777777" w:rsidR="00BB2B35" w:rsidRPr="009E0EF0" w:rsidRDefault="00BB2B35" w:rsidP="00BB2B35">
      <w:pPr>
        <w:bidi/>
        <w:rPr>
          <w:rFonts w:cs="B Nazanin"/>
          <w:sz w:val="28"/>
          <w:szCs w:val="28"/>
          <w:rtl/>
          <w:lang w:bidi="fa-IR"/>
        </w:rPr>
      </w:pPr>
    </w:p>
    <w:sectPr w:rsidR="00BB2B35" w:rsidRPr="009E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B7E"/>
    <w:multiLevelType w:val="hybridMultilevel"/>
    <w:tmpl w:val="04DC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793"/>
    <w:multiLevelType w:val="hybridMultilevel"/>
    <w:tmpl w:val="3C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5068A"/>
    <w:multiLevelType w:val="hybridMultilevel"/>
    <w:tmpl w:val="3EC6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0F"/>
    <w:rsid w:val="0007623E"/>
    <w:rsid w:val="00091210"/>
    <w:rsid w:val="000D3010"/>
    <w:rsid w:val="00113327"/>
    <w:rsid w:val="001D7EF2"/>
    <w:rsid w:val="00202832"/>
    <w:rsid w:val="002334FF"/>
    <w:rsid w:val="00242F22"/>
    <w:rsid w:val="00247321"/>
    <w:rsid w:val="00256D77"/>
    <w:rsid w:val="002571DA"/>
    <w:rsid w:val="002845EC"/>
    <w:rsid w:val="00287FC1"/>
    <w:rsid w:val="00397DB0"/>
    <w:rsid w:val="00465E78"/>
    <w:rsid w:val="004838BC"/>
    <w:rsid w:val="004B5F9A"/>
    <w:rsid w:val="005A59E8"/>
    <w:rsid w:val="005C3B0F"/>
    <w:rsid w:val="005E6BAB"/>
    <w:rsid w:val="00617469"/>
    <w:rsid w:val="006213AE"/>
    <w:rsid w:val="006248CA"/>
    <w:rsid w:val="006266A2"/>
    <w:rsid w:val="0067062B"/>
    <w:rsid w:val="00673E56"/>
    <w:rsid w:val="006D1955"/>
    <w:rsid w:val="00755F2F"/>
    <w:rsid w:val="00765752"/>
    <w:rsid w:val="007B5989"/>
    <w:rsid w:val="007D0C4C"/>
    <w:rsid w:val="009317FF"/>
    <w:rsid w:val="00933F38"/>
    <w:rsid w:val="00982EB6"/>
    <w:rsid w:val="009C3855"/>
    <w:rsid w:val="009E0EF0"/>
    <w:rsid w:val="009E19B7"/>
    <w:rsid w:val="009E519C"/>
    <w:rsid w:val="00A404B0"/>
    <w:rsid w:val="00A71308"/>
    <w:rsid w:val="00AB1D91"/>
    <w:rsid w:val="00AF213C"/>
    <w:rsid w:val="00AF2780"/>
    <w:rsid w:val="00B24271"/>
    <w:rsid w:val="00B959CD"/>
    <w:rsid w:val="00B973DD"/>
    <w:rsid w:val="00BB2B35"/>
    <w:rsid w:val="00BD0921"/>
    <w:rsid w:val="00BD592E"/>
    <w:rsid w:val="00C638B5"/>
    <w:rsid w:val="00CC58A9"/>
    <w:rsid w:val="00D05003"/>
    <w:rsid w:val="00D3486E"/>
    <w:rsid w:val="00D70991"/>
    <w:rsid w:val="00D97296"/>
    <w:rsid w:val="00E22231"/>
    <w:rsid w:val="00E61074"/>
    <w:rsid w:val="00ED1787"/>
    <w:rsid w:val="00F172C3"/>
    <w:rsid w:val="00F45375"/>
    <w:rsid w:val="00F92B1F"/>
    <w:rsid w:val="00FA2D79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8058"/>
  <w15:chartTrackingRefBased/>
  <w15:docId w15:val="{0FDE56B7-374E-4307-9851-3D9A620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dcterms:created xsi:type="dcterms:W3CDTF">2020-12-27T10:49:00Z</dcterms:created>
  <dcterms:modified xsi:type="dcterms:W3CDTF">2020-12-27T21:00:00Z</dcterms:modified>
</cp:coreProperties>
</file>