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AFD8" w14:textId="12C016ED" w:rsidR="00AA66B2" w:rsidRDefault="6D3FEDD1" w:rsidP="58E4FEE6">
      <w:pPr>
        <w:spacing w:line="276" w:lineRule="auto"/>
        <w:jc w:val="center"/>
        <w:rPr>
          <w:rFonts w:ascii="Garamond" w:eastAsia="Garamond" w:hAnsi="Garamond" w:cs="Garamond"/>
          <w:color w:val="000000" w:themeColor="text1"/>
          <w:sz w:val="40"/>
          <w:szCs w:val="40"/>
        </w:rPr>
      </w:pPr>
      <w:r w:rsidRPr="58E4FEE6">
        <w:rPr>
          <w:rFonts w:ascii="Garamond" w:eastAsia="Garamond" w:hAnsi="Garamond" w:cs="Garamond"/>
          <w:b/>
          <w:bCs/>
          <w:color w:val="000000" w:themeColor="text1"/>
          <w:sz w:val="40"/>
          <w:szCs w:val="40"/>
          <w:lang w:val="en"/>
        </w:rPr>
        <w:t>Philip Bierley</w:t>
      </w:r>
    </w:p>
    <w:p w14:paraId="7970276E" w14:textId="3D0FE486" w:rsidR="00AA66B2" w:rsidRDefault="00C20FFF" w:rsidP="58E4FEE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Highland Heights</w:t>
      </w:r>
      <w:r w:rsidR="6D3FEDD1" w:rsidRPr="58E4FE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 K</w:t>
      </w:r>
      <w:r w:rsidR="009266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Y</w:t>
      </w:r>
      <w:r w:rsidR="6D3FEDD1" w:rsidRPr="58E4FE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410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76</w:t>
      </w:r>
    </w:p>
    <w:p w14:paraId="1DBBC730" w14:textId="59F8A3BC" w:rsidR="00AA66B2" w:rsidRPr="009266A1" w:rsidRDefault="6D3FEDD1" w:rsidP="58E4FEE6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9266A1">
        <w:rPr>
          <w:rFonts w:ascii="Times New Roman" w:eastAsia="Times New Roman" w:hAnsi="Times New Roman" w:cs="Times New Roman"/>
          <w:color w:val="000000" w:themeColor="text1"/>
          <w:lang w:val="en"/>
        </w:rPr>
        <w:t xml:space="preserve">606-748-4085 | </w:t>
      </w:r>
      <w:r w:rsidRPr="009266A1">
        <w:rPr>
          <w:rFonts w:ascii="Times New Roman" w:eastAsia="Times New Roman" w:hAnsi="Times New Roman" w:cs="Times New Roman"/>
          <w:lang w:val="en"/>
        </w:rPr>
        <w:t>P.bierley@yahoo.com</w:t>
      </w:r>
    </w:p>
    <w:p w14:paraId="4F8C7666" w14:textId="35E789B3" w:rsidR="00AA66B2" w:rsidRDefault="6D3FEDD1" w:rsidP="58E4FEE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8E4FE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Objective: </w:t>
      </w:r>
      <w:r w:rsidR="00AE6A8C" w:rsidRPr="00AE6A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Enthusiastic Computer Science and Applied Software Engineering undergraduate eager to gain firsthand knowledge and experience through work opportunities.</w:t>
      </w:r>
    </w:p>
    <w:p w14:paraId="060C41A6" w14:textId="1D438F45" w:rsidR="55C8F72F" w:rsidRDefault="55C8F72F" w:rsidP="58E4FEE6">
      <w:pPr>
        <w:spacing w:after="8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58E4FE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_____________________________________________________________________________</w:t>
      </w:r>
    </w:p>
    <w:p w14:paraId="5B72D4F7" w14:textId="0442215D" w:rsidR="00AA66B2" w:rsidRDefault="6D3FEDD1" w:rsidP="009266A1">
      <w:pPr>
        <w:spacing w:line="240" w:lineRule="auto"/>
        <w:rPr>
          <w:rFonts w:ascii="Garamond" w:eastAsia="Garamond" w:hAnsi="Garamond" w:cs="Garamond"/>
          <w:b/>
          <w:bCs/>
          <w:color w:val="000000" w:themeColor="text1"/>
          <w:sz w:val="28"/>
          <w:szCs w:val="28"/>
          <w:lang w:val="en"/>
        </w:rPr>
      </w:pPr>
      <w:r w:rsidRPr="58E4FEE6">
        <w:rPr>
          <w:rFonts w:ascii="Garamond" w:eastAsia="Garamond" w:hAnsi="Garamond" w:cs="Garamond"/>
          <w:b/>
          <w:bCs/>
          <w:color w:val="000000" w:themeColor="text1"/>
          <w:sz w:val="28"/>
          <w:szCs w:val="28"/>
          <w:lang w:val="en"/>
        </w:rPr>
        <w:t>Skills</w:t>
      </w:r>
      <w:r w:rsidR="3310FDCE" w:rsidRPr="58E4FEE6">
        <w:rPr>
          <w:rFonts w:ascii="Garamond" w:eastAsia="Garamond" w:hAnsi="Garamond" w:cs="Garamond"/>
          <w:b/>
          <w:bCs/>
          <w:color w:val="000000" w:themeColor="text1"/>
          <w:sz w:val="28"/>
          <w:szCs w:val="28"/>
          <w:lang w:val="en"/>
        </w:rPr>
        <w:t>:</w:t>
      </w:r>
    </w:p>
    <w:p w14:paraId="19AB003C" w14:textId="55DE7946" w:rsidR="009266A1" w:rsidRDefault="009266A1" w:rsidP="009047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</w:pPr>
      <w:r w:rsidRPr="00E9368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 xml:space="preserve">Programing languages: </w:t>
      </w:r>
      <w:r w:rsidRPr="00E9368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Python, Java, JavaScript,</w:t>
      </w:r>
      <w:r w:rsidR="00F3640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C#,</w:t>
      </w:r>
      <w:r w:rsidRPr="00E9368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</w:t>
      </w:r>
      <w:r w:rsidR="00930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C++,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TypeScript,</w:t>
      </w:r>
      <w:r w:rsidR="00520D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PHP, </w:t>
      </w:r>
      <w:r w:rsidRPr="00E9368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HTML &amp; CS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S</w:t>
      </w:r>
    </w:p>
    <w:p w14:paraId="12815271" w14:textId="2A6BE911" w:rsidR="009266A1" w:rsidRDefault="009266A1" w:rsidP="009047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</w:pPr>
      <w:r w:rsidRPr="00E9368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 xml:space="preserve">Environments: </w:t>
      </w:r>
      <w:r w:rsidRPr="00E9368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IntelliJ, Visual Studio Code</w:t>
      </w:r>
      <w:r w:rsidR="004B4E7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>,</w:t>
      </w:r>
      <w:r w:rsidR="004B4E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Visual Studio</w:t>
      </w:r>
      <w:r w:rsidRPr="00E9368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, </w:t>
      </w:r>
      <w:r w:rsidR="004B4E7A" w:rsidRPr="00E9368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IDL</w:t>
      </w:r>
      <w:r w:rsidR="004B4E7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E, WSL</w:t>
      </w:r>
    </w:p>
    <w:p w14:paraId="349BC295" w14:textId="7A5E978B" w:rsidR="00C27BA7" w:rsidRPr="00BC234A" w:rsidRDefault="00C27BA7" w:rsidP="009047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>Skills</w:t>
      </w:r>
      <w:r w:rsidRPr="00E9368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 xml:space="preserve">: </w:t>
      </w:r>
      <w:r w:rsidR="002A4AA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AWS, </w:t>
      </w:r>
      <w:r w:rsidR="00D61C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SQL,</w:t>
      </w:r>
      <w:r w:rsidR="00E60A69" w:rsidRPr="00E60A69">
        <w:t xml:space="preserve"> </w:t>
      </w:r>
      <w:r w:rsidR="00E60A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S</w:t>
      </w:r>
      <w:r w:rsidR="00E60A69" w:rsidRPr="00E60A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equelize</w:t>
      </w:r>
      <w:r w:rsidR="00E60A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, </w:t>
      </w:r>
      <w:r w:rsidR="00D61C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Docker, </w:t>
      </w:r>
      <w:r w:rsidR="009A76C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React, </w:t>
      </w:r>
      <w:r w:rsidR="000755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Mongo</w:t>
      </w:r>
      <w:r w:rsidR="005368D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DB</w:t>
      </w:r>
      <w:r w:rsidR="000755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,</w:t>
      </w:r>
      <w:r w:rsidR="001B3DF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Bootstrap</w:t>
      </w:r>
      <w:r w:rsidR="002A4AA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,</w:t>
      </w:r>
      <w:r w:rsidR="00184DEC" w:rsidRPr="00184DEC">
        <w:t xml:space="preserve"> </w:t>
      </w:r>
      <w:r w:rsidR="00184DEC" w:rsidRPr="00184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Postman</w:t>
      </w:r>
      <w:r w:rsidR="00184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Jira</w:t>
      </w:r>
      <w:r w:rsidR="00F87FA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Mocha, Chai</w:t>
      </w:r>
    </w:p>
    <w:p w14:paraId="118315D4" w14:textId="15F7CC6A" w:rsidR="1A5040A3" w:rsidRPr="0045582A" w:rsidRDefault="1A5040A3" w:rsidP="0045582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4558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___</w:t>
      </w:r>
      <w:r w:rsidR="15E0F33D" w:rsidRPr="004558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</w:t>
      </w:r>
      <w:r w:rsidRPr="004558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________________________________________________________________________</w:t>
      </w:r>
      <w:r w:rsidR="004558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</w:t>
      </w:r>
      <w:r w:rsidR="00982D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___</w:t>
      </w:r>
    </w:p>
    <w:p w14:paraId="1E4D9115" w14:textId="614F1A95" w:rsidR="00AA66B2" w:rsidRPr="00CB3307" w:rsidRDefault="6D3FEDD1" w:rsidP="009D0FAE">
      <w:pPr>
        <w:spacing w:line="240" w:lineRule="auto"/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</w:pPr>
      <w:r w:rsidRPr="00CB3307">
        <w:rPr>
          <w:rFonts w:ascii="Garamond" w:eastAsia="Garamond" w:hAnsi="Garamond" w:cs="Garamond"/>
          <w:b/>
          <w:bCs/>
          <w:color w:val="000000" w:themeColor="text1"/>
          <w:sz w:val="28"/>
          <w:szCs w:val="28"/>
          <w:lang w:val="en"/>
        </w:rPr>
        <w:t xml:space="preserve">Education: </w:t>
      </w:r>
    </w:p>
    <w:p w14:paraId="5E60C592" w14:textId="37E1C501" w:rsidR="00AA66B2" w:rsidRPr="00CB3307" w:rsidRDefault="6D3FEDD1" w:rsidP="009D0FA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8E4FEE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Northern Kentucky University</w:t>
      </w:r>
      <w:r w:rsidRPr="58E4FE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| Highland Heights, KY                        </w:t>
      </w:r>
      <w:r w:rsidR="00982D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      </w:t>
      </w:r>
      <w:r w:rsidRPr="58E4FE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Pr="00CB33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May 202</w:t>
      </w:r>
      <w:r w:rsidR="00C20FFF" w:rsidRPr="00CB33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7</w:t>
      </w:r>
      <w:r w:rsidRPr="00CB33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 | GPA 3.7</w:t>
      </w:r>
      <w:r w:rsidR="00BC234A" w:rsidRPr="00CB33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5</w:t>
      </w:r>
    </w:p>
    <w:p w14:paraId="77037019" w14:textId="165AE193" w:rsidR="00AA66B2" w:rsidRPr="004B033D" w:rsidRDefault="6D3FEDD1" w:rsidP="009D0FA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</w:pPr>
      <w:r w:rsidRPr="004B033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>Bachelor of Computer Science</w:t>
      </w:r>
      <w:r w:rsidR="00C20FFF" w:rsidRPr="004B033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 xml:space="preserve"> &amp; </w:t>
      </w:r>
      <w:r w:rsidR="004D79D3" w:rsidRPr="004B033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 xml:space="preserve">Bachelor of </w:t>
      </w:r>
      <w:r w:rsidR="00C20FFF" w:rsidRPr="004B033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>Applied Software Engineering</w:t>
      </w:r>
    </w:p>
    <w:p w14:paraId="2166F4EE" w14:textId="39C7B0D1" w:rsidR="00AA66B2" w:rsidRDefault="6D3FEDD1" w:rsidP="009D0FA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</w:pPr>
      <w:r w:rsidRPr="009047C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>Related Courses:</w:t>
      </w:r>
      <w:r w:rsidR="00BC23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Web Development</w:t>
      </w:r>
      <w:r w:rsidR="6B0D8F39" w:rsidRPr="58E4FEE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,</w:t>
      </w:r>
      <w:r w:rsidRPr="58E4FEE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</w:t>
      </w:r>
      <w:r w:rsidR="00BC23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Full Stack Development</w:t>
      </w:r>
      <w:r w:rsidR="6FD3DBA3" w:rsidRPr="58E4FEE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, Object Oriented Programming</w:t>
      </w:r>
      <w:r w:rsidR="0056517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I &amp; II</w:t>
      </w:r>
      <w:r w:rsidR="11E96262" w:rsidRPr="58E4FEE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, </w:t>
      </w:r>
      <w:r w:rsidR="00BC23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Data Structures and </w:t>
      </w:r>
      <w:r w:rsidR="00301D4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Algorithms</w:t>
      </w:r>
      <w:r w:rsidR="00BC23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, Database Programming</w:t>
      </w:r>
      <w:r w:rsidR="00BA0C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, Software Design</w:t>
      </w:r>
      <w:r w:rsidR="004C0C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, Theory of Computation, Computer Systems</w:t>
      </w:r>
    </w:p>
    <w:p w14:paraId="43B0146C" w14:textId="5BE40B74" w:rsidR="00AA66B2" w:rsidRDefault="6D3FEDD1" w:rsidP="009D0FA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</w:pPr>
      <w:r w:rsidRPr="009047C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>Honors and Awards:</w:t>
      </w:r>
      <w:r w:rsidRPr="58E4FEE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Valedictorian of Mason Co</w:t>
      </w:r>
      <w:r w:rsidR="4080BB28" w:rsidRPr="58E4FEE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unty</w:t>
      </w:r>
      <w:r w:rsidRPr="58E4FEE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High School</w:t>
      </w:r>
      <w:r w:rsidR="00AA48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&amp; College of Informatics Dean’s List </w:t>
      </w:r>
    </w:p>
    <w:p w14:paraId="05D4B765" w14:textId="5A2DB505" w:rsidR="00AA66B2" w:rsidRDefault="6D3FEDD1" w:rsidP="009D0FA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</w:pPr>
      <w:r w:rsidRPr="009047C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>Affiliations:</w:t>
      </w:r>
      <w:r w:rsidRPr="58E4FEE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 xml:space="preserve"> Governor Scholar Alumni &amp; Alpha Tau Omega Fraternity Member</w:t>
      </w:r>
    </w:p>
    <w:p w14:paraId="288656FC" w14:textId="77777777" w:rsidR="00615D7E" w:rsidRPr="0045582A" w:rsidRDefault="00615D7E" w:rsidP="00615D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4558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____</w:t>
      </w:r>
    </w:p>
    <w:p w14:paraId="7C67D352" w14:textId="77777777" w:rsidR="00615D7E" w:rsidRDefault="00615D7E" w:rsidP="00A42A78">
      <w:pPr>
        <w:spacing w:line="240" w:lineRule="auto"/>
        <w:rPr>
          <w:rFonts w:ascii="Garamond" w:eastAsia="Garamond" w:hAnsi="Garamond" w:cs="Garamond"/>
          <w:b/>
          <w:bCs/>
          <w:color w:val="000000" w:themeColor="text1"/>
          <w:sz w:val="28"/>
          <w:szCs w:val="28"/>
          <w:lang w:val="en"/>
        </w:rPr>
      </w:pPr>
      <w:r w:rsidRPr="58E4FEE6">
        <w:rPr>
          <w:rFonts w:ascii="Garamond" w:eastAsia="Garamond" w:hAnsi="Garamond" w:cs="Garamond"/>
          <w:b/>
          <w:bCs/>
          <w:color w:val="000000" w:themeColor="text1"/>
          <w:sz w:val="28"/>
          <w:szCs w:val="28"/>
          <w:lang w:val="en"/>
        </w:rPr>
        <w:t xml:space="preserve">Work Experience: </w:t>
      </w:r>
    </w:p>
    <w:p w14:paraId="3622EF32" w14:textId="77777777" w:rsidR="00615D7E" w:rsidRPr="009047CA" w:rsidRDefault="00615D7E" w:rsidP="00615D7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</w:pPr>
      <w:r w:rsidRPr="009047C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 xml:space="preserve">Software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>Engineer</w:t>
      </w:r>
      <w:r w:rsidRPr="009047C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 xml:space="preserve"> Fischer Homes </w:t>
      </w:r>
      <w:r w:rsidRPr="009047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| Erlanger, KY | Jan 2025 – Present</w:t>
      </w:r>
    </w:p>
    <w:p w14:paraId="753F151F" w14:textId="77777777" w:rsidR="00615D7E" w:rsidRPr="0012118C" w:rsidRDefault="00615D7E" w:rsidP="00615D7E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2118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new</w:t>
      </w:r>
      <w:r w:rsidRPr="0012118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features and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bug fixes</w:t>
      </w:r>
      <w:r w:rsidRPr="0012118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using JavaScript, TypeScript, React, Redux, Bitbucket, Git, and Jira.</w:t>
      </w:r>
    </w:p>
    <w:p w14:paraId="101A3CCD" w14:textId="77777777" w:rsidR="00615D7E" w:rsidRPr="0012118C" w:rsidRDefault="00615D7E" w:rsidP="00615D7E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2118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Perform database migrations and front-end updates to manage user role permissions.</w:t>
      </w:r>
    </w:p>
    <w:p w14:paraId="599B45BC" w14:textId="77777777" w:rsidR="00615D7E" w:rsidRPr="0012118C" w:rsidRDefault="00615D7E" w:rsidP="00615D7E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2118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Built an automated email system to relay API call results from a third-party application to Helpdesk.</w:t>
      </w:r>
    </w:p>
    <w:p w14:paraId="34CF1F27" w14:textId="77777777" w:rsidR="00615D7E" w:rsidRPr="0012118C" w:rsidRDefault="00615D7E" w:rsidP="00615D7E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2118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Conduct code reviews and manage pull request workflows to ensure quality and consistency.</w:t>
      </w:r>
    </w:p>
    <w:p w14:paraId="08EAFD8D" w14:textId="77777777" w:rsidR="00615D7E" w:rsidRPr="0012118C" w:rsidRDefault="00615D7E" w:rsidP="00615D7E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2118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Developed integration tests for the sales CRM backend, ensuring test coverage for each pull request.</w:t>
      </w:r>
    </w:p>
    <w:p w14:paraId="3A0DD0A8" w14:textId="77777777" w:rsidR="00615D7E" w:rsidRDefault="00615D7E" w:rsidP="00615D7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</w:pPr>
      <w:r w:rsidRPr="009047C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"/>
        </w:rPr>
        <w:t xml:space="preserve">Owner &amp; Computer Technician, Winfield Computing </w:t>
      </w:r>
      <w:r w:rsidRPr="009047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| Flemingsburg, Ky | August 2021 – Present</w:t>
      </w:r>
    </w:p>
    <w:p w14:paraId="3F0A8CFB" w14:textId="77777777" w:rsidR="00615D7E" w:rsidRPr="009047CA" w:rsidRDefault="00615D7E" w:rsidP="00615D7E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047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Develop profitability calculator, a task scheduler along with JavaScript to automate business tasks.</w:t>
      </w:r>
    </w:p>
    <w:p w14:paraId="12CF4BC2" w14:textId="77777777" w:rsidR="00615D7E" w:rsidRPr="009047CA" w:rsidRDefault="00615D7E" w:rsidP="00615D7E">
      <w:pPr>
        <w:pStyle w:val="ListParagraph"/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047C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"/>
        </w:rPr>
        <w:t>Installation and remote management of hardware using ubuntu and other Linux software.</w:t>
      </w:r>
    </w:p>
    <w:p w14:paraId="5D181FF2" w14:textId="7AE204A2" w:rsidR="00615D7E" w:rsidRPr="00615D7E" w:rsidRDefault="00615D7E" w:rsidP="00615D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4558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____</w:t>
      </w:r>
    </w:p>
    <w:p w14:paraId="018E5DAF" w14:textId="77777777" w:rsidR="00615D7E" w:rsidRPr="00CB3307" w:rsidRDefault="00615D7E" w:rsidP="00615D7E">
      <w:pPr>
        <w:spacing w:line="276" w:lineRule="auto"/>
        <w:rPr>
          <w:rFonts w:ascii="Garamond" w:eastAsia="Garamond" w:hAnsi="Garamond" w:cs="Garamond"/>
          <w:b/>
          <w:bCs/>
          <w:color w:val="000000" w:themeColor="text1"/>
          <w:sz w:val="28"/>
          <w:szCs w:val="28"/>
          <w:lang w:val="en"/>
        </w:rPr>
      </w:pPr>
      <w:r w:rsidRPr="00CB3307">
        <w:rPr>
          <w:rFonts w:ascii="Garamond" w:eastAsia="Garamond" w:hAnsi="Garamond" w:cs="Garamond"/>
          <w:b/>
          <w:bCs/>
          <w:color w:val="000000" w:themeColor="text1"/>
          <w:sz w:val="28"/>
          <w:szCs w:val="28"/>
          <w:lang w:val="en"/>
        </w:rPr>
        <w:t>Projects:</w:t>
      </w:r>
    </w:p>
    <w:p w14:paraId="0AE49D90" w14:textId="50EA67E4" w:rsidR="00784E5F" w:rsidRDefault="00784E5F" w:rsidP="000D1CF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84E5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AI Investor Hackathon Project</w:t>
      </w:r>
      <w:r w:rsidRPr="00784E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Team project using JavaScript, HTML, CSS, MongoDB; built paper trading, AI chatbot, and options simulation tools</w:t>
      </w:r>
    </w:p>
    <w:p w14:paraId="13761ABB" w14:textId="53376996" w:rsidR="004E51A4" w:rsidRDefault="004E51A4" w:rsidP="000D1CF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7602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Empire Builder Game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</w:t>
      </w:r>
      <w:r w:rsidRPr="004417A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game in Java applying multithreading, inheritance, abstraction, and polymorphism to manage gameplay and object interactions.</w:t>
      </w:r>
    </w:p>
    <w:p w14:paraId="37956BBC" w14:textId="77777777" w:rsidR="00A42A78" w:rsidRDefault="000D1CF7" w:rsidP="000D1CF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84E5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Stock Tracker Platform</w:t>
      </w:r>
      <w:r w:rsidRPr="00784E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Developed a stock-focused social site with JavaScript, HTML, CSS, Bootstrap, MongoDB; implemented cloud-based data storage.</w:t>
      </w:r>
    </w:p>
    <w:sectPr w:rsidR="00A42A78" w:rsidSect="00E90495">
      <w:head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CFC1C" w14:textId="77777777" w:rsidR="00674C9C" w:rsidRDefault="00674C9C" w:rsidP="00BC234A">
      <w:pPr>
        <w:spacing w:after="0" w:line="240" w:lineRule="auto"/>
      </w:pPr>
      <w:r>
        <w:separator/>
      </w:r>
    </w:p>
  </w:endnote>
  <w:endnote w:type="continuationSeparator" w:id="0">
    <w:p w14:paraId="15EEEEAF" w14:textId="77777777" w:rsidR="00674C9C" w:rsidRDefault="00674C9C" w:rsidP="00BC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AAB90" w14:textId="77777777" w:rsidR="00674C9C" w:rsidRDefault="00674C9C" w:rsidP="00BC234A">
      <w:pPr>
        <w:spacing w:after="0" w:line="240" w:lineRule="auto"/>
      </w:pPr>
      <w:r>
        <w:separator/>
      </w:r>
    </w:p>
  </w:footnote>
  <w:footnote w:type="continuationSeparator" w:id="0">
    <w:p w14:paraId="43CBC19F" w14:textId="77777777" w:rsidR="00674C9C" w:rsidRDefault="00674C9C" w:rsidP="00BC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9EAC6" w14:textId="77777777" w:rsidR="000D1CF7" w:rsidRDefault="000D1CF7">
    <w:pPr>
      <w:pStyle w:val="Header"/>
    </w:pPr>
  </w:p>
  <w:p w14:paraId="145DBB70" w14:textId="77777777" w:rsidR="000D1CF7" w:rsidRDefault="000D1C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850"/>
    <w:multiLevelType w:val="multilevel"/>
    <w:tmpl w:val="481A94A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A241"/>
    <w:multiLevelType w:val="multilevel"/>
    <w:tmpl w:val="3A8EA1E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995E"/>
    <w:multiLevelType w:val="multilevel"/>
    <w:tmpl w:val="4CC4844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76DF"/>
    <w:multiLevelType w:val="multilevel"/>
    <w:tmpl w:val="45ECD8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FE551"/>
    <w:multiLevelType w:val="multilevel"/>
    <w:tmpl w:val="7F788C3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8EB9"/>
    <w:multiLevelType w:val="multilevel"/>
    <w:tmpl w:val="811E00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679FC"/>
    <w:multiLevelType w:val="multilevel"/>
    <w:tmpl w:val="F40A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4DB88"/>
    <w:multiLevelType w:val="multilevel"/>
    <w:tmpl w:val="09AA328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68D47"/>
    <w:multiLevelType w:val="multilevel"/>
    <w:tmpl w:val="F940B7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1E5E6"/>
    <w:multiLevelType w:val="multilevel"/>
    <w:tmpl w:val="F29E546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424CA"/>
    <w:multiLevelType w:val="multilevel"/>
    <w:tmpl w:val="F6526D1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E76DA"/>
    <w:multiLevelType w:val="multilevel"/>
    <w:tmpl w:val="47A6254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491A7"/>
    <w:multiLevelType w:val="multilevel"/>
    <w:tmpl w:val="AC3CE5C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0DEC2"/>
    <w:multiLevelType w:val="multilevel"/>
    <w:tmpl w:val="C650824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C6C96"/>
    <w:multiLevelType w:val="multilevel"/>
    <w:tmpl w:val="378AF5F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76E8A"/>
    <w:multiLevelType w:val="multilevel"/>
    <w:tmpl w:val="C6A88DE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B7ED5"/>
    <w:multiLevelType w:val="hybridMultilevel"/>
    <w:tmpl w:val="D49C1E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4D764"/>
    <w:multiLevelType w:val="multilevel"/>
    <w:tmpl w:val="D2D4B0E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80940">
    <w:abstractNumId w:val="7"/>
  </w:num>
  <w:num w:numId="2" w16cid:durableId="73012354">
    <w:abstractNumId w:val="0"/>
  </w:num>
  <w:num w:numId="3" w16cid:durableId="1539198095">
    <w:abstractNumId w:val="15"/>
  </w:num>
  <w:num w:numId="4" w16cid:durableId="1943799297">
    <w:abstractNumId w:val="5"/>
  </w:num>
  <w:num w:numId="5" w16cid:durableId="294221538">
    <w:abstractNumId w:val="4"/>
  </w:num>
  <w:num w:numId="6" w16cid:durableId="1086002788">
    <w:abstractNumId w:val="11"/>
  </w:num>
  <w:num w:numId="7" w16cid:durableId="1836217415">
    <w:abstractNumId w:val="14"/>
  </w:num>
  <w:num w:numId="8" w16cid:durableId="1999722038">
    <w:abstractNumId w:val="1"/>
  </w:num>
  <w:num w:numId="9" w16cid:durableId="1494105881">
    <w:abstractNumId w:val="10"/>
  </w:num>
  <w:num w:numId="10" w16cid:durableId="224340049">
    <w:abstractNumId w:val="17"/>
  </w:num>
  <w:num w:numId="11" w16cid:durableId="1245262305">
    <w:abstractNumId w:val="2"/>
  </w:num>
  <w:num w:numId="12" w16cid:durableId="886378296">
    <w:abstractNumId w:val="8"/>
  </w:num>
  <w:num w:numId="13" w16cid:durableId="1449197999">
    <w:abstractNumId w:val="9"/>
  </w:num>
  <w:num w:numId="14" w16cid:durableId="2108117517">
    <w:abstractNumId w:val="3"/>
  </w:num>
  <w:num w:numId="15" w16cid:durableId="2021658252">
    <w:abstractNumId w:val="13"/>
  </w:num>
  <w:num w:numId="16" w16cid:durableId="1714236232">
    <w:abstractNumId w:val="12"/>
  </w:num>
  <w:num w:numId="17" w16cid:durableId="1390690273">
    <w:abstractNumId w:val="16"/>
  </w:num>
  <w:num w:numId="18" w16cid:durableId="1178276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6D758B"/>
    <w:rsid w:val="000057C0"/>
    <w:rsid w:val="000133FE"/>
    <w:rsid w:val="000208EF"/>
    <w:rsid w:val="00056001"/>
    <w:rsid w:val="0007551D"/>
    <w:rsid w:val="000914BE"/>
    <w:rsid w:val="000A0414"/>
    <w:rsid w:val="000A378E"/>
    <w:rsid w:val="000B71A5"/>
    <w:rsid w:val="000D1CF7"/>
    <w:rsid w:val="000D40C9"/>
    <w:rsid w:val="000D4CCB"/>
    <w:rsid w:val="000F2857"/>
    <w:rsid w:val="0012118C"/>
    <w:rsid w:val="00184DEC"/>
    <w:rsid w:val="0019102D"/>
    <w:rsid w:val="001A4721"/>
    <w:rsid w:val="001B3DFA"/>
    <w:rsid w:val="001E2BB7"/>
    <w:rsid w:val="00202BD3"/>
    <w:rsid w:val="002148B1"/>
    <w:rsid w:val="0023170B"/>
    <w:rsid w:val="0027602A"/>
    <w:rsid w:val="0028238F"/>
    <w:rsid w:val="002A4AA5"/>
    <w:rsid w:val="002B3E34"/>
    <w:rsid w:val="00301D4C"/>
    <w:rsid w:val="003034D9"/>
    <w:rsid w:val="00304FD5"/>
    <w:rsid w:val="00330C1F"/>
    <w:rsid w:val="00331090"/>
    <w:rsid w:val="003501FB"/>
    <w:rsid w:val="00353114"/>
    <w:rsid w:val="0037605D"/>
    <w:rsid w:val="00382644"/>
    <w:rsid w:val="003F5037"/>
    <w:rsid w:val="00416AB7"/>
    <w:rsid w:val="00423160"/>
    <w:rsid w:val="0042449D"/>
    <w:rsid w:val="004417A6"/>
    <w:rsid w:val="0045582A"/>
    <w:rsid w:val="00494C94"/>
    <w:rsid w:val="004B033D"/>
    <w:rsid w:val="004B4E7A"/>
    <w:rsid w:val="004C0C69"/>
    <w:rsid w:val="004D79D3"/>
    <w:rsid w:val="004E51A4"/>
    <w:rsid w:val="00502FF2"/>
    <w:rsid w:val="00520D22"/>
    <w:rsid w:val="005368DD"/>
    <w:rsid w:val="00565173"/>
    <w:rsid w:val="00575F39"/>
    <w:rsid w:val="005A3F0F"/>
    <w:rsid w:val="00615D7E"/>
    <w:rsid w:val="00623873"/>
    <w:rsid w:val="00674C9C"/>
    <w:rsid w:val="00675A3F"/>
    <w:rsid w:val="006B23F8"/>
    <w:rsid w:val="0075443F"/>
    <w:rsid w:val="00762FE6"/>
    <w:rsid w:val="00763E89"/>
    <w:rsid w:val="00784E5F"/>
    <w:rsid w:val="007D15F4"/>
    <w:rsid w:val="007F6B25"/>
    <w:rsid w:val="007F7E2A"/>
    <w:rsid w:val="0082452E"/>
    <w:rsid w:val="008371DC"/>
    <w:rsid w:val="008830D0"/>
    <w:rsid w:val="008C5451"/>
    <w:rsid w:val="008D1221"/>
    <w:rsid w:val="008E7991"/>
    <w:rsid w:val="008F3EF0"/>
    <w:rsid w:val="008F7AB5"/>
    <w:rsid w:val="009047CA"/>
    <w:rsid w:val="00904F88"/>
    <w:rsid w:val="009266A1"/>
    <w:rsid w:val="00930523"/>
    <w:rsid w:val="00941E15"/>
    <w:rsid w:val="00953766"/>
    <w:rsid w:val="0097304C"/>
    <w:rsid w:val="009750D8"/>
    <w:rsid w:val="00982D94"/>
    <w:rsid w:val="009A4042"/>
    <w:rsid w:val="009A76C9"/>
    <w:rsid w:val="009C4B24"/>
    <w:rsid w:val="009D0FAE"/>
    <w:rsid w:val="009D7B2B"/>
    <w:rsid w:val="009E0261"/>
    <w:rsid w:val="00A37470"/>
    <w:rsid w:val="00A41045"/>
    <w:rsid w:val="00A42A78"/>
    <w:rsid w:val="00A47F43"/>
    <w:rsid w:val="00A63C98"/>
    <w:rsid w:val="00A67982"/>
    <w:rsid w:val="00AA4869"/>
    <w:rsid w:val="00AA66B2"/>
    <w:rsid w:val="00AB39EA"/>
    <w:rsid w:val="00AC5E6A"/>
    <w:rsid w:val="00AD3015"/>
    <w:rsid w:val="00AE37F4"/>
    <w:rsid w:val="00AE502B"/>
    <w:rsid w:val="00AE6A8C"/>
    <w:rsid w:val="00AF0C6A"/>
    <w:rsid w:val="00B0537B"/>
    <w:rsid w:val="00B12CA4"/>
    <w:rsid w:val="00B23B74"/>
    <w:rsid w:val="00B90A12"/>
    <w:rsid w:val="00B92CC3"/>
    <w:rsid w:val="00BA0CA1"/>
    <w:rsid w:val="00BA187B"/>
    <w:rsid w:val="00BB2485"/>
    <w:rsid w:val="00BC234A"/>
    <w:rsid w:val="00BD78A3"/>
    <w:rsid w:val="00BF0F27"/>
    <w:rsid w:val="00BF55C4"/>
    <w:rsid w:val="00C20FFF"/>
    <w:rsid w:val="00C27BA7"/>
    <w:rsid w:val="00C60217"/>
    <w:rsid w:val="00C66C2A"/>
    <w:rsid w:val="00C86601"/>
    <w:rsid w:val="00CB3307"/>
    <w:rsid w:val="00CD0F93"/>
    <w:rsid w:val="00CD5B0B"/>
    <w:rsid w:val="00CE029B"/>
    <w:rsid w:val="00CF2200"/>
    <w:rsid w:val="00CF41CA"/>
    <w:rsid w:val="00D41FB0"/>
    <w:rsid w:val="00D44672"/>
    <w:rsid w:val="00D61C23"/>
    <w:rsid w:val="00D8443A"/>
    <w:rsid w:val="00D951CE"/>
    <w:rsid w:val="00DA605A"/>
    <w:rsid w:val="00DB0CD2"/>
    <w:rsid w:val="00DE3CC7"/>
    <w:rsid w:val="00E0335E"/>
    <w:rsid w:val="00E24192"/>
    <w:rsid w:val="00E45E1F"/>
    <w:rsid w:val="00E60A69"/>
    <w:rsid w:val="00E61002"/>
    <w:rsid w:val="00E72662"/>
    <w:rsid w:val="00E84166"/>
    <w:rsid w:val="00E90495"/>
    <w:rsid w:val="00E9368C"/>
    <w:rsid w:val="00EA3732"/>
    <w:rsid w:val="00EA7E0D"/>
    <w:rsid w:val="00EF4781"/>
    <w:rsid w:val="00F0364D"/>
    <w:rsid w:val="00F21733"/>
    <w:rsid w:val="00F36400"/>
    <w:rsid w:val="00F45809"/>
    <w:rsid w:val="00F467EC"/>
    <w:rsid w:val="00F642CA"/>
    <w:rsid w:val="00F87FA6"/>
    <w:rsid w:val="00FD0F81"/>
    <w:rsid w:val="00FE7EB7"/>
    <w:rsid w:val="00FF14BC"/>
    <w:rsid w:val="02ADEB8F"/>
    <w:rsid w:val="0392F12E"/>
    <w:rsid w:val="0394201E"/>
    <w:rsid w:val="05DF008C"/>
    <w:rsid w:val="061C046E"/>
    <w:rsid w:val="077AD0ED"/>
    <w:rsid w:val="09D8564C"/>
    <w:rsid w:val="0D1E22FC"/>
    <w:rsid w:val="10D39EC7"/>
    <w:rsid w:val="11826709"/>
    <w:rsid w:val="11E96262"/>
    <w:rsid w:val="12C78CB5"/>
    <w:rsid w:val="15E0F33D"/>
    <w:rsid w:val="18C5884F"/>
    <w:rsid w:val="1A5040A3"/>
    <w:rsid w:val="1C59C761"/>
    <w:rsid w:val="1D458C35"/>
    <w:rsid w:val="1EE15C96"/>
    <w:rsid w:val="1F003BD7"/>
    <w:rsid w:val="2218FD58"/>
    <w:rsid w:val="23A40451"/>
    <w:rsid w:val="23B4CDB9"/>
    <w:rsid w:val="271DC21B"/>
    <w:rsid w:val="29519403"/>
    <w:rsid w:val="2B521710"/>
    <w:rsid w:val="2B6ECE3F"/>
    <w:rsid w:val="2CEDE771"/>
    <w:rsid w:val="2D4BD8BD"/>
    <w:rsid w:val="2D639D85"/>
    <w:rsid w:val="2F39B2C6"/>
    <w:rsid w:val="2FE8C451"/>
    <w:rsid w:val="323082E3"/>
    <w:rsid w:val="329134F3"/>
    <w:rsid w:val="32D15BC3"/>
    <w:rsid w:val="3310FDCE"/>
    <w:rsid w:val="356EAF6A"/>
    <w:rsid w:val="3694C9B7"/>
    <w:rsid w:val="394F8C8A"/>
    <w:rsid w:val="3AEB5CEB"/>
    <w:rsid w:val="3DAB14EF"/>
    <w:rsid w:val="3EA7C922"/>
    <w:rsid w:val="4080BB28"/>
    <w:rsid w:val="4184CED2"/>
    <w:rsid w:val="437B3A45"/>
    <w:rsid w:val="43D18090"/>
    <w:rsid w:val="45170AA6"/>
    <w:rsid w:val="46765F85"/>
    <w:rsid w:val="484EAB68"/>
    <w:rsid w:val="4A706F9A"/>
    <w:rsid w:val="4B51BE2E"/>
    <w:rsid w:val="4C06AE75"/>
    <w:rsid w:val="4E5EECBE"/>
    <w:rsid w:val="4E895EF0"/>
    <w:rsid w:val="50252F51"/>
    <w:rsid w:val="51D37411"/>
    <w:rsid w:val="531E3CB0"/>
    <w:rsid w:val="535CD013"/>
    <w:rsid w:val="54F8A074"/>
    <w:rsid w:val="556AF2EC"/>
    <w:rsid w:val="55A3165A"/>
    <w:rsid w:val="55C8F72F"/>
    <w:rsid w:val="5655A009"/>
    <w:rsid w:val="58E4FEE6"/>
    <w:rsid w:val="59CC1197"/>
    <w:rsid w:val="5A02C592"/>
    <w:rsid w:val="5A9EBEA7"/>
    <w:rsid w:val="5C3F2AF5"/>
    <w:rsid w:val="5CEA7E6D"/>
    <w:rsid w:val="5E29C62D"/>
    <w:rsid w:val="5E98CEBC"/>
    <w:rsid w:val="5EF8ACD5"/>
    <w:rsid w:val="5FC62E06"/>
    <w:rsid w:val="60F70E70"/>
    <w:rsid w:val="611EFABF"/>
    <w:rsid w:val="628C530C"/>
    <w:rsid w:val="66FEBA39"/>
    <w:rsid w:val="693A8851"/>
    <w:rsid w:val="6A3BBC37"/>
    <w:rsid w:val="6A6D758B"/>
    <w:rsid w:val="6ABCCFF7"/>
    <w:rsid w:val="6B0D8F39"/>
    <w:rsid w:val="6D3FEDD1"/>
    <w:rsid w:val="6FD3DBA3"/>
    <w:rsid w:val="712C117B"/>
    <w:rsid w:val="74AEB648"/>
    <w:rsid w:val="7690D027"/>
    <w:rsid w:val="7BEA195B"/>
    <w:rsid w:val="7E2ED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758B"/>
  <w15:chartTrackingRefBased/>
  <w15:docId w15:val="{D732D0DC-C615-4649-98BE-D8B2C2F1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D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0C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4A"/>
  </w:style>
  <w:style w:type="paragraph" w:styleId="Footer">
    <w:name w:val="footer"/>
    <w:basedOn w:val="Normal"/>
    <w:link w:val="FooterChar"/>
    <w:uiPriority w:val="99"/>
    <w:unhideWhenUsed/>
    <w:rsid w:val="00BC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28E8AD-B31D-40B4-9B9F-BEF1583ACEFF}">
  <we:reference id="WA200005502" version="1.0.0.12" store="Omex" storeType="OMEX"/>
  <we:alternateReferences>
    <we:reference id="WA200005502" version="1.0.0.12" store="WA200005502" storeType="OMEX"/>
  </we:alternateReferences>
  <we:properties>
    <we:property name="docId" value="&quot;bZjqDQBhXIsOsy0lBSth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D89172865204A907750DA0AAD1CD5" ma:contentTypeVersion="14" ma:contentTypeDescription="Create a new document." ma:contentTypeScope="" ma:versionID="cad30920cf117000f3d11895460f3b22">
  <xsd:schema xmlns:xsd="http://www.w3.org/2001/XMLSchema" xmlns:xs="http://www.w3.org/2001/XMLSchema" xmlns:p="http://schemas.microsoft.com/office/2006/metadata/properties" xmlns:ns3="ec22f2a8-4968-4395-84cc-12239eff0671" xmlns:ns4="fee7636f-8a3d-4366-b20c-05ddabd8d440" targetNamespace="http://schemas.microsoft.com/office/2006/metadata/properties" ma:root="true" ma:fieldsID="4c34872060bc277569a5847cbb445986" ns3:_="" ns4:_="">
    <xsd:import namespace="ec22f2a8-4968-4395-84cc-12239eff0671"/>
    <xsd:import namespace="fee7636f-8a3d-4366-b20c-05ddabd8d44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f2a8-4968-4395-84cc-12239eff06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7636f-8a3d-4366-b20c-05ddabd8d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22f2a8-4968-4395-84cc-12239eff0671" xsi:nil="true"/>
  </documentManagement>
</p:properties>
</file>

<file path=customXml/itemProps1.xml><?xml version="1.0" encoding="utf-8"?>
<ds:datastoreItem xmlns:ds="http://schemas.openxmlformats.org/officeDocument/2006/customXml" ds:itemID="{2DAC137B-4E6A-4C65-91B4-F5178E0D49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83F48E-F478-4AEF-A15A-34336C8FF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f2a8-4968-4395-84cc-12239eff0671"/>
    <ds:schemaRef ds:uri="fee7636f-8a3d-4366-b20c-05ddabd8d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50FE6-59AD-4016-945D-E3BED29AA6A4}">
  <ds:schemaRefs>
    <ds:schemaRef ds:uri="http://schemas.microsoft.com/office/2006/metadata/properties"/>
    <ds:schemaRef ds:uri="http://schemas.microsoft.com/office/infopath/2007/PartnerControls"/>
    <ds:schemaRef ds:uri="ec22f2a8-4968-4395-84cc-12239eff06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Bierley</dc:creator>
  <cp:keywords/>
  <dc:description/>
  <cp:lastModifiedBy>Philip Bierley</cp:lastModifiedBy>
  <cp:revision>68</cp:revision>
  <dcterms:created xsi:type="dcterms:W3CDTF">2025-07-12T18:44:00Z</dcterms:created>
  <dcterms:modified xsi:type="dcterms:W3CDTF">2025-09-16T00:42:00Z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0x0101008E6D89172865204A907750DA0AAD1CD5</vt:lpwstr>
  </property>
</Properties>
</file>