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FE9600A" w14:textId="27DCAA3D" w:rsidR="00DD668B" w:rsidRDefault="00DD668B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 Task 01</w:t>
      </w:r>
    </w:p>
    <w:p w14:paraId="3D7C7FF9" w14:textId="5CDFD302" w:rsidR="00DD668B" w:rsidRDefault="00DD668B">
      <w:pPr>
        <w:rPr>
          <w:b/>
          <w:sz w:val="24"/>
          <w:szCs w:val="24"/>
        </w:rPr>
      </w:pPr>
      <w:r>
        <w:rPr>
          <w:b/>
          <w:sz w:val="24"/>
          <w:szCs w:val="24"/>
        </w:rPr>
        <w:t>I.</w:t>
      </w:r>
    </w:p>
    <w:p w14:paraId="7CF0E43D" w14:textId="160C2C60" w:rsidR="00DD668B" w:rsidRDefault="00DD668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Execution:</w:t>
      </w:r>
    </w:p>
    <w:p w14:paraId="3A575202" w14:textId="597016A5" w:rsidR="00DD668B" w:rsidRDefault="00DD668B">
      <w:pPr>
        <w:rPr>
          <w:b/>
          <w:sz w:val="24"/>
          <w:szCs w:val="24"/>
        </w:rPr>
      </w:pPr>
      <w:r w:rsidRPr="00DD668B">
        <w:rPr>
          <w:b/>
          <w:sz w:val="24"/>
          <w:szCs w:val="24"/>
        </w:rPr>
        <w:drawing>
          <wp:inline distT="0" distB="0" distL="0" distR="0" wp14:anchorId="3C2191DB" wp14:editId="6EE55732">
            <wp:extent cx="2657846" cy="1219370"/>
            <wp:effectExtent l="0" t="0" r="9525" b="0"/>
            <wp:docPr id="55806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64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A4DC" w14:textId="22F340BF" w:rsidR="00DD668B" w:rsidRDefault="00DD668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14:paraId="672345B5" w14:textId="0F7B9136" w:rsidR="00DD668B" w:rsidRDefault="00DD668B">
      <w:pPr>
        <w:rPr>
          <w:b/>
          <w:sz w:val="24"/>
          <w:szCs w:val="24"/>
        </w:rPr>
      </w:pPr>
      <w:r w:rsidRPr="00DD668B">
        <w:rPr>
          <w:b/>
          <w:sz w:val="24"/>
          <w:szCs w:val="24"/>
        </w:rPr>
        <w:drawing>
          <wp:inline distT="0" distB="0" distL="0" distR="0" wp14:anchorId="127E8F66" wp14:editId="1C4FFA2C">
            <wp:extent cx="2924583" cy="333422"/>
            <wp:effectExtent l="0" t="0" r="0" b="9525"/>
            <wp:docPr id="49282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24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C322" w14:textId="77777777" w:rsidR="00DD668B" w:rsidRDefault="00DD668B">
      <w:pPr>
        <w:rPr>
          <w:b/>
          <w:sz w:val="24"/>
          <w:szCs w:val="24"/>
        </w:rPr>
      </w:pPr>
    </w:p>
    <w:p w14:paraId="092E0B21" w14:textId="74622088" w:rsidR="00DD668B" w:rsidRDefault="00DD668B">
      <w:pPr>
        <w:rPr>
          <w:b/>
          <w:sz w:val="24"/>
          <w:szCs w:val="24"/>
        </w:rPr>
      </w:pPr>
      <w:r>
        <w:rPr>
          <w:b/>
          <w:sz w:val="24"/>
          <w:szCs w:val="24"/>
        </w:rPr>
        <w:t>II.</w:t>
      </w:r>
    </w:p>
    <w:p w14:paraId="1AC62CE8" w14:textId="05055A14" w:rsidR="00DD668B" w:rsidRDefault="00DD668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Execution:</w:t>
      </w:r>
    </w:p>
    <w:p w14:paraId="397F976D" w14:textId="2686F5F5" w:rsidR="00DD668B" w:rsidRDefault="00DD668B">
      <w:pPr>
        <w:rPr>
          <w:b/>
          <w:sz w:val="24"/>
          <w:szCs w:val="24"/>
        </w:rPr>
      </w:pPr>
      <w:r w:rsidRPr="00DD668B">
        <w:rPr>
          <w:b/>
          <w:sz w:val="24"/>
          <w:szCs w:val="24"/>
        </w:rPr>
        <w:drawing>
          <wp:inline distT="0" distB="0" distL="0" distR="0" wp14:anchorId="22967A2B" wp14:editId="01D98603">
            <wp:extent cx="2600688" cy="1228896"/>
            <wp:effectExtent l="0" t="0" r="9525" b="0"/>
            <wp:docPr id="7462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0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64A5" w14:textId="77777777" w:rsidR="00DD668B" w:rsidRDefault="00DD668B">
      <w:pPr>
        <w:rPr>
          <w:b/>
          <w:sz w:val="24"/>
          <w:szCs w:val="24"/>
        </w:rPr>
      </w:pPr>
    </w:p>
    <w:p w14:paraId="449839FC" w14:textId="2227F87C" w:rsidR="00DD668B" w:rsidRDefault="00DD668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14:paraId="67E3D4BF" w14:textId="262E277D" w:rsidR="00DD668B" w:rsidRDefault="00DD668B">
      <w:pPr>
        <w:rPr>
          <w:b/>
          <w:sz w:val="24"/>
          <w:szCs w:val="24"/>
        </w:rPr>
      </w:pPr>
      <w:r w:rsidRPr="00DD668B">
        <w:rPr>
          <w:b/>
          <w:sz w:val="24"/>
          <w:szCs w:val="24"/>
        </w:rPr>
        <w:drawing>
          <wp:inline distT="0" distB="0" distL="0" distR="0" wp14:anchorId="53ADB682" wp14:editId="4A3F79BC">
            <wp:extent cx="2886478" cy="428685"/>
            <wp:effectExtent l="0" t="0" r="0" b="9525"/>
            <wp:docPr id="5224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3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427D" w14:textId="77777777" w:rsidR="00DD668B" w:rsidRDefault="00DD668B">
      <w:pPr>
        <w:rPr>
          <w:b/>
          <w:sz w:val="24"/>
          <w:szCs w:val="24"/>
        </w:rPr>
      </w:pPr>
    </w:p>
    <w:p w14:paraId="15F804E2" w14:textId="6A41919B" w:rsidR="00DD668B" w:rsidRDefault="00DD668B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 Task 02</w:t>
      </w:r>
    </w:p>
    <w:p w14:paraId="5981FFE3" w14:textId="70F4642E" w:rsidR="00DD668B" w:rsidRDefault="00DD668B">
      <w:pPr>
        <w:rPr>
          <w:b/>
          <w:sz w:val="24"/>
          <w:szCs w:val="24"/>
        </w:rPr>
      </w:pPr>
      <w:r>
        <w:rPr>
          <w:b/>
          <w:sz w:val="24"/>
          <w:szCs w:val="24"/>
        </w:rPr>
        <w:t>I.</w:t>
      </w:r>
    </w:p>
    <w:p w14:paraId="1AE1E9D5" w14:textId="202CB0F0" w:rsidR="00DD668B" w:rsidRDefault="00DD668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Execution: </w:t>
      </w:r>
    </w:p>
    <w:p w14:paraId="45D14089" w14:textId="69DA1FB1" w:rsidR="00DD668B" w:rsidRDefault="00DD668B">
      <w:pPr>
        <w:rPr>
          <w:b/>
          <w:sz w:val="24"/>
          <w:szCs w:val="24"/>
        </w:rPr>
      </w:pPr>
      <w:r w:rsidRPr="00DD668B">
        <w:rPr>
          <w:b/>
          <w:sz w:val="24"/>
          <w:szCs w:val="24"/>
        </w:rPr>
        <w:drawing>
          <wp:inline distT="0" distB="0" distL="0" distR="0" wp14:anchorId="6FFEA66F" wp14:editId="1743E810">
            <wp:extent cx="5887272" cy="2105319"/>
            <wp:effectExtent l="0" t="0" r="0" b="9525"/>
            <wp:docPr id="175608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6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13F8" w14:textId="07DF586B" w:rsidR="00DD668B" w:rsidRDefault="00DD668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Result:</w:t>
      </w:r>
    </w:p>
    <w:p w14:paraId="7228731D" w14:textId="5173F8D9" w:rsidR="00DD668B" w:rsidRDefault="00DD668B">
      <w:pPr>
        <w:rPr>
          <w:b/>
          <w:sz w:val="24"/>
          <w:szCs w:val="24"/>
        </w:rPr>
      </w:pPr>
      <w:r w:rsidRPr="00DD668B">
        <w:rPr>
          <w:b/>
          <w:sz w:val="24"/>
          <w:szCs w:val="24"/>
        </w:rPr>
        <w:drawing>
          <wp:inline distT="0" distB="0" distL="0" distR="0" wp14:anchorId="691E825C" wp14:editId="527BE1FB">
            <wp:extent cx="2953162" cy="2553056"/>
            <wp:effectExtent l="0" t="0" r="0" b="0"/>
            <wp:docPr id="9509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4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CC98" w14:textId="77777777" w:rsidR="00DD668B" w:rsidRDefault="00DD668B">
      <w:pPr>
        <w:rPr>
          <w:b/>
          <w:sz w:val="24"/>
          <w:szCs w:val="24"/>
        </w:rPr>
      </w:pPr>
    </w:p>
    <w:p w14:paraId="2FCB6D6C" w14:textId="77777777" w:rsidR="00DD668B" w:rsidRDefault="00DD668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II. </w:t>
      </w:r>
    </w:p>
    <w:p w14:paraId="00EEE7A6" w14:textId="461BB3BF" w:rsidR="00DD668B" w:rsidRDefault="00DD668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Execution:</w:t>
      </w:r>
    </w:p>
    <w:p w14:paraId="0EBD3DD7" w14:textId="1DD6A6FB" w:rsidR="00DD668B" w:rsidRDefault="00DD668B">
      <w:pPr>
        <w:rPr>
          <w:b/>
          <w:sz w:val="24"/>
          <w:szCs w:val="24"/>
        </w:rPr>
      </w:pPr>
      <w:r w:rsidRPr="00DD668B">
        <w:rPr>
          <w:b/>
          <w:sz w:val="24"/>
          <w:szCs w:val="24"/>
        </w:rPr>
        <w:drawing>
          <wp:inline distT="0" distB="0" distL="0" distR="0" wp14:anchorId="4ED0A481" wp14:editId="58096D2A">
            <wp:extent cx="5943600" cy="1932940"/>
            <wp:effectExtent l="0" t="0" r="0" b="0"/>
            <wp:docPr id="201289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91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D3EB" w14:textId="77777777" w:rsidR="00DD668B" w:rsidRDefault="00DD668B">
      <w:pPr>
        <w:rPr>
          <w:b/>
          <w:sz w:val="24"/>
          <w:szCs w:val="24"/>
        </w:rPr>
      </w:pPr>
    </w:p>
    <w:p w14:paraId="24A7B974" w14:textId="0CFA2033" w:rsidR="00DD668B" w:rsidRDefault="00DD668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14:paraId="34BDE494" w14:textId="4EE0899A" w:rsidR="00DD668B" w:rsidRDefault="00DD668B">
      <w:pPr>
        <w:rPr>
          <w:b/>
          <w:sz w:val="24"/>
          <w:szCs w:val="24"/>
        </w:rPr>
      </w:pPr>
      <w:r w:rsidRPr="00DD668B">
        <w:rPr>
          <w:b/>
          <w:sz w:val="24"/>
          <w:szCs w:val="24"/>
        </w:rPr>
        <w:drawing>
          <wp:inline distT="0" distB="0" distL="0" distR="0" wp14:anchorId="170BBBA1" wp14:editId="3829CB6F">
            <wp:extent cx="4534533" cy="2810267"/>
            <wp:effectExtent l="0" t="0" r="0" b="9525"/>
            <wp:docPr id="124798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89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AFA5" w14:textId="77777777" w:rsidR="00DD668B" w:rsidRDefault="00DD668B">
      <w:pPr>
        <w:rPr>
          <w:b/>
          <w:sz w:val="24"/>
          <w:szCs w:val="24"/>
        </w:rPr>
      </w:pPr>
    </w:p>
    <w:p w14:paraId="6AA553D5" w14:textId="77777777" w:rsidR="00DD668B" w:rsidRDefault="00DD668B">
      <w:pPr>
        <w:rPr>
          <w:b/>
          <w:sz w:val="24"/>
          <w:szCs w:val="24"/>
        </w:rPr>
      </w:pPr>
    </w:p>
    <w:p w14:paraId="20AF0B0F" w14:textId="5B7CDAF9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 Task 03</w:t>
      </w:r>
    </w:p>
    <w:p w14:paraId="7647FEE2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I.</w:t>
      </w:r>
    </w:p>
    <w:p w14:paraId="430A2C65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Execution:</w:t>
      </w:r>
    </w:p>
    <w:p w14:paraId="7856081D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F34E5D0" wp14:editId="6B612803">
            <wp:extent cx="1943100" cy="495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82302E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14:paraId="787F210F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948F7ED" wp14:editId="4F5BE3E3">
            <wp:extent cx="1323975" cy="26765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4402C" w14:textId="77777777" w:rsidR="00DF1F7A" w:rsidRDefault="00DF1F7A">
      <w:pPr>
        <w:rPr>
          <w:b/>
          <w:sz w:val="24"/>
          <w:szCs w:val="24"/>
        </w:rPr>
      </w:pPr>
    </w:p>
    <w:p w14:paraId="49BEBE69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II.</w:t>
      </w:r>
    </w:p>
    <w:p w14:paraId="359BA799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Execution:</w:t>
      </w:r>
    </w:p>
    <w:p w14:paraId="2F79702D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3425C6D" wp14:editId="73E076B8">
            <wp:extent cx="1638300" cy="4000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12EC9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14:paraId="53FCB6F3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53768BC" wp14:editId="39B99963">
            <wp:extent cx="3105150" cy="28479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371A1" w14:textId="77777777" w:rsidR="00DF1F7A" w:rsidRDefault="00DF1F7A">
      <w:pPr>
        <w:rPr>
          <w:b/>
          <w:sz w:val="24"/>
          <w:szCs w:val="24"/>
        </w:rPr>
      </w:pPr>
    </w:p>
    <w:p w14:paraId="1C2AEFCD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III.</w:t>
      </w:r>
    </w:p>
    <w:p w14:paraId="363E5BCC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Execution:</w:t>
      </w:r>
    </w:p>
    <w:p w14:paraId="11547029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03E416F" wp14:editId="0F610A55">
            <wp:extent cx="2000250" cy="638175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FA092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14:paraId="429FEC69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8D60B8A" wp14:editId="66856A7F">
            <wp:extent cx="2124075" cy="695325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D5D3A" w14:textId="77777777" w:rsidR="00DF1F7A" w:rsidRDefault="00DF1F7A">
      <w:pPr>
        <w:rPr>
          <w:b/>
          <w:sz w:val="24"/>
          <w:szCs w:val="24"/>
        </w:rPr>
      </w:pPr>
    </w:p>
    <w:p w14:paraId="292E2ED2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IV.</w:t>
      </w:r>
    </w:p>
    <w:p w14:paraId="6BC70355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Execution:</w:t>
      </w:r>
    </w:p>
    <w:p w14:paraId="4CD7B3F0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7538146" wp14:editId="49932CED">
            <wp:extent cx="2219325" cy="638175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ED2EF" w14:textId="77777777" w:rsidR="00DF1F7A" w:rsidRDefault="00DF1F7A">
      <w:pPr>
        <w:rPr>
          <w:b/>
          <w:sz w:val="24"/>
          <w:szCs w:val="24"/>
        </w:rPr>
      </w:pPr>
    </w:p>
    <w:p w14:paraId="5B8EDF02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14:paraId="130E34CF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E2F596A" wp14:editId="6985FEC3">
            <wp:extent cx="2981325" cy="1247775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C9DF3" w14:textId="77777777" w:rsidR="00DF1F7A" w:rsidRDefault="00DF1F7A">
      <w:pPr>
        <w:rPr>
          <w:b/>
          <w:sz w:val="24"/>
          <w:szCs w:val="24"/>
        </w:rPr>
      </w:pPr>
    </w:p>
    <w:p w14:paraId="36144852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V.</w:t>
      </w:r>
    </w:p>
    <w:p w14:paraId="432751D9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Execution:</w:t>
      </w:r>
    </w:p>
    <w:p w14:paraId="567BC66D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48B7513" wp14:editId="05174BDF">
            <wp:extent cx="1990725" cy="581025"/>
            <wp:effectExtent l="0" t="0" r="0" b="0"/>
            <wp:docPr id="1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82035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14:paraId="4C787E93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9C6680D" wp14:editId="7B92A3D8">
            <wp:extent cx="1924050" cy="18669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CA7C4" w14:textId="77777777" w:rsidR="00DF1F7A" w:rsidRDefault="00DF1F7A">
      <w:pPr>
        <w:rPr>
          <w:b/>
          <w:sz w:val="24"/>
          <w:szCs w:val="24"/>
        </w:rPr>
      </w:pPr>
    </w:p>
    <w:p w14:paraId="25DCE64B" w14:textId="77777777" w:rsidR="00DF1F7A" w:rsidRDefault="00DF1F7A">
      <w:pPr>
        <w:rPr>
          <w:b/>
          <w:sz w:val="24"/>
          <w:szCs w:val="24"/>
        </w:rPr>
      </w:pPr>
    </w:p>
    <w:p w14:paraId="267B87CA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VI.</w:t>
      </w:r>
    </w:p>
    <w:p w14:paraId="6C15213A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Execution:</w:t>
      </w:r>
    </w:p>
    <w:p w14:paraId="01A8ADE7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3A48F9A" wp14:editId="1B25E3C9">
            <wp:extent cx="1790700" cy="60960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425E6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14:paraId="68CEBE1F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7A04B85" wp14:editId="7B7DFB50">
            <wp:extent cx="2352675" cy="1352550"/>
            <wp:effectExtent l="0" t="0" r="0" b="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0A133" w14:textId="77777777" w:rsidR="00DF1F7A" w:rsidRDefault="00DF1F7A">
      <w:pPr>
        <w:rPr>
          <w:b/>
          <w:sz w:val="24"/>
          <w:szCs w:val="24"/>
        </w:rPr>
      </w:pPr>
    </w:p>
    <w:p w14:paraId="3C14F79F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VII.</w:t>
      </w:r>
    </w:p>
    <w:p w14:paraId="0B6C5D4A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Execution:</w:t>
      </w:r>
    </w:p>
    <w:p w14:paraId="5743A125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B1F2FA3" wp14:editId="6673588E">
            <wp:extent cx="2914650" cy="600075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9EA4C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14:paraId="3DEE47FE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2191F57" wp14:editId="48D4520D">
            <wp:extent cx="1924050" cy="1466850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CA1B4" w14:textId="77777777" w:rsidR="00DF1F7A" w:rsidRDefault="00DF1F7A">
      <w:pPr>
        <w:rPr>
          <w:b/>
          <w:sz w:val="24"/>
          <w:szCs w:val="24"/>
        </w:rPr>
      </w:pPr>
    </w:p>
    <w:p w14:paraId="0BE46CB5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VIII.</w:t>
      </w:r>
    </w:p>
    <w:p w14:paraId="552B0809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Execution:</w:t>
      </w:r>
    </w:p>
    <w:p w14:paraId="6EE02885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45CA9E5" wp14:editId="41EE829E">
            <wp:extent cx="2667000" cy="581025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F5BB2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14:paraId="38ED8C5D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615CBB9" wp14:editId="3D3580BA">
            <wp:extent cx="2933700" cy="17526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E9751" w14:textId="77777777" w:rsidR="00DF1F7A" w:rsidRDefault="00DF1F7A">
      <w:pPr>
        <w:rPr>
          <w:b/>
          <w:sz w:val="24"/>
          <w:szCs w:val="24"/>
        </w:rPr>
      </w:pPr>
    </w:p>
    <w:p w14:paraId="726FB57F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IX.</w:t>
      </w:r>
    </w:p>
    <w:p w14:paraId="4292B662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Execution:</w:t>
      </w:r>
    </w:p>
    <w:p w14:paraId="116BA126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898379C" wp14:editId="129A45EC">
            <wp:extent cx="2038350" cy="390525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1F695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14:paraId="712DB2C7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37937F0" wp14:editId="1C63DDC9">
            <wp:extent cx="2971800" cy="2600325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077C7" w14:textId="77777777" w:rsidR="00DF1F7A" w:rsidRDefault="00DF1F7A">
      <w:pPr>
        <w:rPr>
          <w:b/>
          <w:sz w:val="24"/>
          <w:szCs w:val="24"/>
        </w:rPr>
      </w:pPr>
    </w:p>
    <w:p w14:paraId="3B6FCDF5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X.</w:t>
      </w:r>
    </w:p>
    <w:p w14:paraId="4B3D007A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Execution:</w:t>
      </w:r>
    </w:p>
    <w:p w14:paraId="7E4830C4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E403B91" wp14:editId="4139F175">
            <wp:extent cx="3543300" cy="733425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3D759" w14:textId="77777777" w:rsidR="00DF1F7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14:paraId="06E94CD3" w14:textId="77777777" w:rsidR="00DF1F7A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6F0EFCA" wp14:editId="442C13DD">
            <wp:extent cx="4010025" cy="59055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F1F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F7A"/>
    <w:rsid w:val="009D42B3"/>
    <w:rsid w:val="00DD668B"/>
    <w:rsid w:val="00DF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929C2"/>
  <w15:docId w15:val="{8100835D-8DF0-43B6-AC03-6579DCB2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372</Characters>
  <Application>Microsoft Office Word</Application>
  <DocSecurity>0</DocSecurity>
  <Lines>124</Lines>
  <Paragraphs>61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Purnendu Bhowmik</cp:lastModifiedBy>
  <cp:revision>3</cp:revision>
  <dcterms:created xsi:type="dcterms:W3CDTF">2024-11-02T03:31:00Z</dcterms:created>
  <dcterms:modified xsi:type="dcterms:W3CDTF">2024-11-02T03:41:00Z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338780408e819a3bfdba77fb5286bf34874c9e3d9697e0f78032ed719e653842</vt:lpwstr>
  </property>
</Properties>
</file>