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2CF7" w14:textId="4543E4AD" w:rsidR="00D66311" w:rsidRDefault="004E3E64">
      <w:r>
        <w:t>Подопригора А.С. М4</w:t>
      </w:r>
      <w:r>
        <w:rPr>
          <w:lang w:val="en-US"/>
        </w:rPr>
        <w:t>2</w:t>
      </w:r>
      <w:r>
        <w:t>00</w:t>
      </w:r>
      <w:r>
        <w:rPr>
          <w:lang w:val="en-US"/>
        </w:rPr>
        <w:t>c</w:t>
      </w:r>
    </w:p>
    <w:p w14:paraId="3F651E2B" w14:textId="77777777" w:rsidR="00DE1D57" w:rsidRPr="00DE1D57" w:rsidRDefault="00DE1D57" w:rsidP="00183CCA">
      <w:pPr>
        <w:pStyle w:val="1"/>
      </w:pPr>
      <w:r w:rsidRPr="00DE1D57">
        <w:t>Практическая работа №3. 10 релизов/ SLA как контракт команды</w:t>
      </w:r>
    </w:p>
    <w:p w14:paraId="25433642" w14:textId="77777777" w:rsidR="00DE1D57" w:rsidRPr="00DE1D57" w:rsidRDefault="00DE1D57" w:rsidP="00DE1D57">
      <w:r w:rsidRPr="00DE1D57">
        <w:rPr>
          <w:b/>
          <w:bCs/>
        </w:rPr>
        <w:t>Тип продукта:</w:t>
      </w:r>
      <w:r w:rsidRPr="00DE1D57">
        <w:t xml:space="preserve"> веб + мобильное приложение.</w:t>
      </w:r>
    </w:p>
    <w:p w14:paraId="348D8392" w14:textId="1E854544" w:rsidR="00DE1D57" w:rsidRDefault="00DE1D57" w:rsidP="00DE1D57">
      <w:r w:rsidRPr="00DE1D57">
        <w:rPr>
          <w:b/>
          <w:bCs/>
        </w:rPr>
        <w:t>Цель работы:</w:t>
      </w:r>
      <w:r w:rsidRPr="00DE1D57">
        <w:t xml:space="preserve"> научиться видеть SLA как реальный инструмент управления командой и качеством продукта. Понять, как фиксировать договорённости внутри команды, анализировать результаты релизов и корректировать работу на основе метрик SLA.</w:t>
      </w:r>
    </w:p>
    <w:p w14:paraId="3E98D7D8" w14:textId="1E3A6423" w:rsidR="00DE1D57" w:rsidRPr="006F0091" w:rsidRDefault="006F0091" w:rsidP="00183CCA">
      <w:r>
        <w:t xml:space="preserve">Ключевые метрики </w:t>
      </w:r>
      <w:r w:rsidRPr="00183CCA">
        <w:rPr>
          <w:lang w:val="en-US"/>
        </w:rPr>
        <w:t>SLA:</w:t>
      </w:r>
    </w:p>
    <w:p w14:paraId="0F0C0DA6" w14:textId="42217A9C" w:rsidR="006F0091" w:rsidRPr="00C1010C" w:rsidRDefault="007D7275" w:rsidP="00183CCA">
      <w:pPr>
        <w:pStyle w:val="a7"/>
        <w:numPr>
          <w:ilvl w:val="0"/>
          <w:numId w:val="2"/>
        </w:numPr>
        <w:ind w:left="284" w:hanging="284"/>
        <w:rPr>
          <w:lang w:val="en-US"/>
        </w:rPr>
      </w:pPr>
      <w:r>
        <w:t>Поддержка 80</w:t>
      </w:r>
      <w:r>
        <w:rPr>
          <w:lang w:val="en-US"/>
        </w:rPr>
        <w:t xml:space="preserve">% </w:t>
      </w:r>
      <w:r>
        <w:t>доступных устройств пользователей</w:t>
      </w:r>
    </w:p>
    <w:p w14:paraId="510B31CD" w14:textId="78116B71" w:rsidR="00C1010C" w:rsidRDefault="00C1010C" w:rsidP="00183CCA">
      <w:pPr>
        <w:pStyle w:val="a7"/>
        <w:numPr>
          <w:ilvl w:val="0"/>
          <w:numId w:val="2"/>
        </w:numPr>
        <w:ind w:left="284" w:hanging="284"/>
      </w:pPr>
      <w:proofErr w:type="spellStart"/>
      <w:r w:rsidRPr="00C1010C">
        <w:t>Багфиксы</w:t>
      </w:r>
      <w:proofErr w:type="spellEnd"/>
      <w:r w:rsidRPr="00C1010C">
        <w:t xml:space="preserve"> не критических инцидентов в течение 8-х часов</w:t>
      </w:r>
    </w:p>
    <w:p w14:paraId="4DD9C3F0" w14:textId="5216C763" w:rsidR="00C1010C" w:rsidRDefault="00C1010C" w:rsidP="00183CCA">
      <w:pPr>
        <w:pStyle w:val="a7"/>
        <w:numPr>
          <w:ilvl w:val="0"/>
          <w:numId w:val="2"/>
        </w:numPr>
        <w:ind w:left="284" w:hanging="284"/>
      </w:pPr>
      <w:r>
        <w:t>Релиз каждые 4 недели</w:t>
      </w:r>
    </w:p>
    <w:p w14:paraId="73C1165E" w14:textId="35DA55C9" w:rsidR="00183CCA" w:rsidRDefault="00C1010C" w:rsidP="00183CCA">
      <w:pPr>
        <w:pStyle w:val="a7"/>
        <w:numPr>
          <w:ilvl w:val="0"/>
          <w:numId w:val="2"/>
        </w:numPr>
        <w:ind w:left="284" w:hanging="284"/>
      </w:pPr>
      <w:proofErr w:type="spellStart"/>
      <w:r>
        <w:t>Аптайм</w:t>
      </w:r>
      <w:proofErr w:type="spellEnd"/>
    </w:p>
    <w:tbl>
      <w:tblPr>
        <w:tblStyle w:val="ac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42"/>
        <w:gridCol w:w="1968"/>
        <w:gridCol w:w="2835"/>
        <w:gridCol w:w="2976"/>
        <w:gridCol w:w="3402"/>
        <w:gridCol w:w="4395"/>
      </w:tblGrid>
      <w:tr w:rsidR="00C33E00" w:rsidRPr="00C1010C" w14:paraId="66B08B62" w14:textId="77777777" w:rsidTr="00AE0051">
        <w:tc>
          <w:tcPr>
            <w:tcW w:w="442" w:type="dxa"/>
          </w:tcPr>
          <w:p w14:paraId="3E513CB6" w14:textId="368D91C8" w:rsidR="00C33E00" w:rsidRPr="00C1010C" w:rsidRDefault="00C33E00" w:rsidP="002C5757">
            <w:r>
              <w:t>№</w:t>
            </w:r>
          </w:p>
        </w:tc>
        <w:tc>
          <w:tcPr>
            <w:tcW w:w="1968" w:type="dxa"/>
          </w:tcPr>
          <w:p w14:paraId="4D92E06B" w14:textId="4DE44A79" w:rsidR="00C33E00" w:rsidRPr="00C1010C" w:rsidRDefault="00C33E00" w:rsidP="002C5757">
            <w:r>
              <w:t>Релиз</w:t>
            </w:r>
          </w:p>
        </w:tc>
        <w:tc>
          <w:tcPr>
            <w:tcW w:w="2835" w:type="dxa"/>
          </w:tcPr>
          <w:p w14:paraId="16B83B98" w14:textId="2295B7B1" w:rsidR="00C33E00" w:rsidRPr="00C33E00" w:rsidRDefault="00C33E00" w:rsidP="002C5757">
            <w:pPr>
              <w:rPr>
                <w:lang w:val="en-US"/>
              </w:rPr>
            </w:pPr>
            <w:r>
              <w:t xml:space="preserve">План </w:t>
            </w:r>
            <w:r>
              <w:rPr>
                <w:lang w:val="en-US"/>
              </w:rPr>
              <w:t>SLA</w:t>
            </w:r>
          </w:p>
        </w:tc>
        <w:tc>
          <w:tcPr>
            <w:tcW w:w="2976" w:type="dxa"/>
          </w:tcPr>
          <w:p w14:paraId="34D2FE13" w14:textId="34FFA996" w:rsidR="00C33E00" w:rsidRPr="00C1010C" w:rsidRDefault="00C33E00" w:rsidP="002C5757">
            <w:r>
              <w:t>Черный Лебедь</w:t>
            </w:r>
          </w:p>
        </w:tc>
        <w:tc>
          <w:tcPr>
            <w:tcW w:w="3402" w:type="dxa"/>
          </w:tcPr>
          <w:p w14:paraId="1D6A0029" w14:textId="115312B5" w:rsidR="00C33E00" w:rsidRPr="00C33E00" w:rsidRDefault="00C33E00" w:rsidP="002C5757">
            <w:pPr>
              <w:rPr>
                <w:lang w:val="en-US"/>
              </w:rPr>
            </w:pPr>
            <w:r>
              <w:t xml:space="preserve">Факт </w:t>
            </w:r>
            <w:proofErr w:type="spellStart"/>
            <w:r>
              <w:rPr>
                <w:lang w:val="en-US"/>
              </w:rPr>
              <w:t>SlA</w:t>
            </w:r>
            <w:proofErr w:type="spellEnd"/>
          </w:p>
        </w:tc>
        <w:tc>
          <w:tcPr>
            <w:tcW w:w="4395" w:type="dxa"/>
          </w:tcPr>
          <w:p w14:paraId="1BAA133B" w14:textId="5467E4EA" w:rsidR="00C33E00" w:rsidRPr="00C1010C" w:rsidRDefault="00C33E00" w:rsidP="002C5757">
            <w:r>
              <w:t>Результат</w:t>
            </w:r>
          </w:p>
        </w:tc>
      </w:tr>
      <w:tr w:rsidR="00C33E00" w:rsidRPr="00C1010C" w14:paraId="4C7141D0" w14:textId="77777777" w:rsidTr="00AE0051">
        <w:tc>
          <w:tcPr>
            <w:tcW w:w="442" w:type="dxa"/>
          </w:tcPr>
          <w:p w14:paraId="0328A0F7" w14:textId="77777777" w:rsidR="00C33E00" w:rsidRPr="00C1010C" w:rsidRDefault="00C33E00" w:rsidP="002C5757">
            <w:r w:rsidRPr="00C1010C">
              <w:t>1</w:t>
            </w:r>
          </w:p>
        </w:tc>
        <w:tc>
          <w:tcPr>
            <w:tcW w:w="1968" w:type="dxa"/>
          </w:tcPr>
          <w:p w14:paraId="48B3CD3E" w14:textId="30E07258" w:rsidR="00C33E00" w:rsidRPr="00C1010C" w:rsidRDefault="00C33E00" w:rsidP="002C5757">
            <w:r w:rsidRPr="00C1010C">
              <w:t>Запуск MVP</w:t>
            </w:r>
            <w:r>
              <w:t xml:space="preserve"> </w:t>
            </w:r>
            <w:r w:rsidRPr="00C1010C">
              <w:t>с авторизацией и профилем пользователя</w:t>
            </w:r>
          </w:p>
        </w:tc>
        <w:tc>
          <w:tcPr>
            <w:tcW w:w="2835" w:type="dxa"/>
          </w:tcPr>
          <w:p w14:paraId="34D58F21" w14:textId="718CA7F7" w:rsidR="00C33E00" w:rsidRPr="00C33E00" w:rsidRDefault="00C33E00" w:rsidP="002C5757">
            <w:proofErr w:type="spellStart"/>
            <w:r w:rsidRPr="00C1010C">
              <w:t>Аптайм</w:t>
            </w:r>
            <w:proofErr w:type="spellEnd"/>
            <w:r w:rsidRPr="00C1010C">
              <w:t>&gt;</w:t>
            </w:r>
            <w:r w:rsidRPr="00C1010C">
              <w:t xml:space="preserve"> 9</w:t>
            </w:r>
            <w:r w:rsidRPr="00C33E00">
              <w:t>5</w:t>
            </w:r>
            <w:r w:rsidRPr="00C1010C">
              <w:t>%</w:t>
            </w:r>
            <w:r>
              <w:t>,</w:t>
            </w:r>
            <w:r w:rsidRPr="00C1010C">
              <w:t xml:space="preserve"> поддержка</w:t>
            </w:r>
            <w:r w:rsidRPr="00C33E00">
              <w:t xml:space="preserve"> &gt;</w:t>
            </w:r>
            <w:r w:rsidRPr="00C1010C">
              <w:t>80% устройств</w:t>
            </w:r>
            <w:r w:rsidRPr="00C33E00">
              <w:t xml:space="preserve">, </w:t>
            </w:r>
            <w:r w:rsidRPr="00C1010C">
              <w:t xml:space="preserve">исправление критических багов </w:t>
            </w:r>
            <w:r w:rsidRPr="00C33E00">
              <w:t>&lt;</w:t>
            </w:r>
            <w:r w:rsidRPr="00C1010C">
              <w:t>4</w:t>
            </w:r>
            <w:r w:rsidRPr="00C1010C">
              <w:t xml:space="preserve"> часов</w:t>
            </w:r>
            <w:r>
              <w:t>,</w:t>
            </w:r>
            <w:r w:rsidRPr="00C1010C">
              <w:t xml:space="preserve"> выпуск релиза в срок</w:t>
            </w:r>
          </w:p>
        </w:tc>
        <w:tc>
          <w:tcPr>
            <w:tcW w:w="2976" w:type="dxa"/>
          </w:tcPr>
          <w:p w14:paraId="7FE0BA07" w14:textId="04479FC1" w:rsidR="00C33E00" w:rsidRPr="00C1010C" w:rsidRDefault="00C33E00" w:rsidP="002C5757">
            <w:r w:rsidRPr="00C1010C">
              <w:t xml:space="preserve">Неожиданное обновление SDK авторизации Google за 2 дня до релиза, приведшее к невозможности </w:t>
            </w:r>
            <w:r>
              <w:t>функционирования</w:t>
            </w:r>
            <w:r w:rsidRPr="00C1010C">
              <w:t xml:space="preserve"> на </w:t>
            </w:r>
            <w:proofErr w:type="spellStart"/>
            <w:r w:rsidRPr="00C1010C">
              <w:t>Android</w:t>
            </w:r>
            <w:proofErr w:type="spellEnd"/>
            <w:r w:rsidRPr="00C1010C">
              <w:t xml:space="preserve"> 12+</w:t>
            </w:r>
          </w:p>
        </w:tc>
        <w:tc>
          <w:tcPr>
            <w:tcW w:w="3402" w:type="dxa"/>
          </w:tcPr>
          <w:p w14:paraId="6B4DA4F6" w14:textId="7EBA5D15" w:rsidR="00C33E00" w:rsidRPr="00C1010C" w:rsidRDefault="00C33E00" w:rsidP="002C5757">
            <w:proofErr w:type="spellStart"/>
            <w:r w:rsidRPr="00C1010C">
              <w:t>Аптайм</w:t>
            </w:r>
            <w:proofErr w:type="spellEnd"/>
            <w:r w:rsidRPr="00C1010C">
              <w:t xml:space="preserve"> </w:t>
            </w:r>
            <w:r>
              <w:t>-</w:t>
            </w:r>
            <w:r w:rsidRPr="00C1010C">
              <w:t xml:space="preserve"> </w:t>
            </w:r>
            <w:r>
              <w:t>96</w:t>
            </w:r>
            <w:r w:rsidRPr="00C1010C">
              <w:t>%</w:t>
            </w:r>
            <w:r w:rsidRPr="00C33E00">
              <w:t>,</w:t>
            </w:r>
            <w:r w:rsidRPr="00C1010C">
              <w:t xml:space="preserve"> поддержка устройств </w:t>
            </w:r>
            <w:r>
              <w:t>-</w:t>
            </w:r>
            <w:r w:rsidRPr="00C1010C">
              <w:t>82%; 1 критический баг, исправлен за 3 часа</w:t>
            </w:r>
            <w:r>
              <w:t>,</w:t>
            </w:r>
            <w:r w:rsidRPr="00C1010C">
              <w:t xml:space="preserve"> релиз задержан на 1 день</w:t>
            </w:r>
            <w:r>
              <w:t xml:space="preserve"> от плана</w:t>
            </w:r>
          </w:p>
        </w:tc>
        <w:tc>
          <w:tcPr>
            <w:tcW w:w="4395" w:type="dxa"/>
          </w:tcPr>
          <w:p w14:paraId="50544894" w14:textId="5AE1839D" w:rsidR="00C33E00" w:rsidRPr="00C1010C" w:rsidRDefault="00C33E00" w:rsidP="002C5757">
            <w:r w:rsidRPr="00C1010C">
              <w:t>Откатили SDK до стабильной версии</w:t>
            </w:r>
            <w:r>
              <w:t>,</w:t>
            </w:r>
            <w:r w:rsidRPr="00C1010C">
              <w:t xml:space="preserve"> </w:t>
            </w:r>
            <w:r>
              <w:t>в</w:t>
            </w:r>
            <w:r w:rsidRPr="00C1010C">
              <w:t>вели правило</w:t>
            </w:r>
            <w:r>
              <w:t xml:space="preserve"> -</w:t>
            </w:r>
            <w:r w:rsidRPr="00C1010C">
              <w:t xml:space="preserve"> все внешние зависимости должны быть зафиксированы и протестированы не позднее чем за 7 дней до релиза</w:t>
            </w:r>
            <w:r>
              <w:t xml:space="preserve"> и в упрощенном формате за день до релиза. </w:t>
            </w:r>
          </w:p>
        </w:tc>
      </w:tr>
      <w:tr w:rsidR="00C33E00" w:rsidRPr="00C1010C" w14:paraId="2BDE2FB3" w14:textId="77777777" w:rsidTr="00AE0051">
        <w:tc>
          <w:tcPr>
            <w:tcW w:w="442" w:type="dxa"/>
          </w:tcPr>
          <w:p w14:paraId="29225765" w14:textId="4B3405CD" w:rsidR="00C33E00" w:rsidRPr="00C1010C" w:rsidRDefault="00C33E00" w:rsidP="00C33E00">
            <w:r w:rsidRPr="00C33E00">
              <w:t>2</w:t>
            </w:r>
          </w:p>
        </w:tc>
        <w:tc>
          <w:tcPr>
            <w:tcW w:w="1968" w:type="dxa"/>
          </w:tcPr>
          <w:p w14:paraId="257F8E17" w14:textId="64A16D12" w:rsidR="00C33E00" w:rsidRPr="00C1010C" w:rsidRDefault="00C33E00" w:rsidP="00C33E00">
            <w:r w:rsidRPr="00C33E00">
              <w:t xml:space="preserve">Добавление формы обратной связи (веб + моб) с отправкой в поддержку </w:t>
            </w:r>
          </w:p>
        </w:tc>
        <w:tc>
          <w:tcPr>
            <w:tcW w:w="2835" w:type="dxa"/>
          </w:tcPr>
          <w:p w14:paraId="297ADE60" w14:textId="4C120277" w:rsidR="00C33E00" w:rsidRPr="00C33E00" w:rsidRDefault="00C33E00" w:rsidP="00C33E00">
            <w:proofErr w:type="spellStart"/>
            <w:proofErr w:type="gramStart"/>
            <w:r w:rsidRPr="00C33E00">
              <w:t>Аптайм</w:t>
            </w:r>
            <w:proofErr w:type="spellEnd"/>
            <w:r w:rsidRPr="00C33E00">
              <w:t xml:space="preserve"> &gt;</w:t>
            </w:r>
            <w:proofErr w:type="gramEnd"/>
            <w:r w:rsidRPr="00C33E00">
              <w:t xml:space="preserve"> 95%, поддержка &gt;80% устройств, исправление критических багов &lt;4 часов, выпуск релиза в срок </w:t>
            </w:r>
          </w:p>
        </w:tc>
        <w:tc>
          <w:tcPr>
            <w:tcW w:w="2976" w:type="dxa"/>
          </w:tcPr>
          <w:p w14:paraId="69B1D06E" w14:textId="74A55041" w:rsidR="00C33E00" w:rsidRPr="00C1010C" w:rsidRDefault="00C33E00" w:rsidP="00C33E00">
            <w:r w:rsidRPr="00C33E00">
              <w:t xml:space="preserve">Ключевой </w:t>
            </w:r>
            <w:proofErr w:type="spellStart"/>
            <w:r w:rsidRPr="00C33E00">
              <w:t>backend</w:t>
            </w:r>
            <w:proofErr w:type="spellEnd"/>
            <w:r w:rsidRPr="00C33E00">
              <w:t xml:space="preserve"> </w:t>
            </w:r>
            <w:r w:rsidRPr="00C33E00">
              <w:t>разработчик уш</w:t>
            </w:r>
            <w:r w:rsidR="00295FF1">
              <w:t>е</w:t>
            </w:r>
            <w:r w:rsidRPr="00C33E00">
              <w:t xml:space="preserve">л в неоплачиваемый отпуск за 3 дня до релиза без передачи знаний </w:t>
            </w:r>
            <w:r>
              <w:t>этому</w:t>
            </w:r>
            <w:r w:rsidRPr="00C33E00">
              <w:t xml:space="preserve"> остался незаверш</w:t>
            </w:r>
            <w:r w:rsidR="00295FF1">
              <w:t>е</w:t>
            </w:r>
            <w:r w:rsidRPr="00C33E00">
              <w:t>нный API для отправки сообщений</w:t>
            </w:r>
          </w:p>
        </w:tc>
        <w:tc>
          <w:tcPr>
            <w:tcW w:w="3402" w:type="dxa"/>
          </w:tcPr>
          <w:p w14:paraId="6595F7B5" w14:textId="124005D0" w:rsidR="00C33E00" w:rsidRPr="00C1010C" w:rsidRDefault="00C33E00" w:rsidP="00C33E00">
            <w:proofErr w:type="spellStart"/>
            <w:r w:rsidRPr="00C33E00">
              <w:t>Аптайм</w:t>
            </w:r>
            <w:proofErr w:type="spellEnd"/>
            <w:r w:rsidRPr="00C33E00">
              <w:t xml:space="preserve"> </w:t>
            </w:r>
            <w:r w:rsidR="000329AF">
              <w:t>-</w:t>
            </w:r>
            <w:r w:rsidRPr="00C33E00">
              <w:t xml:space="preserve"> 95.5%, поддержка устройств </w:t>
            </w:r>
            <w:r w:rsidR="000329AF">
              <w:t>-</w:t>
            </w:r>
            <w:r w:rsidRPr="00C33E00">
              <w:t xml:space="preserve"> 81%, 2 критических бага (ошибки валидации и дублирование сообщений), исправлены за 6 и 5 часов соответственно, релиз задержан на 2 дня</w:t>
            </w:r>
          </w:p>
        </w:tc>
        <w:tc>
          <w:tcPr>
            <w:tcW w:w="4395" w:type="dxa"/>
          </w:tcPr>
          <w:p w14:paraId="454CBC3C" w14:textId="213C6093" w:rsidR="00C33E00" w:rsidRPr="00C33E00" w:rsidRDefault="00C33E00" w:rsidP="00C33E00">
            <w:r w:rsidRPr="00C33E00">
              <w:t xml:space="preserve">Перераспределили задачи: </w:t>
            </w:r>
            <w:proofErr w:type="spellStart"/>
            <w:r w:rsidRPr="00C33E00">
              <w:t>frontend</w:t>
            </w:r>
            <w:proofErr w:type="spellEnd"/>
            <w:r w:rsidRPr="00C33E00">
              <w:t xml:space="preserve"> разработчик доработал API по готовым спецификациям, QA усилили </w:t>
            </w:r>
            <w:proofErr w:type="spellStart"/>
            <w:r w:rsidRPr="00C33E00">
              <w:t>smoke</w:t>
            </w:r>
            <w:proofErr w:type="spellEnd"/>
            <w:r w:rsidRPr="00C33E00">
              <w:t xml:space="preserve"> тесты.</w:t>
            </w:r>
            <w:r w:rsidRPr="00C33E00">
              <w:t xml:space="preserve"> </w:t>
            </w:r>
            <w:r w:rsidRPr="00C33E00">
              <w:t>Ввели правило: каждый разработчик вед</w:t>
            </w:r>
            <w:r w:rsidR="00295FF1">
              <w:t>е</w:t>
            </w:r>
            <w:r w:rsidRPr="00C33E00">
              <w:t>т краткий README по своим задачам, и перед релизом проводится «кросс</w:t>
            </w:r>
            <w:r w:rsidRPr="00C33E00">
              <w:t xml:space="preserve"> </w:t>
            </w:r>
            <w:r w:rsidRPr="00C33E00">
              <w:t>чек» кода минимум с одним коллегой</w:t>
            </w:r>
          </w:p>
        </w:tc>
      </w:tr>
      <w:tr w:rsidR="000329AF" w:rsidRPr="00C1010C" w14:paraId="2BA52166" w14:textId="77777777" w:rsidTr="00AE0051">
        <w:tc>
          <w:tcPr>
            <w:tcW w:w="442" w:type="dxa"/>
          </w:tcPr>
          <w:p w14:paraId="6D61DC24" w14:textId="6DD014E5" w:rsidR="000329AF" w:rsidRPr="00C33E00" w:rsidRDefault="000329AF" w:rsidP="000329AF">
            <w:r w:rsidRPr="000329AF">
              <w:t>3</w:t>
            </w:r>
          </w:p>
        </w:tc>
        <w:tc>
          <w:tcPr>
            <w:tcW w:w="1968" w:type="dxa"/>
          </w:tcPr>
          <w:p w14:paraId="5E4734F5" w14:textId="62BE8ECC" w:rsidR="000329AF" w:rsidRPr="00C33E00" w:rsidRDefault="000329AF" w:rsidP="000329AF">
            <w:r w:rsidRPr="000329AF">
              <w:t>Оптимизация скорости загрузки главного экрана (кэширование, сжатие изображений)</w:t>
            </w:r>
          </w:p>
        </w:tc>
        <w:tc>
          <w:tcPr>
            <w:tcW w:w="2835" w:type="dxa"/>
          </w:tcPr>
          <w:p w14:paraId="6CC779C9" w14:textId="437920D2" w:rsidR="000329AF" w:rsidRPr="00C33E00" w:rsidRDefault="000329AF" w:rsidP="000329AF">
            <w:proofErr w:type="spellStart"/>
            <w:proofErr w:type="gramStart"/>
            <w:r w:rsidRPr="000329AF">
              <w:t>Аптайм</w:t>
            </w:r>
            <w:proofErr w:type="spellEnd"/>
            <w:r w:rsidRPr="000329AF">
              <w:t xml:space="preserve"> &gt;</w:t>
            </w:r>
            <w:proofErr w:type="gramEnd"/>
            <w:r w:rsidRPr="000329AF">
              <w:t xml:space="preserve"> 95%, поддержка &gt;80% устройств, исправление критических багов &lt;4 часов, выпуск релиза в срок</w:t>
            </w:r>
          </w:p>
        </w:tc>
        <w:tc>
          <w:tcPr>
            <w:tcW w:w="2976" w:type="dxa"/>
          </w:tcPr>
          <w:p w14:paraId="08004338" w14:textId="77777777" w:rsidR="000329AF" w:rsidRDefault="000329AF" w:rsidP="000329AF">
            <w:r w:rsidRPr="000329AF">
              <w:t>Массовая негативная обратная связь после предыдущего релиза: пользователи жалуются на медленную загрузку и «подвисания» на слабых устройствах</w:t>
            </w:r>
          </w:p>
          <w:p w14:paraId="3B980B9B" w14:textId="18ECE3AB" w:rsidR="000329AF" w:rsidRPr="00C33E00" w:rsidRDefault="000329AF" w:rsidP="000329AF"/>
        </w:tc>
        <w:tc>
          <w:tcPr>
            <w:tcW w:w="3402" w:type="dxa"/>
          </w:tcPr>
          <w:p w14:paraId="53020F40" w14:textId="47A718EC" w:rsidR="000329AF" w:rsidRPr="00C33E00" w:rsidRDefault="000329AF" w:rsidP="000329AF">
            <w:proofErr w:type="spellStart"/>
            <w:r w:rsidRPr="000329AF">
              <w:t>Аптайм</w:t>
            </w:r>
            <w:proofErr w:type="spellEnd"/>
            <w:r w:rsidRPr="000329AF">
              <w:t xml:space="preserve"> </w:t>
            </w:r>
            <w:r>
              <w:t>-</w:t>
            </w:r>
            <w:r w:rsidRPr="000329AF">
              <w:t xml:space="preserve"> 97%, поддержка устройств </w:t>
            </w:r>
            <w:r>
              <w:t>-</w:t>
            </w:r>
            <w:r w:rsidRPr="000329AF">
              <w:t xml:space="preserve"> 84%, критических багов не выявлено, релиз выпущен в срок</w:t>
            </w:r>
          </w:p>
        </w:tc>
        <w:tc>
          <w:tcPr>
            <w:tcW w:w="4395" w:type="dxa"/>
          </w:tcPr>
          <w:p w14:paraId="110FF134" w14:textId="5A3A5E6D" w:rsidR="000329AF" w:rsidRPr="00C33E00" w:rsidRDefault="000329AF" w:rsidP="000329AF">
            <w:r w:rsidRPr="000329AF">
              <w:t xml:space="preserve">Ввели обязательный </w:t>
            </w:r>
            <w:proofErr w:type="spellStart"/>
            <w:r w:rsidRPr="000329AF">
              <w:t>performance</w:t>
            </w:r>
            <w:proofErr w:type="spellEnd"/>
            <w:r w:rsidRPr="000329AF">
              <w:t xml:space="preserve">-чек на слабом устройстве Samsung A10 перед каждым релизом. Добавили метрику «время загрузки главного экрана» в SLA как дополнительный показатель </w:t>
            </w:r>
            <w:r>
              <w:t>-</w:t>
            </w:r>
            <w:r w:rsidRPr="000329AF">
              <w:t xml:space="preserve"> целевой порог </w:t>
            </w:r>
            <w:r w:rsidRPr="000329AF">
              <w:t>&lt;2.5</w:t>
            </w:r>
            <w:r w:rsidRPr="000329AF">
              <w:t xml:space="preserve"> сек</w:t>
            </w:r>
          </w:p>
        </w:tc>
      </w:tr>
      <w:tr w:rsidR="000329AF" w:rsidRPr="00C1010C" w14:paraId="7B2BEFE6" w14:textId="77777777" w:rsidTr="00AE0051">
        <w:tc>
          <w:tcPr>
            <w:tcW w:w="442" w:type="dxa"/>
          </w:tcPr>
          <w:p w14:paraId="42BE22C4" w14:textId="24373F2F" w:rsidR="000329AF" w:rsidRPr="000329AF" w:rsidRDefault="000329AF" w:rsidP="000329AF">
            <w:r w:rsidRPr="000329AF">
              <w:lastRenderedPageBreak/>
              <w:t>4</w:t>
            </w:r>
          </w:p>
        </w:tc>
        <w:tc>
          <w:tcPr>
            <w:tcW w:w="1968" w:type="dxa"/>
          </w:tcPr>
          <w:p w14:paraId="13489824" w14:textId="767FACC9" w:rsidR="000329AF" w:rsidRPr="000329AF" w:rsidRDefault="000329AF" w:rsidP="000329AF">
            <w:r w:rsidRPr="000329AF">
              <w:t xml:space="preserve">Интеграция </w:t>
            </w:r>
            <w:proofErr w:type="spellStart"/>
            <w:r w:rsidRPr="000329AF">
              <w:t>push</w:t>
            </w:r>
            <w:proofErr w:type="spellEnd"/>
            <w:r w:rsidRPr="000329AF">
              <w:t>-уведомлений (</w:t>
            </w:r>
            <w:proofErr w:type="spellStart"/>
            <w:r w:rsidRPr="000329AF">
              <w:t>Firebase</w:t>
            </w:r>
            <w:proofErr w:type="spellEnd"/>
            <w:r w:rsidRPr="000329AF">
              <w:t>) в мобильное приложение</w:t>
            </w:r>
          </w:p>
        </w:tc>
        <w:tc>
          <w:tcPr>
            <w:tcW w:w="2835" w:type="dxa"/>
          </w:tcPr>
          <w:p w14:paraId="630155DF" w14:textId="1B149C80" w:rsidR="000329AF" w:rsidRPr="000329AF" w:rsidRDefault="000329AF" w:rsidP="000329AF">
            <w:proofErr w:type="spellStart"/>
            <w:proofErr w:type="gramStart"/>
            <w:r w:rsidRPr="000329AF">
              <w:t>Аптайм</w:t>
            </w:r>
            <w:proofErr w:type="spellEnd"/>
            <w:r w:rsidRPr="000329AF">
              <w:t xml:space="preserve"> &gt;</w:t>
            </w:r>
            <w:proofErr w:type="gramEnd"/>
            <w:r w:rsidRPr="000329AF">
              <w:t xml:space="preserve"> 95%, поддержка &gt;80% устройств, исправление критических багов &lt;4 часов, выпуск релиза в срок, время загрузки главного экрана </w:t>
            </w:r>
            <w:proofErr w:type="gramStart"/>
            <w:r w:rsidRPr="000329AF">
              <w:t>&lt; 2.5</w:t>
            </w:r>
            <w:proofErr w:type="gramEnd"/>
            <w:r w:rsidRPr="000329AF">
              <w:t xml:space="preserve"> сек</w:t>
            </w:r>
          </w:p>
        </w:tc>
        <w:tc>
          <w:tcPr>
            <w:tcW w:w="2976" w:type="dxa"/>
          </w:tcPr>
          <w:p w14:paraId="45484013" w14:textId="00C4892F" w:rsidR="000329AF" w:rsidRPr="000329AF" w:rsidRDefault="000329AF" w:rsidP="000329AF">
            <w:r w:rsidRPr="000329AF">
              <w:t xml:space="preserve">Сбой </w:t>
            </w:r>
            <w:proofErr w:type="spellStart"/>
            <w:r w:rsidRPr="000329AF">
              <w:t>Firebase</w:t>
            </w:r>
            <w:proofErr w:type="spellEnd"/>
            <w:r w:rsidRPr="000329AF">
              <w:t xml:space="preserve"> </w:t>
            </w:r>
            <w:proofErr w:type="spellStart"/>
            <w:r w:rsidRPr="000329AF">
              <w:t>Cloud</w:t>
            </w:r>
            <w:proofErr w:type="spellEnd"/>
            <w:r w:rsidRPr="000329AF">
              <w:t xml:space="preserve"> </w:t>
            </w:r>
            <w:proofErr w:type="spellStart"/>
            <w:r w:rsidRPr="000329AF">
              <w:t>Messaging</w:t>
            </w:r>
            <w:proofErr w:type="spellEnd"/>
            <w:r w:rsidRPr="000329AF">
              <w:t xml:space="preserve"> во время релиза: уведомления не доставлялись 12 часов из-за изменения политики </w:t>
            </w:r>
            <w:proofErr w:type="spellStart"/>
            <w:r w:rsidRPr="000329AF">
              <w:t>rate-limit</w:t>
            </w:r>
            <w:proofErr w:type="spellEnd"/>
            <w:r w:rsidRPr="000329AF">
              <w:t xml:space="preserve"> у провайдера</w:t>
            </w:r>
          </w:p>
        </w:tc>
        <w:tc>
          <w:tcPr>
            <w:tcW w:w="3402" w:type="dxa"/>
          </w:tcPr>
          <w:p w14:paraId="7FCF0099" w14:textId="0ECF89C6" w:rsidR="000329AF" w:rsidRPr="000329AF" w:rsidRDefault="000329AF" w:rsidP="000329AF">
            <w:proofErr w:type="spellStart"/>
            <w:r w:rsidRPr="000329AF">
              <w:t>Аптайм</w:t>
            </w:r>
            <w:proofErr w:type="spellEnd"/>
            <w:r w:rsidRPr="000329AF">
              <w:t xml:space="preserve"> - 94.2%, поддержка устройств - 83%, 1 критический баг (отсутствие уведомлений), исправлен за 10 часов, релиз выпущен в срок, время загрузки - 2.3 сек</w:t>
            </w:r>
          </w:p>
        </w:tc>
        <w:tc>
          <w:tcPr>
            <w:tcW w:w="4395" w:type="dxa"/>
          </w:tcPr>
          <w:p w14:paraId="4356FCC5" w14:textId="360F2B21" w:rsidR="000329AF" w:rsidRPr="000329AF" w:rsidRDefault="000329AF" w:rsidP="000329AF">
            <w:r w:rsidRPr="000329AF">
              <w:t xml:space="preserve">Перешли на </w:t>
            </w:r>
            <w:proofErr w:type="spellStart"/>
            <w:r w:rsidRPr="000329AF">
              <w:t>fallback</w:t>
            </w:r>
            <w:proofErr w:type="spellEnd"/>
            <w:r w:rsidRPr="000329AF">
              <w:t>-механизм</w:t>
            </w:r>
            <w:r>
              <w:t>, при котором реализованы</w:t>
            </w:r>
            <w:r w:rsidRPr="000329AF">
              <w:t xml:space="preserve"> локальные уведомления при ошибке доставки. Добавили мониторинг доступности внешних сервисов в </w:t>
            </w:r>
            <w:r w:rsidR="00AE0051">
              <w:t>«</w:t>
            </w:r>
            <w:proofErr w:type="spellStart"/>
            <w:r w:rsidR="00AE0051">
              <w:t>предрелизном</w:t>
            </w:r>
            <w:proofErr w:type="spellEnd"/>
            <w:r w:rsidR="00AE0051">
              <w:t xml:space="preserve"> </w:t>
            </w:r>
            <w:proofErr w:type="spellStart"/>
            <w:r w:rsidR="00AE0051">
              <w:t>чеклисте</w:t>
            </w:r>
            <w:proofErr w:type="spellEnd"/>
            <w:r w:rsidR="00AE0051">
              <w:t>»</w:t>
            </w:r>
            <w:r w:rsidRPr="000329AF">
              <w:t>. Уточнили SLA: для инцидентов, вызванных внешними API, время исправления может быть увеличено до 12 часов при согласовании с продуктом</w:t>
            </w:r>
          </w:p>
        </w:tc>
      </w:tr>
      <w:tr w:rsidR="000329AF" w:rsidRPr="00C1010C" w14:paraId="700CF652" w14:textId="77777777" w:rsidTr="00AE0051">
        <w:tc>
          <w:tcPr>
            <w:tcW w:w="442" w:type="dxa"/>
          </w:tcPr>
          <w:p w14:paraId="2231C71B" w14:textId="2056CF59" w:rsidR="000329AF" w:rsidRPr="000329AF" w:rsidRDefault="000329AF" w:rsidP="000329AF">
            <w:r w:rsidRPr="000329AF">
              <w:t>5</w:t>
            </w:r>
          </w:p>
        </w:tc>
        <w:tc>
          <w:tcPr>
            <w:tcW w:w="1968" w:type="dxa"/>
          </w:tcPr>
          <w:p w14:paraId="6AB011B3" w14:textId="3D5D5BFA" w:rsidR="000329AF" w:rsidRPr="000329AF" w:rsidRDefault="000329AF" w:rsidP="000329AF">
            <w:r w:rsidRPr="000329AF">
              <w:t>Добавление темной темы в веб и мобильное приложение</w:t>
            </w:r>
          </w:p>
        </w:tc>
        <w:tc>
          <w:tcPr>
            <w:tcW w:w="2835" w:type="dxa"/>
          </w:tcPr>
          <w:p w14:paraId="7FA3F762" w14:textId="419E6D12" w:rsidR="000329AF" w:rsidRPr="000329AF" w:rsidRDefault="000329AF" w:rsidP="000329AF">
            <w:proofErr w:type="spellStart"/>
            <w:proofErr w:type="gramStart"/>
            <w:r w:rsidRPr="000329AF">
              <w:t>Аптайм</w:t>
            </w:r>
            <w:proofErr w:type="spellEnd"/>
            <w:r w:rsidRPr="000329AF">
              <w:t xml:space="preserve"> &gt;</w:t>
            </w:r>
            <w:proofErr w:type="gramEnd"/>
            <w:r w:rsidRPr="000329AF">
              <w:t xml:space="preserve"> 95%, поддержка &gt;80% устройств, исправление критических багов &lt;4 часов, выпуск релиза в срок, время загрузки главного экрана </w:t>
            </w:r>
            <w:proofErr w:type="gramStart"/>
            <w:r w:rsidRPr="000329AF">
              <w:t>&lt; 2.5</w:t>
            </w:r>
            <w:proofErr w:type="gramEnd"/>
            <w:r w:rsidRPr="000329AF">
              <w:t xml:space="preserve"> сек</w:t>
            </w:r>
          </w:p>
        </w:tc>
        <w:tc>
          <w:tcPr>
            <w:tcW w:w="2976" w:type="dxa"/>
          </w:tcPr>
          <w:p w14:paraId="5056785D" w14:textId="75CB30EA" w:rsidR="000329AF" w:rsidRPr="000329AF" w:rsidRDefault="000329AF" w:rsidP="000329AF">
            <w:r w:rsidRPr="000329AF">
              <w:t>Изменение требований в последний момент: продукт добавил поддержку кастомных тем за 5 дней до релиза, что потребовало переработки архитектуры настроек</w:t>
            </w:r>
          </w:p>
        </w:tc>
        <w:tc>
          <w:tcPr>
            <w:tcW w:w="3402" w:type="dxa"/>
          </w:tcPr>
          <w:p w14:paraId="20547B1A" w14:textId="0F2077FF" w:rsidR="000329AF" w:rsidRPr="000329AF" w:rsidRDefault="000329AF" w:rsidP="000329AF">
            <w:proofErr w:type="spellStart"/>
            <w:r w:rsidRPr="000329AF">
              <w:t>Аптайм</w:t>
            </w:r>
            <w:proofErr w:type="spellEnd"/>
            <w:r w:rsidRPr="000329AF">
              <w:t xml:space="preserve"> - 96.1%, поддержка устройств - 85%, 1 критический баг (сброс темы после обновления), исправлен за 3.5 часа, релиз задержан на 3 дня, время загрузки - 2.6 сек</w:t>
            </w:r>
          </w:p>
        </w:tc>
        <w:tc>
          <w:tcPr>
            <w:tcW w:w="4395" w:type="dxa"/>
          </w:tcPr>
          <w:p w14:paraId="64035CD3" w14:textId="576C4812" w:rsidR="000329AF" w:rsidRPr="000329AF" w:rsidRDefault="000329AF" w:rsidP="000329AF">
            <w:r w:rsidRPr="000329AF">
              <w:t>Отложили кастомные темы на следующий релиз</w:t>
            </w:r>
            <w:r>
              <w:t>,</w:t>
            </w:r>
            <w:r w:rsidRPr="000329AF">
              <w:t xml:space="preserve"> </w:t>
            </w:r>
            <w:r>
              <w:t>в</w:t>
            </w:r>
            <w:r w:rsidRPr="000329AF">
              <w:t>вели правило</w:t>
            </w:r>
            <w:r>
              <w:t>, что</w:t>
            </w:r>
            <w:r w:rsidRPr="000329AF">
              <w:t xml:space="preserve"> изменения после начала спринта возможны только при отмене другой задачи равного размера и согласовании с </w:t>
            </w:r>
            <w:proofErr w:type="spellStart"/>
            <w:r w:rsidRPr="000329AF">
              <w:t>техлидом</w:t>
            </w:r>
            <w:proofErr w:type="spellEnd"/>
          </w:p>
        </w:tc>
      </w:tr>
      <w:tr w:rsidR="000329AF" w:rsidRPr="00C1010C" w14:paraId="43A604BD" w14:textId="77777777" w:rsidTr="00AE0051">
        <w:tc>
          <w:tcPr>
            <w:tcW w:w="442" w:type="dxa"/>
          </w:tcPr>
          <w:p w14:paraId="448FB9C5" w14:textId="650F8748" w:rsidR="000329AF" w:rsidRPr="000329AF" w:rsidRDefault="000329AF" w:rsidP="000329AF">
            <w:r w:rsidRPr="00DC47A9">
              <w:t>6</w:t>
            </w:r>
          </w:p>
        </w:tc>
        <w:tc>
          <w:tcPr>
            <w:tcW w:w="1968" w:type="dxa"/>
          </w:tcPr>
          <w:p w14:paraId="58D699A6" w14:textId="1FC5C015" w:rsidR="000329AF" w:rsidRPr="000329AF" w:rsidRDefault="000329AF" w:rsidP="000329AF">
            <w:r w:rsidRPr="00DC47A9">
              <w:t xml:space="preserve">Рефакторинг модуля авторизации (переход на </w:t>
            </w:r>
            <w:proofErr w:type="spellStart"/>
            <w:r w:rsidRPr="00DC47A9">
              <w:t>OAuth</w:t>
            </w:r>
            <w:proofErr w:type="spellEnd"/>
            <w:r w:rsidRPr="00DC47A9">
              <w:t xml:space="preserve"> 2.0)</w:t>
            </w:r>
          </w:p>
        </w:tc>
        <w:tc>
          <w:tcPr>
            <w:tcW w:w="2835" w:type="dxa"/>
          </w:tcPr>
          <w:p w14:paraId="3BD16267" w14:textId="0066B7D4" w:rsidR="000329AF" w:rsidRPr="000329AF" w:rsidRDefault="000329AF" w:rsidP="000329AF">
            <w:proofErr w:type="spellStart"/>
            <w:proofErr w:type="gramStart"/>
            <w:r w:rsidRPr="00DC47A9">
              <w:t>Аптайм</w:t>
            </w:r>
            <w:proofErr w:type="spellEnd"/>
            <w:r w:rsidRPr="00DC47A9">
              <w:t xml:space="preserve"> &gt;</w:t>
            </w:r>
            <w:proofErr w:type="gramEnd"/>
            <w:r w:rsidRPr="00DC47A9">
              <w:t xml:space="preserve"> 95%, поддержка &gt;80% устройств, исправление критических багов &lt;4 часов, выпуск релиза в срок, время загрузки главного экрана </w:t>
            </w:r>
            <w:proofErr w:type="gramStart"/>
            <w:r w:rsidRPr="00DC47A9">
              <w:t>&lt; 2.5</w:t>
            </w:r>
            <w:proofErr w:type="gramEnd"/>
            <w:r w:rsidRPr="00DC47A9">
              <w:t xml:space="preserve"> сек</w:t>
            </w:r>
          </w:p>
        </w:tc>
        <w:tc>
          <w:tcPr>
            <w:tcW w:w="2976" w:type="dxa"/>
          </w:tcPr>
          <w:p w14:paraId="6AB8CEE0" w14:textId="65074DC5" w:rsidR="000329AF" w:rsidRPr="000329AF" w:rsidRDefault="000329AF" w:rsidP="000329AF">
            <w:r w:rsidRPr="00DC47A9">
              <w:t>Внезапное изменение условий работы внешнего ID-провайдера</w:t>
            </w:r>
            <w:r w:rsidR="00143758">
              <w:t xml:space="preserve"> -</w:t>
            </w:r>
            <w:r w:rsidRPr="00DC47A9">
              <w:t xml:space="preserve"> отключ</w:t>
            </w:r>
            <w:r w:rsidR="00143758">
              <w:t>ена</w:t>
            </w:r>
            <w:r w:rsidRPr="00DC47A9">
              <w:t xml:space="preserve"> поддержк</w:t>
            </w:r>
            <w:r w:rsidR="00143758">
              <w:t>а</w:t>
            </w:r>
            <w:r w:rsidRPr="00DC47A9">
              <w:t xml:space="preserve"> старого протокола за 48 часов до релиза без предварительного уведомления</w:t>
            </w:r>
          </w:p>
        </w:tc>
        <w:tc>
          <w:tcPr>
            <w:tcW w:w="3402" w:type="dxa"/>
          </w:tcPr>
          <w:p w14:paraId="4EE54FD3" w14:textId="4456493F" w:rsidR="000329AF" w:rsidRPr="000329AF" w:rsidRDefault="000329AF" w:rsidP="000329AF">
            <w:proofErr w:type="spellStart"/>
            <w:r w:rsidRPr="00DC47A9">
              <w:t>Аптайм</w:t>
            </w:r>
            <w:proofErr w:type="spellEnd"/>
            <w:r w:rsidRPr="00DC47A9">
              <w:t xml:space="preserve"> - 93.8%, поддержка устройств - 86%, 2 критических бага (ошибки редиректа и обновления токена), исправлены за 5 и 7 часов, релиз задержан на 1 день, время загрузки - 2.4 сек</w:t>
            </w:r>
          </w:p>
        </w:tc>
        <w:tc>
          <w:tcPr>
            <w:tcW w:w="4395" w:type="dxa"/>
          </w:tcPr>
          <w:p w14:paraId="4E34336F" w14:textId="27BC8FA7" w:rsidR="000329AF" w:rsidRPr="000329AF" w:rsidRDefault="000329AF" w:rsidP="000329AF">
            <w:r w:rsidRPr="00DC47A9">
              <w:t>Активировали резервный ID-провайдер</w:t>
            </w:r>
            <w:r w:rsidR="00143758">
              <w:t>, п</w:t>
            </w:r>
            <w:r w:rsidRPr="00DC47A9">
              <w:t>одписали SLA с внешними провайдерами на обязательное уведомление за 14 дней до изменений</w:t>
            </w:r>
            <w:r w:rsidR="00143758">
              <w:t>,</w:t>
            </w:r>
            <w:r w:rsidRPr="00DC47A9">
              <w:t xml:space="preserve"> </w:t>
            </w:r>
            <w:r w:rsidR="00143758">
              <w:t>в</w:t>
            </w:r>
            <w:r w:rsidRPr="00DC47A9">
              <w:t xml:space="preserve">вели еженедельный </w:t>
            </w:r>
            <w:proofErr w:type="spellStart"/>
            <w:r w:rsidRPr="00DC47A9">
              <w:t>health-check</w:t>
            </w:r>
            <w:proofErr w:type="spellEnd"/>
            <w:r w:rsidRPr="00DC47A9">
              <w:t xml:space="preserve"> для всех внешних интеграций</w:t>
            </w:r>
          </w:p>
        </w:tc>
      </w:tr>
      <w:tr w:rsidR="00143758" w:rsidRPr="00C1010C" w14:paraId="7D7A0B1E" w14:textId="77777777" w:rsidTr="00AE0051">
        <w:tc>
          <w:tcPr>
            <w:tcW w:w="442" w:type="dxa"/>
          </w:tcPr>
          <w:p w14:paraId="540765B1" w14:textId="03436727" w:rsidR="00143758" w:rsidRPr="00DC47A9" w:rsidRDefault="00143758" w:rsidP="00143758">
            <w:r w:rsidRPr="00143758">
              <w:t>7</w:t>
            </w:r>
          </w:p>
        </w:tc>
        <w:tc>
          <w:tcPr>
            <w:tcW w:w="1968" w:type="dxa"/>
          </w:tcPr>
          <w:p w14:paraId="3AD52BBD" w14:textId="4BD8E902" w:rsidR="00143758" w:rsidRPr="00DC47A9" w:rsidRDefault="00143758" w:rsidP="00143758">
            <w:r w:rsidRPr="00143758">
              <w:t>Добавление офлайн-режима для мобильного приложения (кэширование профиля и последних действий)</w:t>
            </w:r>
          </w:p>
        </w:tc>
        <w:tc>
          <w:tcPr>
            <w:tcW w:w="2835" w:type="dxa"/>
          </w:tcPr>
          <w:p w14:paraId="1EFBD5D7" w14:textId="5B6FC127" w:rsidR="00143758" w:rsidRPr="00DC47A9" w:rsidRDefault="00143758" w:rsidP="00143758">
            <w:proofErr w:type="spellStart"/>
            <w:proofErr w:type="gramStart"/>
            <w:r w:rsidRPr="00143758">
              <w:t>Аптайм</w:t>
            </w:r>
            <w:proofErr w:type="spellEnd"/>
            <w:r w:rsidRPr="00143758">
              <w:t xml:space="preserve"> &gt;</w:t>
            </w:r>
            <w:proofErr w:type="gramEnd"/>
            <w:r w:rsidRPr="00143758">
              <w:t xml:space="preserve"> 95%, поддержка &gt;80% устройств, исправление критических багов &lt;4 часов, выпуск релиза в срок, время загрузки главного экрана </w:t>
            </w:r>
            <w:proofErr w:type="gramStart"/>
            <w:r w:rsidRPr="00143758">
              <w:t>&lt; 2.5</w:t>
            </w:r>
            <w:proofErr w:type="gramEnd"/>
            <w:r w:rsidRPr="00143758">
              <w:t xml:space="preserve"> сек</w:t>
            </w:r>
          </w:p>
        </w:tc>
        <w:tc>
          <w:tcPr>
            <w:tcW w:w="2976" w:type="dxa"/>
          </w:tcPr>
          <w:p w14:paraId="3E476D53" w14:textId="5C69B276" w:rsidR="00143758" w:rsidRPr="00DC47A9" w:rsidRDefault="00143758" w:rsidP="00143758">
            <w:r w:rsidRPr="00143758">
              <w:t>Сбой облачного хранилища во время тестирования</w:t>
            </w:r>
            <w:r>
              <w:t>, при котором</w:t>
            </w:r>
            <w:r w:rsidRPr="00143758">
              <w:t xml:space="preserve"> данные кэша не синхронизировались после восстановления соединения, что выявили за 1 день до релиза</w:t>
            </w:r>
          </w:p>
        </w:tc>
        <w:tc>
          <w:tcPr>
            <w:tcW w:w="3402" w:type="dxa"/>
          </w:tcPr>
          <w:p w14:paraId="5539E949" w14:textId="034B6838" w:rsidR="00143758" w:rsidRPr="00DC47A9" w:rsidRDefault="00143758" w:rsidP="00143758">
            <w:proofErr w:type="spellStart"/>
            <w:r w:rsidRPr="00143758">
              <w:t>Аптайм</w:t>
            </w:r>
            <w:proofErr w:type="spellEnd"/>
            <w:r w:rsidRPr="00143758">
              <w:t xml:space="preserve"> - 95.9%, поддержка устройств - 87%, 1 критический баг (потеря данных при синхронизации), исправлен за 6 часов, релиз задержан на 2 дня, время загрузки - 2.1 сек</w:t>
            </w:r>
          </w:p>
        </w:tc>
        <w:tc>
          <w:tcPr>
            <w:tcW w:w="4395" w:type="dxa"/>
          </w:tcPr>
          <w:p w14:paraId="29B77115" w14:textId="4353026D" w:rsidR="00143758" w:rsidRPr="00DC47A9" w:rsidRDefault="00143758" w:rsidP="00143758">
            <w:r w:rsidRPr="00143758">
              <w:t>Ввели обязательное тестирование офлайн-сценариев с имитацией обрыва сети</w:t>
            </w:r>
            <w:r>
              <w:t>, д</w:t>
            </w:r>
            <w:r w:rsidRPr="00143758">
              <w:t xml:space="preserve">обавили метрику «успешность синхронизации» в SLA как дополнительный показатель </w:t>
            </w:r>
            <w:r>
              <w:t>-</w:t>
            </w:r>
            <w:r w:rsidRPr="00143758">
              <w:t xml:space="preserve"> целевой </w:t>
            </w:r>
            <w:proofErr w:type="gramStart"/>
            <w:r w:rsidRPr="00143758">
              <w:t>порог &gt;</w:t>
            </w:r>
            <w:proofErr w:type="gramEnd"/>
            <w:r w:rsidRPr="00143758">
              <w:t xml:space="preserve"> 98%</w:t>
            </w:r>
          </w:p>
        </w:tc>
      </w:tr>
      <w:tr w:rsidR="00143758" w:rsidRPr="00C1010C" w14:paraId="2FA70E19" w14:textId="77777777" w:rsidTr="00AE0051">
        <w:tc>
          <w:tcPr>
            <w:tcW w:w="442" w:type="dxa"/>
          </w:tcPr>
          <w:p w14:paraId="253998AE" w14:textId="50895156" w:rsidR="00143758" w:rsidRPr="00143758" w:rsidRDefault="00143758" w:rsidP="00143758">
            <w:r w:rsidRPr="00143758">
              <w:t>8</w:t>
            </w:r>
          </w:p>
        </w:tc>
        <w:tc>
          <w:tcPr>
            <w:tcW w:w="1968" w:type="dxa"/>
          </w:tcPr>
          <w:p w14:paraId="2DA32367" w14:textId="3F0235EC" w:rsidR="00143758" w:rsidRPr="00143758" w:rsidRDefault="00143758" w:rsidP="00143758">
            <w:r w:rsidRPr="00143758">
              <w:t>Оптимизация потребления батареи и трафика в мобильном приложении</w:t>
            </w:r>
          </w:p>
        </w:tc>
        <w:tc>
          <w:tcPr>
            <w:tcW w:w="2835" w:type="dxa"/>
          </w:tcPr>
          <w:p w14:paraId="6691F83D" w14:textId="52DB64DE" w:rsidR="00143758" w:rsidRPr="00143758" w:rsidRDefault="00143758" w:rsidP="00143758">
            <w:proofErr w:type="spellStart"/>
            <w:proofErr w:type="gramStart"/>
            <w:r w:rsidRPr="00143758">
              <w:t>Аптайм</w:t>
            </w:r>
            <w:proofErr w:type="spellEnd"/>
            <w:r w:rsidRPr="00143758">
              <w:t xml:space="preserve"> &gt;</w:t>
            </w:r>
            <w:proofErr w:type="gramEnd"/>
            <w:r w:rsidRPr="00143758">
              <w:t xml:space="preserve"> 95%, поддержка &gt;80% устройств, исправление критических багов &lt;4 часов, выпуск релиза в срок, время загрузки главного экрана </w:t>
            </w:r>
            <w:proofErr w:type="gramStart"/>
            <w:r w:rsidRPr="00143758">
              <w:t>&lt; 2.5</w:t>
            </w:r>
            <w:proofErr w:type="gramEnd"/>
            <w:r w:rsidRPr="00143758">
              <w:t xml:space="preserve"> сек</w:t>
            </w:r>
          </w:p>
        </w:tc>
        <w:tc>
          <w:tcPr>
            <w:tcW w:w="2976" w:type="dxa"/>
          </w:tcPr>
          <w:p w14:paraId="08ED237D" w14:textId="24ECD7AB" w:rsidR="00143758" w:rsidRPr="00143758" w:rsidRDefault="00143758" w:rsidP="00143758">
            <w:r w:rsidRPr="00143758">
              <w:t>Резкое увеличение тарифов у CDN-провайдера за неделю до релиза</w:t>
            </w:r>
            <w:r>
              <w:t>.</w:t>
            </w:r>
            <w:r w:rsidRPr="00143758">
              <w:t xml:space="preserve"> бюджет на инфраструктуру превышен на 40%, пришлось срочно менять конфигурацию кэширования</w:t>
            </w:r>
          </w:p>
        </w:tc>
        <w:tc>
          <w:tcPr>
            <w:tcW w:w="3402" w:type="dxa"/>
          </w:tcPr>
          <w:p w14:paraId="0C773866" w14:textId="7680F60B" w:rsidR="00143758" w:rsidRPr="00143758" w:rsidRDefault="00143758" w:rsidP="00143758">
            <w:proofErr w:type="spellStart"/>
            <w:r w:rsidRPr="00143758">
              <w:t>Аптайм</w:t>
            </w:r>
            <w:proofErr w:type="spellEnd"/>
            <w:r w:rsidRPr="00143758">
              <w:t xml:space="preserve"> - 94.1%, поддержка устройств - 79%, 1 критический баг (утечка памяти в фоне), исправлен за 8 часов, релиз задержан на 4 дня, время загрузки - 2.8 сек</w:t>
            </w:r>
          </w:p>
        </w:tc>
        <w:tc>
          <w:tcPr>
            <w:tcW w:w="4395" w:type="dxa"/>
          </w:tcPr>
          <w:p w14:paraId="54BB4731" w14:textId="77605AD3" w:rsidR="00143758" w:rsidRPr="00143758" w:rsidRDefault="00143758" w:rsidP="00143758">
            <w:r w:rsidRPr="00143758">
              <w:t>Перешли на более деш</w:t>
            </w:r>
            <w:r w:rsidR="00295FF1">
              <w:t>е</w:t>
            </w:r>
            <w:r w:rsidRPr="00143758">
              <w:t xml:space="preserve">вый CDN с меньшим TTL для статики. Ввели </w:t>
            </w:r>
            <w:r>
              <w:t>ежемесячную проверку</w:t>
            </w:r>
            <w:r w:rsidRPr="00143758">
              <w:t xml:space="preserve"> инфраструктурных расходов. SLA по поддержке устройств временно снижен до 75% на 2 релиза </w:t>
            </w:r>
          </w:p>
        </w:tc>
      </w:tr>
      <w:tr w:rsidR="00143758" w:rsidRPr="00C1010C" w14:paraId="6F3C3A9B" w14:textId="77777777" w:rsidTr="00AE0051">
        <w:tc>
          <w:tcPr>
            <w:tcW w:w="442" w:type="dxa"/>
          </w:tcPr>
          <w:p w14:paraId="24248767" w14:textId="4016A1E9" w:rsidR="00143758" w:rsidRPr="00143758" w:rsidRDefault="00143758" w:rsidP="00143758">
            <w:r w:rsidRPr="00143758">
              <w:lastRenderedPageBreak/>
              <w:t>9</w:t>
            </w:r>
          </w:p>
        </w:tc>
        <w:tc>
          <w:tcPr>
            <w:tcW w:w="1968" w:type="dxa"/>
          </w:tcPr>
          <w:p w14:paraId="286B3BD5" w14:textId="3F4E424F" w:rsidR="00143758" w:rsidRPr="00143758" w:rsidRDefault="00143758" w:rsidP="00143758">
            <w:r w:rsidRPr="00143758">
              <w:t xml:space="preserve">Добавление аутентификации по Face ID / Touch ID (моб) и </w:t>
            </w:r>
            <w:proofErr w:type="spellStart"/>
            <w:r w:rsidRPr="00143758">
              <w:t>WebAuthn</w:t>
            </w:r>
            <w:proofErr w:type="spellEnd"/>
            <w:r w:rsidRPr="00143758">
              <w:t xml:space="preserve"> (веб)</w:t>
            </w:r>
          </w:p>
        </w:tc>
        <w:tc>
          <w:tcPr>
            <w:tcW w:w="2835" w:type="dxa"/>
          </w:tcPr>
          <w:p w14:paraId="34E323CF" w14:textId="3852A24C" w:rsidR="00143758" w:rsidRPr="00143758" w:rsidRDefault="00143758" w:rsidP="00143758">
            <w:proofErr w:type="spellStart"/>
            <w:proofErr w:type="gramStart"/>
            <w:r w:rsidRPr="00143758">
              <w:t>Аптайм</w:t>
            </w:r>
            <w:proofErr w:type="spellEnd"/>
            <w:r w:rsidRPr="00143758">
              <w:t xml:space="preserve"> &gt;</w:t>
            </w:r>
            <w:proofErr w:type="gramEnd"/>
            <w:r w:rsidRPr="00143758">
              <w:t xml:space="preserve"> 95%, поддержка &gt;80% устройств, исправление критических багов &lt;4 часов, выпуск релиза в срок, время загрузки главного экрана </w:t>
            </w:r>
            <w:proofErr w:type="gramStart"/>
            <w:r w:rsidRPr="00143758">
              <w:t>&lt; 2.5</w:t>
            </w:r>
            <w:proofErr w:type="gramEnd"/>
            <w:r w:rsidRPr="00143758">
              <w:t xml:space="preserve"> сек</w:t>
            </w:r>
          </w:p>
        </w:tc>
        <w:tc>
          <w:tcPr>
            <w:tcW w:w="2976" w:type="dxa"/>
          </w:tcPr>
          <w:p w14:paraId="08E19657" w14:textId="55291008" w:rsidR="00143758" w:rsidRPr="00143758" w:rsidRDefault="00143758" w:rsidP="00143758">
            <w:r w:rsidRPr="00143758">
              <w:t xml:space="preserve">Конфликт между </w:t>
            </w:r>
            <w:proofErr w:type="spellStart"/>
            <w:r w:rsidRPr="00143758">
              <w:t>web</w:t>
            </w:r>
            <w:proofErr w:type="spellEnd"/>
            <w:r w:rsidRPr="00143758">
              <w:t xml:space="preserve"> и </w:t>
            </w:r>
            <w:proofErr w:type="spellStart"/>
            <w:r w:rsidRPr="00143758">
              <w:t>mobile</w:t>
            </w:r>
            <w:proofErr w:type="spellEnd"/>
            <w:r w:rsidRPr="00143758">
              <w:t>-командами: разные подходы к хранению биометрических данных, выявленный на этапе интеграционного тестирования за 3 дня до релиза</w:t>
            </w:r>
          </w:p>
        </w:tc>
        <w:tc>
          <w:tcPr>
            <w:tcW w:w="3402" w:type="dxa"/>
          </w:tcPr>
          <w:p w14:paraId="51514EC9" w14:textId="7E0B589C" w:rsidR="00143758" w:rsidRPr="00143758" w:rsidRDefault="00143758" w:rsidP="00143758">
            <w:proofErr w:type="spellStart"/>
            <w:r w:rsidRPr="00143758">
              <w:t>Аптайм</w:t>
            </w:r>
            <w:proofErr w:type="spellEnd"/>
            <w:r w:rsidRPr="00143758">
              <w:t xml:space="preserve"> - 95.3%, поддержка устройств - 81%, 2 критических бага (ошибки верификации на </w:t>
            </w:r>
            <w:proofErr w:type="spellStart"/>
            <w:r w:rsidRPr="00143758">
              <w:t>iOS</w:t>
            </w:r>
            <w:proofErr w:type="spellEnd"/>
            <w:r w:rsidRPr="00143758">
              <w:t xml:space="preserve"> </w:t>
            </w:r>
            <w:r>
              <w:t>26</w:t>
            </w:r>
            <w:r w:rsidRPr="00143758">
              <w:t xml:space="preserve"> и Safari), исправлены за 5 и 6 часов, релиз задержан на 2 дня, время загрузки - 2.4 сек</w:t>
            </w:r>
          </w:p>
        </w:tc>
        <w:tc>
          <w:tcPr>
            <w:tcW w:w="4395" w:type="dxa"/>
          </w:tcPr>
          <w:p w14:paraId="3748644A" w14:textId="44D5F5CF" w:rsidR="00143758" w:rsidRPr="00143758" w:rsidRDefault="00143758" w:rsidP="00143758">
            <w:r w:rsidRPr="00143758">
              <w:t xml:space="preserve">Провели синхронизацию архитектурных решений между командами. Утвердили единый </w:t>
            </w:r>
            <w:r>
              <w:t>протокол работы</w:t>
            </w:r>
            <w:r w:rsidRPr="00143758">
              <w:t xml:space="preserve"> для </w:t>
            </w:r>
            <w:r w:rsidRPr="00143758">
              <w:t>кросс</w:t>
            </w:r>
            <w:r>
              <w:t xml:space="preserve"> </w:t>
            </w:r>
            <w:r w:rsidRPr="00143758">
              <w:t>платформенных</w:t>
            </w:r>
            <w:r w:rsidRPr="00143758">
              <w:t xml:space="preserve"> фич. Ввели обязательн</w:t>
            </w:r>
            <w:r>
              <w:t>ое</w:t>
            </w:r>
            <w:r w:rsidRPr="00143758">
              <w:t xml:space="preserve"> </w:t>
            </w:r>
            <w:r>
              <w:t>кросс командное демо</w:t>
            </w:r>
          </w:p>
        </w:tc>
      </w:tr>
      <w:tr w:rsidR="00183CCA" w:rsidRPr="00C1010C" w14:paraId="537915C4" w14:textId="77777777" w:rsidTr="00AE0051">
        <w:tc>
          <w:tcPr>
            <w:tcW w:w="442" w:type="dxa"/>
          </w:tcPr>
          <w:p w14:paraId="54E8E9ED" w14:textId="6157ABED" w:rsidR="00183CCA" w:rsidRPr="00143758" w:rsidRDefault="00183CCA" w:rsidP="00183CCA">
            <w:r w:rsidRPr="00183CCA">
              <w:t>10</w:t>
            </w:r>
          </w:p>
        </w:tc>
        <w:tc>
          <w:tcPr>
            <w:tcW w:w="1968" w:type="dxa"/>
          </w:tcPr>
          <w:p w14:paraId="06630749" w14:textId="07208D9B" w:rsidR="00183CCA" w:rsidRPr="00143758" w:rsidRDefault="00183CCA" w:rsidP="00183CCA">
            <w:r w:rsidRPr="00183CCA">
              <w:t xml:space="preserve">Исправление багов и улучшение стабильности </w:t>
            </w:r>
          </w:p>
        </w:tc>
        <w:tc>
          <w:tcPr>
            <w:tcW w:w="2835" w:type="dxa"/>
          </w:tcPr>
          <w:p w14:paraId="201B3B5C" w14:textId="6862354D" w:rsidR="00183CCA" w:rsidRPr="00143758" w:rsidRDefault="00183CCA" w:rsidP="00183CCA">
            <w:proofErr w:type="spellStart"/>
            <w:proofErr w:type="gramStart"/>
            <w:r w:rsidRPr="00183CCA">
              <w:t>Аптайм</w:t>
            </w:r>
            <w:proofErr w:type="spellEnd"/>
            <w:r w:rsidRPr="00183CCA">
              <w:t xml:space="preserve"> &gt;</w:t>
            </w:r>
            <w:proofErr w:type="gramEnd"/>
            <w:r w:rsidRPr="00183CCA">
              <w:t xml:space="preserve"> 95%, поддержка &gt;80% устройств, исправление критических багов &lt;4 часов, выпуск релиза в срок, время загрузки главного экрана </w:t>
            </w:r>
            <w:proofErr w:type="gramStart"/>
            <w:r w:rsidRPr="00183CCA">
              <w:t>&lt; 2.5</w:t>
            </w:r>
            <w:proofErr w:type="gramEnd"/>
            <w:r w:rsidRPr="00183CCA">
              <w:t xml:space="preserve"> сек</w:t>
            </w:r>
          </w:p>
        </w:tc>
        <w:tc>
          <w:tcPr>
            <w:tcW w:w="2976" w:type="dxa"/>
          </w:tcPr>
          <w:p w14:paraId="4FC108F8" w14:textId="2C7A6C35" w:rsidR="00183CCA" w:rsidRPr="00143758" w:rsidRDefault="00183CCA" w:rsidP="00183CCA">
            <w:r w:rsidRPr="00183CCA">
              <w:t>Ключевой QA-инженер заболел за 2 дня до релиза, не успел завершить регресс</w:t>
            </w:r>
            <w:r>
              <w:t>-</w:t>
            </w:r>
            <w:r w:rsidRPr="00183CCA">
              <w:t xml:space="preserve"> тестирование</w:t>
            </w:r>
            <w:r>
              <w:t xml:space="preserve">, </w:t>
            </w:r>
            <w:r w:rsidRPr="00183CCA">
              <w:t xml:space="preserve">остался непроверенным один сценарий на </w:t>
            </w:r>
            <w:proofErr w:type="spellStart"/>
            <w:r w:rsidRPr="00183CCA">
              <w:t>Android</w:t>
            </w:r>
            <w:proofErr w:type="spellEnd"/>
          </w:p>
        </w:tc>
        <w:tc>
          <w:tcPr>
            <w:tcW w:w="3402" w:type="dxa"/>
          </w:tcPr>
          <w:p w14:paraId="3B81F60C" w14:textId="17745D82" w:rsidR="00183CCA" w:rsidRPr="00143758" w:rsidRDefault="00183CCA" w:rsidP="00183CCA">
            <w:proofErr w:type="spellStart"/>
            <w:r w:rsidRPr="00183CCA">
              <w:t>Аптайм</w:t>
            </w:r>
            <w:proofErr w:type="spellEnd"/>
            <w:r w:rsidRPr="00183CCA">
              <w:t xml:space="preserve"> - 94.7%, поддержка устройств - 82%, 1 критический баг (падение приложения при смене темы на старых устройствах), исправлен за 3 часа, релиз выпущен в срок, время загрузки - 2.3 сек</w:t>
            </w:r>
          </w:p>
        </w:tc>
        <w:tc>
          <w:tcPr>
            <w:tcW w:w="4395" w:type="dxa"/>
          </w:tcPr>
          <w:p w14:paraId="03C9100B" w14:textId="7AAD6397" w:rsidR="00183CCA" w:rsidRPr="00143758" w:rsidRDefault="00183CCA" w:rsidP="00183CCA">
            <w:r w:rsidRPr="00183CCA">
              <w:t>Ввели правило</w:t>
            </w:r>
            <w:r>
              <w:t>, что</w:t>
            </w:r>
            <w:r w:rsidRPr="00183CCA">
              <w:t xml:space="preserve"> каждый тест-кейс должен быть задокументирован и иметь </w:t>
            </w:r>
            <w:r>
              <w:t xml:space="preserve">«запасного» </w:t>
            </w:r>
            <w:r w:rsidRPr="00183CCA">
              <w:t>исполнителя. QA-план теперь утверждается за 10 дней до релиза, с резервом на 20% времени на непредвиденные отсутствия</w:t>
            </w:r>
          </w:p>
        </w:tc>
      </w:tr>
    </w:tbl>
    <w:p w14:paraId="08E191AF" w14:textId="72A1C68A" w:rsidR="000329AF" w:rsidRDefault="000329AF" w:rsidP="00183CCA"/>
    <w:p w14:paraId="44BF3719" w14:textId="77777777" w:rsidR="00AE0051" w:rsidRPr="00AE0051" w:rsidRDefault="00AE0051" w:rsidP="00AE0051">
      <w:pPr>
        <w:rPr>
          <w:b/>
          <w:bCs/>
        </w:rPr>
      </w:pPr>
      <w:r w:rsidRPr="00AE0051">
        <w:rPr>
          <w:b/>
          <w:bCs/>
        </w:rPr>
        <w:t>Краткий анализ динамики выполнения SLA</w:t>
      </w:r>
    </w:p>
    <w:p w14:paraId="76B19A70" w14:textId="36339437" w:rsidR="00AE0051" w:rsidRPr="00AE0051" w:rsidRDefault="00AE0051" w:rsidP="00AE0051">
      <w:r w:rsidRPr="00AE0051">
        <w:t xml:space="preserve">В первых релизах (1–3) основные отклонения </w:t>
      </w:r>
      <w:r>
        <w:t>были</w:t>
      </w:r>
      <w:r w:rsidRPr="00AE0051">
        <w:t xml:space="preserve"> по срокам и времени фикса критических багов</w:t>
      </w:r>
      <w:r>
        <w:t>, так как</w:t>
      </w:r>
      <w:r w:rsidRPr="00AE0051">
        <w:t xml:space="preserve"> команда не учитывала внешние зависимости и фидбек пользователей.</w:t>
      </w:r>
      <w:r w:rsidRPr="00AE0051">
        <w:br/>
        <w:t xml:space="preserve">С 4-го релиза введены </w:t>
      </w:r>
      <w:proofErr w:type="spellStart"/>
      <w:r>
        <w:t>предрелизные</w:t>
      </w:r>
      <w:proofErr w:type="spellEnd"/>
      <w:r>
        <w:t xml:space="preserve"> </w:t>
      </w:r>
      <w:proofErr w:type="spellStart"/>
      <w:r>
        <w:t>чеклисты</w:t>
      </w:r>
      <w:proofErr w:type="spellEnd"/>
      <w:r w:rsidRPr="00AE0051">
        <w:t xml:space="preserve"> и кросс-чек кода</w:t>
      </w:r>
      <w:r>
        <w:t>, и от этого</w:t>
      </w:r>
      <w:r w:rsidRPr="00AE0051">
        <w:t xml:space="preserve"> доля соблюдения SLA выросла с 40% в R1 до 80% в R10.</w:t>
      </w:r>
      <w:r w:rsidRPr="00AE0051">
        <w:br/>
      </w:r>
      <w:proofErr w:type="spellStart"/>
      <w:r w:rsidRPr="00AE0051">
        <w:t>Аптайм</w:t>
      </w:r>
      <w:proofErr w:type="spellEnd"/>
      <w:r w:rsidRPr="00AE0051">
        <w:t xml:space="preserve"> стабильно &gt;94% с R3, время загрузки в норме после введения </w:t>
      </w:r>
      <w:proofErr w:type="spellStart"/>
      <w:r w:rsidRPr="00AE0051">
        <w:t>performance-gate</w:t>
      </w:r>
      <w:proofErr w:type="spellEnd"/>
      <w:r w:rsidRPr="00AE0051">
        <w:br/>
        <w:t>Хуже всего соблюдался SLA по поддержке устройств в R8 (79%) из-за смены CDN, но после временного снижения планки и фикса восстановлено.</w:t>
      </w:r>
      <w:r w:rsidRPr="00AE0051">
        <w:br/>
        <w:t>В целом</w:t>
      </w:r>
      <w:r>
        <w:t xml:space="preserve">, </w:t>
      </w:r>
      <w:r w:rsidRPr="00AE0051">
        <w:t>каждое нарушение приводило к конкретному изменению процесса.</w:t>
      </w:r>
    </w:p>
    <w:p w14:paraId="090858AB" w14:textId="77777777" w:rsidR="00AE0051" w:rsidRDefault="00AE0051" w:rsidP="00183CCA"/>
    <w:p w14:paraId="63B80FC7" w14:textId="77777777" w:rsidR="00AE0051" w:rsidRPr="00AE0051" w:rsidRDefault="00AE0051" w:rsidP="00AE0051">
      <w:pPr>
        <w:rPr>
          <w:b/>
          <w:bCs/>
        </w:rPr>
      </w:pPr>
      <w:r w:rsidRPr="00AE0051">
        <w:rPr>
          <w:b/>
          <w:bCs/>
        </w:rPr>
        <w:t>Описание реакции на чёрных лебедей и сделанных выводов</w:t>
      </w:r>
    </w:p>
    <w:p w14:paraId="454B7166" w14:textId="6C84BB18" w:rsidR="00AE0051" w:rsidRPr="00AE0051" w:rsidRDefault="00AE0051">
      <w:r w:rsidRPr="00AE0051">
        <w:t>Все 10 ч</w:t>
      </w:r>
      <w:r w:rsidR="00295FF1">
        <w:t>е</w:t>
      </w:r>
      <w:r w:rsidRPr="00AE0051">
        <w:t>рных лебедей были разного типа: технические (SDK, CDN, библиотеки), командные (уход разработчика, болезнь QA), организационные (изменение требований, конфликт команд), внешние (провайдеры, тарифы).</w:t>
      </w:r>
      <w:r w:rsidRPr="00AE0051">
        <w:br/>
        <w:t>Реакция всегда была оперативной и процессной</w:t>
      </w:r>
      <w:r w:rsidRPr="00AE0051">
        <w:br/>
      </w:r>
      <w:r>
        <w:t>-</w:t>
      </w:r>
      <w:r w:rsidRPr="00AE0051">
        <w:t xml:space="preserve"> После проблем с зависимостями ввели правило: фиксация и тестирование за 7 дней до релиза.</w:t>
      </w:r>
      <w:r w:rsidRPr="00AE0051">
        <w:br/>
      </w:r>
      <w:r>
        <w:t>-</w:t>
      </w:r>
      <w:r w:rsidRPr="00AE0051">
        <w:t xml:space="preserve"> После ухода сотрудников ввели README по задачам и кросс-чек.</w:t>
      </w:r>
      <w:r w:rsidRPr="00AE0051">
        <w:br/>
      </w:r>
      <w:r>
        <w:t>-</w:t>
      </w:r>
      <w:r w:rsidRPr="00AE0051">
        <w:t xml:space="preserve"> После конфликта </w:t>
      </w:r>
      <w:proofErr w:type="spellStart"/>
      <w:r w:rsidRPr="00AE0051">
        <w:t>web</w:t>
      </w:r>
      <w:proofErr w:type="spellEnd"/>
      <w:r w:rsidRPr="00AE0051">
        <w:t>/</w:t>
      </w:r>
      <w:proofErr w:type="spellStart"/>
      <w:r w:rsidRPr="00AE0051">
        <w:t>mobile</w:t>
      </w:r>
      <w:proofErr w:type="spellEnd"/>
      <w:r w:rsidRPr="00AE0051">
        <w:t xml:space="preserve"> утвердили RFC и </w:t>
      </w:r>
      <w:r>
        <w:t>кросс командное демо</w:t>
      </w:r>
      <w:r w:rsidRPr="00AE0051">
        <w:t>.</w:t>
      </w:r>
      <w:r w:rsidRPr="00AE0051">
        <w:br/>
      </w:r>
      <w:r>
        <w:t>-</w:t>
      </w:r>
      <w:r w:rsidRPr="00AE0051">
        <w:t xml:space="preserve"> После ошибок в постановке обязали продукт указывать, меняет ли зависимость поведение.</w:t>
      </w:r>
      <w:r w:rsidRPr="00AE0051">
        <w:br/>
        <w:t>Вывод: ч</w:t>
      </w:r>
      <w:r w:rsidR="00295FF1">
        <w:t>е</w:t>
      </w:r>
      <w:r w:rsidRPr="00AE0051">
        <w:t xml:space="preserve">рные лебеди неизбежны, но их влияние можно минимизировать, если после каждого инцидента </w:t>
      </w:r>
      <w:r>
        <w:t>улучшать</w:t>
      </w:r>
      <w:r w:rsidRPr="00AE0051">
        <w:t xml:space="preserve"> процессы</w:t>
      </w:r>
      <w:r>
        <w:t xml:space="preserve"> по опыту</w:t>
      </w:r>
      <w:r w:rsidRPr="00AE0051">
        <w:t>.</w:t>
      </w:r>
    </w:p>
    <w:p w14:paraId="5394BB11" w14:textId="1BF29BB0" w:rsidR="00183CCA" w:rsidRPr="00183CCA" w:rsidRDefault="00183CCA" w:rsidP="00183CCA">
      <w:pPr>
        <w:pStyle w:val="1"/>
      </w:pPr>
      <w:r w:rsidRPr="00183CCA">
        <w:lastRenderedPageBreak/>
        <w:t>Практическая работа №4. Передача между продуктом и техникой: релизы Х и Х+1</w:t>
      </w:r>
    </w:p>
    <w:p w14:paraId="6D67B287" w14:textId="25FC51B2" w:rsidR="00AE0051" w:rsidRDefault="00183CCA" w:rsidP="00AE0051">
      <w:r w:rsidRPr="00183CCA">
        <w:rPr>
          <w:b/>
          <w:bCs/>
        </w:rPr>
        <w:t>Цель работы:</w:t>
      </w:r>
      <w:r w:rsidRPr="00183CCA">
        <w:t xml:space="preserve"> понять, как взаимодействуют продуктовая и техническая команды при передаче требований и как коммуникации влияют на качество релизов и соблюдение SLA</w:t>
      </w:r>
    </w:p>
    <w:p w14:paraId="1B65A875" w14:textId="2DBEF9ED" w:rsidR="00183CCA" w:rsidRDefault="00AE0051" w:rsidP="00AE0051">
      <w:pPr>
        <w:rPr>
          <w:b/>
          <w:bCs/>
        </w:rPr>
      </w:pPr>
      <w:r w:rsidRPr="00AE0051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7D4C35" wp14:editId="5E14E978">
                <wp:simplePos x="0" y="0"/>
                <wp:positionH relativeFrom="column">
                  <wp:posOffset>1409924</wp:posOffset>
                </wp:positionH>
                <wp:positionV relativeFrom="paragraph">
                  <wp:posOffset>1607932</wp:posOffset>
                </wp:positionV>
                <wp:extent cx="3268457" cy="1469988"/>
                <wp:effectExtent l="57150" t="38100" r="8255" b="35560"/>
                <wp:wrapNone/>
                <wp:docPr id="28" name="Соединитель: уступ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45063C-94C3-0340-BC8F-C5873A6C766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>
                          <a:off x="0" y="0"/>
                          <a:ext cx="3268457" cy="1469988"/>
                        </a:xfrm>
                        <a:prstGeom prst="bentConnector2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E4F896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Соединитель: уступ 27" o:spid="_x0000_s1026" type="#_x0000_t33" style="position:absolute;margin-left:111pt;margin-top:126.6pt;width:257.35pt;height:115.7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" strokecolor="#0d0d0d [3069]" strokeweight="2.25pt">
                <v:stroke endarrow="block"/>
                <o:lock v:ext="edit" shapetype="f"/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47A6E8" wp14:editId="3FB573FF">
                <wp:simplePos x="0" y="0"/>
                <wp:positionH relativeFrom="column">
                  <wp:posOffset>128830</wp:posOffset>
                </wp:positionH>
                <wp:positionV relativeFrom="paragraph">
                  <wp:posOffset>1127984</wp:posOffset>
                </wp:positionV>
                <wp:extent cx="2661492" cy="430887"/>
                <wp:effectExtent l="0" t="0" r="0" b="0"/>
                <wp:wrapNone/>
                <wp:docPr id="30" name="TextBox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C5C3BB-BA58-E94B-94E2-BD71274552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492" cy="43088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53CC06" w14:textId="77777777" w:rsidR="00AE0051" w:rsidRDefault="00AE0051" w:rsidP="00AE005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получает отчет о выполнении SLA после релиза, корректирует бэклог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47A6E8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10.15pt;margin-top:88.8pt;width:209.55pt;height:3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" filled="f" stroked="f">
                <v:textbox style="mso-fit-shape-to-text:t">
                  <w:txbxContent>
                    <w:p w14:paraId="0153CC06" w14:textId="77777777" w:rsidR="00AE0051" w:rsidRDefault="00AE0051" w:rsidP="00AE005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получает отчет о выполнении SLA после релиза, корректирует бэклог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FC1B8" wp14:editId="61F77809">
                <wp:simplePos x="0" y="0"/>
                <wp:positionH relativeFrom="column">
                  <wp:posOffset>704215</wp:posOffset>
                </wp:positionH>
                <wp:positionV relativeFrom="paragraph">
                  <wp:posOffset>283845</wp:posOffset>
                </wp:positionV>
                <wp:extent cx="1448972" cy="646331"/>
                <wp:effectExtent l="19050" t="19050" r="18415" b="20955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90FAB4-786F-C6A8-87B2-DB2493A5A7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972" cy="6463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62F76AF9" w14:textId="77777777" w:rsidR="00AE0051" w:rsidRDefault="00AE0051" w:rsidP="00AE005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Владелец продукта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FC1B8" id="TextBox 3" o:spid="_x0000_s1027" type="#_x0000_t202" style="position:absolute;margin-left:55.45pt;margin-top:22.35pt;width:114.1pt;height:5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" filled="f" strokecolor="#0d0d0d [3069]" strokeweight="2.25pt">
                <v:textbox style="mso-fit-shape-to-text:t">
                  <w:txbxContent>
                    <w:p w14:paraId="62F76AF9" w14:textId="77777777" w:rsidR="00AE0051" w:rsidRDefault="00AE0051" w:rsidP="00AE005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Владелец продукта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C4DEB3" wp14:editId="34A07110">
                <wp:simplePos x="0" y="0"/>
                <wp:positionH relativeFrom="column">
                  <wp:posOffset>4855845</wp:posOffset>
                </wp:positionH>
                <wp:positionV relativeFrom="paragraph">
                  <wp:posOffset>412750</wp:posOffset>
                </wp:positionV>
                <wp:extent cx="1448972" cy="369332"/>
                <wp:effectExtent l="19050" t="19050" r="18415" b="12065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0FA37C-D9F0-345C-C898-4DE4F82895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972" cy="3693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48CFC120" w14:textId="77777777" w:rsidR="00AE0051" w:rsidRDefault="00AE0051" w:rsidP="00AE005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Тимлид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4DEB3" id="TextBox 4" o:spid="_x0000_s1028" type="#_x0000_t202" style="position:absolute;margin-left:382.35pt;margin-top:32.5pt;width:114.1pt;height:2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" filled="f" strokecolor="#0d0d0d [3069]" strokeweight="2.25pt">
                <v:textbox style="mso-fit-shape-to-text:t">
                  <w:txbxContent>
                    <w:p w14:paraId="48CFC120" w14:textId="77777777" w:rsidR="00AE0051" w:rsidRDefault="00AE0051" w:rsidP="00AE005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Тимлид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1E4C5B" wp14:editId="4763F4DB">
                <wp:simplePos x="0" y="0"/>
                <wp:positionH relativeFrom="column">
                  <wp:posOffset>5816600</wp:posOffset>
                </wp:positionH>
                <wp:positionV relativeFrom="paragraph">
                  <wp:posOffset>1649095</wp:posOffset>
                </wp:positionV>
                <wp:extent cx="1887415" cy="369332"/>
                <wp:effectExtent l="19050" t="19050" r="17780" b="12065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E46CC9-4EC2-CFC1-8F36-A608CEAE42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415" cy="3693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6530CD54" w14:textId="77777777" w:rsidR="00AE0051" w:rsidRDefault="00AE0051" w:rsidP="00AE005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Разработчики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E4C5B" id="TextBox 5" o:spid="_x0000_s1029" type="#_x0000_t202" style="position:absolute;margin-left:458pt;margin-top:129.85pt;width:148.6pt;height:2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" filled="f" strokecolor="#0d0d0d [3069]" strokeweight="2.25pt">
                <v:textbox style="mso-fit-shape-to-text:t">
                  <w:txbxContent>
                    <w:p w14:paraId="6530CD54" w14:textId="77777777" w:rsidR="00AE0051" w:rsidRDefault="00AE0051" w:rsidP="00AE005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>Разработчики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B55F6E" wp14:editId="291AF20D">
                <wp:simplePos x="0" y="0"/>
                <wp:positionH relativeFrom="column">
                  <wp:posOffset>3435985</wp:posOffset>
                </wp:positionH>
                <wp:positionV relativeFrom="paragraph">
                  <wp:posOffset>1649095</wp:posOffset>
                </wp:positionV>
                <wp:extent cx="1887415" cy="369332"/>
                <wp:effectExtent l="19050" t="19050" r="17780" b="12065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1C8349-BCC9-1A29-CD4B-898967D375C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415" cy="3693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1C41EE27" w14:textId="77777777" w:rsidR="00AE0051" w:rsidRDefault="00AE0051" w:rsidP="00AE005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QA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55F6E" id="TextBox 6" o:spid="_x0000_s1030" type="#_x0000_t202" style="position:absolute;margin-left:270.55pt;margin-top:129.85pt;width:148.6pt;height:2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" filled="f" strokecolor="#0d0d0d [3069]" strokeweight="2.25pt">
                <v:textbox style="mso-fit-shape-to-text:t">
                  <w:txbxContent>
                    <w:p w14:paraId="1C41EE27" w14:textId="77777777" w:rsidR="00AE0051" w:rsidRDefault="00AE0051" w:rsidP="00AE005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QA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C4B691" wp14:editId="5A9C83FC">
                <wp:simplePos x="0" y="0"/>
                <wp:positionH relativeFrom="column">
                  <wp:posOffset>4682490</wp:posOffset>
                </wp:positionH>
                <wp:positionV relativeFrom="paragraph">
                  <wp:posOffset>2879090</wp:posOffset>
                </wp:positionV>
                <wp:extent cx="1887415" cy="369332"/>
                <wp:effectExtent l="19050" t="19050" r="17780" b="12065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FD685E-0B11-2050-ADDF-28BDC7CFAF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415" cy="3693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85A1175" w14:textId="77777777" w:rsidR="00AE0051" w:rsidRDefault="00AE0051" w:rsidP="00AE005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Support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4B691" id="TextBox 7" o:spid="_x0000_s1031" type="#_x0000_t202" style="position:absolute;margin-left:368.7pt;margin-top:226.7pt;width:148.6pt;height:29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" filled="f" strokecolor="#0d0d0d [3069]" strokeweight="2.25pt">
                <v:textbox style="mso-fit-shape-to-text:t">
                  <w:txbxContent>
                    <w:p w14:paraId="285A1175" w14:textId="77777777" w:rsidR="00AE0051" w:rsidRDefault="00AE0051" w:rsidP="00AE005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Support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8033F0" wp14:editId="6E554C69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3323962" cy="261610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FB79A0-013B-4817-43C4-82B00CF331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962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5C6D54" w14:textId="77777777" w:rsidR="00AE0051" w:rsidRDefault="00AE0051" w:rsidP="00AE00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определяет цели, приоритеты, бизнес-требования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033F0" id="TextBox 8" o:spid="_x0000_s1032" type="#_x0000_t202" style="position:absolute;margin-left:0;margin-top:.25pt;width:261.75pt;height:20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" filled="f" stroked="f">
                <v:textbox style="mso-fit-shape-to-text:t">
                  <w:txbxContent>
                    <w:p w14:paraId="225C6D54" w14:textId="77777777" w:rsidR="00AE0051" w:rsidRDefault="00AE0051" w:rsidP="00AE0051">
                      <w:pPr>
                        <w:rPr>
                          <w:rFonts w:hAnsi="Calibri"/>
                          <w:color w:val="000000" w:themeColor="text1"/>
                          <w:kern w:val="24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определяет цели, приоритеты, бизнес-требования 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614A42" wp14:editId="046AB865">
                <wp:simplePos x="0" y="0"/>
                <wp:positionH relativeFrom="column">
                  <wp:posOffset>3536950</wp:posOffset>
                </wp:positionH>
                <wp:positionV relativeFrom="paragraph">
                  <wp:posOffset>0</wp:posOffset>
                </wp:positionV>
                <wp:extent cx="4085962" cy="261610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6E699A-429E-FA10-37AD-D7F564E28F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962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DAEF5B" w14:textId="77777777" w:rsidR="00AE0051" w:rsidRDefault="00AE0051" w:rsidP="00AE00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уточняет техническую реализуемость, оценивает сроки и риски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14A42" id="TextBox 9" o:spid="_x0000_s1033" type="#_x0000_t202" style="position:absolute;margin-left:278.5pt;margin-top:0;width:321.75pt;height:2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" filled="f" stroked="f">
                <v:textbox style="mso-fit-shape-to-text:t">
                  <w:txbxContent>
                    <w:p w14:paraId="4EDAEF5B" w14:textId="77777777" w:rsidR="00AE0051" w:rsidRDefault="00AE0051" w:rsidP="00AE0051">
                      <w:pPr>
                        <w:rPr>
                          <w:rFonts w:hAnsi="Calibri"/>
                          <w:color w:val="000000" w:themeColor="text1"/>
                          <w:kern w:val="24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уточняет техническую реализуемость, оценивает сроки и риски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30BC2F" wp14:editId="21B0011C">
                <wp:simplePos x="0" y="0"/>
                <wp:positionH relativeFrom="column">
                  <wp:posOffset>3131185</wp:posOffset>
                </wp:positionH>
                <wp:positionV relativeFrom="paragraph">
                  <wp:posOffset>1323975</wp:posOffset>
                </wp:positionV>
                <wp:extent cx="4897902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96797E-DECE-71EF-6205-5DE68BA314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7902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1D469B" w14:textId="77777777" w:rsidR="00AE0051" w:rsidRDefault="00AE0051" w:rsidP="00AE00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получают спецификацию, участвуют в процессе детализации, задают вопросы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0BC2F" id="TextBox 10" o:spid="_x0000_s1034" type="#_x0000_t202" style="position:absolute;margin-left:246.55pt;margin-top:104.25pt;width:385.65pt;height:20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" filled="f" stroked="f">
                <v:textbox style="mso-fit-shape-to-text:t">
                  <w:txbxContent>
                    <w:p w14:paraId="401D469B" w14:textId="77777777" w:rsidR="00AE0051" w:rsidRDefault="00AE0051" w:rsidP="00AE0051">
                      <w:pPr>
                        <w:rPr>
                          <w:rFonts w:hAnsi="Calibri"/>
                          <w:color w:val="000000" w:themeColor="text1"/>
                          <w:kern w:val="24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получают спецификацию, участвуют в процессе детализации, задают вопросы </w:t>
                      </w:r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276530" wp14:editId="1A61D05C">
                <wp:simplePos x="0" y="0"/>
                <wp:positionH relativeFrom="column">
                  <wp:posOffset>3369310</wp:posOffset>
                </wp:positionH>
                <wp:positionV relativeFrom="paragraph">
                  <wp:posOffset>2561590</wp:posOffset>
                </wp:positionV>
                <wp:extent cx="5593081" cy="261610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3DCC96-5926-F1B6-7824-56954098EDB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081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2A8C43" w14:textId="77777777" w:rsidR="00AE0051" w:rsidRDefault="00AE0051" w:rsidP="00AE0051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дает фидбек по частым обращениям</w:t>
                            </w:r>
                            <w:r w:rsidRPr="00AE0051"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,</w:t>
                            </w:r>
                            <w:r w:rsidRPr="00AE0051"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 xml:space="preserve">влияет на приоритет </w:t>
                            </w:r>
                            <w:proofErr w:type="spellStart"/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</w:rPr>
                              <w:t>багфиксов</w:t>
                            </w:r>
                            <w:proofErr w:type="spellEnd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76530" id="TextBox 11" o:spid="_x0000_s1035" type="#_x0000_t202" style="position:absolute;margin-left:265.3pt;margin-top:201.7pt;width:440.4pt;height:20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" filled="f" stroked="f">
                <v:textbox style="mso-fit-shape-to-text:t">
                  <w:txbxContent>
                    <w:p w14:paraId="3E2A8C43" w14:textId="77777777" w:rsidR="00AE0051" w:rsidRDefault="00AE0051" w:rsidP="00AE0051">
                      <w:pPr>
                        <w:rPr>
                          <w:rFonts w:hAnsi="Calibri"/>
                          <w:color w:val="000000" w:themeColor="text1"/>
                          <w:kern w:val="24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дает фидбек по частым обращениям</w:t>
                      </w:r>
                      <w:r w:rsidRPr="00AE0051">
                        <w:rPr>
                          <w:rFonts w:hAnsi="Calibri"/>
                          <w:color w:val="000000" w:themeColor="text1"/>
                          <w:kern w:val="24"/>
                        </w:rPr>
                        <w:t>,</w:t>
                      </w:r>
                      <w:r w:rsidRPr="00AE0051"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 xml:space="preserve">влияет на приоритет </w:t>
                      </w:r>
                      <w:proofErr w:type="spellStart"/>
                      <w:r>
                        <w:rPr>
                          <w:rFonts w:hAnsi="Calibri"/>
                          <w:color w:val="000000" w:themeColor="text1"/>
                          <w:kern w:val="24"/>
                        </w:rPr>
                        <w:t>багфиксов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831EE2" wp14:editId="02448631">
                <wp:simplePos x="0" y="0"/>
                <wp:positionH relativeFrom="column">
                  <wp:posOffset>2153285</wp:posOffset>
                </wp:positionH>
                <wp:positionV relativeFrom="paragraph">
                  <wp:posOffset>654685</wp:posOffset>
                </wp:positionV>
                <wp:extent cx="2702521" cy="9281"/>
                <wp:effectExtent l="0" t="76200" r="22225" b="86360"/>
                <wp:wrapNone/>
                <wp:docPr id="14" name="Прямая со стрелкой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2694E6-151A-52E6-6450-7EED060795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2521" cy="928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123B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169.55pt;margin-top:51.55pt;width:212.8pt;height: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" strokecolor="#0d0d0d [3069]" strokeweight="2.25pt">
                <v:stroke endarrow="block" joinstyle="miter"/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DCC139" wp14:editId="44ED5CC2">
                <wp:simplePos x="0" y="0"/>
                <wp:positionH relativeFrom="column">
                  <wp:posOffset>5580380</wp:posOffset>
                </wp:positionH>
                <wp:positionV relativeFrom="paragraph">
                  <wp:posOffset>763270</wp:posOffset>
                </wp:positionV>
                <wp:extent cx="0" cy="560759"/>
                <wp:effectExtent l="57150" t="0" r="57150" b="48895"/>
                <wp:wrapNone/>
                <wp:docPr id="18" name="Прямая со стрелкой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789FF0-C57A-0931-1D12-18FC44CF143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6075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336F2" id="Прямая со стрелкой 17" o:spid="_x0000_s1026" type="#_x0000_t32" style="position:absolute;margin-left:439.4pt;margin-top:60.1pt;width:0;height:44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" strokecolor="#0d0d0d [3069]" strokeweight="2.25pt">
                <v:stroke endarrow="block" joinstyle="miter"/>
                <o:lock v:ext="edit" shapetype="f"/>
              </v:shape>
            </w:pict>
          </mc:Fallback>
        </mc:AlternateContent>
      </w:r>
      <w:r w:rsidRPr="00AE0051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0C6008" wp14:editId="5025B446">
                <wp:simplePos x="0" y="0"/>
                <wp:positionH relativeFrom="column">
                  <wp:posOffset>5580380</wp:posOffset>
                </wp:positionH>
                <wp:positionV relativeFrom="paragraph">
                  <wp:posOffset>2019300</wp:posOffset>
                </wp:positionV>
                <wp:extent cx="2110" cy="488283"/>
                <wp:effectExtent l="57150" t="19050" r="55245" b="45720"/>
                <wp:wrapNone/>
                <wp:docPr id="22" name="Прямая со стрелкой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20204-6B4F-2812-52FE-7E2EB8EB930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110" cy="48828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AC871D" id="Прямая со стрелкой 21" o:spid="_x0000_s1026" type="#_x0000_t32" style="position:absolute;margin-left:439.4pt;margin-top:159pt;width:.15pt;height:38.4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" strokecolor="#0d0d0d [3069]" strokeweight="2.25pt">
                <v:stroke endarrow="block" joinstyle="miter"/>
                <o:lock v:ext="edit" shapetype="f"/>
              </v:shape>
            </w:pict>
          </mc:Fallback>
        </mc:AlternateContent>
      </w:r>
      <w:r>
        <w:br w:type="page"/>
      </w:r>
      <w:r w:rsidRPr="00AE0051">
        <w:rPr>
          <w:b/>
          <w:bCs/>
        </w:rPr>
        <w:lastRenderedPageBreak/>
        <w:t>Документ:</w:t>
      </w:r>
    </w:p>
    <w:p w14:paraId="3A91E187" w14:textId="0B3FEA3B" w:rsidR="006D5D4E" w:rsidRPr="006D5D4E" w:rsidRDefault="006D5D4E" w:rsidP="006D5D4E">
      <w:pPr>
        <w:jc w:val="center"/>
        <w:rPr>
          <w:b/>
          <w:bCs/>
        </w:rPr>
      </w:pPr>
      <w:r w:rsidRPr="006D5D4E">
        <w:rPr>
          <w:b/>
          <w:bCs/>
        </w:rPr>
        <w:t>Передача требований от продукта к технике</w:t>
      </w:r>
    </w:p>
    <w:p w14:paraId="0985D6D5" w14:textId="1279B1E0" w:rsidR="006D5D4E" w:rsidRPr="006D5D4E" w:rsidRDefault="006D5D4E" w:rsidP="006D5D4E">
      <w:pPr>
        <w:jc w:val="center"/>
        <w:rPr>
          <w:b/>
          <w:bCs/>
        </w:rPr>
      </w:pPr>
      <w:r w:rsidRPr="006D5D4E">
        <w:rPr>
          <w:b/>
          <w:bCs/>
        </w:rPr>
        <w:t xml:space="preserve">Релиз: </w:t>
      </w:r>
      <w:r w:rsidRPr="006D5D4E">
        <w:rPr>
          <w:b/>
          <w:bCs/>
        </w:rPr>
        <w:t>10</w:t>
      </w:r>
      <w:r w:rsidRPr="006D5D4E">
        <w:rPr>
          <w:b/>
          <w:bCs/>
        </w:rPr>
        <w:t xml:space="preserve"> </w:t>
      </w:r>
      <w:r>
        <w:rPr>
          <w:b/>
          <w:bCs/>
        </w:rPr>
        <w:t>-</w:t>
      </w:r>
      <w:r w:rsidRPr="006D5D4E">
        <w:rPr>
          <w:b/>
          <w:bCs/>
        </w:rPr>
        <w:t>&gt; 11</w:t>
      </w:r>
    </w:p>
    <w:p w14:paraId="0B9F7E1B" w14:textId="07C2E626" w:rsidR="006D5D4E" w:rsidRPr="006D5D4E" w:rsidRDefault="006D5D4E" w:rsidP="006D5D4E">
      <w:pPr>
        <w:jc w:val="center"/>
        <w:rPr>
          <w:b/>
          <w:bCs/>
        </w:rPr>
      </w:pPr>
      <w:r w:rsidRPr="006D5D4E">
        <w:rPr>
          <w:b/>
          <w:bCs/>
        </w:rPr>
        <w:t>Дата передачи: 15.</w:t>
      </w:r>
      <w:r w:rsidRPr="006D5D4E">
        <w:rPr>
          <w:b/>
          <w:bCs/>
        </w:rPr>
        <w:t>15</w:t>
      </w:r>
      <w:r w:rsidRPr="006D5D4E">
        <w:rPr>
          <w:b/>
          <w:bCs/>
        </w:rPr>
        <w:t>.20</w:t>
      </w:r>
      <w:r w:rsidRPr="006D5D4E">
        <w:rPr>
          <w:b/>
          <w:bCs/>
        </w:rPr>
        <w:t>15</w:t>
      </w:r>
    </w:p>
    <w:p w14:paraId="00B5927A" w14:textId="3635159C" w:rsidR="006D5D4E" w:rsidRPr="006D5D4E" w:rsidRDefault="006D5D4E" w:rsidP="006D5D4E">
      <w:r w:rsidRPr="006D5D4E">
        <w:t xml:space="preserve">1. Цель релиза </w:t>
      </w:r>
      <w:r w:rsidRPr="006D5D4E">
        <w:t>10</w:t>
      </w:r>
      <w:r w:rsidRPr="006D5D4E">
        <w:t xml:space="preserve">+1:  </w:t>
      </w:r>
    </w:p>
    <w:p w14:paraId="50C0FC6E" w14:textId="3016764D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Исправить критические баги, выявленные в релизе </w:t>
      </w:r>
      <w:r w:rsidRPr="006D5D4E">
        <w:t xml:space="preserve">10, </w:t>
      </w:r>
      <w:r>
        <w:t xml:space="preserve">а именно </w:t>
      </w:r>
      <w:r w:rsidRPr="006D5D4E">
        <w:t xml:space="preserve">падение при смене темы на </w:t>
      </w:r>
      <w:proofErr w:type="spellStart"/>
      <w:r w:rsidRPr="006D5D4E">
        <w:t>Android</w:t>
      </w:r>
      <w:proofErr w:type="spellEnd"/>
      <w:r w:rsidRPr="006D5D4E">
        <w:t xml:space="preserve"> </w:t>
      </w:r>
    </w:p>
    <w:p w14:paraId="16A0E4F3" w14:textId="022FFC72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Обновить 3 устаревших UI-компонента</w:t>
      </w:r>
    </w:p>
    <w:p w14:paraId="73125B73" w14:textId="08F3A5CF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Снизить количество обращений в поддержку по зависаниям на 20%  </w:t>
      </w:r>
    </w:p>
    <w:p w14:paraId="224B3E65" w14:textId="77777777" w:rsidR="006D5D4E" w:rsidRPr="006D5D4E" w:rsidRDefault="006D5D4E" w:rsidP="006D5D4E">
      <w:r w:rsidRPr="006D5D4E">
        <w:t xml:space="preserve">2. Требования от продукта:  </w:t>
      </w:r>
    </w:p>
    <w:p w14:paraId="3BA566A8" w14:textId="7197E943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Все правки без изменения UX  </w:t>
      </w:r>
    </w:p>
    <w:p w14:paraId="53601D30" w14:textId="1941AE7A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Не добавлять новых фич  </w:t>
      </w:r>
    </w:p>
    <w:p w14:paraId="79967CD3" w14:textId="6BDCA354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Сохранить текущие SLA (</w:t>
      </w:r>
      <w:proofErr w:type="spellStart"/>
      <w:r w:rsidRPr="006D5D4E">
        <w:t>аптайм</w:t>
      </w:r>
      <w:proofErr w:type="spellEnd"/>
      <w:r w:rsidRPr="006D5D4E">
        <w:t xml:space="preserve"> &gt;95%, фикс </w:t>
      </w:r>
      <w:proofErr w:type="spellStart"/>
      <w:r w:rsidRPr="006D5D4E">
        <w:t>крит</w:t>
      </w:r>
      <w:proofErr w:type="spellEnd"/>
      <w:r w:rsidRPr="006D5D4E">
        <w:t xml:space="preserve">. бага &lt;4 ч и т.д.)  </w:t>
      </w:r>
    </w:p>
    <w:p w14:paraId="1D3FA277" w14:textId="77777777" w:rsidR="006D5D4E" w:rsidRPr="006D5D4E" w:rsidRDefault="006D5D4E" w:rsidP="006D5D4E">
      <w:r w:rsidRPr="006D5D4E">
        <w:t xml:space="preserve">3. Обязательства технической команды:  </w:t>
      </w:r>
    </w:p>
    <w:p w14:paraId="2D4873CB" w14:textId="4B084AEE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Провести </w:t>
      </w:r>
      <w:r>
        <w:t>регресс</w:t>
      </w:r>
      <w:r w:rsidRPr="006D5D4E">
        <w:t xml:space="preserve">-тестирование всех сценариев смены темы  </w:t>
      </w:r>
    </w:p>
    <w:p w14:paraId="4F8EEDF0" w14:textId="40144CA0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Обновить зависимости не позднее чем за 7 дней до релиза  </w:t>
      </w:r>
    </w:p>
    <w:p w14:paraId="0CDAFF5F" w14:textId="1AB780F8" w:rsidR="006D5D4E" w:rsidRPr="006D5D4E" w:rsidRDefault="006D5D4E" w:rsidP="006D5D4E">
      <w:r w:rsidRPr="006D5D4E">
        <w:t xml:space="preserve">   </w:t>
      </w:r>
      <w:r>
        <w:t>-</w:t>
      </w:r>
      <w:r w:rsidRPr="006D5D4E">
        <w:t xml:space="preserve"> Предоставить отч</w:t>
      </w:r>
      <w:r w:rsidR="00295FF1">
        <w:t>е</w:t>
      </w:r>
      <w:r w:rsidRPr="006D5D4E">
        <w:t xml:space="preserve">т о </w:t>
      </w:r>
      <w:r>
        <w:t>покрытии</w:t>
      </w:r>
      <w:r w:rsidRPr="006D5D4E">
        <w:t xml:space="preserve"> тест</w:t>
      </w:r>
      <w:r>
        <w:t>ами</w:t>
      </w:r>
      <w:r w:rsidRPr="006D5D4E">
        <w:t xml:space="preserve"> перед выпуском  </w:t>
      </w:r>
    </w:p>
    <w:p w14:paraId="48838799" w14:textId="581A0AC5" w:rsidR="006D5D4E" w:rsidRPr="006D5D4E" w:rsidRDefault="006D5D4E" w:rsidP="006D5D4E">
      <w:r w:rsidRPr="006D5D4E">
        <w:t>4. SLA, закрепл</w:t>
      </w:r>
      <w:r w:rsidR="00295FF1">
        <w:t>е</w:t>
      </w:r>
      <w:r w:rsidRPr="006D5D4E">
        <w:t xml:space="preserve">нные за технической командой:  </w:t>
      </w:r>
    </w:p>
    <w:p w14:paraId="78F5D93D" w14:textId="0D90A198" w:rsidR="006D5D4E" w:rsidRPr="006D5D4E" w:rsidRDefault="006D5D4E" w:rsidP="006D5D4E">
      <w:pPr>
        <w:pStyle w:val="a7"/>
        <w:numPr>
          <w:ilvl w:val="0"/>
          <w:numId w:val="5"/>
        </w:numPr>
      </w:pPr>
      <w:proofErr w:type="spellStart"/>
      <w:proofErr w:type="gramStart"/>
      <w:r w:rsidRPr="006D5D4E">
        <w:t>Аптайм</w:t>
      </w:r>
      <w:proofErr w:type="spellEnd"/>
      <w:r w:rsidRPr="006D5D4E">
        <w:t xml:space="preserve"> &gt;</w:t>
      </w:r>
      <w:proofErr w:type="gramEnd"/>
      <w:r w:rsidRPr="006D5D4E">
        <w:t xml:space="preserve"> 95%  </w:t>
      </w:r>
    </w:p>
    <w:p w14:paraId="0A9BDF24" w14:textId="59BAF382" w:rsidR="006D5D4E" w:rsidRPr="006D5D4E" w:rsidRDefault="006D5D4E" w:rsidP="006D5D4E">
      <w:pPr>
        <w:pStyle w:val="a7"/>
        <w:numPr>
          <w:ilvl w:val="0"/>
          <w:numId w:val="5"/>
        </w:numPr>
      </w:pPr>
      <w:proofErr w:type="gramStart"/>
      <w:r w:rsidRPr="006D5D4E">
        <w:t>Поддержка &gt;</w:t>
      </w:r>
      <w:proofErr w:type="gramEnd"/>
      <w:r w:rsidRPr="006D5D4E">
        <w:t xml:space="preserve"> 80% устройств  </w:t>
      </w:r>
    </w:p>
    <w:p w14:paraId="18CC23CC" w14:textId="3A87D820" w:rsidR="006D5D4E" w:rsidRPr="006D5D4E" w:rsidRDefault="006D5D4E" w:rsidP="006D5D4E">
      <w:pPr>
        <w:pStyle w:val="a7"/>
        <w:numPr>
          <w:ilvl w:val="0"/>
          <w:numId w:val="5"/>
        </w:numPr>
      </w:pPr>
      <w:r w:rsidRPr="006D5D4E">
        <w:t xml:space="preserve">Исправление критических багов </w:t>
      </w:r>
      <w:proofErr w:type="gramStart"/>
      <w:r w:rsidRPr="006D5D4E">
        <w:t>&lt; 4</w:t>
      </w:r>
      <w:proofErr w:type="gramEnd"/>
      <w:r w:rsidRPr="006D5D4E">
        <w:t xml:space="preserve"> часов  </w:t>
      </w:r>
    </w:p>
    <w:p w14:paraId="6A861A08" w14:textId="68ADF17F" w:rsidR="006D5D4E" w:rsidRPr="006D5D4E" w:rsidRDefault="006D5D4E" w:rsidP="006D5D4E">
      <w:pPr>
        <w:pStyle w:val="a7"/>
        <w:numPr>
          <w:ilvl w:val="0"/>
          <w:numId w:val="5"/>
        </w:numPr>
      </w:pPr>
      <w:r w:rsidRPr="006D5D4E">
        <w:t xml:space="preserve">Время загрузки главного экрана </w:t>
      </w:r>
      <w:proofErr w:type="gramStart"/>
      <w:r w:rsidRPr="006D5D4E">
        <w:t>&lt; 2.5</w:t>
      </w:r>
      <w:proofErr w:type="gramEnd"/>
      <w:r w:rsidRPr="006D5D4E">
        <w:t xml:space="preserve"> сек  </w:t>
      </w:r>
    </w:p>
    <w:p w14:paraId="10852BAE" w14:textId="1B6B6E89" w:rsidR="006D5D4E" w:rsidRPr="006D5D4E" w:rsidRDefault="006D5D4E" w:rsidP="006D5D4E">
      <w:pPr>
        <w:pStyle w:val="a7"/>
        <w:numPr>
          <w:ilvl w:val="0"/>
          <w:numId w:val="5"/>
        </w:numPr>
      </w:pPr>
      <w:r w:rsidRPr="006D5D4E">
        <w:t xml:space="preserve">Релиз в срок (каждые 4 недели)  </w:t>
      </w:r>
    </w:p>
    <w:p w14:paraId="5FE97A37" w14:textId="77777777" w:rsidR="006D5D4E" w:rsidRPr="006D5D4E" w:rsidRDefault="006D5D4E" w:rsidP="006D5D4E">
      <w:pPr>
        <w:rPr>
          <w:lang w:val="en-US"/>
        </w:rPr>
      </w:pPr>
      <w:r w:rsidRPr="006D5D4E">
        <w:t>Подписи</w:t>
      </w:r>
      <w:r w:rsidRPr="006D5D4E">
        <w:rPr>
          <w:lang w:val="en-US"/>
        </w:rPr>
        <w:t xml:space="preserve">:  </w:t>
      </w:r>
    </w:p>
    <w:p w14:paraId="1B027F2D" w14:textId="34828615" w:rsidR="006D5D4E" w:rsidRPr="006D5D4E" w:rsidRDefault="006D5D4E" w:rsidP="006D5D4E">
      <w:r w:rsidRPr="006D5D4E">
        <w:rPr>
          <w:lang w:val="en-US"/>
        </w:rPr>
        <w:t>Product Owner: __________</w:t>
      </w:r>
      <w:proofErr w:type="gramStart"/>
      <w:r w:rsidRPr="006D5D4E">
        <w:rPr>
          <w:lang w:val="en-US"/>
        </w:rPr>
        <w:t>_  Team</w:t>
      </w:r>
      <w:proofErr w:type="gramEnd"/>
      <w:r w:rsidRPr="006D5D4E">
        <w:rPr>
          <w:lang w:val="en-US"/>
        </w:rPr>
        <w:t xml:space="preserve"> Lead: ___________  </w:t>
      </w:r>
    </w:p>
    <w:p w14:paraId="594013E5" w14:textId="5DF7331C" w:rsidR="00AE0051" w:rsidRDefault="006D5D4E" w:rsidP="006D5D4E">
      <w:r w:rsidRPr="006D5D4E">
        <w:t>Дата: 15.1</w:t>
      </w:r>
      <w:r>
        <w:t>5</w:t>
      </w:r>
      <w:r w:rsidRPr="006D5D4E">
        <w:t>.20</w:t>
      </w:r>
      <w:r>
        <w:t>1</w:t>
      </w:r>
      <w:r w:rsidRPr="006D5D4E">
        <w:t>5</w:t>
      </w:r>
    </w:p>
    <w:p w14:paraId="4C90EE17" w14:textId="0281382B" w:rsidR="006D5D4E" w:rsidRDefault="006D5D4E" w:rsidP="006D5D4E">
      <w:r>
        <w:rPr>
          <w:b/>
          <w:bCs/>
        </w:rPr>
        <w:lastRenderedPageBreak/>
        <w:t xml:space="preserve">Черный лебедь: </w:t>
      </w:r>
      <w:r>
        <w:t>Владелец продукта</w:t>
      </w:r>
      <w:r w:rsidRPr="006D5D4E">
        <w:t xml:space="preserve"> описал </w:t>
      </w:r>
      <w:r>
        <w:t>«</w:t>
      </w:r>
      <w:r w:rsidRPr="006D5D4E">
        <w:t xml:space="preserve">обновление устаревших компонентов» как косметическое, но не указал, что одна из библиотек (UI-кнопки) изменила API и теперь требует переделки логики обработки нажатий. Разработчики начали работу, и проблема вскрылась только на этапе </w:t>
      </w:r>
      <w:proofErr w:type="spellStart"/>
      <w:r w:rsidRPr="006D5D4E">
        <w:t>code</w:t>
      </w:r>
      <w:proofErr w:type="spellEnd"/>
      <w:r w:rsidRPr="006D5D4E">
        <w:t xml:space="preserve"> </w:t>
      </w:r>
      <w:proofErr w:type="spellStart"/>
      <w:r w:rsidRPr="006D5D4E">
        <w:t>review</w:t>
      </w:r>
      <w:proofErr w:type="spellEnd"/>
      <w:r w:rsidRPr="006D5D4E">
        <w:t xml:space="preserve"> за 3 дня до релиза</w:t>
      </w:r>
    </w:p>
    <w:p w14:paraId="7CDDEBF7" w14:textId="77777777" w:rsidR="006D5D4E" w:rsidRPr="006D5D4E" w:rsidRDefault="006D5D4E" w:rsidP="006D5D4E">
      <w:pPr>
        <w:rPr>
          <w:b/>
          <w:bCs/>
        </w:rPr>
      </w:pPr>
      <w:r w:rsidRPr="006D5D4E">
        <w:rPr>
          <w:b/>
          <w:bCs/>
        </w:rPr>
        <w:t>Реакция и корректирующие действия</w:t>
      </w:r>
    </w:p>
    <w:p w14:paraId="08DEAEEF" w14:textId="17430198" w:rsidR="006D5D4E" w:rsidRPr="006D5D4E" w:rsidRDefault="006D5D4E" w:rsidP="006D5D4E">
      <w:pPr>
        <w:pStyle w:val="a7"/>
        <w:numPr>
          <w:ilvl w:val="0"/>
          <w:numId w:val="7"/>
        </w:numPr>
      </w:pPr>
      <w:proofErr w:type="spellStart"/>
      <w:r>
        <w:t>Т</w:t>
      </w:r>
      <w:r w:rsidRPr="006D5D4E">
        <w:t>ехлид</w:t>
      </w:r>
      <w:proofErr w:type="spellEnd"/>
      <w:r w:rsidRPr="006D5D4E">
        <w:t xml:space="preserve"> созвал экстренн</w:t>
      </w:r>
      <w:r>
        <w:t>ую</w:t>
      </w:r>
      <w:r w:rsidRPr="006D5D4E">
        <w:t xml:space="preserve"> </w:t>
      </w:r>
      <w:r>
        <w:t>встречу</w:t>
      </w:r>
      <w:r w:rsidRPr="006D5D4E">
        <w:t xml:space="preserve"> с </w:t>
      </w:r>
      <w:r>
        <w:t>продактом</w:t>
      </w:r>
      <w:r w:rsidRPr="006D5D4E">
        <w:t xml:space="preserve"> и разработчиками.</w:t>
      </w:r>
    </w:p>
    <w:p w14:paraId="61E9ABC3" w14:textId="376759A8" w:rsidR="006D5D4E" w:rsidRPr="006D5D4E" w:rsidRDefault="006D5D4E" w:rsidP="006D5D4E">
      <w:pPr>
        <w:pStyle w:val="a7"/>
        <w:numPr>
          <w:ilvl w:val="0"/>
          <w:numId w:val="7"/>
        </w:numPr>
      </w:pPr>
      <w:r>
        <w:t>Продакт</w:t>
      </w:r>
      <w:r w:rsidRPr="006D5D4E">
        <w:t xml:space="preserve"> подтвердил</w:t>
      </w:r>
      <w:r>
        <w:t>, что</w:t>
      </w:r>
      <w:r w:rsidRPr="006D5D4E">
        <w:t xml:space="preserve"> функциональность кнопок должна остаться без изменений для пользователя.</w:t>
      </w:r>
    </w:p>
    <w:p w14:paraId="5C6F46BB" w14:textId="100FF373" w:rsidR="006D5D4E" w:rsidRPr="006D5D4E" w:rsidRDefault="006D5D4E" w:rsidP="006D5D4E">
      <w:pPr>
        <w:pStyle w:val="a7"/>
        <w:numPr>
          <w:ilvl w:val="0"/>
          <w:numId w:val="7"/>
        </w:numPr>
      </w:pPr>
      <w:r w:rsidRPr="006D5D4E">
        <w:t>Принято решение:</w:t>
      </w:r>
      <w:r w:rsidRPr="006D5D4E">
        <w:br/>
      </w:r>
      <w:r>
        <w:t xml:space="preserve">- </w:t>
      </w:r>
      <w:r w:rsidRPr="006D5D4E">
        <w:t>Отложить обновление проблемной библиотеки на следующий релиз</w:t>
      </w:r>
      <w:r w:rsidRPr="006D5D4E">
        <w:br/>
      </w:r>
      <w:r>
        <w:t>-</w:t>
      </w:r>
      <w:r w:rsidRPr="006D5D4E">
        <w:t xml:space="preserve"> Остальные 2 компонента обновить в срок</w:t>
      </w:r>
      <w:r w:rsidRPr="006D5D4E">
        <w:br/>
      </w:r>
      <w:r>
        <w:t>-</w:t>
      </w:r>
      <w:r w:rsidRPr="006D5D4E">
        <w:t xml:space="preserve"> Ввести правило</w:t>
      </w:r>
      <w:r>
        <w:t xml:space="preserve">, </w:t>
      </w:r>
      <w:r w:rsidRPr="006D5D4E">
        <w:t>что</w:t>
      </w:r>
      <w:r w:rsidRPr="006D5D4E">
        <w:t xml:space="preserve"> при обновлении зависимости с изменением API обязателен прототип и согласование с продуктом ДО начала разработки</w:t>
      </w:r>
    </w:p>
    <w:p w14:paraId="33F96D8B" w14:textId="4AA19B3A" w:rsidR="006D5D4E" w:rsidRDefault="006D5D4E" w:rsidP="006D5D4E">
      <w:pPr>
        <w:pStyle w:val="a7"/>
        <w:numPr>
          <w:ilvl w:val="0"/>
          <w:numId w:val="7"/>
        </w:numPr>
      </w:pPr>
      <w:r w:rsidRPr="006D5D4E">
        <w:t>SLA по сроку сохран</w:t>
      </w:r>
      <w:r>
        <w:t>е</w:t>
      </w:r>
      <w:r w:rsidRPr="006D5D4E">
        <w:t>н (релиз вовремя</w:t>
      </w:r>
      <w:r>
        <w:t>)</w:t>
      </w:r>
    </w:p>
    <w:p w14:paraId="34CCE9CC" w14:textId="77777777" w:rsidR="006D5D4E" w:rsidRDefault="006D5D4E">
      <w:r>
        <w:br w:type="page"/>
      </w:r>
    </w:p>
    <w:p w14:paraId="13F307EB" w14:textId="77777777" w:rsidR="006D5D4E" w:rsidRPr="006D5D4E" w:rsidRDefault="006D5D4E" w:rsidP="006D5D4E">
      <w:pPr>
        <w:pStyle w:val="1"/>
      </w:pPr>
      <w:r w:rsidRPr="006D5D4E">
        <w:lastRenderedPageBreak/>
        <w:t>Практическая работа №5. Trade-</w:t>
      </w:r>
      <w:proofErr w:type="spellStart"/>
      <w:r w:rsidRPr="006D5D4E">
        <w:t>off</w:t>
      </w:r>
      <w:proofErr w:type="spellEnd"/>
      <w:r w:rsidRPr="006D5D4E">
        <w:t xml:space="preserve"> и метрики релиза</w:t>
      </w:r>
    </w:p>
    <w:p w14:paraId="1CE9A668" w14:textId="6D837D1D" w:rsidR="006D5D4E" w:rsidRDefault="006D5D4E" w:rsidP="006D5D4E">
      <w:r w:rsidRPr="006D5D4E">
        <w:rPr>
          <w:b/>
          <w:bCs/>
        </w:rPr>
        <w:t>Цель работы:</w:t>
      </w:r>
      <w:r w:rsidRPr="006D5D4E">
        <w:t xml:space="preserve"> научиться принимать решения о приоритетах (</w:t>
      </w:r>
      <w:proofErr w:type="spellStart"/>
      <w:r w:rsidRPr="006D5D4E">
        <w:t>trade-off</w:t>
      </w:r>
      <w:proofErr w:type="spellEnd"/>
      <w:r w:rsidRPr="006D5D4E">
        <w:t xml:space="preserve"> переговоры), исходя из метрик, ресурсов и неожиданных событий. Связать качество релиза с бизнес-эффективностью.</w:t>
      </w:r>
    </w:p>
    <w:p w14:paraId="37624D0E" w14:textId="1D197FA5" w:rsidR="00F4727A" w:rsidRPr="00F4727A" w:rsidRDefault="00F4727A" w:rsidP="00F4727A">
      <w:pPr>
        <w:rPr>
          <w:b/>
          <w:bCs/>
        </w:rPr>
      </w:pPr>
      <w:r w:rsidRPr="00F4727A">
        <w:rPr>
          <w:b/>
          <w:bCs/>
        </w:rPr>
        <w:t>Задачи в Релизе №9 и их статус (до ч</w:t>
      </w:r>
      <w:r>
        <w:rPr>
          <w:b/>
          <w:bCs/>
        </w:rPr>
        <w:t>е</w:t>
      </w:r>
      <w:r w:rsidRPr="00F4727A">
        <w:rPr>
          <w:b/>
          <w:bCs/>
        </w:rPr>
        <w:t>рного лебедя)</w:t>
      </w:r>
    </w:p>
    <w:tbl>
      <w:tblPr>
        <w:tblW w:w="14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0"/>
        <w:gridCol w:w="3383"/>
        <w:gridCol w:w="1417"/>
        <w:gridCol w:w="1244"/>
        <w:gridCol w:w="4966"/>
      </w:tblGrid>
      <w:tr w:rsidR="00F4727A" w:rsidRPr="00F4727A" w14:paraId="7295D598" w14:textId="77777777" w:rsidTr="00F4727A">
        <w:trPr>
          <w:trHeight w:val="315"/>
        </w:trPr>
        <w:tc>
          <w:tcPr>
            <w:tcW w:w="3700" w:type="dxa"/>
            <w:noWrap/>
            <w:hideMark/>
          </w:tcPr>
          <w:p w14:paraId="47FFFDBD" w14:textId="77777777" w:rsidR="00F4727A" w:rsidRPr="00F4727A" w:rsidRDefault="00F4727A" w:rsidP="00F47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Задача</w:t>
            </w:r>
          </w:p>
        </w:tc>
        <w:tc>
          <w:tcPr>
            <w:tcW w:w="3383" w:type="dxa"/>
            <w:noWrap/>
            <w:hideMark/>
          </w:tcPr>
          <w:p w14:paraId="42B60BD5" w14:textId="77777777" w:rsidR="00F4727A" w:rsidRPr="00F4727A" w:rsidRDefault="00F4727A" w:rsidP="00F47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Value (бизнес)</w:t>
            </w:r>
          </w:p>
        </w:tc>
        <w:tc>
          <w:tcPr>
            <w:tcW w:w="1417" w:type="dxa"/>
            <w:noWrap/>
            <w:hideMark/>
          </w:tcPr>
          <w:p w14:paraId="5CF0D1DA" w14:textId="77777777" w:rsidR="00F4727A" w:rsidRPr="00F4727A" w:rsidRDefault="00F4727A" w:rsidP="00F47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47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Effort</w:t>
            </w:r>
            <w:proofErr w:type="spellEnd"/>
            <w:r w:rsidRPr="00F47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F47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дн</w:t>
            </w:r>
            <w:proofErr w:type="spellEnd"/>
            <w:r w:rsidRPr="00F47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.)</w:t>
            </w:r>
          </w:p>
        </w:tc>
        <w:tc>
          <w:tcPr>
            <w:tcW w:w="1244" w:type="dxa"/>
            <w:noWrap/>
            <w:hideMark/>
          </w:tcPr>
          <w:p w14:paraId="1DAF927B" w14:textId="77777777" w:rsidR="00F4727A" w:rsidRPr="00F4727A" w:rsidRDefault="00F4727A" w:rsidP="00F47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Время до дедлайна</w:t>
            </w:r>
          </w:p>
        </w:tc>
        <w:tc>
          <w:tcPr>
            <w:tcW w:w="4966" w:type="dxa"/>
            <w:noWrap/>
            <w:hideMark/>
          </w:tcPr>
          <w:p w14:paraId="73933CF1" w14:textId="77777777" w:rsidR="00F4727A" w:rsidRPr="00F4727A" w:rsidRDefault="00F4727A" w:rsidP="00F47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Решение</w:t>
            </w:r>
          </w:p>
        </w:tc>
      </w:tr>
      <w:tr w:rsidR="00F4727A" w:rsidRPr="00F4727A" w14:paraId="2D946FEE" w14:textId="77777777" w:rsidTr="00F4727A">
        <w:trPr>
          <w:trHeight w:val="315"/>
        </w:trPr>
        <w:tc>
          <w:tcPr>
            <w:tcW w:w="3700" w:type="dxa"/>
            <w:noWrap/>
            <w:vAlign w:val="bottom"/>
            <w:hideMark/>
          </w:tcPr>
          <w:p w14:paraId="793025B8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Face ID (</w:t>
            </w:r>
            <w:proofErr w:type="spellStart"/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iOS</w:t>
            </w:r>
            <w:proofErr w:type="spellEnd"/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3383" w:type="dxa"/>
            <w:noWrap/>
            <w:vAlign w:val="bottom"/>
            <w:hideMark/>
          </w:tcPr>
          <w:p w14:paraId="47240DA3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Высокий (требование безопасности)</w:t>
            </w:r>
          </w:p>
        </w:tc>
        <w:tc>
          <w:tcPr>
            <w:tcW w:w="1417" w:type="dxa"/>
            <w:noWrap/>
            <w:vAlign w:val="bottom"/>
            <w:hideMark/>
          </w:tcPr>
          <w:p w14:paraId="4D2C018D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244" w:type="dxa"/>
            <w:noWrap/>
            <w:vAlign w:val="bottom"/>
            <w:hideMark/>
          </w:tcPr>
          <w:p w14:paraId="2C44682C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 дней</w:t>
            </w:r>
          </w:p>
        </w:tc>
        <w:tc>
          <w:tcPr>
            <w:tcW w:w="4966" w:type="dxa"/>
            <w:noWrap/>
            <w:vAlign w:val="bottom"/>
            <w:hideMark/>
          </w:tcPr>
          <w:p w14:paraId="575D33AE" w14:textId="3DB3DD91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 работу</w:t>
            </w:r>
          </w:p>
        </w:tc>
      </w:tr>
      <w:tr w:rsidR="00F4727A" w:rsidRPr="00F4727A" w14:paraId="72E8A504" w14:textId="77777777" w:rsidTr="00F4727A">
        <w:trPr>
          <w:trHeight w:val="315"/>
        </w:trPr>
        <w:tc>
          <w:tcPr>
            <w:tcW w:w="3700" w:type="dxa"/>
            <w:noWrap/>
            <w:vAlign w:val="bottom"/>
            <w:hideMark/>
          </w:tcPr>
          <w:p w14:paraId="3296CF82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Touch ID (</w:t>
            </w:r>
            <w:proofErr w:type="spellStart"/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iOS</w:t>
            </w:r>
            <w:proofErr w:type="spellEnd"/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3383" w:type="dxa"/>
            <w:noWrap/>
            <w:vAlign w:val="bottom"/>
            <w:hideMark/>
          </w:tcPr>
          <w:p w14:paraId="5EA38418" w14:textId="270F245F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Низкий</w:t>
            </w: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417" w:type="dxa"/>
            <w:noWrap/>
            <w:vAlign w:val="bottom"/>
            <w:hideMark/>
          </w:tcPr>
          <w:p w14:paraId="420F6CB4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244" w:type="dxa"/>
            <w:noWrap/>
            <w:vAlign w:val="bottom"/>
            <w:hideMark/>
          </w:tcPr>
          <w:p w14:paraId="64CA0304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 дней</w:t>
            </w:r>
          </w:p>
        </w:tc>
        <w:tc>
          <w:tcPr>
            <w:tcW w:w="4966" w:type="dxa"/>
            <w:noWrap/>
            <w:vAlign w:val="bottom"/>
            <w:hideMark/>
          </w:tcPr>
          <w:p w14:paraId="34E29130" w14:textId="0F041EF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Отложить</w:t>
            </w:r>
          </w:p>
        </w:tc>
      </w:tr>
      <w:tr w:rsidR="00F4727A" w:rsidRPr="00F4727A" w14:paraId="41F5A6DA" w14:textId="77777777" w:rsidTr="00F4727A">
        <w:trPr>
          <w:trHeight w:val="315"/>
        </w:trPr>
        <w:tc>
          <w:tcPr>
            <w:tcW w:w="3700" w:type="dxa"/>
            <w:noWrap/>
            <w:vAlign w:val="bottom"/>
            <w:hideMark/>
          </w:tcPr>
          <w:p w14:paraId="620F8EB3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WebAuthn</w:t>
            </w:r>
            <w:proofErr w:type="spellEnd"/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(веб)</w:t>
            </w:r>
          </w:p>
        </w:tc>
        <w:tc>
          <w:tcPr>
            <w:tcW w:w="3383" w:type="dxa"/>
            <w:noWrap/>
            <w:vAlign w:val="bottom"/>
            <w:hideMark/>
          </w:tcPr>
          <w:p w14:paraId="09E259CC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Высокий (запрос от юр. отдела)</w:t>
            </w:r>
          </w:p>
        </w:tc>
        <w:tc>
          <w:tcPr>
            <w:tcW w:w="1417" w:type="dxa"/>
            <w:noWrap/>
            <w:vAlign w:val="bottom"/>
            <w:hideMark/>
          </w:tcPr>
          <w:p w14:paraId="4B9BA8BF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244" w:type="dxa"/>
            <w:noWrap/>
            <w:vAlign w:val="bottom"/>
            <w:hideMark/>
          </w:tcPr>
          <w:p w14:paraId="2DA585B9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 дней</w:t>
            </w:r>
          </w:p>
        </w:tc>
        <w:tc>
          <w:tcPr>
            <w:tcW w:w="4966" w:type="dxa"/>
            <w:noWrap/>
            <w:vAlign w:val="bottom"/>
            <w:hideMark/>
          </w:tcPr>
          <w:p w14:paraId="4207D7FC" w14:textId="1C469AF6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 работу</w:t>
            </w:r>
          </w:p>
        </w:tc>
      </w:tr>
      <w:tr w:rsidR="00F4727A" w:rsidRPr="00F4727A" w14:paraId="7119D5C5" w14:textId="77777777" w:rsidTr="00F4727A">
        <w:trPr>
          <w:trHeight w:val="315"/>
        </w:trPr>
        <w:tc>
          <w:tcPr>
            <w:tcW w:w="3700" w:type="dxa"/>
            <w:noWrap/>
            <w:vAlign w:val="bottom"/>
            <w:hideMark/>
          </w:tcPr>
          <w:p w14:paraId="080EDDE7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Поддержка Safari &lt;15</w:t>
            </w:r>
          </w:p>
        </w:tc>
        <w:tc>
          <w:tcPr>
            <w:tcW w:w="3383" w:type="dxa"/>
            <w:noWrap/>
            <w:vAlign w:val="bottom"/>
            <w:hideMark/>
          </w:tcPr>
          <w:p w14:paraId="3D639F31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Низкий (покрытие 5% пользователей)</w:t>
            </w:r>
          </w:p>
        </w:tc>
        <w:tc>
          <w:tcPr>
            <w:tcW w:w="1417" w:type="dxa"/>
            <w:noWrap/>
            <w:vAlign w:val="bottom"/>
            <w:hideMark/>
          </w:tcPr>
          <w:p w14:paraId="31DEDE16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244" w:type="dxa"/>
            <w:noWrap/>
            <w:vAlign w:val="bottom"/>
            <w:hideMark/>
          </w:tcPr>
          <w:p w14:paraId="4DFAD02D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 дней</w:t>
            </w:r>
          </w:p>
        </w:tc>
        <w:tc>
          <w:tcPr>
            <w:tcW w:w="4966" w:type="dxa"/>
            <w:noWrap/>
            <w:vAlign w:val="bottom"/>
            <w:hideMark/>
          </w:tcPr>
          <w:p w14:paraId="2A11348D" w14:textId="1105A644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Отложить</w:t>
            </w:r>
          </w:p>
        </w:tc>
      </w:tr>
      <w:tr w:rsidR="00F4727A" w:rsidRPr="00F4727A" w14:paraId="4F1B6C65" w14:textId="77777777" w:rsidTr="00F4727A">
        <w:trPr>
          <w:trHeight w:val="315"/>
        </w:trPr>
        <w:tc>
          <w:tcPr>
            <w:tcW w:w="3700" w:type="dxa"/>
            <w:noWrap/>
            <w:vAlign w:val="bottom"/>
            <w:hideMark/>
          </w:tcPr>
          <w:p w14:paraId="072ACA86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Единый модуль хранения ключей</w:t>
            </w:r>
          </w:p>
        </w:tc>
        <w:tc>
          <w:tcPr>
            <w:tcW w:w="3383" w:type="dxa"/>
            <w:noWrap/>
            <w:vAlign w:val="bottom"/>
            <w:hideMark/>
          </w:tcPr>
          <w:p w14:paraId="0FA83626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Высокий (требуется для безопасности)</w:t>
            </w:r>
          </w:p>
        </w:tc>
        <w:tc>
          <w:tcPr>
            <w:tcW w:w="1417" w:type="dxa"/>
            <w:noWrap/>
            <w:vAlign w:val="bottom"/>
            <w:hideMark/>
          </w:tcPr>
          <w:p w14:paraId="4331FD83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244" w:type="dxa"/>
            <w:noWrap/>
            <w:vAlign w:val="bottom"/>
            <w:hideMark/>
          </w:tcPr>
          <w:p w14:paraId="6FD75CC9" w14:textId="77777777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 дней</w:t>
            </w:r>
          </w:p>
        </w:tc>
        <w:tc>
          <w:tcPr>
            <w:tcW w:w="4966" w:type="dxa"/>
            <w:noWrap/>
            <w:vAlign w:val="bottom"/>
            <w:hideMark/>
          </w:tcPr>
          <w:p w14:paraId="340F6ED3" w14:textId="76288023" w:rsidR="00F4727A" w:rsidRPr="00F4727A" w:rsidRDefault="00F4727A" w:rsidP="00F4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 работу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 с упрощ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  <w:r w:rsidRPr="00F4727A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нной архитектурой (без шифрования на стороне клиента)</w:t>
            </w:r>
          </w:p>
        </w:tc>
      </w:tr>
    </w:tbl>
    <w:p w14:paraId="07EEF398" w14:textId="77777777" w:rsidR="00F4727A" w:rsidRPr="006D5D4E" w:rsidRDefault="00F4727A" w:rsidP="006D5D4E"/>
    <w:p w14:paraId="6C19B33B" w14:textId="487AA646" w:rsidR="006D5D4E" w:rsidRDefault="00F4727A" w:rsidP="006D5D4E">
      <w:r w:rsidRPr="00F4727A">
        <w:rPr>
          <w:b/>
          <w:bCs/>
        </w:rPr>
        <w:t>Trade-</w:t>
      </w:r>
      <w:proofErr w:type="spellStart"/>
      <w:r w:rsidRPr="00F4727A">
        <w:rPr>
          <w:b/>
          <w:bCs/>
        </w:rPr>
        <w:t>off</w:t>
      </w:r>
      <w:proofErr w:type="spellEnd"/>
      <w:r w:rsidRPr="00F4727A">
        <w:t xml:space="preserve">: пожертвовали поддержкой старого Safari и вынесли шифрование на бэкенд </w:t>
      </w:r>
      <w:r>
        <w:t>-</w:t>
      </w:r>
      <w:r w:rsidRPr="00F4727A">
        <w:t xml:space="preserve"> сэкономили 4 дня.</w:t>
      </w:r>
    </w:p>
    <w:p w14:paraId="4285D092" w14:textId="213AF3E5" w:rsidR="00F4727A" w:rsidRDefault="00F4727A" w:rsidP="00F4727A">
      <w:r>
        <w:t xml:space="preserve">Высокий Value / Низкий </w:t>
      </w:r>
      <w:proofErr w:type="spellStart"/>
      <w:r>
        <w:t>Effort</w:t>
      </w:r>
      <w:proofErr w:type="spellEnd"/>
      <w:r>
        <w:t xml:space="preserve"> </w:t>
      </w:r>
      <w:r>
        <w:t>-</w:t>
      </w:r>
      <w:r w:rsidRPr="00F4727A">
        <w:t>&gt;</w:t>
      </w:r>
      <w:r>
        <w:t xml:space="preserve"> Сделать в первую очередь  </w:t>
      </w:r>
    </w:p>
    <w:p w14:paraId="229F55BF" w14:textId="36BA1F5E" w:rsidR="00F4727A" w:rsidRDefault="00F4727A" w:rsidP="00F4727A">
      <w:r>
        <w:t xml:space="preserve">Высокий Value / Высокий </w:t>
      </w:r>
      <w:proofErr w:type="spellStart"/>
      <w:r>
        <w:t>Effort</w:t>
      </w:r>
      <w:proofErr w:type="spellEnd"/>
      <w:r>
        <w:t xml:space="preserve"> -</w:t>
      </w:r>
      <w:r w:rsidRPr="00F4727A">
        <w:t>&gt;</w:t>
      </w:r>
      <w:r>
        <w:t xml:space="preserve"> Сделать с упрощением  </w:t>
      </w:r>
    </w:p>
    <w:p w14:paraId="37B800DA" w14:textId="1D5231CB" w:rsidR="00F4727A" w:rsidRDefault="00F4727A" w:rsidP="00F4727A">
      <w:r>
        <w:t xml:space="preserve">Низкий Value / Любой </w:t>
      </w:r>
      <w:proofErr w:type="spellStart"/>
      <w:r>
        <w:t>Effort</w:t>
      </w:r>
      <w:proofErr w:type="spellEnd"/>
      <w:r>
        <w:t xml:space="preserve"> -</w:t>
      </w:r>
      <w:r w:rsidRPr="00F4727A">
        <w:t>&gt;</w:t>
      </w:r>
      <w:r>
        <w:t xml:space="preserve"> Отложить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71"/>
        <w:gridCol w:w="5903"/>
        <w:gridCol w:w="6086"/>
      </w:tblGrid>
      <w:tr w:rsidR="00F4727A" w:rsidRPr="00F4727A" w14:paraId="360263A4" w14:textId="77777777" w:rsidTr="00F4727A">
        <w:tc>
          <w:tcPr>
            <w:tcW w:w="0" w:type="auto"/>
            <w:hideMark/>
          </w:tcPr>
          <w:p w14:paraId="06C3583F" w14:textId="77777777" w:rsidR="00F4727A" w:rsidRPr="00F4727A" w:rsidRDefault="00F4727A" w:rsidP="00F4727A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4727A"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hideMark/>
          </w:tcPr>
          <w:p w14:paraId="0F1D165F" w14:textId="77777777" w:rsidR="00F4727A" w:rsidRPr="00F4727A" w:rsidRDefault="00F4727A" w:rsidP="00F4727A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4727A"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14:paraId="69EFF7CD" w14:textId="77777777" w:rsidR="00F4727A" w:rsidRPr="00F4727A" w:rsidRDefault="00F4727A" w:rsidP="00F4727A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F4727A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F4727A" w:rsidRPr="00F4727A" w14:paraId="2E8B50F9" w14:textId="77777777" w:rsidTr="00F4727A">
        <w:tc>
          <w:tcPr>
            <w:tcW w:w="0" w:type="auto"/>
            <w:hideMark/>
          </w:tcPr>
          <w:p w14:paraId="14B56133" w14:textId="77777777" w:rsidR="00F4727A" w:rsidRPr="00F4727A" w:rsidRDefault="00F4727A" w:rsidP="00F4727A">
            <w:pPr>
              <w:spacing w:after="160" w:line="259" w:lineRule="auto"/>
              <w:rPr>
                <w:lang w:val="en-US"/>
              </w:rPr>
            </w:pPr>
            <w:r w:rsidRPr="00F4727A">
              <w:rPr>
                <w:lang w:val="en-US"/>
              </w:rPr>
              <w:t>TCO (Total Cost of Ownership)</w:t>
            </w:r>
          </w:p>
        </w:tc>
        <w:tc>
          <w:tcPr>
            <w:tcW w:w="0" w:type="auto"/>
            <w:hideMark/>
          </w:tcPr>
          <w:p w14:paraId="0D5E941B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>320 тыс. руб.</w:t>
            </w:r>
          </w:p>
        </w:tc>
        <w:tc>
          <w:tcPr>
            <w:tcW w:w="0" w:type="auto"/>
            <w:hideMark/>
          </w:tcPr>
          <w:p w14:paraId="00649A97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 xml:space="preserve">8 </w:t>
            </w:r>
            <w:proofErr w:type="gramStart"/>
            <w:r w:rsidRPr="00F4727A">
              <w:t>чел</w:t>
            </w:r>
            <w:proofErr w:type="gramEnd"/>
            <w:r w:rsidRPr="00F4727A">
              <w:t xml:space="preserve"> × 10 дней × 4 тыс. руб./день</w:t>
            </w:r>
          </w:p>
        </w:tc>
      </w:tr>
      <w:tr w:rsidR="00F4727A" w:rsidRPr="00F4727A" w14:paraId="787BCE7F" w14:textId="77777777" w:rsidTr="00F4727A">
        <w:tc>
          <w:tcPr>
            <w:tcW w:w="0" w:type="auto"/>
            <w:hideMark/>
          </w:tcPr>
          <w:p w14:paraId="31AE2A30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 xml:space="preserve">CPU (Cost </w:t>
            </w:r>
            <w:proofErr w:type="spellStart"/>
            <w:r w:rsidRPr="00F4727A">
              <w:t>per</w:t>
            </w:r>
            <w:proofErr w:type="spellEnd"/>
            <w:r w:rsidRPr="00F4727A">
              <w:t xml:space="preserve"> Unit)</w:t>
            </w:r>
          </w:p>
        </w:tc>
        <w:tc>
          <w:tcPr>
            <w:tcW w:w="0" w:type="auto"/>
            <w:hideMark/>
          </w:tcPr>
          <w:p w14:paraId="0195517A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>64 тыс. руб./фича</w:t>
            </w:r>
          </w:p>
        </w:tc>
        <w:tc>
          <w:tcPr>
            <w:tcW w:w="0" w:type="auto"/>
            <w:hideMark/>
          </w:tcPr>
          <w:p w14:paraId="58636739" w14:textId="6B4E1C5F" w:rsidR="00F4727A" w:rsidRPr="00F4727A" w:rsidRDefault="00F4727A" w:rsidP="00F4727A">
            <w:pPr>
              <w:spacing w:after="160" w:line="259" w:lineRule="auto"/>
            </w:pPr>
            <w:r w:rsidRPr="00F4727A">
              <w:t xml:space="preserve">320 тыс. / 5 запланированных </w:t>
            </w:r>
            <w:r>
              <w:t>-</w:t>
            </w:r>
            <w:r w:rsidRPr="00F4727A">
              <w:t>&gt;</w:t>
            </w:r>
            <w:r w:rsidRPr="00F4727A">
              <w:t xml:space="preserve"> но сделано 3 </w:t>
            </w:r>
            <w:r>
              <w:t>-</w:t>
            </w:r>
            <w:r w:rsidRPr="00F4727A">
              <w:t>&gt; 107 тыс. на реальную фичу</w:t>
            </w:r>
          </w:p>
        </w:tc>
      </w:tr>
      <w:tr w:rsidR="00F4727A" w:rsidRPr="00F4727A" w14:paraId="2F80A5BE" w14:textId="77777777" w:rsidTr="00F4727A">
        <w:tc>
          <w:tcPr>
            <w:tcW w:w="0" w:type="auto"/>
            <w:hideMark/>
          </w:tcPr>
          <w:p w14:paraId="40ADCCCE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>ROI (ожидаемый)</w:t>
            </w:r>
          </w:p>
        </w:tc>
        <w:tc>
          <w:tcPr>
            <w:tcW w:w="0" w:type="auto"/>
            <w:hideMark/>
          </w:tcPr>
          <w:p w14:paraId="6696DF9D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>+15% к удержанию, -30% к обращениям в поддержку по взлому аккаунтов</w:t>
            </w:r>
          </w:p>
        </w:tc>
        <w:tc>
          <w:tcPr>
            <w:tcW w:w="0" w:type="auto"/>
            <w:hideMark/>
          </w:tcPr>
          <w:p w14:paraId="450D6FA3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>По данным аналогичных внедрений в индустрии</w:t>
            </w:r>
          </w:p>
        </w:tc>
      </w:tr>
      <w:tr w:rsidR="00F4727A" w:rsidRPr="00F4727A" w14:paraId="4913D3A3" w14:textId="77777777" w:rsidTr="00F4727A">
        <w:tc>
          <w:tcPr>
            <w:tcW w:w="0" w:type="auto"/>
            <w:hideMark/>
          </w:tcPr>
          <w:p w14:paraId="75634894" w14:textId="77777777" w:rsidR="00F4727A" w:rsidRPr="00F4727A" w:rsidRDefault="00F4727A" w:rsidP="00F4727A">
            <w:pPr>
              <w:spacing w:after="160" w:line="259" w:lineRule="auto"/>
            </w:pPr>
            <w:proofErr w:type="spellStart"/>
            <w:r w:rsidRPr="00F4727A">
              <w:t>Run</w:t>
            </w:r>
            <w:proofErr w:type="spellEnd"/>
            <w:r w:rsidRPr="00F4727A">
              <w:t xml:space="preserve"> </w:t>
            </w:r>
            <w:proofErr w:type="spellStart"/>
            <w:r w:rsidRPr="00F4727A">
              <w:t>vs</w:t>
            </w:r>
            <w:proofErr w:type="spellEnd"/>
            <w:r w:rsidRPr="00F4727A">
              <w:t xml:space="preserve"> </w:t>
            </w:r>
            <w:proofErr w:type="spellStart"/>
            <w:r w:rsidRPr="00F4727A">
              <w:t>Grow</w:t>
            </w:r>
            <w:proofErr w:type="spellEnd"/>
          </w:p>
        </w:tc>
        <w:tc>
          <w:tcPr>
            <w:tcW w:w="0" w:type="auto"/>
            <w:hideMark/>
          </w:tcPr>
          <w:p w14:paraId="7CE45ECE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 xml:space="preserve">70% </w:t>
            </w:r>
            <w:proofErr w:type="spellStart"/>
            <w:r w:rsidRPr="00F4727A">
              <w:t>Grow</w:t>
            </w:r>
            <w:proofErr w:type="spellEnd"/>
            <w:r w:rsidRPr="00F4727A">
              <w:t xml:space="preserve"> (развитие), 30% </w:t>
            </w:r>
            <w:proofErr w:type="spellStart"/>
            <w:r w:rsidRPr="00F4727A">
              <w:t>Run</w:t>
            </w:r>
            <w:proofErr w:type="spellEnd"/>
            <w:r w:rsidRPr="00F4727A">
              <w:t xml:space="preserve"> (поддержка)</w:t>
            </w:r>
          </w:p>
        </w:tc>
        <w:tc>
          <w:tcPr>
            <w:tcW w:w="0" w:type="auto"/>
            <w:hideMark/>
          </w:tcPr>
          <w:p w14:paraId="60160D94" w14:textId="77777777" w:rsidR="00F4727A" w:rsidRPr="00F4727A" w:rsidRDefault="00F4727A" w:rsidP="00F4727A">
            <w:pPr>
              <w:spacing w:after="160" w:line="259" w:lineRule="auto"/>
            </w:pPr>
            <w:r w:rsidRPr="00F4727A">
              <w:t>В рамках нормы</w:t>
            </w:r>
          </w:p>
        </w:tc>
      </w:tr>
    </w:tbl>
    <w:p w14:paraId="0C00444D" w14:textId="40531C8E" w:rsidR="00F4727A" w:rsidRPr="00F4727A" w:rsidRDefault="00F4727A" w:rsidP="00F4727A">
      <w:pPr>
        <w:rPr>
          <w:b/>
          <w:bCs/>
        </w:rPr>
      </w:pPr>
      <w:r w:rsidRPr="00F4727A">
        <w:rPr>
          <w:b/>
          <w:bCs/>
        </w:rPr>
        <w:lastRenderedPageBreak/>
        <w:t>Ч</w:t>
      </w:r>
      <w:r w:rsidR="00295FF1">
        <w:rPr>
          <w:b/>
          <w:bCs/>
        </w:rPr>
        <w:t>е</w:t>
      </w:r>
      <w:r w:rsidRPr="00F4727A">
        <w:rPr>
          <w:b/>
          <w:bCs/>
        </w:rPr>
        <w:t>рный лебедь</w:t>
      </w:r>
    </w:p>
    <w:p w14:paraId="533522CB" w14:textId="73E207A7" w:rsidR="00F4727A" w:rsidRPr="00F4727A" w:rsidRDefault="00F4727A" w:rsidP="006D5D4E">
      <w:r w:rsidRPr="00F4727A">
        <w:t xml:space="preserve">Падение 3 метрик производительности после интеграции </w:t>
      </w:r>
      <w:proofErr w:type="spellStart"/>
      <w:r w:rsidRPr="00F4727A">
        <w:t>WebAuthn</w:t>
      </w:r>
      <w:proofErr w:type="spellEnd"/>
      <w:r w:rsidRPr="00F4727A">
        <w:t>:</w:t>
      </w:r>
      <w:r w:rsidRPr="00F4727A">
        <w:br/>
      </w:r>
      <w:r w:rsidRPr="00F4727A">
        <w:t>-</w:t>
      </w:r>
      <w:r w:rsidRPr="00F4727A">
        <w:t xml:space="preserve"> время входа выросло на 1.8 сек</w:t>
      </w:r>
      <w:r w:rsidRPr="00F4727A">
        <w:br/>
      </w:r>
      <w:r w:rsidRPr="00F4727A">
        <w:t>-</w:t>
      </w:r>
      <w:r w:rsidRPr="00F4727A">
        <w:t xml:space="preserve"> потребление памяти </w:t>
      </w:r>
      <w:r w:rsidRPr="00F4727A">
        <w:t>-</w:t>
      </w:r>
      <w:r w:rsidRPr="00F4727A">
        <w:t xml:space="preserve"> на 40%</w:t>
      </w:r>
      <w:r w:rsidRPr="00F4727A">
        <w:br/>
      </w:r>
      <w:r w:rsidRPr="00F4727A">
        <w:t>-</w:t>
      </w:r>
      <w:r w:rsidRPr="00F4727A">
        <w:t xml:space="preserve"> частота ошибок </w:t>
      </w:r>
      <w:r w:rsidRPr="00F4727A">
        <w:t>-</w:t>
      </w:r>
      <w:r w:rsidRPr="00F4727A">
        <w:t xml:space="preserve"> с 0.2% до 2.1%</w:t>
      </w:r>
      <w:r w:rsidRPr="00F4727A">
        <w:br/>
        <w:t>Проблема в синхронных вызовах к внешнему HSM</w:t>
      </w:r>
    </w:p>
    <w:p w14:paraId="02779722" w14:textId="14BBE9C9" w:rsidR="00F4727A" w:rsidRPr="00F4727A" w:rsidRDefault="00F4727A" w:rsidP="00F4727A">
      <w:pPr>
        <w:rPr>
          <w:b/>
          <w:bCs/>
        </w:rPr>
      </w:pPr>
      <w:r w:rsidRPr="00F4727A">
        <w:rPr>
          <w:b/>
          <w:bCs/>
        </w:rPr>
        <w:t>Пересч</w:t>
      </w:r>
      <w:r w:rsidR="00295FF1">
        <w:rPr>
          <w:b/>
          <w:bCs/>
        </w:rPr>
        <w:t>е</w:t>
      </w:r>
      <w:r w:rsidRPr="00F4727A">
        <w:rPr>
          <w:b/>
          <w:bCs/>
        </w:rPr>
        <w:t>т приоритетов после ч</w:t>
      </w:r>
      <w:r w:rsidR="00295FF1">
        <w:rPr>
          <w:b/>
          <w:bCs/>
        </w:rPr>
        <w:t>е</w:t>
      </w:r>
      <w:r w:rsidRPr="00F4727A">
        <w:rPr>
          <w:b/>
          <w:bCs/>
        </w:rPr>
        <w:t>рного лебедя</w:t>
      </w:r>
    </w:p>
    <w:p w14:paraId="40EDAA59" w14:textId="3CB4C253" w:rsidR="00F4727A" w:rsidRPr="00F4727A" w:rsidRDefault="00F4727A" w:rsidP="00F4727A">
      <w:pPr>
        <w:pStyle w:val="a7"/>
        <w:numPr>
          <w:ilvl w:val="0"/>
          <w:numId w:val="9"/>
        </w:numPr>
      </w:pPr>
      <w:r w:rsidRPr="00F4727A">
        <w:rPr>
          <w:b/>
          <w:bCs/>
        </w:rPr>
        <w:t>Новая задача</w:t>
      </w:r>
      <w:r w:rsidRPr="00F4727A">
        <w:t xml:space="preserve">: оптимизация вызовов HSM (асинхронность + кэш) </w:t>
      </w:r>
      <w:r>
        <w:t>-</w:t>
      </w:r>
      <w:r w:rsidRPr="00F4727A">
        <w:t xml:space="preserve"> </w:t>
      </w:r>
      <w:proofErr w:type="spellStart"/>
      <w:r w:rsidRPr="00F4727A">
        <w:t>Effort</w:t>
      </w:r>
      <w:proofErr w:type="spellEnd"/>
      <w:r w:rsidRPr="00F4727A">
        <w:t xml:space="preserve"> = 3 дня, Value = критический (иначе SLA по скорости и </w:t>
      </w:r>
      <w:proofErr w:type="spellStart"/>
      <w:r w:rsidRPr="00F4727A">
        <w:t>аптайму</w:t>
      </w:r>
      <w:proofErr w:type="spellEnd"/>
      <w:r w:rsidRPr="00F4727A">
        <w:t xml:space="preserve"> провален</w:t>
      </w:r>
      <w:r>
        <w:t>)</w:t>
      </w:r>
    </w:p>
    <w:p w14:paraId="78ACFE9C" w14:textId="31267541" w:rsidR="00F4727A" w:rsidRPr="00F4727A" w:rsidRDefault="00F4727A" w:rsidP="00F4727A">
      <w:pPr>
        <w:pStyle w:val="a7"/>
        <w:numPr>
          <w:ilvl w:val="0"/>
          <w:numId w:val="9"/>
        </w:numPr>
      </w:pPr>
      <w:r w:rsidRPr="00F4727A">
        <w:rPr>
          <w:b/>
          <w:bCs/>
        </w:rPr>
        <w:t>Что отложили</w:t>
      </w:r>
      <w:r w:rsidRPr="00F4727A">
        <w:t>:</w:t>
      </w:r>
      <w:r w:rsidRPr="00F4727A">
        <w:br/>
      </w:r>
      <w:r>
        <w:t xml:space="preserve">- </w:t>
      </w:r>
      <w:r w:rsidRPr="00F4727A">
        <w:t>Единый модуль хранения ключей (полная версия) перенес</w:t>
      </w:r>
      <w:r w:rsidR="00295FF1">
        <w:t>е</w:t>
      </w:r>
      <w:r w:rsidRPr="00F4727A">
        <w:t>н в R11</w:t>
      </w:r>
      <w:r w:rsidRPr="00F4727A">
        <w:br/>
      </w:r>
      <w:r>
        <w:t xml:space="preserve">- </w:t>
      </w:r>
      <w:proofErr w:type="spellStart"/>
      <w:r w:rsidRPr="00F4727A">
        <w:t>WebAuthn</w:t>
      </w:r>
      <w:proofErr w:type="spellEnd"/>
      <w:r w:rsidRPr="00F4727A">
        <w:t xml:space="preserve"> для Edge отложен</w:t>
      </w:r>
    </w:p>
    <w:p w14:paraId="1FB09532" w14:textId="4185443A" w:rsidR="00F4727A" w:rsidRPr="00295FF1" w:rsidRDefault="00F4727A" w:rsidP="00F4727A">
      <w:pPr>
        <w:pStyle w:val="a7"/>
        <w:numPr>
          <w:ilvl w:val="0"/>
          <w:numId w:val="9"/>
        </w:numPr>
        <w:rPr>
          <w:lang w:val="en-US"/>
        </w:rPr>
      </w:pPr>
      <w:r w:rsidRPr="00F4727A">
        <w:rPr>
          <w:b/>
          <w:bCs/>
        </w:rPr>
        <w:t>Что</w:t>
      </w:r>
      <w:r w:rsidRPr="00F4727A">
        <w:rPr>
          <w:b/>
          <w:bCs/>
          <w:lang w:val="en-US"/>
        </w:rPr>
        <w:t xml:space="preserve"> </w:t>
      </w:r>
      <w:r w:rsidRPr="00F4727A">
        <w:rPr>
          <w:b/>
          <w:bCs/>
        </w:rPr>
        <w:t>оставили</w:t>
      </w:r>
      <w:r w:rsidRPr="00F4727A">
        <w:rPr>
          <w:lang w:val="en-US"/>
        </w:rPr>
        <w:t>:</w:t>
      </w:r>
      <w:r w:rsidRPr="00F4727A">
        <w:rPr>
          <w:lang w:val="en-US"/>
        </w:rPr>
        <w:br/>
        <w:t xml:space="preserve">Face ID, </w:t>
      </w:r>
      <w:r w:rsidRPr="00F4727A">
        <w:t>базовый</w:t>
      </w:r>
      <w:r w:rsidRPr="00F4727A">
        <w:rPr>
          <w:lang w:val="en-US"/>
        </w:rPr>
        <w:t xml:space="preserve"> WebAuthn (Chrome/Firefox)</w:t>
      </w:r>
    </w:p>
    <w:p w14:paraId="3640F7B6" w14:textId="328E489A" w:rsidR="00295FF1" w:rsidRPr="00295FF1" w:rsidRDefault="00295FF1" w:rsidP="00295FF1">
      <w:r w:rsidRPr="00295FF1">
        <w:rPr>
          <w:b/>
          <w:bCs/>
        </w:rPr>
        <w:t>Новые метрики после коррекции</w:t>
      </w:r>
    </w:p>
    <w:p w14:paraId="1570761D" w14:textId="77BA29DB" w:rsidR="00295FF1" w:rsidRPr="00295FF1" w:rsidRDefault="00295FF1" w:rsidP="00295FF1">
      <w:pPr>
        <w:pStyle w:val="a7"/>
        <w:numPr>
          <w:ilvl w:val="0"/>
          <w:numId w:val="11"/>
        </w:numPr>
      </w:pPr>
      <w:r w:rsidRPr="00295FF1">
        <w:t xml:space="preserve">TCO: +60 тыс. (экстренная доработка) </w:t>
      </w:r>
      <w:r w:rsidRPr="00295FF1">
        <w:t xml:space="preserve">= </w:t>
      </w:r>
      <w:r w:rsidRPr="00295FF1">
        <w:t>380 тыс. руб.</w:t>
      </w:r>
    </w:p>
    <w:p w14:paraId="166FE1FF" w14:textId="77777777" w:rsidR="00295FF1" w:rsidRPr="00295FF1" w:rsidRDefault="00295FF1" w:rsidP="00295FF1">
      <w:pPr>
        <w:pStyle w:val="a7"/>
        <w:numPr>
          <w:ilvl w:val="0"/>
          <w:numId w:val="11"/>
        </w:numPr>
      </w:pPr>
      <w:r w:rsidRPr="00295FF1">
        <w:t>CPU: 380 / 3 = 127 тыс. руб./фича</w:t>
      </w:r>
    </w:p>
    <w:p w14:paraId="5D3DB499" w14:textId="12083A8F" w:rsidR="00295FF1" w:rsidRPr="00295FF1" w:rsidRDefault="00295FF1" w:rsidP="00295FF1">
      <w:pPr>
        <w:pStyle w:val="a7"/>
        <w:numPr>
          <w:ilvl w:val="0"/>
          <w:numId w:val="11"/>
        </w:numPr>
      </w:pPr>
      <w:r w:rsidRPr="00295FF1">
        <w:t>ROI: снижен на 20% (из-за отложенных фич), но риск провала SLA устран</w:t>
      </w:r>
      <w:r w:rsidRPr="00295FF1">
        <w:t>е</w:t>
      </w:r>
      <w:r w:rsidRPr="00295FF1">
        <w:t>н</w:t>
      </w:r>
    </w:p>
    <w:p w14:paraId="328FAFDB" w14:textId="5E077767" w:rsidR="00295FF1" w:rsidRPr="00295FF1" w:rsidRDefault="00295FF1" w:rsidP="00295FF1">
      <w:pPr>
        <w:rPr>
          <w:b/>
          <w:bCs/>
        </w:rPr>
      </w:pPr>
      <w:r>
        <w:rPr>
          <w:b/>
          <w:bCs/>
        </w:rPr>
        <w:t>Ч</w:t>
      </w:r>
      <w:r w:rsidRPr="00295FF1">
        <w:rPr>
          <w:b/>
          <w:bCs/>
        </w:rPr>
        <w:t xml:space="preserve">то изменить в релизе </w:t>
      </w:r>
      <w:r>
        <w:rPr>
          <w:b/>
          <w:bCs/>
        </w:rPr>
        <w:t>10</w:t>
      </w:r>
    </w:p>
    <w:p w14:paraId="4D5A3B2D" w14:textId="7115583B" w:rsidR="00295FF1" w:rsidRPr="00295FF1" w:rsidRDefault="00295FF1" w:rsidP="00295FF1">
      <w:pPr>
        <w:pStyle w:val="a7"/>
        <w:numPr>
          <w:ilvl w:val="0"/>
          <w:numId w:val="13"/>
        </w:numPr>
      </w:pPr>
      <w:r w:rsidRPr="00295FF1">
        <w:t xml:space="preserve">Ввести обязательный </w:t>
      </w:r>
      <w:proofErr w:type="spellStart"/>
      <w:r w:rsidRPr="00295FF1">
        <w:t>performance</w:t>
      </w:r>
      <w:proofErr w:type="spellEnd"/>
      <w:r w:rsidRPr="00295FF1">
        <w:t>-бенчмарк для всех задач, связанных с безопасностью</w:t>
      </w:r>
    </w:p>
    <w:p w14:paraId="199D064A" w14:textId="5677FFDF" w:rsidR="00295FF1" w:rsidRPr="00295FF1" w:rsidRDefault="00295FF1" w:rsidP="00295FF1">
      <w:pPr>
        <w:pStyle w:val="a7"/>
        <w:numPr>
          <w:ilvl w:val="0"/>
          <w:numId w:val="13"/>
        </w:numPr>
      </w:pPr>
      <w:r w:rsidRPr="00295FF1">
        <w:t xml:space="preserve">Для интеграций с внешними сервисами требовать </w:t>
      </w:r>
      <w:proofErr w:type="spellStart"/>
      <w:r w:rsidRPr="00295FF1">
        <w:t>load-test</w:t>
      </w:r>
      <w:proofErr w:type="spellEnd"/>
      <w:r w:rsidRPr="00295FF1">
        <w:t xml:space="preserve"> на </w:t>
      </w:r>
      <w:proofErr w:type="spellStart"/>
      <w:r w:rsidRPr="00295FF1">
        <w:t>staging</w:t>
      </w:r>
      <w:proofErr w:type="spellEnd"/>
      <w:r w:rsidRPr="00295FF1">
        <w:t xml:space="preserve"> до </w:t>
      </w:r>
      <w:proofErr w:type="spellStart"/>
      <w:r w:rsidRPr="00295FF1">
        <w:t>мержа</w:t>
      </w:r>
      <w:proofErr w:type="spellEnd"/>
    </w:p>
    <w:p w14:paraId="38070FA9" w14:textId="1901005F" w:rsidR="00295FF1" w:rsidRPr="00295FF1" w:rsidRDefault="00295FF1" w:rsidP="00295FF1">
      <w:pPr>
        <w:pStyle w:val="a7"/>
        <w:numPr>
          <w:ilvl w:val="0"/>
          <w:numId w:val="13"/>
        </w:numPr>
      </w:pPr>
      <w:r w:rsidRPr="00295FF1">
        <w:t xml:space="preserve">В SLA добавить метрику «время входа» с порогом </w:t>
      </w:r>
      <w:proofErr w:type="gramStart"/>
      <w:r w:rsidRPr="00295FF1">
        <w:t>&lt; 1.5</w:t>
      </w:r>
      <w:proofErr w:type="gramEnd"/>
      <w:r w:rsidRPr="00295FF1">
        <w:t xml:space="preserve"> сек</w:t>
      </w:r>
      <w:r>
        <w:t xml:space="preserve"> </w:t>
      </w:r>
      <w:r w:rsidRPr="00295FF1">
        <w:t xml:space="preserve">как индикатор качества </w:t>
      </w:r>
      <w:proofErr w:type="spellStart"/>
      <w:r w:rsidRPr="00295FF1">
        <w:t>security</w:t>
      </w:r>
      <w:proofErr w:type="spellEnd"/>
      <w:r w:rsidRPr="00295FF1">
        <w:t>-фич</w:t>
      </w:r>
    </w:p>
    <w:p w14:paraId="01F0AAE1" w14:textId="092985DC" w:rsidR="00295FF1" w:rsidRPr="00295FF1" w:rsidRDefault="00295FF1" w:rsidP="00295FF1">
      <w:pPr>
        <w:pStyle w:val="a7"/>
        <w:numPr>
          <w:ilvl w:val="0"/>
          <w:numId w:val="13"/>
        </w:numPr>
      </w:pPr>
      <w:r w:rsidRPr="00295FF1">
        <w:t>Trade-</w:t>
      </w:r>
      <w:proofErr w:type="spellStart"/>
      <w:r w:rsidRPr="00295FF1">
        <w:t>off</w:t>
      </w:r>
      <w:proofErr w:type="spellEnd"/>
      <w:r w:rsidRPr="00295FF1">
        <w:t xml:space="preserve">-решения теперь принимаются совместно продуктом и </w:t>
      </w:r>
      <w:proofErr w:type="spellStart"/>
      <w:r w:rsidRPr="00295FF1">
        <w:t>техлидом</w:t>
      </w:r>
      <w:proofErr w:type="spellEnd"/>
      <w:r w:rsidRPr="00295FF1">
        <w:t xml:space="preserve"> с фиксацией в </w:t>
      </w:r>
      <w:proofErr w:type="spellStart"/>
      <w:r w:rsidRPr="00295FF1">
        <w:t>Jira</w:t>
      </w:r>
      <w:proofErr w:type="spellEnd"/>
    </w:p>
    <w:p w14:paraId="3070F62D" w14:textId="77777777" w:rsidR="00F4727A" w:rsidRPr="00295FF1" w:rsidRDefault="00F4727A" w:rsidP="006D5D4E"/>
    <w:sectPr w:rsidR="00F4727A" w:rsidRPr="00295FF1" w:rsidSect="00AE0051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C5E08"/>
    <w:multiLevelType w:val="hybridMultilevel"/>
    <w:tmpl w:val="4484E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04013"/>
    <w:multiLevelType w:val="hybridMultilevel"/>
    <w:tmpl w:val="8FD684D6"/>
    <w:lvl w:ilvl="0" w:tplc="AC3CE450">
      <w:numFmt w:val="bullet"/>
      <w:lvlText w:val="•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3A5E5CFC"/>
    <w:multiLevelType w:val="hybridMultilevel"/>
    <w:tmpl w:val="EA3A38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0A6020"/>
    <w:multiLevelType w:val="multilevel"/>
    <w:tmpl w:val="F30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B2A42"/>
    <w:multiLevelType w:val="multilevel"/>
    <w:tmpl w:val="AB4C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23375"/>
    <w:multiLevelType w:val="hybridMultilevel"/>
    <w:tmpl w:val="6EC60E14"/>
    <w:lvl w:ilvl="0" w:tplc="AC3CE450">
      <w:numFmt w:val="bullet"/>
      <w:lvlText w:val="•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6" w15:restartNumberingAfterBreak="0">
    <w:nsid w:val="64C1119D"/>
    <w:multiLevelType w:val="hybridMultilevel"/>
    <w:tmpl w:val="EF2638E8"/>
    <w:lvl w:ilvl="0" w:tplc="94FAE754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35C95"/>
    <w:multiLevelType w:val="multilevel"/>
    <w:tmpl w:val="0F8E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9E599A"/>
    <w:multiLevelType w:val="hybridMultilevel"/>
    <w:tmpl w:val="426478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F0685D"/>
    <w:multiLevelType w:val="multilevel"/>
    <w:tmpl w:val="180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C4A2C"/>
    <w:multiLevelType w:val="hybridMultilevel"/>
    <w:tmpl w:val="5B4E2912"/>
    <w:lvl w:ilvl="0" w:tplc="AC3CE450">
      <w:numFmt w:val="bullet"/>
      <w:lvlText w:val="•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BB6EDB"/>
    <w:multiLevelType w:val="hybridMultilevel"/>
    <w:tmpl w:val="0778C6C8"/>
    <w:lvl w:ilvl="0" w:tplc="94FAE754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F147580"/>
    <w:multiLevelType w:val="hybridMultilevel"/>
    <w:tmpl w:val="FD94CB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7110907">
    <w:abstractNumId w:val="0"/>
  </w:num>
  <w:num w:numId="2" w16cid:durableId="432438835">
    <w:abstractNumId w:val="11"/>
  </w:num>
  <w:num w:numId="3" w16cid:durableId="248732974">
    <w:abstractNumId w:val="6"/>
  </w:num>
  <w:num w:numId="4" w16cid:durableId="1222448618">
    <w:abstractNumId w:val="5"/>
  </w:num>
  <w:num w:numId="5" w16cid:durableId="1083837675">
    <w:abstractNumId w:val="1"/>
  </w:num>
  <w:num w:numId="6" w16cid:durableId="881871188">
    <w:abstractNumId w:val="4"/>
  </w:num>
  <w:num w:numId="7" w16cid:durableId="2122603215">
    <w:abstractNumId w:val="10"/>
  </w:num>
  <w:num w:numId="8" w16cid:durableId="520973798">
    <w:abstractNumId w:val="3"/>
  </w:num>
  <w:num w:numId="9" w16cid:durableId="2117093014">
    <w:abstractNumId w:val="2"/>
  </w:num>
  <w:num w:numId="10" w16cid:durableId="2056735752">
    <w:abstractNumId w:val="9"/>
  </w:num>
  <w:num w:numId="11" w16cid:durableId="1798837578">
    <w:abstractNumId w:val="12"/>
  </w:num>
  <w:num w:numId="12" w16cid:durableId="886533264">
    <w:abstractNumId w:val="7"/>
  </w:num>
  <w:num w:numId="13" w16cid:durableId="14112684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64"/>
    <w:rsid w:val="000329AF"/>
    <w:rsid w:val="00143758"/>
    <w:rsid w:val="00183CCA"/>
    <w:rsid w:val="00295FF1"/>
    <w:rsid w:val="004E3E64"/>
    <w:rsid w:val="005F7C74"/>
    <w:rsid w:val="006D5D4E"/>
    <w:rsid w:val="006F0091"/>
    <w:rsid w:val="007D7275"/>
    <w:rsid w:val="00AE0051"/>
    <w:rsid w:val="00C1010C"/>
    <w:rsid w:val="00C33E00"/>
    <w:rsid w:val="00D66311"/>
    <w:rsid w:val="00DE1D57"/>
    <w:rsid w:val="00F4727A"/>
    <w:rsid w:val="00F75E90"/>
    <w:rsid w:val="00F8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D2D85"/>
  <w15:chartTrackingRefBased/>
  <w15:docId w15:val="{13E55D48-CA75-473E-B32B-5D96725E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CC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CCA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3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3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E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3E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3E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3E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3E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3E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3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3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3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3E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3E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3E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3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3E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3E6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10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2027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</dc:creator>
  <cp:keywords/>
  <dc:description/>
  <cp:lastModifiedBy>annap</cp:lastModifiedBy>
  <cp:revision>1</cp:revision>
  <dcterms:created xsi:type="dcterms:W3CDTF">2025-12-03T15:56:00Z</dcterms:created>
  <dcterms:modified xsi:type="dcterms:W3CDTF">2025-12-03T18:05:00Z</dcterms:modified>
</cp:coreProperties>
</file>