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23" w:rsidRDefault="006F0678" w:rsidP="006F0678">
      <w:pPr>
        <w:pStyle w:val="Prrafodelista"/>
        <w:numPr>
          <w:ilvl w:val="0"/>
          <w:numId w:val="1"/>
        </w:numPr>
      </w:pPr>
      <w:r>
        <w:t>Introducción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Empresa y negocio (Definir un poco la empresa y a que se dedica)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Necesidad para la empresa de algo como lo que voy a hacer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Posibles soluciones de pago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Enumeración informal de los objetivos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proofErr w:type="spellStart"/>
      <w:r>
        <w:t>Tecnologias</w:t>
      </w:r>
      <w:proofErr w:type="spellEnd"/>
      <w:r>
        <w:t xml:space="preserve"> a usar (posibles tecnologías valoradas antes de empezar el proyecto – se supone que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voy a necesitar)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Gestión del proyecto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Tareas y tiempos (planificación supongo)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Metodología de desarrollo (si me voy a apoyar en alguna, por ejemplo</w:t>
      </w:r>
      <w:r w:rsidR="00EC4EC8">
        <w:t>:</w:t>
      </w:r>
      <w:bookmarkStart w:id="0" w:name="_GoBack"/>
      <w:bookmarkEnd w:id="0"/>
      <w:r>
        <w:t xml:space="preserve"> </w:t>
      </w:r>
      <w:proofErr w:type="spellStart"/>
      <w:r>
        <w:t>scrum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Desarrollo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 xml:space="preserve">(SI_SCRUM) Descripción Sprint a Sprint (revisión </w:t>
      </w:r>
      <w:proofErr w:type="spellStart"/>
      <w:r>
        <w:t>sprints</w:t>
      </w:r>
      <w:proofErr w:type="spellEnd"/>
      <w:r>
        <w:t xml:space="preserve">, planificación del siguiente sprint – revisión e incremento como en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Movil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(SI_NO_SCRUM)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Análisis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Objetivos bien especificados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Algo parecido a casos de uso</w:t>
      </w:r>
      <w:proofErr w:type="gramStart"/>
      <w:r>
        <w:t>?</w:t>
      </w:r>
      <w:proofErr w:type="gramEnd"/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Arquitectura de la solución (distribuida, en local, utilización de servidores o lo que sea – elementos necesarios para que funcione el programa y como se comunican o almacenan la </w:t>
      </w:r>
      <w:proofErr w:type="spellStart"/>
      <w:r>
        <w:t>informacion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Diseño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Base de datos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Clases? (diagrama de clases usadas si es que las hay con propiedades y </w:t>
      </w:r>
      <w:proofErr w:type="spellStart"/>
      <w:r>
        <w:t>metodos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Implementación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Señalar dos o tres puntos que me parezcan reseñables (ya sea complicaciones que he tenido, problemas sin solución o cosas/decisiones que durante la implementación hayan sido importantes)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Plan de pruebas y plan de implantación (no se cual poner antes)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PRUEBAS) Como se va a comprobar que el proyecto funciona (algo parecido a testeo) y que realmente hace lo que se pedía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IMPLEMENTACION) Como se va a llevar a cabo la instalación e integración del proyecto</w:t>
      </w:r>
      <w:r w:rsidRPr="006F0678">
        <w:t xml:space="preserve"> </w:t>
      </w:r>
      <w:r>
        <w:t>en la empresa</w:t>
      </w:r>
      <w:r>
        <w:t>.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Posibles ampliaciones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Cosas que se podrían añadir al proyecto en un futuro (funcionalidad)</w:t>
      </w:r>
    </w:p>
    <w:p w:rsidR="006F0678" w:rsidRDefault="00D4067B" w:rsidP="006F0678">
      <w:pPr>
        <w:pStyle w:val="Prrafodelista"/>
        <w:numPr>
          <w:ilvl w:val="1"/>
          <w:numId w:val="1"/>
        </w:numPr>
      </w:pPr>
      <w:r>
        <w:t xml:space="preserve">(EN_MI_CASO) Ampliar la lista de errores según ocurran, junto a la solución: </w:t>
      </w:r>
      <w:r w:rsidR="006F0678">
        <w:t>es responsabilidad de la empresa el ir encontrando nuevos errores con su correspondiente solución e integrarlos en el sistema</w:t>
      </w:r>
      <w:r>
        <w:t>.</w:t>
      </w:r>
    </w:p>
    <w:sectPr w:rsidR="006F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39F0"/>
    <w:multiLevelType w:val="hybridMultilevel"/>
    <w:tmpl w:val="533C7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0"/>
    <w:rsid w:val="00053BC0"/>
    <w:rsid w:val="006F0678"/>
    <w:rsid w:val="00B71123"/>
    <w:rsid w:val="00D4067B"/>
    <w:rsid w:val="00E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07C0B-2447-42E5-8E1A-056D187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3</cp:revision>
  <dcterms:created xsi:type="dcterms:W3CDTF">2016-04-21T10:14:00Z</dcterms:created>
  <dcterms:modified xsi:type="dcterms:W3CDTF">2016-04-21T10:25:00Z</dcterms:modified>
</cp:coreProperties>
</file>