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3675" w14:textId="0DAB89AA" w:rsidR="000D496D" w:rsidRDefault="000D496D">
      <w:r>
        <w:t xml:space="preserve">The purpose of this website is to create a safe space for those who are starting their personal mental health journey. I want people who visit this site to feel that they can navigate through the material without feeling the pressure or need to sign up for anything or </w:t>
      </w:r>
      <w:r w:rsidR="00514A7D">
        <w:t xml:space="preserve">immediately </w:t>
      </w:r>
      <w:r>
        <w:t>require their</w:t>
      </w:r>
      <w:r w:rsidR="00514A7D">
        <w:t xml:space="preserve"> full</w:t>
      </w:r>
      <w:r>
        <w:t xml:space="preserve"> commitment. </w:t>
      </w:r>
    </w:p>
    <w:p w14:paraId="27DA52F3" w14:textId="599A8570" w:rsidR="008F1964" w:rsidRDefault="00514A7D">
      <w:r>
        <w:t>Making the decision to b</w:t>
      </w:r>
      <w:r w:rsidR="000D496D">
        <w:t>e aware of the status of your mental health can be very scary and intimidating. This</w:t>
      </w:r>
      <w:r>
        <w:t xml:space="preserve"> website</w:t>
      </w:r>
      <w:r w:rsidR="000D496D">
        <w:t xml:space="preserve"> will be some sort of wading pool that they can dip their toes in that can help them </w:t>
      </w:r>
      <w:r>
        <w:t xml:space="preserve">feel that they do not need to be on this journey alone. They can start it with people who are in the same situation as they are. This will be a place where a community can come together and help one another. My hope is that this will be a source of valuable and credible information that has been curated based mostly on what has worked for me, in my journey of mental wellness.  </w:t>
      </w:r>
    </w:p>
    <w:p w14:paraId="17FE11F3" w14:textId="5300F759" w:rsidR="00911C34" w:rsidRDefault="00911C34">
      <w:r>
        <w:t xml:space="preserve">The first page will mostly be links to the other pages and social media links. </w:t>
      </w:r>
      <w:r w:rsidR="00565883">
        <w:t xml:space="preserve">Resources and phone numbers for hotlines regarding mental health (suicide prevention, </w:t>
      </w:r>
      <w:proofErr w:type="spellStart"/>
      <w:r w:rsidR="00565883">
        <w:t>etc</w:t>
      </w:r>
      <w:proofErr w:type="spellEnd"/>
      <w:r w:rsidR="00565883">
        <w:t xml:space="preserve">) will be present on there as well. </w:t>
      </w:r>
      <w:r>
        <w:t>I want the first page to be clutter free as much as possible and give an impression of calm and serenity by using muted colors and minimalist images.</w:t>
      </w:r>
    </w:p>
    <w:p w14:paraId="24B28929" w14:textId="7044B7D1" w:rsidR="006F1D4E" w:rsidRDefault="006F1D4E"/>
    <w:p w14:paraId="73C83830" w14:textId="35B93ABA" w:rsidR="000B1DB5" w:rsidRDefault="00911C34">
      <w:r>
        <w:t>The second page</w:t>
      </w:r>
      <w:r w:rsidR="006F1D4E">
        <w:t xml:space="preserve"> will contain links to podcasts that I have personally listened to and have helped me in my thought processes, in addition to therapy and medication. </w:t>
      </w:r>
      <w:r w:rsidR="000B1DB5">
        <w:t xml:space="preserve">There will be a section where visitors can recommend books that they have read and </w:t>
      </w:r>
      <w:r w:rsidR="000B5BCA">
        <w:t>has helped them</w:t>
      </w:r>
      <w:r w:rsidR="000B1DB5">
        <w:t>. They will have to be registered on the site to be able to do this, for quality control purposes. I am also thinking about having a virtual whiteboard where people can anonymously share what exercises or methods that has worked for them, or just to be able to leave hopeful messages and notes to encourage others to keep going. I’m not quite sure yet how to get this to work, but I will be closely monitoring what messages have been sent in before they are posted</w:t>
      </w:r>
      <w:r>
        <w:t xml:space="preserve">, to make sure the page remains a safe space for everyone. </w:t>
      </w:r>
    </w:p>
    <w:p w14:paraId="174CC989" w14:textId="49758192" w:rsidR="006F1D4E" w:rsidRDefault="00911C34">
      <w:r>
        <w:t>It</w:t>
      </w:r>
      <w:r w:rsidR="006F1D4E">
        <w:t xml:space="preserve"> will have a very prominent warning or disclaimer that although the sources of material have been researched and proven credible to the best of my abilities, it is still not </w:t>
      </w:r>
      <w:r w:rsidR="000B1DB5">
        <w:t xml:space="preserve">a replacement for proper diagnosis, treatment and maintenance. </w:t>
      </w:r>
      <w:r w:rsidR="00173126">
        <w:t xml:space="preserve">There will also be community guidelines or rules that site visitors are expected to follow, to make sure that messages being posted in the whiteboard and book recommendations are appropriate. </w:t>
      </w:r>
    </w:p>
    <w:p w14:paraId="3BF89A5A" w14:textId="4B464024" w:rsidR="00911C34" w:rsidRDefault="00911C34"/>
    <w:p w14:paraId="580E3A6F" w14:textId="001B7D34" w:rsidR="00565883" w:rsidRDefault="00911C34">
      <w:r>
        <w:t xml:space="preserve">The final page will be a way for the visitors </w:t>
      </w:r>
      <w:r w:rsidR="00565883">
        <w:t>to connect to one another if they so wish. They will need to sign up and register for them to be able to participate in this. Members of the site can connect with people</w:t>
      </w:r>
      <w:r w:rsidR="007D0FAF">
        <w:t xml:space="preserve"> via forums. These forums can range from people who use similar medications and how it has worked/not worked for them, groups for people with similar diagnoses, people who are going through loss, etc. Each forum can choose a moderator who will keep an eye on the things that people are posting. </w:t>
      </w:r>
    </w:p>
    <w:p w14:paraId="695D5C1C" w14:textId="74B63F57" w:rsidR="007D0FAF" w:rsidRDefault="007D0FAF">
      <w:r>
        <w:t xml:space="preserve">While most of the elements available on We’re All Mental are </w:t>
      </w:r>
      <w:r w:rsidR="00582658">
        <w:t>like</w:t>
      </w:r>
      <w:r>
        <w:t xml:space="preserve"> the many mental health websites, one thing that I think would attract people </w:t>
      </w:r>
      <w:r w:rsidR="00582658">
        <w:t xml:space="preserve">to mine is that they can have access to the forums and all the information available without signing up for anything. They only need to register if they would like to post book recommendations, write on the virtual white board, and participate in the forums. This is </w:t>
      </w:r>
      <w:r w:rsidR="00582658">
        <w:lastRenderedPageBreak/>
        <w:t xml:space="preserve">mostly for content management, making sure that people who would like to </w:t>
      </w:r>
      <w:r w:rsidR="00C42B83">
        <w:t xml:space="preserve">share information on the site are committed to helping others and not just for the fun of it. </w:t>
      </w:r>
    </w:p>
    <w:sectPr w:rsidR="007D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6D"/>
    <w:rsid w:val="000B1DB5"/>
    <w:rsid w:val="000B5BCA"/>
    <w:rsid w:val="000D496D"/>
    <w:rsid w:val="00173126"/>
    <w:rsid w:val="00514A7D"/>
    <w:rsid w:val="00565883"/>
    <w:rsid w:val="00582658"/>
    <w:rsid w:val="006F1D4E"/>
    <w:rsid w:val="00764420"/>
    <w:rsid w:val="007D0FAF"/>
    <w:rsid w:val="008F1964"/>
    <w:rsid w:val="00911C34"/>
    <w:rsid w:val="00C42B83"/>
    <w:rsid w:val="00E36FDF"/>
    <w:rsid w:val="00F5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0850"/>
  <w15:chartTrackingRefBased/>
  <w15:docId w15:val="{86727224-BDF1-4F30-ADD7-2A8305B0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Bywater, Peachy</dc:creator>
  <cp:keywords/>
  <dc:description/>
  <cp:lastModifiedBy>Bywater, Peachy</cp:lastModifiedBy>
  <cp:revision>5</cp:revision>
  <dcterms:created xsi:type="dcterms:W3CDTF">2022-06-11T18:29:00Z</dcterms:created>
  <dcterms:modified xsi:type="dcterms:W3CDTF">2022-06-12T04:36:00Z</dcterms:modified>
</cp:coreProperties>
</file>