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8A4FB" w14:textId="66527ED7" w:rsidR="0080183A" w:rsidRDefault="000E0D99">
      <w:r>
        <w:rPr>
          <w:b/>
        </w:rPr>
        <w:t>C</w:t>
      </w:r>
      <w:r w:rsidR="000D182B">
        <w:rPr>
          <w:b/>
        </w:rPr>
        <w:t>ST2540</w:t>
      </w:r>
      <w:r w:rsidR="0080183A" w:rsidRPr="00D43AA3">
        <w:rPr>
          <w:b/>
        </w:rPr>
        <w:t xml:space="preserve"> </w:t>
      </w:r>
      <w:r w:rsidR="00804EBD">
        <w:rPr>
          <w:b/>
        </w:rPr>
        <w:t xml:space="preserve">Combined Individual and </w:t>
      </w:r>
      <w:r w:rsidR="0080183A">
        <w:rPr>
          <w:b/>
        </w:rPr>
        <w:t xml:space="preserve">Group </w:t>
      </w:r>
      <w:r w:rsidR="0080183A" w:rsidRPr="00D43AA3">
        <w:rPr>
          <w:b/>
        </w:rPr>
        <w:t>Coursework</w:t>
      </w:r>
      <w:r w:rsidR="0080183A">
        <w:rPr>
          <w:b/>
        </w:rPr>
        <w:t xml:space="preserve"> Marking</w:t>
      </w:r>
      <w:r w:rsidR="00804EBD">
        <w:rPr>
          <w:b/>
        </w:rPr>
        <w:t xml:space="preserve"> (Coursework 2) </w:t>
      </w:r>
    </w:p>
    <w:p w14:paraId="7C9E0B9E" w14:textId="77777777" w:rsidR="0080183A" w:rsidRDefault="0080183A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1843"/>
        <w:gridCol w:w="1984"/>
        <w:gridCol w:w="1843"/>
      </w:tblGrid>
      <w:tr w:rsidR="002D5951" w:rsidRPr="006E136D" w14:paraId="25E76965" w14:textId="77777777" w:rsidTr="002D5951">
        <w:tc>
          <w:tcPr>
            <w:tcW w:w="4219" w:type="dxa"/>
            <w:shd w:val="clear" w:color="auto" w:fill="auto"/>
          </w:tcPr>
          <w:p w14:paraId="3A0CBE30" w14:textId="77777777" w:rsidR="002D5951" w:rsidRPr="006E136D" w:rsidRDefault="002D5951" w:rsidP="002D5951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E136D">
              <w:rPr>
                <w:rFonts w:ascii="Times New Roman" w:hAnsi="Times New Roman"/>
                <w:b/>
              </w:rPr>
              <w:t>Member Name</w:t>
            </w:r>
          </w:p>
        </w:tc>
        <w:tc>
          <w:tcPr>
            <w:tcW w:w="1843" w:type="dxa"/>
          </w:tcPr>
          <w:p w14:paraId="6ADFD80A" w14:textId="6EAF33C6" w:rsidR="002D5951" w:rsidRDefault="002D5951" w:rsidP="002D5951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Individual Task Marks (/50)</w:t>
            </w:r>
          </w:p>
        </w:tc>
        <w:tc>
          <w:tcPr>
            <w:tcW w:w="1984" w:type="dxa"/>
          </w:tcPr>
          <w:p w14:paraId="06A3186E" w14:textId="52621D41" w:rsidR="002D5951" w:rsidRDefault="002D5951" w:rsidP="002D5951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Group Task Marks (/50)</w:t>
            </w:r>
          </w:p>
        </w:tc>
        <w:tc>
          <w:tcPr>
            <w:tcW w:w="1843" w:type="dxa"/>
            <w:shd w:val="clear" w:color="auto" w:fill="auto"/>
          </w:tcPr>
          <w:p w14:paraId="15E8FABA" w14:textId="190916DD" w:rsidR="002D5951" w:rsidRPr="006E136D" w:rsidRDefault="002D5951" w:rsidP="002D5951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Total Marks (/100)</w:t>
            </w:r>
          </w:p>
        </w:tc>
      </w:tr>
      <w:tr w:rsidR="002D5951" w:rsidRPr="006E136D" w14:paraId="72D1C098" w14:textId="77777777" w:rsidTr="002D5951">
        <w:tc>
          <w:tcPr>
            <w:tcW w:w="4219" w:type="dxa"/>
            <w:shd w:val="clear" w:color="auto" w:fill="auto"/>
          </w:tcPr>
          <w:p w14:paraId="39C30788" w14:textId="0B5667F1" w:rsidR="002D5951" w:rsidRPr="006E136D" w:rsidRDefault="002D5951" w:rsidP="002D5951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691F2E86" w14:textId="750992EC" w:rsidR="002D5951" w:rsidRPr="006E136D" w:rsidRDefault="002D5951" w:rsidP="002D5951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14:paraId="524C1047" w14:textId="6EACC4DF" w:rsidR="002D5951" w:rsidRPr="006E136D" w:rsidRDefault="002D5951" w:rsidP="002D5951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0A04BCF5" w14:textId="05D8F146" w:rsidR="002D5951" w:rsidRPr="006E136D" w:rsidRDefault="002D5951" w:rsidP="002D5951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D5951" w:rsidRPr="006E136D" w14:paraId="53780F52" w14:textId="77777777" w:rsidTr="002D5951">
        <w:tc>
          <w:tcPr>
            <w:tcW w:w="4219" w:type="dxa"/>
            <w:shd w:val="clear" w:color="auto" w:fill="auto"/>
          </w:tcPr>
          <w:p w14:paraId="73D66CE5" w14:textId="1EFD09D7" w:rsidR="002D5951" w:rsidRPr="006E136D" w:rsidRDefault="002D5951" w:rsidP="00861DEE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3CADD387" w14:textId="69272D2D" w:rsidR="002D5951" w:rsidRPr="006E136D" w:rsidRDefault="002D5951" w:rsidP="002D5951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14:paraId="278451D7" w14:textId="437B382F" w:rsidR="002D5951" w:rsidRPr="006E136D" w:rsidRDefault="002D5951" w:rsidP="002D5951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041C79C4" w14:textId="0CDE33F0" w:rsidR="002D5951" w:rsidRPr="006E136D" w:rsidRDefault="002D5951" w:rsidP="002D5951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D5951" w:rsidRPr="006E136D" w14:paraId="0A5746AF" w14:textId="77777777" w:rsidTr="002D5951">
        <w:tc>
          <w:tcPr>
            <w:tcW w:w="4219" w:type="dxa"/>
            <w:shd w:val="clear" w:color="auto" w:fill="auto"/>
          </w:tcPr>
          <w:p w14:paraId="3FF0A2B1" w14:textId="749A0F06" w:rsidR="002D5951" w:rsidRPr="006E136D" w:rsidRDefault="002D5951" w:rsidP="002D5951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4594DCF6" w14:textId="552E8466" w:rsidR="00993BE9" w:rsidRPr="006E136D" w:rsidRDefault="00993BE9" w:rsidP="00993BE9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</w:tcPr>
          <w:p w14:paraId="4EE11171" w14:textId="03CC7198" w:rsidR="002D5951" w:rsidRPr="006E136D" w:rsidRDefault="002D5951" w:rsidP="002D5951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0D9E3B58" w14:textId="6C6F458F" w:rsidR="003E43CF" w:rsidRPr="006E136D" w:rsidRDefault="003E43CF" w:rsidP="003E43C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</w:tbl>
    <w:p w14:paraId="17EE11D5" w14:textId="60C1BF60" w:rsidR="0042257B" w:rsidRPr="00EB3C29" w:rsidRDefault="0042257B" w:rsidP="0042257B">
      <w:pPr>
        <w:pStyle w:val="NoSpacing"/>
        <w:rPr>
          <w:rFonts w:ascii="Times New Roman" w:hAnsi="Times New Roman"/>
        </w:rPr>
      </w:pPr>
      <w:r w:rsidRPr="00323417">
        <w:rPr>
          <w:rFonts w:ascii="Times New Roman" w:hAnsi="Times New Roman"/>
        </w:rPr>
        <w:tab/>
      </w:r>
    </w:p>
    <w:p w14:paraId="29A6D337" w14:textId="14CA8E95" w:rsidR="000E0D99" w:rsidRDefault="000E0D99">
      <w:pPr>
        <w:rPr>
          <w:b/>
        </w:rPr>
      </w:pPr>
      <w:r>
        <w:rPr>
          <w:b/>
        </w:rPr>
        <w:t xml:space="preserve">Each </w:t>
      </w:r>
      <w:r w:rsidR="00804EBD">
        <w:rPr>
          <w:b/>
        </w:rPr>
        <w:t xml:space="preserve">Group </w:t>
      </w:r>
      <w:r>
        <w:rPr>
          <w:b/>
        </w:rPr>
        <w:t>task is marked based on the following:</w:t>
      </w:r>
    </w:p>
    <w:p w14:paraId="718CCEC8" w14:textId="352FD289" w:rsidR="002E4BB7" w:rsidRDefault="002E4BB7" w:rsidP="002E4BB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E4BB7">
        <w:rPr>
          <w:rFonts w:ascii="Times New Roman" w:hAnsi="Times New Roman" w:cs="Times New Roman"/>
          <w:lang w:val="en-US"/>
        </w:rPr>
        <w:t>Introduction to the tasks</w:t>
      </w:r>
    </w:p>
    <w:p w14:paraId="41E5CAAA" w14:textId="1BA1AE73" w:rsidR="002E4BB7" w:rsidRDefault="002E4BB7" w:rsidP="002E4BB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E4BB7">
        <w:rPr>
          <w:rFonts w:ascii="Times New Roman" w:hAnsi="Times New Roman" w:cs="Times New Roman"/>
          <w:lang w:val="en-US"/>
        </w:rPr>
        <w:t>Design Steps, how you achie</w:t>
      </w:r>
      <w:r w:rsidR="007019CC">
        <w:rPr>
          <w:rFonts w:ascii="Times New Roman" w:hAnsi="Times New Roman" w:cs="Times New Roman"/>
          <w:lang w:val="en-US"/>
        </w:rPr>
        <w:t>ved the final outcome</w:t>
      </w:r>
    </w:p>
    <w:p w14:paraId="279CA6EA" w14:textId="129CBE31" w:rsidR="002E4BB7" w:rsidRDefault="002E4BB7" w:rsidP="002E4BB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E4BB7">
        <w:rPr>
          <w:rFonts w:ascii="Times New Roman" w:hAnsi="Times New Roman" w:cs="Times New Roman"/>
          <w:lang w:val="en-US"/>
        </w:rPr>
        <w:t>Programming snapshots from Xilinx ISE</w:t>
      </w:r>
      <w:r>
        <w:rPr>
          <w:rFonts w:ascii="Times New Roman" w:hAnsi="Times New Roman" w:cs="Times New Roman"/>
          <w:lang w:val="en-US"/>
        </w:rPr>
        <w:t xml:space="preserve"> including the submitted files verification</w:t>
      </w:r>
    </w:p>
    <w:p w14:paraId="584EDFB3" w14:textId="7ED43208" w:rsidR="00F458FB" w:rsidRDefault="002E4BB7" w:rsidP="002E4BB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E4BB7">
        <w:rPr>
          <w:rFonts w:ascii="Times New Roman" w:hAnsi="Times New Roman" w:cs="Times New Roman"/>
          <w:lang w:val="en-US"/>
        </w:rPr>
        <w:t>Test bench evaluation for each design</w:t>
      </w:r>
      <w:r w:rsidR="007019CC">
        <w:rPr>
          <w:rFonts w:ascii="Times New Roman" w:hAnsi="Times New Roman" w:cs="Times New Roman"/>
          <w:lang w:val="en-US"/>
        </w:rPr>
        <w:t xml:space="preserve"> if required</w:t>
      </w:r>
    </w:p>
    <w:p w14:paraId="2D905BC3" w14:textId="6AE5F7C4" w:rsidR="00874EC4" w:rsidRDefault="00874EC4" w:rsidP="002E4BB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Attended DEMO or not? Answered Questions in DEMO? IF NO ATTENDANCE, individual gets ‘0’.</w:t>
      </w:r>
      <w:bookmarkStart w:id="0" w:name="_GoBack"/>
      <w:bookmarkEnd w:id="0"/>
    </w:p>
    <w:p w14:paraId="4E4015D1" w14:textId="77777777" w:rsidR="002E4BB7" w:rsidRPr="002E4BB7" w:rsidRDefault="002E4BB7" w:rsidP="002E4B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6804"/>
      </w:tblGrid>
      <w:tr w:rsidR="00804EBD" w14:paraId="79E54AC4" w14:textId="77777777" w:rsidTr="00804EBD">
        <w:tc>
          <w:tcPr>
            <w:tcW w:w="1951" w:type="dxa"/>
            <w:tcBorders>
              <w:bottom w:val="single" w:sz="18" w:space="0" w:color="auto"/>
            </w:tcBorders>
          </w:tcPr>
          <w:p w14:paraId="64E8BBA1" w14:textId="77777777" w:rsidR="00E07456" w:rsidRPr="009D52E9" w:rsidRDefault="00E07456" w:rsidP="008C34B3">
            <w:pPr>
              <w:jc w:val="center"/>
              <w:rPr>
                <w:b/>
              </w:rPr>
            </w:pPr>
            <w:r w:rsidRPr="009D52E9">
              <w:rPr>
                <w:b/>
              </w:rPr>
              <w:t>Element [</w:t>
            </w:r>
            <w:r w:rsidR="009D52E9">
              <w:rPr>
                <w:b/>
              </w:rPr>
              <w:t>Maximum</w:t>
            </w:r>
            <w:r w:rsidRPr="009D52E9">
              <w:rPr>
                <w:b/>
              </w:rPr>
              <w:t xml:space="preserve"> Marks]</w:t>
            </w: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14:paraId="4F72F504" w14:textId="1F2191DD" w:rsidR="00E07456" w:rsidRPr="009D52E9" w:rsidRDefault="009D52E9" w:rsidP="008C34B3">
            <w:pPr>
              <w:jc w:val="center"/>
              <w:rPr>
                <w:b/>
              </w:rPr>
            </w:pPr>
            <w:r w:rsidRPr="009D52E9">
              <w:rPr>
                <w:b/>
              </w:rPr>
              <w:t>Mark</w:t>
            </w:r>
            <w:r w:rsidR="00804EBD">
              <w:rPr>
                <w:b/>
              </w:rPr>
              <w:t>s</w:t>
            </w:r>
          </w:p>
        </w:tc>
        <w:tc>
          <w:tcPr>
            <w:tcW w:w="6804" w:type="dxa"/>
            <w:tcBorders>
              <w:bottom w:val="single" w:sz="18" w:space="0" w:color="auto"/>
            </w:tcBorders>
          </w:tcPr>
          <w:p w14:paraId="082E7904" w14:textId="77777777" w:rsidR="00E07456" w:rsidRPr="009D52E9" w:rsidRDefault="009D52E9" w:rsidP="008C34B3">
            <w:pPr>
              <w:jc w:val="center"/>
              <w:rPr>
                <w:b/>
              </w:rPr>
            </w:pPr>
            <w:r w:rsidRPr="009D52E9">
              <w:rPr>
                <w:b/>
              </w:rPr>
              <w:t>Comments</w:t>
            </w:r>
          </w:p>
        </w:tc>
      </w:tr>
      <w:tr w:rsidR="00804EBD" w14:paraId="2AFDE575" w14:textId="77777777" w:rsidTr="00804EBD">
        <w:trPr>
          <w:trHeight w:val="1237"/>
        </w:trPr>
        <w:tc>
          <w:tcPr>
            <w:tcW w:w="1951" w:type="dxa"/>
            <w:tcBorders>
              <w:top w:val="single" w:sz="18" w:space="0" w:color="auto"/>
              <w:bottom w:val="single" w:sz="18" w:space="0" w:color="auto"/>
            </w:tcBorders>
          </w:tcPr>
          <w:p w14:paraId="093E1159" w14:textId="27F9B95A" w:rsidR="00E07456" w:rsidRDefault="00804EBD">
            <w:pPr>
              <w:rPr>
                <w:b/>
              </w:rPr>
            </w:pPr>
            <w:r>
              <w:rPr>
                <w:b/>
              </w:rPr>
              <w:t xml:space="preserve">Individual </w:t>
            </w:r>
            <w:r w:rsidR="000E0D99">
              <w:rPr>
                <w:b/>
              </w:rPr>
              <w:t>Task 1</w:t>
            </w:r>
            <w:r>
              <w:rPr>
                <w:b/>
              </w:rPr>
              <w:t xml:space="preserve"> (50</w:t>
            </w:r>
            <w:r w:rsidR="006F45E5">
              <w:rPr>
                <w:b/>
              </w:rPr>
              <w:t xml:space="preserve"> marks)</w:t>
            </w:r>
            <w:r w:rsidR="000E0D99">
              <w:rPr>
                <w:b/>
              </w:rPr>
              <w:t>:</w:t>
            </w:r>
          </w:p>
          <w:p w14:paraId="7788D5D6" w14:textId="32486A44" w:rsidR="00CE658F" w:rsidRPr="00E07456" w:rsidRDefault="00CE658F"/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</w:tcPr>
          <w:p w14:paraId="57806D40" w14:textId="502D613E" w:rsidR="00E07456" w:rsidRDefault="00E07456"/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</w:tcPr>
          <w:p w14:paraId="5143A42B" w14:textId="2E92C8C8" w:rsidR="00F458FB" w:rsidRDefault="00F458FB" w:rsidP="00101DC4"/>
        </w:tc>
      </w:tr>
      <w:tr w:rsidR="00804EBD" w14:paraId="0EDE9314" w14:textId="77777777" w:rsidTr="00B16EA3">
        <w:trPr>
          <w:trHeight w:val="1494"/>
        </w:trPr>
        <w:tc>
          <w:tcPr>
            <w:tcW w:w="1951" w:type="dxa"/>
            <w:tcBorders>
              <w:top w:val="single" w:sz="18" w:space="0" w:color="auto"/>
            </w:tcBorders>
          </w:tcPr>
          <w:p w14:paraId="7FB6E767" w14:textId="6348BC87" w:rsidR="00A3783E" w:rsidRDefault="00804EBD" w:rsidP="000E0D99">
            <w:pPr>
              <w:rPr>
                <w:b/>
              </w:rPr>
            </w:pPr>
            <w:r>
              <w:rPr>
                <w:b/>
              </w:rPr>
              <w:t xml:space="preserve">Individual </w:t>
            </w:r>
            <w:r w:rsidR="000E0D99" w:rsidRPr="000E0D99">
              <w:rPr>
                <w:b/>
              </w:rPr>
              <w:t>Task2</w:t>
            </w:r>
            <w:r w:rsidR="006F45E5">
              <w:rPr>
                <w:b/>
              </w:rPr>
              <w:t xml:space="preserve"> (</w:t>
            </w:r>
            <w:r>
              <w:rPr>
                <w:b/>
              </w:rPr>
              <w:t>50</w:t>
            </w:r>
            <w:r w:rsidR="006F45E5">
              <w:rPr>
                <w:b/>
              </w:rPr>
              <w:t xml:space="preserve"> marks)</w:t>
            </w:r>
            <w:r w:rsidR="000E0D99" w:rsidRPr="000E0D99">
              <w:rPr>
                <w:b/>
              </w:rPr>
              <w:t>:</w:t>
            </w:r>
          </w:p>
          <w:p w14:paraId="0D0FF25F" w14:textId="65E598FC" w:rsidR="007E0CFA" w:rsidRPr="000E0D99" w:rsidRDefault="007E0CFA" w:rsidP="000E0D99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37D1DBB6" w14:textId="12091870" w:rsidR="00E07456" w:rsidRDefault="00E07456"/>
        </w:tc>
        <w:tc>
          <w:tcPr>
            <w:tcW w:w="6804" w:type="dxa"/>
            <w:tcBorders>
              <w:top w:val="single" w:sz="18" w:space="0" w:color="auto"/>
            </w:tcBorders>
          </w:tcPr>
          <w:p w14:paraId="2FEF6ABD" w14:textId="77F87763" w:rsidR="00993BE9" w:rsidRDefault="00993BE9" w:rsidP="00993BE9"/>
        </w:tc>
      </w:tr>
      <w:tr w:rsidR="00804EBD" w14:paraId="78DBA963" w14:textId="77777777" w:rsidTr="00B16EA3">
        <w:trPr>
          <w:trHeight w:val="986"/>
        </w:trPr>
        <w:tc>
          <w:tcPr>
            <w:tcW w:w="1951" w:type="dxa"/>
            <w:tcBorders>
              <w:top w:val="single" w:sz="18" w:space="0" w:color="auto"/>
              <w:bottom w:val="single" w:sz="18" w:space="0" w:color="auto"/>
            </w:tcBorders>
          </w:tcPr>
          <w:p w14:paraId="427B997D" w14:textId="0DFDEA01" w:rsidR="007E0CFA" w:rsidRPr="000E0D99" w:rsidRDefault="00804EBD" w:rsidP="00E07456">
            <w:pPr>
              <w:rPr>
                <w:b/>
              </w:rPr>
            </w:pPr>
            <w:r>
              <w:rPr>
                <w:b/>
              </w:rPr>
              <w:t>Individual Task 3 (50 marks):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</w:tcPr>
          <w:p w14:paraId="1ABC2E26" w14:textId="1F62E608" w:rsidR="00E07456" w:rsidRDefault="00E07456"/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</w:tcPr>
          <w:p w14:paraId="699E4C22" w14:textId="01FB43C1" w:rsidR="008C34B3" w:rsidRDefault="008C34B3" w:rsidP="001825A9"/>
        </w:tc>
      </w:tr>
      <w:tr w:rsidR="00804EBD" w14:paraId="634D21A3" w14:textId="77777777" w:rsidTr="00EC5BF2">
        <w:trPr>
          <w:trHeight w:val="2306"/>
        </w:trPr>
        <w:tc>
          <w:tcPr>
            <w:tcW w:w="1951" w:type="dxa"/>
            <w:tcBorders>
              <w:top w:val="single" w:sz="18" w:space="0" w:color="auto"/>
            </w:tcBorders>
          </w:tcPr>
          <w:p w14:paraId="4F092761" w14:textId="65B6CC6B" w:rsidR="00804EBD" w:rsidRDefault="00804EBD" w:rsidP="00E07456">
            <w:pPr>
              <w:rPr>
                <w:b/>
              </w:rPr>
            </w:pPr>
            <w:r>
              <w:rPr>
                <w:b/>
              </w:rPr>
              <w:t>Group Tasks</w:t>
            </w:r>
            <w:r w:rsidR="00EC5BF2">
              <w:rPr>
                <w:b/>
              </w:rPr>
              <w:t xml:space="preserve"> (50 marks):</w:t>
            </w:r>
          </w:p>
          <w:p w14:paraId="395A16E9" w14:textId="502DCD33" w:rsidR="00403348" w:rsidRDefault="00403348" w:rsidP="00E07456">
            <w:pPr>
              <w:rPr>
                <w:b/>
              </w:rPr>
            </w:pPr>
            <w:r>
              <w:rPr>
                <w:b/>
              </w:rPr>
              <w:t>Including meeting form (10 marks)</w:t>
            </w:r>
          </w:p>
          <w:p w14:paraId="363C9247" w14:textId="13AF8189" w:rsidR="00EC5BF2" w:rsidRDefault="00EC5BF2" w:rsidP="00E07456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4CC4756D" w14:textId="2F5B86BE" w:rsidR="00804EBD" w:rsidRDefault="00804EBD" w:rsidP="000D3C84"/>
        </w:tc>
        <w:tc>
          <w:tcPr>
            <w:tcW w:w="6804" w:type="dxa"/>
            <w:tcBorders>
              <w:top w:val="single" w:sz="18" w:space="0" w:color="auto"/>
            </w:tcBorders>
          </w:tcPr>
          <w:p w14:paraId="27D9A2F4" w14:textId="69EAA8C6" w:rsidR="000D3C84" w:rsidRDefault="000D3C84" w:rsidP="006359F0"/>
        </w:tc>
      </w:tr>
    </w:tbl>
    <w:p w14:paraId="7D6D73EF" w14:textId="6CFF3139" w:rsidR="00E07456" w:rsidRDefault="00E07456" w:rsidP="00723F5D"/>
    <w:sectPr w:rsidR="00E07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A3A"/>
    <w:multiLevelType w:val="hybridMultilevel"/>
    <w:tmpl w:val="3AD67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1201A"/>
    <w:multiLevelType w:val="hybridMultilevel"/>
    <w:tmpl w:val="EF3C783A"/>
    <w:lvl w:ilvl="0" w:tplc="11D0C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217ED"/>
    <w:multiLevelType w:val="hybridMultilevel"/>
    <w:tmpl w:val="2D1E4DD8"/>
    <w:lvl w:ilvl="0" w:tplc="BFAE32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34E6C"/>
    <w:multiLevelType w:val="hybridMultilevel"/>
    <w:tmpl w:val="19FAD662"/>
    <w:lvl w:ilvl="0" w:tplc="0DB2D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20"/>
    <w:rsid w:val="00014606"/>
    <w:rsid w:val="00077D3C"/>
    <w:rsid w:val="000D182B"/>
    <w:rsid w:val="000D3C84"/>
    <w:rsid w:val="000E0D99"/>
    <w:rsid w:val="00101DC4"/>
    <w:rsid w:val="00117350"/>
    <w:rsid w:val="00124883"/>
    <w:rsid w:val="00125AFF"/>
    <w:rsid w:val="001825A9"/>
    <w:rsid w:val="001E4E99"/>
    <w:rsid w:val="00240A7B"/>
    <w:rsid w:val="002A7BE6"/>
    <w:rsid w:val="002C3B78"/>
    <w:rsid w:val="002D5951"/>
    <w:rsid w:val="002D5EDC"/>
    <w:rsid w:val="002D6964"/>
    <w:rsid w:val="002E4BB7"/>
    <w:rsid w:val="00393BC1"/>
    <w:rsid w:val="003E43CF"/>
    <w:rsid w:val="00403348"/>
    <w:rsid w:val="0042257B"/>
    <w:rsid w:val="00457B1C"/>
    <w:rsid w:val="00470FA6"/>
    <w:rsid w:val="00480327"/>
    <w:rsid w:val="004D3BDE"/>
    <w:rsid w:val="005A5EB8"/>
    <w:rsid w:val="005C64C1"/>
    <w:rsid w:val="006359F0"/>
    <w:rsid w:val="00683230"/>
    <w:rsid w:val="00686BDA"/>
    <w:rsid w:val="006E1E7F"/>
    <w:rsid w:val="006F45E5"/>
    <w:rsid w:val="007019CC"/>
    <w:rsid w:val="00723F5D"/>
    <w:rsid w:val="00792B96"/>
    <w:rsid w:val="007E0332"/>
    <w:rsid w:val="007E0CFA"/>
    <w:rsid w:val="0080183A"/>
    <w:rsid w:val="00804EBD"/>
    <w:rsid w:val="00841AC9"/>
    <w:rsid w:val="00861DEE"/>
    <w:rsid w:val="00874EC4"/>
    <w:rsid w:val="008A47BF"/>
    <w:rsid w:val="008C34B3"/>
    <w:rsid w:val="008F2CFC"/>
    <w:rsid w:val="0090580B"/>
    <w:rsid w:val="00971621"/>
    <w:rsid w:val="00980EE4"/>
    <w:rsid w:val="0099037A"/>
    <w:rsid w:val="00993BE9"/>
    <w:rsid w:val="009C17CB"/>
    <w:rsid w:val="009D52E9"/>
    <w:rsid w:val="009D7E20"/>
    <w:rsid w:val="009F2F94"/>
    <w:rsid w:val="00A3783E"/>
    <w:rsid w:val="00A47DC8"/>
    <w:rsid w:val="00B16EA3"/>
    <w:rsid w:val="00C00993"/>
    <w:rsid w:val="00CD40E8"/>
    <w:rsid w:val="00CE658F"/>
    <w:rsid w:val="00CF0F6E"/>
    <w:rsid w:val="00D43AA3"/>
    <w:rsid w:val="00D756AF"/>
    <w:rsid w:val="00E06B8F"/>
    <w:rsid w:val="00E07456"/>
    <w:rsid w:val="00E721EF"/>
    <w:rsid w:val="00E72A99"/>
    <w:rsid w:val="00EC5BF2"/>
    <w:rsid w:val="00EC6468"/>
    <w:rsid w:val="00F458FB"/>
    <w:rsid w:val="00FA2670"/>
    <w:rsid w:val="00FB4962"/>
    <w:rsid w:val="00FD2B67"/>
    <w:rsid w:val="00FF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65CC1"/>
  <w15:docId w15:val="{A66F4669-BC84-C048-B276-A832DB09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456"/>
    <w:pPr>
      <w:ind w:left="720"/>
      <w:contextualSpacing/>
    </w:pPr>
  </w:style>
  <w:style w:type="paragraph" w:styleId="NoSpacing">
    <w:name w:val="No Spacing"/>
    <w:uiPriority w:val="1"/>
    <w:qFormat/>
    <w:rsid w:val="0042257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Ramona</dc:creator>
  <cp:lastModifiedBy>Purav Shah</cp:lastModifiedBy>
  <cp:revision>2</cp:revision>
  <cp:lastPrinted>2017-02-03T11:38:00Z</cp:lastPrinted>
  <dcterms:created xsi:type="dcterms:W3CDTF">2020-02-24T15:15:00Z</dcterms:created>
  <dcterms:modified xsi:type="dcterms:W3CDTF">2020-02-24T15:15:00Z</dcterms:modified>
</cp:coreProperties>
</file>