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65F1E92F" w:rsidR="006B3FD2" w:rsidRDefault="006B3FD2">
      <w:r>
        <w:t>0</w:t>
      </w:r>
      <w:r w:rsidR="000B7CB6">
        <w:t>1</w:t>
      </w:r>
      <w:r>
        <w:t>/0</w:t>
      </w:r>
      <w:r w:rsidR="000B7CB6">
        <w:t>1</w:t>
      </w:r>
      <w:r>
        <w:t>/199</w:t>
      </w:r>
      <w:r w:rsidR="000B7CB6">
        <w:t>1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0DBEC3B5" w:rsidR="00527CF0" w:rsidRDefault="00CD0FD3" w:rsidP="00527CF0">
      <w:r>
        <w:t>12345678</w:t>
      </w:r>
      <w:bookmarkStart w:id="0" w:name="_GoBack"/>
      <w:bookmarkEnd w:id="0"/>
      <w:r w:rsidR="00B90B84">
        <w:t xml:space="preserve"> </w:t>
      </w:r>
      <w:r w:rsidR="007F1B33">
        <w:t>C.C.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B7CB6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CD0FD3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2018-07-13T13:33:00Z</dcterms:modified>
</cp:coreProperties>
</file>