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5qj48edhh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Relatório Final de Testes – BookMyApp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Versão do Documento: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 de Conclusão:</w:t>
      </w:r>
      <w:r w:rsidDel="00000000" w:rsidR="00000000" w:rsidRPr="00000000">
        <w:rPr>
          <w:rtl w:val="0"/>
        </w:rPr>
        <w:t xml:space="preserve"> 02/11/2025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Responsável:</w:t>
      </w:r>
      <w:r w:rsidDel="00000000" w:rsidR="00000000" w:rsidRPr="00000000">
        <w:rPr>
          <w:rtl w:val="0"/>
        </w:rPr>
        <w:t xml:space="preserve"> Pedro Antônio – QA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Repositório: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https://github.com/PedroA-Santos/BookMyApp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lasmmznuw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deste relatório é consolidar todos os resultados obtidos durante o ciclo de testes do projeto </w:t>
      </w:r>
      <w:r w:rsidDel="00000000" w:rsidR="00000000" w:rsidRPr="00000000">
        <w:rPr>
          <w:b w:val="1"/>
          <w:bCs w:val="1"/>
          <w:rtl w:val="0"/>
        </w:rPr>
        <w:t xml:space="preserve">BookMyApp</w:t>
      </w:r>
      <w:r w:rsidDel="00000000" w:rsidR="00000000" w:rsidRPr="00000000">
        <w:rPr>
          <w:rtl w:val="0"/>
        </w:rPr>
        <w:t xml:space="preserve">, abrangendo testes funcionais, de interface e de API, com foco em validar os principais fluxos do sistema de reserva de livros online.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rfj92ldsf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Escopo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escopo dos testes cobriu as seguintes funcionalidades: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v9n2sknk0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Funcionalidades testadas: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Cadastro e autenticação de usuários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 e listagem de livros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 e cancelamento de livros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 de reservas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Validação de endpoints via API (CRUD completo de usuários, livros e reservas)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8h9zt8oe2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Funcionalidades não testadas: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Testes de performance e carga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de segurança avançada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Integrações externas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Versão mobile nativa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hut241jxl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Estratégia e Ferramentas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testes foram conduzidos de forma manual e automatizada, seguindo a metodologia ágil com foco iterativo.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Tipos de Teste Realizados: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Testes Funcionais (Manual)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de API (Postman + Newman)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Exploratórios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de Regressão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Ferramentas Utilizadas: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 – Criação e execução de testes de API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Newman + HTML Extra</w:t>
      </w:r>
      <w:r w:rsidDel="00000000" w:rsidR="00000000" w:rsidRPr="00000000">
        <w:rPr>
          <w:rtl w:val="0"/>
        </w:rPr>
        <w:t xml:space="preserve"> – Relatórios de execução automatizados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Excel / Google Sheets</w:t>
      </w:r>
      <w:r w:rsidDel="00000000" w:rsidR="00000000" w:rsidRPr="00000000">
        <w:rPr>
          <w:rtl w:val="0"/>
        </w:rPr>
        <w:t xml:space="preserve"> – Registro dos casos de teste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VSCode / JSON Server</w:t>
      </w:r>
      <w:r w:rsidDel="00000000" w:rsidR="00000000" w:rsidRPr="00000000">
        <w:rPr>
          <w:rtl w:val="0"/>
        </w:rPr>
        <w:t xml:space="preserve"> – Ambiente simulado de backend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– Controle de versão e armazenamento das evidências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umsygkskt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Resultados Gerais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0.4012742681975"/>
        <w:gridCol w:w="1575.445573120154"/>
        <w:gridCol w:w="1134.5045380777785"/>
        <w:gridCol w:w="1148.2839454228529"/>
        <w:gridCol w:w="1299.8574262186694"/>
        <w:gridCol w:w="1727.0190539159707"/>
        <w:tblGridChange w:id="0">
          <w:tblGrid>
            <w:gridCol w:w="2140.4012742681975"/>
            <w:gridCol w:w="1575.445573120154"/>
            <w:gridCol w:w="1134.5045380777785"/>
            <w:gridCol w:w="1148.2839454228529"/>
            <w:gridCol w:w="1299.8574262186694"/>
            <w:gridCol w:w="1727.019053915970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de Casos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Passaram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Falharam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Bloqueados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Taxa de Sucesso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Cadastro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Busca e Reserva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67%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Histórico de Reservas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83%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Testes de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Geral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83%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 Geral do Projeto: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Aprovado com Observações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0bikikcxw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Análise dos Resultados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b w:val="1"/>
          <w:bCs w:val="1"/>
          <w:rtl w:val="0"/>
        </w:rPr>
        <w:t xml:space="preserve">testes manuais</w:t>
      </w:r>
      <w:r w:rsidDel="00000000" w:rsidR="00000000" w:rsidRPr="00000000">
        <w:rPr>
          <w:rtl w:val="0"/>
        </w:rPr>
        <w:t xml:space="preserve"> validaram com sucesso os fluxos principais de cadastro, login e reserva.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Foram identificados </w:t>
      </w:r>
      <w:r w:rsidDel="00000000" w:rsidR="00000000" w:rsidRPr="00000000">
        <w:rPr>
          <w:b w:val="1"/>
          <w:bCs w:val="1"/>
          <w:rtl w:val="0"/>
        </w:rPr>
        <w:t xml:space="preserve">6 defeitos</w:t>
      </w:r>
      <w:r w:rsidDel="00000000" w:rsidR="00000000" w:rsidRPr="00000000">
        <w:rPr>
          <w:rtl w:val="0"/>
        </w:rPr>
        <w:t xml:space="preserve">, todos de severidade </w:t>
      </w:r>
      <w:r w:rsidDel="00000000" w:rsidR="00000000" w:rsidRPr="00000000">
        <w:rPr>
          <w:b w:val="1"/>
          <w:bCs w:val="1"/>
          <w:rtl w:val="0"/>
        </w:rPr>
        <w:t xml:space="preserve">média ou baixa</w:t>
      </w:r>
      <w:r w:rsidDel="00000000" w:rsidR="00000000" w:rsidRPr="00000000">
        <w:rPr>
          <w:rtl w:val="0"/>
        </w:rPr>
        <w:t xml:space="preserve">, relacionados a: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Mensagens não exibidas corretamente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Falta de validação em campos obrigatórios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Exibição incorreta de filtros em histórico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b w:val="1"/>
          <w:bCs w:val="1"/>
          <w:rtl w:val="0"/>
        </w:rPr>
        <w:t xml:space="preserve">testes de API</w:t>
      </w:r>
      <w:r w:rsidDel="00000000" w:rsidR="00000000" w:rsidRPr="00000000">
        <w:rPr>
          <w:rtl w:val="0"/>
        </w:rPr>
        <w:t xml:space="preserve"> apresentaram </w:t>
      </w:r>
      <w:r w:rsidDel="00000000" w:rsidR="00000000" w:rsidRPr="00000000">
        <w:rPr>
          <w:b w:val="1"/>
          <w:bCs w:val="1"/>
          <w:rtl w:val="0"/>
        </w:rPr>
        <w:t xml:space="preserve">100% de sucesso</w:t>
      </w:r>
      <w:r w:rsidDel="00000000" w:rsidR="00000000" w:rsidRPr="00000000">
        <w:rPr>
          <w:rtl w:val="0"/>
        </w:rPr>
        <w:t xml:space="preserve">, garantindo integridade das rotas principais.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mostrou </w:t>
      </w:r>
      <w:r w:rsidDel="00000000" w:rsidR="00000000" w:rsidRPr="00000000">
        <w:rPr>
          <w:b w:val="1"/>
          <w:bCs w:val="1"/>
          <w:rtl w:val="0"/>
        </w:rPr>
        <w:t xml:space="preserve">boa estabilidade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respostas rápidas</w:t>
      </w:r>
      <w:r w:rsidDel="00000000" w:rsidR="00000000" w:rsidRPr="00000000">
        <w:rPr>
          <w:rtl w:val="0"/>
        </w:rPr>
        <w:t xml:space="preserve"> (&lt; 200ms em média).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7p18x37p7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Ambiente de Teste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Ambiente:</w:t>
      </w:r>
      <w:r w:rsidDel="00000000" w:rsidR="00000000" w:rsidRPr="00000000">
        <w:rPr>
          <w:rtl w:val="0"/>
        </w:rPr>
        <w:t xml:space="preserve"> QA Local (Node.js + JSON Server)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 base: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http://localhost:3001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Banco de Dados Simulado: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db.json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Operacional:</w:t>
      </w:r>
      <w:r w:rsidDel="00000000" w:rsidR="00000000" w:rsidRPr="00000000">
        <w:rPr>
          <w:rtl w:val="0"/>
        </w:rPr>
        <w:t xml:space="preserve"> Windows 11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Ferramenta de Execução:</w:t>
      </w:r>
      <w:r w:rsidDel="00000000" w:rsidR="00000000" w:rsidRPr="00000000">
        <w:rPr>
          <w:rtl w:val="0"/>
        </w:rPr>
        <w:t xml:space="preserve"> VSCode + Postman + Newman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t1vndsmwe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Defeitos Identificados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 com campos vazios não exibe mensagem de erro.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Bloqueio após 3 tentativas de login não apresenta alerta.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Cadastro com e-mail duplicado não exibe mensagem esperada.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Filtro de reservas canceladas exibe reservas concluídas.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Reserva de livro indisponível não exibe mensagem de feedback.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Histórico de reservas incompleto (ausência de data/hora).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7c6jfrm8l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Conclusão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</w:t>
      </w:r>
      <w:r w:rsidDel="00000000" w:rsidR="00000000" w:rsidRPr="00000000">
        <w:rPr>
          <w:b w:val="1"/>
          <w:bCs w:val="1"/>
          <w:rtl w:val="0"/>
        </w:rPr>
        <w:t xml:space="preserve">BookMyApp</w:t>
      </w:r>
      <w:r w:rsidDel="00000000" w:rsidR="00000000" w:rsidRPr="00000000">
        <w:rPr>
          <w:rtl w:val="0"/>
        </w:rPr>
        <w:t xml:space="preserve"> apresentou um </w:t>
      </w:r>
      <w:r w:rsidDel="00000000" w:rsidR="00000000" w:rsidRPr="00000000">
        <w:rPr>
          <w:b w:val="1"/>
          <w:bCs w:val="1"/>
          <w:rtl w:val="0"/>
        </w:rPr>
        <w:t xml:space="preserve">resultado sólido e consistente</w:t>
      </w:r>
      <w:r w:rsidDel="00000000" w:rsidR="00000000" w:rsidRPr="00000000">
        <w:rPr>
          <w:rtl w:val="0"/>
        </w:rPr>
        <w:t xml:space="preserve">, com cobertura completa das funcionalidades críticas e excelente desempenho nos testes de API.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ambiente se manteve estável durante todo o ciclo, e os defeitos encontrados não comprometem o fluxo principal do usuário.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Conclusão Final:</w:t>
      </w:r>
      <w:r w:rsidDel="00000000" w:rsidR="00000000" w:rsidRPr="00000000">
        <w:rPr>
          <w:rtl w:val="0"/>
        </w:rPr>
        <w:t xml:space="preserve"> O sistema está </w:t>
      </w:r>
      <w:r w:rsidDel="00000000" w:rsidR="00000000" w:rsidRPr="00000000">
        <w:rPr>
          <w:b w:val="1"/>
          <w:bCs w:val="1"/>
          <w:rtl w:val="0"/>
        </w:rPr>
        <w:t xml:space="preserve">Aprovado com Observações</w:t>
      </w:r>
      <w:r w:rsidDel="00000000" w:rsidR="00000000" w:rsidRPr="00000000">
        <w:rPr>
          <w:rtl w:val="0"/>
        </w:rPr>
        <w:t xml:space="preserve">.</w:t>
        <w:br w:type="textWrapping"/>
        <w:t xml:space="preserve">  Recomenda-se corrigir os defeitos de mensagens e validações antes da entrega definitiva.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w5d2sivs8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Evidências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📄 Plano de Teste: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plano-de-teste/PLANO DE TESTE - BookMyApp.pdf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📋 Casos de Teste: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casos-de-teste/Casos de Teste BookMyApp.xlsx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🧪 Relatório Newman: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relatorio-final/BookMyApp_Report.html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💾 Repositório GitHub: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PedroA-Santos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PedroA-Santos" TargetMode="External"/><Relationship Id="rId7" Type="http://schemas.openxmlformats.org/officeDocument/2006/relationships/hyperlink" Target="https://github.com/PedroA-Santos" TargetMode="External"/><Relationship Id="rId8" Type="http://schemas.openxmlformats.org/officeDocument/2006/relationships/hyperlink" Target="https://github.com/PedroA-Santo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