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6B6C" w14:textId="539AA7CF" w:rsidR="000733B3" w:rsidRDefault="007F6F3A">
      <w:r>
        <w:t xml:space="preserve">Carga de dados adicionar ao paragrafo </w:t>
      </w:r>
    </w:p>
    <w:p w14:paraId="502A0B36" w14:textId="77777777" w:rsidR="007F6F3A" w:rsidRDefault="007F6F3A"/>
    <w:p w14:paraId="286C942D" w14:textId="344B4BA3" w:rsidR="007F6F3A" w:rsidRDefault="007F6F3A">
      <w:r w:rsidRPr="007F6F3A">
        <w:t xml:space="preserve">A ferramenta </w:t>
      </w:r>
      <w:proofErr w:type="spellStart"/>
      <w:proofErr w:type="gramStart"/>
      <w:r w:rsidRPr="007F6F3A">
        <w:rPr>
          <w:i/>
          <w:iCs/>
        </w:rPr>
        <w:t>NaviCat</w:t>
      </w:r>
      <w:proofErr w:type="spellEnd"/>
      <w:r w:rsidRPr="007F6F3A">
        <w:rPr>
          <w:i/>
          <w:iCs/>
        </w:rPr>
        <w:t xml:space="preserve"> </w:t>
      </w:r>
      <w:r w:rsidRPr="007F6F3A">
        <w:t xml:space="preserve"> permite</w:t>
      </w:r>
      <w:proofErr w:type="gramEnd"/>
      <w:r w:rsidRPr="007F6F3A">
        <w:t xml:space="preserve"> configur</w:t>
      </w:r>
      <w:r>
        <w:t xml:space="preserve">ar várias origens de dados diferentes. Neste caso foi configurada uma ligação ao SQL e uma outra ao </w:t>
      </w:r>
      <w:proofErr w:type="spellStart"/>
      <w:r>
        <w:t>MongoDB</w:t>
      </w:r>
      <w:proofErr w:type="spellEnd"/>
      <w:r>
        <w:t xml:space="preserve">. Após estarem as duas ligações configuradas foi utilizada a ferramenta de importação direta de </w:t>
      </w:r>
      <w:r w:rsidRPr="007F6F3A">
        <w:rPr>
          <w:i/>
          <w:iCs/>
        </w:rPr>
        <w:t>SQL</w:t>
      </w:r>
      <w:r>
        <w:t xml:space="preserve"> para Mongo. Esta importação direta transforma cada tabela da base de dados de origem (</w:t>
      </w:r>
      <w:r w:rsidRPr="007F6F3A">
        <w:rPr>
          <w:i/>
          <w:iCs/>
        </w:rPr>
        <w:t>SQL</w:t>
      </w:r>
      <w:r>
        <w:t xml:space="preserve">) numa </w:t>
      </w:r>
      <w:proofErr w:type="spellStart"/>
      <w:r w:rsidRPr="007F6F3A">
        <w:rPr>
          <w:i/>
          <w:iCs/>
        </w:rPr>
        <w:t>collection</w:t>
      </w:r>
      <w:proofErr w:type="spellEnd"/>
      <w:r>
        <w:t xml:space="preserve"> na base de dados de destino (</w:t>
      </w:r>
      <w:proofErr w:type="spellStart"/>
      <w:r w:rsidRPr="007F6F3A">
        <w:rPr>
          <w:i/>
          <w:iCs/>
        </w:rPr>
        <w:t>MongoDB</w:t>
      </w:r>
      <w:proofErr w:type="spellEnd"/>
      <w:r>
        <w:t>).</w:t>
      </w:r>
    </w:p>
    <w:p w14:paraId="1B7B0EEE" w14:textId="4C30FBBC" w:rsidR="007F6F3A" w:rsidRPr="007F6F3A" w:rsidRDefault="007F6F3A">
      <w:pPr>
        <w:rPr>
          <w:i/>
          <w:iCs/>
        </w:rPr>
      </w:pPr>
      <w:r w:rsidRPr="007F6F3A">
        <w:rPr>
          <w:i/>
          <w:iCs/>
        </w:rPr>
        <w:drawing>
          <wp:inline distT="0" distB="0" distL="0" distR="0" wp14:anchorId="0E363789" wp14:editId="5BF1B114">
            <wp:extent cx="5400040" cy="2424430"/>
            <wp:effectExtent l="0" t="0" r="0" b="0"/>
            <wp:docPr id="2091679956" name="Imagem 1" descr="Uma imagem com captura de ecrã, texto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79956" name="Imagem 1" descr="Uma imagem com captura de ecrã, texto, software, Software de multimédi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4B02" w14:textId="7F712FFF" w:rsidR="007F6F3A" w:rsidRDefault="007F6F3A"/>
    <w:p w14:paraId="0DA679AF" w14:textId="77777777" w:rsidR="007F6F3A" w:rsidRDefault="007F6F3A"/>
    <w:p w14:paraId="24B5C68B" w14:textId="65563407" w:rsidR="007F6F3A" w:rsidRDefault="007F6F3A">
      <w:r>
        <w:t>I</w:t>
      </w:r>
      <w:r w:rsidR="002D38CA">
        <w:t xml:space="preserve">dentificar registos para o </w:t>
      </w:r>
      <w:proofErr w:type="spellStart"/>
      <w:r w:rsidR="00FC7195">
        <w:t>insert</w:t>
      </w:r>
      <w:proofErr w:type="spellEnd"/>
    </w:p>
    <w:p w14:paraId="56A05DFA" w14:textId="0EE9534C" w:rsidR="007F6F3A" w:rsidRDefault="002D38CA">
      <w:r w:rsidRPr="002D38CA">
        <w:drawing>
          <wp:inline distT="0" distB="0" distL="0" distR="0" wp14:anchorId="282D316D" wp14:editId="1ED0AB4D">
            <wp:extent cx="5400040" cy="899160"/>
            <wp:effectExtent l="0" t="0" r="0" b="0"/>
            <wp:docPr id="871410589" name="Imagem 1" descr="Uma imagem com software, Software de multimédia,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10589" name="Imagem 1" descr="Uma imagem com software, Software de multimédia, texto, eletrónic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A3D9" w14:textId="77777777" w:rsidR="002D38CA" w:rsidRDefault="002D38CA"/>
    <w:p w14:paraId="3742960E" w14:textId="114BE576" w:rsidR="002D38CA" w:rsidRDefault="00FC7195">
      <w:proofErr w:type="spellStart"/>
      <w:r>
        <w:t>Insert</w:t>
      </w:r>
      <w:proofErr w:type="spellEnd"/>
      <w:r>
        <w:t xml:space="preserve"> </w:t>
      </w:r>
      <w:r w:rsidR="008C6807">
        <w:t>com</w:t>
      </w:r>
      <w:r>
        <w:t xml:space="preserve"> </w:t>
      </w:r>
      <w:proofErr w:type="spellStart"/>
      <w:r>
        <w:t>index</w:t>
      </w:r>
      <w:proofErr w:type="spellEnd"/>
      <w:r w:rsidR="008C6807">
        <w:t xml:space="preserve"> na Coluna </w:t>
      </w:r>
      <w:proofErr w:type="spellStart"/>
      <w:r w:rsidR="008C6807">
        <w:t>JogadorID</w:t>
      </w:r>
      <w:proofErr w:type="spellEnd"/>
    </w:p>
    <w:p w14:paraId="7D01751B" w14:textId="2C5819FD" w:rsidR="00FC7195" w:rsidRDefault="00FC7195">
      <w:r w:rsidRPr="00FC7195">
        <w:drawing>
          <wp:inline distT="0" distB="0" distL="0" distR="0" wp14:anchorId="4AE9BEE6" wp14:editId="68B14524">
            <wp:extent cx="5400040" cy="1649095"/>
            <wp:effectExtent l="0" t="0" r="0" b="8255"/>
            <wp:docPr id="858585242" name="Imagem 1" descr="Uma imagem com texto, software, Software de multimédia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85242" name="Imagem 1" descr="Uma imagem com texto, software, Software de multimédia, ecrã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99C5" w14:textId="72206203" w:rsidR="00FC7195" w:rsidRDefault="008C6807">
      <w:r>
        <w:t>Sem Index criado</w:t>
      </w:r>
    </w:p>
    <w:p w14:paraId="1FB890A5" w14:textId="30EB577B" w:rsidR="008C6807" w:rsidRDefault="008C6807">
      <w:r w:rsidRPr="008C6807">
        <w:lastRenderedPageBreak/>
        <w:drawing>
          <wp:inline distT="0" distB="0" distL="0" distR="0" wp14:anchorId="4F87D9B5" wp14:editId="1A41C3C3">
            <wp:extent cx="5400040" cy="2155190"/>
            <wp:effectExtent l="0" t="0" r="0" b="0"/>
            <wp:docPr id="560886130" name="Imagem 1" descr="Uma imagem com texto, software, Software de multimédia, Software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86130" name="Imagem 1" descr="Uma imagem com texto, software, Software de multimédia, Software 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F9C6" w14:textId="77777777" w:rsidR="008C6807" w:rsidRDefault="008C6807"/>
    <w:p w14:paraId="238412E7" w14:textId="7B7460E6" w:rsidR="00FC7195" w:rsidRDefault="008C6807">
      <w:r>
        <w:t xml:space="preserve">Sem </w:t>
      </w:r>
      <w:proofErr w:type="spellStart"/>
      <w:r>
        <w:t>index</w:t>
      </w:r>
      <w:proofErr w:type="spellEnd"/>
      <w:r>
        <w:t xml:space="preserve"> é mais devido a não ter o trabalho de </w:t>
      </w:r>
      <w:proofErr w:type="spellStart"/>
      <w:r>
        <w:t>actualizar</w:t>
      </w:r>
      <w:proofErr w:type="spellEnd"/>
      <w:r>
        <w:t xml:space="preserve"> o índice.</w:t>
      </w:r>
    </w:p>
    <w:p w14:paraId="7B809791" w14:textId="77777777" w:rsidR="007C227F" w:rsidRDefault="007C227F"/>
    <w:p w14:paraId="2B78717D" w14:textId="77777777" w:rsidR="007C227F" w:rsidRDefault="007C227F"/>
    <w:p w14:paraId="7FDC77BD" w14:textId="39EBCEC3" w:rsidR="007C227F" w:rsidRDefault="007C227F">
      <w:proofErr w:type="spellStart"/>
      <w:r>
        <w:t>Update</w:t>
      </w:r>
      <w:proofErr w:type="spellEnd"/>
      <w:r>
        <w:t>,</w:t>
      </w:r>
    </w:p>
    <w:p w14:paraId="7B0B703E" w14:textId="696262EB" w:rsidR="007C227F" w:rsidRDefault="007C227F">
      <w:r>
        <w:t xml:space="preserve">Criação </w:t>
      </w:r>
      <w:proofErr w:type="spellStart"/>
      <w:r>
        <w:t>tabelaTemporaria</w:t>
      </w:r>
      <w:proofErr w:type="spellEnd"/>
    </w:p>
    <w:p w14:paraId="1E75F399" w14:textId="2CF03E07" w:rsidR="007C227F" w:rsidRDefault="007C227F">
      <w:r w:rsidRPr="007C227F">
        <w:drawing>
          <wp:inline distT="0" distB="0" distL="0" distR="0" wp14:anchorId="17886C16" wp14:editId="0D0CDB3C">
            <wp:extent cx="5400040" cy="2145030"/>
            <wp:effectExtent l="0" t="0" r="0" b="7620"/>
            <wp:docPr id="113418374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83748" name="Imagem 1" descr="Uma imagem com texto, captura de ecrã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1CD" w14:textId="77777777" w:rsidR="007C227F" w:rsidRDefault="007C227F"/>
    <w:p w14:paraId="64E394CF" w14:textId="77777777" w:rsidR="007C227F" w:rsidRDefault="007C227F"/>
    <w:p w14:paraId="5ED5818B" w14:textId="4474D412" w:rsidR="007C227F" w:rsidRDefault="007C227F"/>
    <w:p w14:paraId="4ACC3D33" w14:textId="77777777" w:rsidR="007C227F" w:rsidRDefault="007C227F"/>
    <w:p w14:paraId="00E806DF" w14:textId="57D3E00E" w:rsidR="007C227F" w:rsidRDefault="007C227F">
      <w:r>
        <w:t xml:space="preserve">Sem </w:t>
      </w:r>
      <w:proofErr w:type="spellStart"/>
      <w:r>
        <w:t>index</w:t>
      </w:r>
      <w:proofErr w:type="spellEnd"/>
      <w:r w:rsidRPr="007C227F">
        <w:drawing>
          <wp:inline distT="0" distB="0" distL="0" distR="0" wp14:anchorId="76476A4D" wp14:editId="2BD79052">
            <wp:extent cx="5400040" cy="948690"/>
            <wp:effectExtent l="0" t="0" r="0" b="3810"/>
            <wp:docPr id="1370957249" name="Imagem 1" descr="Uma imagem com captura de ecrã, Software de multimédia, software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57249" name="Imagem 1" descr="Uma imagem com captura de ecrã, Software de multimédia, software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7C1A" w14:textId="06E7BA14" w:rsidR="002D38CA" w:rsidRDefault="007C227F">
      <w:r>
        <w:t xml:space="preserve">Com </w:t>
      </w:r>
      <w:proofErr w:type="spellStart"/>
      <w:r>
        <w:t>index</w:t>
      </w:r>
      <w:proofErr w:type="spellEnd"/>
    </w:p>
    <w:p w14:paraId="7F7F0FB8" w14:textId="012C820D" w:rsidR="007C227F" w:rsidRDefault="007C227F">
      <w:r w:rsidRPr="007C227F">
        <w:lastRenderedPageBreak/>
        <w:drawing>
          <wp:anchor distT="0" distB="0" distL="114300" distR="114300" simplePos="0" relativeHeight="251658240" behindDoc="0" locked="0" layoutInCell="1" allowOverlap="1" wp14:anchorId="2385E076" wp14:editId="088F0922">
            <wp:simplePos x="0" y="0"/>
            <wp:positionH relativeFrom="column">
              <wp:posOffset>114101</wp:posOffset>
            </wp:positionH>
            <wp:positionV relativeFrom="paragraph">
              <wp:posOffset>-294</wp:posOffset>
            </wp:positionV>
            <wp:extent cx="3667637" cy="504895"/>
            <wp:effectExtent l="0" t="0" r="9525" b="9525"/>
            <wp:wrapThrough wrapText="bothSides">
              <wp:wrapPolygon edited="0">
                <wp:start x="0" y="0"/>
                <wp:lineTo x="0" y="21192"/>
                <wp:lineTo x="21544" y="21192"/>
                <wp:lineTo x="21544" y="0"/>
                <wp:lineTo x="0" y="0"/>
              </wp:wrapPolygon>
            </wp:wrapThrough>
            <wp:docPr id="443063345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63345" name="Imagem 1" descr="Uma imagem com texto, Tipo de letra, captura de ecrã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76740" w14:textId="77777777" w:rsidR="007C227F" w:rsidRDefault="007C227F"/>
    <w:p w14:paraId="61D5AA2E" w14:textId="1980E942" w:rsidR="002D38CA" w:rsidRDefault="007C227F">
      <w:r w:rsidRPr="007C227F">
        <w:drawing>
          <wp:inline distT="0" distB="0" distL="0" distR="0" wp14:anchorId="018156C2" wp14:editId="1AE86C22">
            <wp:extent cx="5400040" cy="984250"/>
            <wp:effectExtent l="0" t="0" r="0" b="6350"/>
            <wp:docPr id="674083272" name="Imagem 1" descr="Uma imagem com texto, captura de ecrã, Software de multimédi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83272" name="Imagem 1" descr="Uma imagem com texto, captura de ecrã, Software de multimédia, softwar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5609" w14:textId="77777777" w:rsidR="007C227F" w:rsidRDefault="007C227F"/>
    <w:p w14:paraId="510926C2" w14:textId="584A99EA" w:rsidR="007C227F" w:rsidRDefault="007C227F"/>
    <w:p w14:paraId="3B153515" w14:textId="6EE6A924" w:rsidR="007C227F" w:rsidRDefault="009634FB">
      <w:r>
        <w:t xml:space="preserve">Delete </w:t>
      </w:r>
      <w:proofErr w:type="gramStart"/>
      <w:r>
        <w:t xml:space="preserve">sem  </w:t>
      </w:r>
      <w:proofErr w:type="spellStart"/>
      <w:r>
        <w:t>index</w:t>
      </w:r>
      <w:proofErr w:type="spellEnd"/>
      <w:proofErr w:type="gramEnd"/>
    </w:p>
    <w:p w14:paraId="2ECB098C" w14:textId="77777777" w:rsidR="009634FB" w:rsidRDefault="009634FB"/>
    <w:p w14:paraId="517AED6E" w14:textId="77777777" w:rsidR="009634FB" w:rsidRDefault="009634FB"/>
    <w:p w14:paraId="68089C52" w14:textId="675DCA22" w:rsidR="007C227F" w:rsidRDefault="009634FB">
      <w:r w:rsidRPr="009634FB">
        <w:drawing>
          <wp:inline distT="0" distB="0" distL="0" distR="0" wp14:anchorId="14207B89" wp14:editId="53969CAC">
            <wp:extent cx="5400040" cy="866775"/>
            <wp:effectExtent l="0" t="0" r="0" b="9525"/>
            <wp:docPr id="264887515" name="Imagem 1" descr="Uma imagem com texto, Software de multimédia, softwar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87515" name="Imagem 1" descr="Uma imagem com texto, Software de multimédia, software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54ED" w14:textId="77777777" w:rsidR="009634FB" w:rsidRDefault="009634FB"/>
    <w:p w14:paraId="328714CE" w14:textId="7DD3043F" w:rsidR="009634FB" w:rsidRDefault="009634FB">
      <w:r>
        <w:t xml:space="preserve">Delete com </w:t>
      </w:r>
      <w:proofErr w:type="spellStart"/>
      <w:r>
        <w:t>index</w:t>
      </w:r>
      <w:proofErr w:type="spellEnd"/>
    </w:p>
    <w:p w14:paraId="573DB980" w14:textId="77777777" w:rsidR="009634FB" w:rsidRDefault="009634FB"/>
    <w:p w14:paraId="4DF2700C" w14:textId="0B8A7A9B" w:rsidR="009634FB" w:rsidRDefault="009634FB">
      <w:r w:rsidRPr="009634FB">
        <w:drawing>
          <wp:inline distT="0" distB="0" distL="0" distR="0" wp14:anchorId="5A8E5609" wp14:editId="305A1D63">
            <wp:extent cx="5400040" cy="972185"/>
            <wp:effectExtent l="0" t="0" r="0" b="0"/>
            <wp:docPr id="82338141" name="Imagem 1" descr="Uma imagem com texto, software, Software de multimédi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8141" name="Imagem 1" descr="Uma imagem com texto, software, Software de multimédia, captura de ecrã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80C0" w14:textId="77777777" w:rsidR="009634FB" w:rsidRDefault="009634FB"/>
    <w:p w14:paraId="6D98FDA1" w14:textId="77777777" w:rsidR="009634FB" w:rsidRDefault="009634FB"/>
    <w:p w14:paraId="396629D9" w14:textId="77777777" w:rsidR="009634FB" w:rsidRPr="007F6F3A" w:rsidRDefault="009634FB"/>
    <w:sectPr w:rsidR="009634FB" w:rsidRPr="007F6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7B"/>
    <w:rsid w:val="000733B3"/>
    <w:rsid w:val="002D38CA"/>
    <w:rsid w:val="00677FB7"/>
    <w:rsid w:val="007C227F"/>
    <w:rsid w:val="007F5E7B"/>
    <w:rsid w:val="007F6F3A"/>
    <w:rsid w:val="008C6807"/>
    <w:rsid w:val="009634FB"/>
    <w:rsid w:val="00FC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B3725"/>
  <w15:chartTrackingRefBased/>
  <w15:docId w15:val="{0BD90E50-3D97-49CD-993B-0F96D918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N w:val="0"/>
      <w:spacing w:line="240" w:lineRule="auto"/>
      <w:textAlignment w:val="baseline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Carreira</dc:creator>
  <cp:keywords/>
  <dc:description/>
  <cp:lastModifiedBy>José Carreira</cp:lastModifiedBy>
  <cp:revision>2</cp:revision>
  <dcterms:created xsi:type="dcterms:W3CDTF">2024-01-09T22:47:00Z</dcterms:created>
  <dcterms:modified xsi:type="dcterms:W3CDTF">2024-01-09T23:58:00Z</dcterms:modified>
</cp:coreProperties>
</file>