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B4E1" w14:textId="77777777" w:rsidR="00CD2F60" w:rsidRDefault="00CD2F60"/>
    <w:tbl>
      <w:tblPr>
        <w:tblStyle w:val="a"/>
        <w:tblW w:w="90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1"/>
      </w:tblGrid>
      <w:tr w:rsidR="00CD2F60" w14:paraId="59DEB4E3" w14:textId="77777777" w:rsidTr="008F4802">
        <w:trPr>
          <w:trHeight w:val="130"/>
        </w:trPr>
        <w:tc>
          <w:tcPr>
            <w:tcW w:w="9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4E2" w14:textId="77777777" w:rsidR="00CD2F60" w:rsidRDefault="00D6165F">
            <w:pPr>
              <w:jc w:val="center"/>
            </w:pPr>
            <w:r>
              <w:t>CONTROLE DE HEMODIÁLISE</w:t>
            </w:r>
          </w:p>
        </w:tc>
      </w:tr>
    </w:tbl>
    <w:p w14:paraId="59DEB4E8" w14:textId="77777777" w:rsidR="00CD2F60" w:rsidRPr="00FC703A" w:rsidRDefault="00CD2F60"/>
    <w:p w14:paraId="59DEB4E9" w14:textId="77777777" w:rsidR="00CD2F60" w:rsidRDefault="00D6165F">
      <w:pPr>
        <w:rPr>
          <w:u w:val="single"/>
        </w:rPr>
      </w:pPr>
      <w:r>
        <w:t>Nome do Paciente:</w:t>
      </w:r>
      <w:r>
        <w:rPr>
          <w:u w:val="single"/>
        </w:rPr>
        <w:t xml:space="preserve"> {Nome}</w:t>
      </w:r>
    </w:p>
    <w:p w14:paraId="2B25405A" w14:textId="0F922847" w:rsidR="008F4802" w:rsidRDefault="008F4802">
      <w:pPr>
        <w:rPr>
          <w:u w:val="single"/>
        </w:rPr>
      </w:pPr>
      <w:r>
        <w:t>DATA</w:t>
      </w:r>
      <w:r>
        <w:rPr>
          <w:u w:val="single"/>
        </w:rPr>
        <w:t>:</w:t>
      </w:r>
      <w:r w:rsidRPr="00847382">
        <w:rPr>
          <w:u w:val="single"/>
        </w:rPr>
        <w:t xml:space="preserve"> {</w:t>
      </w:r>
      <w:r w:rsidR="00D6165F" w:rsidRPr="00847382">
        <w:rPr>
          <w:u w:val="single"/>
        </w:rPr>
        <w:t>d</w:t>
      </w:r>
      <w:r w:rsidRPr="00847382">
        <w:rPr>
          <w:u w:val="single"/>
        </w:rPr>
        <w:t>ata}</w:t>
      </w:r>
    </w:p>
    <w:p w14:paraId="41AA6E83" w14:textId="614B935C" w:rsidR="00CB389C" w:rsidRPr="00CB389C" w:rsidRDefault="00CB389C">
      <w:pPr>
        <w:rPr>
          <w:u w:val="single"/>
        </w:rPr>
      </w:pPr>
      <w:r w:rsidRPr="00CB389C">
        <w:t xml:space="preserve">Modalidade: </w:t>
      </w:r>
      <w:r>
        <w:t>{Modalidade}</w:t>
      </w:r>
    </w:p>
    <w:p w14:paraId="59DEB4EA" w14:textId="77777777" w:rsidR="00CD2F60" w:rsidRDefault="00CD2F60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2F60" w14:paraId="59DEB4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4EB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PRESCRIÇÃO DA DIÁLISE</w:t>
            </w:r>
          </w:p>
        </w:tc>
      </w:tr>
    </w:tbl>
    <w:p w14:paraId="59DEB4ED" w14:textId="77777777" w:rsidR="00CD2F60" w:rsidRDefault="00CD2F60"/>
    <w:p w14:paraId="59DEB4EE" w14:textId="77777777" w:rsidR="00CD2F60" w:rsidRDefault="00D6165F">
      <w:pPr>
        <w:rPr>
          <w:u w:val="single"/>
        </w:rPr>
      </w:pPr>
      <w:r>
        <w:t>Priming:</w:t>
      </w:r>
      <w:r>
        <w:rPr>
          <w:u w:val="single"/>
        </w:rPr>
        <w:t xml:space="preserve"> {Priming}</w:t>
      </w:r>
    </w:p>
    <w:p w14:paraId="59DEB4EF" w14:textId="77777777" w:rsidR="00CD2F60" w:rsidRDefault="00D6165F">
      <w:pPr>
        <w:rPr>
          <w:u w:val="single"/>
        </w:rPr>
      </w:pPr>
      <w:r>
        <w:t>Máquina</w:t>
      </w:r>
      <w:r>
        <w:rPr>
          <w:u w:val="single"/>
        </w:rPr>
        <w:t>: {Maquina}</w:t>
      </w:r>
    </w:p>
    <w:p w14:paraId="59DEB4F0" w14:textId="77777777" w:rsidR="00CD2F60" w:rsidRDefault="00D6165F">
      <w:pPr>
        <w:rPr>
          <w:u w:val="single"/>
        </w:rPr>
      </w:pPr>
      <w:r>
        <w:t>Nº da Osmose</w:t>
      </w:r>
      <w:r>
        <w:rPr>
          <w:u w:val="single"/>
        </w:rPr>
        <w:t>: {Osmose}</w:t>
      </w:r>
    </w:p>
    <w:p w14:paraId="59DEB4F1" w14:textId="77777777" w:rsidR="00CD2F60" w:rsidRDefault="00D6165F">
      <w:pPr>
        <w:rPr>
          <w:u w:val="single"/>
        </w:rPr>
      </w:pPr>
      <w:r>
        <w:t>Acesso</w:t>
      </w:r>
      <w:r>
        <w:rPr>
          <w:u w:val="single"/>
        </w:rPr>
        <w:t>: {Acesso}</w:t>
      </w:r>
    </w:p>
    <w:p w14:paraId="59DEB4F2" w14:textId="77777777" w:rsidR="00CD2F60" w:rsidRDefault="00D6165F">
      <w:pPr>
        <w:rPr>
          <w:u w:val="single"/>
        </w:rPr>
      </w:pPr>
      <w:r>
        <w:t>Duração: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Duracao</w:t>
      </w:r>
      <w:proofErr w:type="spellEnd"/>
      <w:r>
        <w:rPr>
          <w:u w:val="single"/>
        </w:rPr>
        <w:t>}</w:t>
      </w:r>
    </w:p>
    <w:p w14:paraId="59DEB4F3" w14:textId="77777777" w:rsidR="00CD2F60" w:rsidRDefault="00D6165F">
      <w:pPr>
        <w:rPr>
          <w:u w:val="single"/>
        </w:rPr>
      </w:pPr>
      <w:r>
        <w:t>Capilar: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{Capilar</w:t>
      </w:r>
      <w:proofErr w:type="gramEnd"/>
      <w:r>
        <w:rPr>
          <w:u w:val="single"/>
        </w:rPr>
        <w:t>}</w:t>
      </w:r>
    </w:p>
    <w:p w14:paraId="59DEB4F4" w14:textId="77777777" w:rsidR="00CD2F60" w:rsidRDefault="00D6165F">
      <w:pPr>
        <w:rPr>
          <w:u w:val="single"/>
        </w:rPr>
      </w:pPr>
      <w:r>
        <w:t>UF Efetiva: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UFefetiva</w:t>
      </w:r>
      <w:proofErr w:type="spellEnd"/>
      <w:r>
        <w:rPr>
          <w:u w:val="single"/>
        </w:rPr>
        <w:t>}</w:t>
      </w:r>
    </w:p>
    <w:p w14:paraId="59DEB4F5" w14:textId="77777777" w:rsidR="00CD2F60" w:rsidRDefault="00D6165F">
      <w:pPr>
        <w:rPr>
          <w:u w:val="single"/>
        </w:rPr>
      </w:pPr>
      <w:r>
        <w:t xml:space="preserve">Fluxo </w:t>
      </w:r>
      <w:proofErr w:type="spellStart"/>
      <w:r>
        <w:t>Dialisante</w:t>
      </w:r>
      <w:proofErr w:type="spellEnd"/>
      <w:r>
        <w:t>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FlDialisante</w:t>
      </w:r>
      <w:proofErr w:type="spellEnd"/>
      <w:r>
        <w:rPr>
          <w:u w:val="single"/>
        </w:rPr>
        <w:t>}</w:t>
      </w:r>
    </w:p>
    <w:p w14:paraId="59DEB4F6" w14:textId="77777777" w:rsidR="00CD2F60" w:rsidRDefault="00D6165F">
      <w:pPr>
        <w:rPr>
          <w:u w:val="single"/>
        </w:rPr>
      </w:pPr>
      <w:r>
        <w:t>Fluxo Sanguíneo: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FlSanguineo</w:t>
      </w:r>
      <w:proofErr w:type="spellEnd"/>
      <w:r>
        <w:rPr>
          <w:u w:val="single"/>
        </w:rPr>
        <w:t>}</w:t>
      </w:r>
    </w:p>
    <w:p w14:paraId="59DEB4F7" w14:textId="77777777" w:rsidR="00CD2F60" w:rsidRDefault="00D6165F">
      <w:pPr>
        <w:rPr>
          <w:u w:val="single"/>
        </w:rPr>
      </w:pPr>
      <w:r>
        <w:t>BIC:</w:t>
      </w:r>
      <w:r>
        <w:rPr>
          <w:u w:val="single"/>
        </w:rPr>
        <w:t xml:space="preserve"> {BIC}</w:t>
      </w:r>
    </w:p>
    <w:p w14:paraId="59DEB4F8" w14:textId="77777777" w:rsidR="00CD2F60" w:rsidRDefault="00D6165F">
      <w:pPr>
        <w:rPr>
          <w:u w:val="single"/>
        </w:rPr>
      </w:pPr>
      <w:r>
        <w:t>Temperatura:</w:t>
      </w:r>
      <w:r>
        <w:rPr>
          <w:u w:val="single"/>
        </w:rPr>
        <w:t xml:space="preserve"> {Temperatura}</w:t>
      </w:r>
    </w:p>
    <w:p w14:paraId="59DEB4F9" w14:textId="77777777" w:rsidR="00CD2F60" w:rsidRDefault="00D6165F">
      <w:pPr>
        <w:rPr>
          <w:u w:val="single"/>
        </w:rPr>
      </w:pPr>
      <w:r>
        <w:t>Sódio: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Sodio</w:t>
      </w:r>
      <w:proofErr w:type="spellEnd"/>
      <w:r>
        <w:rPr>
          <w:u w:val="single"/>
        </w:rPr>
        <w:t>}</w:t>
      </w:r>
    </w:p>
    <w:p w14:paraId="59DEB4FA" w14:textId="77777777" w:rsidR="00CD2F60" w:rsidRDefault="00D6165F">
      <w:pPr>
        <w:rPr>
          <w:u w:val="single"/>
        </w:rPr>
      </w:pPr>
      <w:r>
        <w:t>PV:</w:t>
      </w:r>
      <w:r>
        <w:rPr>
          <w:u w:val="single"/>
        </w:rPr>
        <w:t xml:space="preserve"> {PV}</w:t>
      </w:r>
    </w:p>
    <w:p w14:paraId="59DEB4FB" w14:textId="77777777" w:rsidR="00CD2F60" w:rsidRDefault="00D6165F">
      <w:pPr>
        <w:rPr>
          <w:u w:val="single"/>
        </w:rPr>
      </w:pPr>
      <w:r>
        <w:t>Peso Seco: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PesoSeco</w:t>
      </w:r>
      <w:proofErr w:type="spellEnd"/>
      <w:r>
        <w:rPr>
          <w:u w:val="single"/>
        </w:rPr>
        <w:t>}</w:t>
      </w:r>
    </w:p>
    <w:p w14:paraId="59DEB4FC" w14:textId="77777777" w:rsidR="00CD2F60" w:rsidRDefault="00CD2F60">
      <w:pPr>
        <w:rPr>
          <w:u w:val="single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D2F60" w14:paraId="59DEB50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4FD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4FE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PRÉ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4FF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PÓS</w:t>
            </w:r>
          </w:p>
        </w:tc>
      </w:tr>
      <w:tr w:rsidR="00CD2F60" w14:paraId="59DEB5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1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2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pre_peso</w:t>
            </w:r>
            <w:proofErr w:type="spellEnd"/>
            <w:r>
              <w:rPr>
                <w:u w:val="single"/>
              </w:rPr>
              <w:t>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3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pos_peso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CD2F60" w14:paraId="59DEB5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5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6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pre_pa</w:t>
            </w:r>
            <w:proofErr w:type="spellEnd"/>
            <w:r>
              <w:rPr>
                <w:u w:val="single"/>
              </w:rPr>
              <w:t>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7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pos_pa</w:t>
            </w:r>
            <w:proofErr w:type="spellEnd"/>
            <w:r>
              <w:rPr>
                <w:u w:val="single"/>
              </w:rPr>
              <w:t>}</w:t>
            </w:r>
          </w:p>
        </w:tc>
      </w:tr>
      <w:tr w:rsidR="00CD2F60" w14:paraId="59DEB50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9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Dif. Peso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A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pre_dif_peso</w:t>
            </w:r>
            <w:proofErr w:type="spellEnd"/>
            <w:r>
              <w:rPr>
                <w:u w:val="single"/>
              </w:rPr>
              <w:t>}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0B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pos_dif_peso</w:t>
            </w:r>
            <w:proofErr w:type="spellEnd"/>
            <w:r>
              <w:rPr>
                <w:u w:val="single"/>
              </w:rPr>
              <w:t>}</w:t>
            </w:r>
          </w:p>
        </w:tc>
      </w:tr>
    </w:tbl>
    <w:p w14:paraId="59DEB50D" w14:textId="77777777" w:rsidR="00CD2F60" w:rsidRDefault="00CD2F60">
      <w:pPr>
        <w:rPr>
          <w:u w:val="single"/>
        </w:rPr>
      </w:pPr>
    </w:p>
    <w:p w14:paraId="59DEB50E" w14:textId="77777777" w:rsidR="00CD2F60" w:rsidRDefault="00D6165F">
      <w:pPr>
        <w:rPr>
          <w:u w:val="single"/>
        </w:rPr>
      </w:pPr>
      <w:r>
        <w:t>Teste de Resíduo Químico: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ResidueTest</w:t>
      </w:r>
      <w:proofErr w:type="spellEnd"/>
      <w:r>
        <w:rPr>
          <w:u w:val="single"/>
        </w:rPr>
        <w:t>}</w:t>
      </w:r>
    </w:p>
    <w:p w14:paraId="59DEB50F" w14:textId="77777777" w:rsidR="00CD2F60" w:rsidRDefault="00CD2F60">
      <w:pPr>
        <w:rPr>
          <w:u w:val="single"/>
        </w:rPr>
      </w:pPr>
    </w:p>
    <w:p w14:paraId="59DEB510" w14:textId="77777777" w:rsidR="00CD2F60" w:rsidRDefault="00CD2F60">
      <w:pPr>
        <w:rPr>
          <w:u w:val="single"/>
        </w:rPr>
      </w:pPr>
    </w:p>
    <w:tbl>
      <w:tblPr>
        <w:tblStyle w:val="a2"/>
        <w:tblW w:w="11430" w:type="dxa"/>
        <w:tblInd w:w="-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00"/>
        <w:gridCol w:w="1020"/>
        <w:gridCol w:w="840"/>
        <w:gridCol w:w="1035"/>
        <w:gridCol w:w="975"/>
        <w:gridCol w:w="975"/>
        <w:gridCol w:w="840"/>
        <w:gridCol w:w="1050"/>
        <w:gridCol w:w="1455"/>
      </w:tblGrid>
      <w:tr w:rsidR="00CD2F60" w14:paraId="59DEB51B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1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HORA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2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3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FC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4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TAX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5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GLICEMIA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6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FBS(</w:t>
            </w:r>
            <w:proofErr w:type="gramEnd"/>
            <w:r>
              <w:t>ml/min)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7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FBD(</w:t>
            </w:r>
            <w:proofErr w:type="gramEnd"/>
            <w:r>
              <w:t>ml/min)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8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Taxa UF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9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PV(</w:t>
            </w:r>
            <w:proofErr w:type="gramEnd"/>
            <w:r>
              <w:t>mmHg)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A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PTM(</w:t>
            </w:r>
            <w:proofErr w:type="gramEnd"/>
            <w:r>
              <w:t>mmHg)</w:t>
            </w:r>
          </w:p>
        </w:tc>
      </w:tr>
      <w:tr w:rsidR="00CD2F60" w14:paraId="59DEB526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C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{hora1}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D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{pa1}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E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{fc1}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1F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{tax1}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0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{glicemia1}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1" w14:textId="507C53FA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</w:t>
            </w:r>
            <w:r w:rsidR="00A75A97">
              <w:t>fb1</w:t>
            </w:r>
            <w:r>
              <w:t>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2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{fbd1}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3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{taxa_uf1}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4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{pv1}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5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{ptm1}</w:t>
            </w:r>
          </w:p>
        </w:tc>
      </w:tr>
      <w:tr w:rsidR="00CD2F60" w14:paraId="59DEB53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7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{hora2}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8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{pa2}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9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{fc2}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A" w14:textId="77777777" w:rsidR="00CD2F60" w:rsidRDefault="00D6165F">
            <w:pPr>
              <w:widowControl w:val="0"/>
              <w:spacing w:line="240" w:lineRule="auto"/>
            </w:pPr>
            <w:r>
              <w:t>{tax2}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B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{glicemia2}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C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{fb2}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D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</w:t>
            </w:r>
            <w:r w:rsidRPr="00A75A97">
              <w:rPr>
                <w:u w:val="single"/>
              </w:rPr>
              <w:t>fbd2</w:t>
            </w:r>
            <w:r>
              <w:t>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E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{taxa_uf2}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2F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{pv2}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0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{ptm2}</w:t>
            </w:r>
          </w:p>
        </w:tc>
      </w:tr>
      <w:tr w:rsidR="00CD2F60" w14:paraId="59DEB53C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2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{hora3}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3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{pa3}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4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{fc3}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B028" w14:textId="77777777" w:rsidR="00CD2F60" w:rsidRDefault="00D6165F">
            <w:pPr>
              <w:widowControl w:val="0"/>
              <w:spacing w:line="240" w:lineRule="auto"/>
            </w:pPr>
            <w:r>
              <w:t>{tax3}</w:t>
            </w:r>
          </w:p>
          <w:p w14:paraId="59DEB535" w14:textId="77777777" w:rsidR="00847382" w:rsidRPr="00847382" w:rsidRDefault="00847382" w:rsidP="00847382"/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6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{glicemia3}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7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{fb3}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8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{fbd3}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9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{taxa_uf3}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A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{pv3}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B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{ptm3}</w:t>
            </w:r>
          </w:p>
        </w:tc>
      </w:tr>
      <w:tr w:rsidR="00CD2F60" w14:paraId="59DEB54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D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{hora4}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E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{pa4}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3F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{fc4}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0" w14:textId="77777777" w:rsidR="00CD2F60" w:rsidRDefault="00D6165F">
            <w:pPr>
              <w:widowControl w:val="0"/>
              <w:spacing w:line="240" w:lineRule="auto"/>
            </w:pPr>
            <w:r>
              <w:t>{tax4}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1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{glicemi</w:t>
            </w:r>
            <w:r>
              <w:lastRenderedPageBreak/>
              <w:t>a4}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2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lastRenderedPageBreak/>
              <w:t>{fb4}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3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{fbd4}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4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{taxa_</w:t>
            </w:r>
            <w:r>
              <w:lastRenderedPageBreak/>
              <w:t>uf4}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5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lastRenderedPageBreak/>
              <w:t>{pv4}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6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{ptm4}</w:t>
            </w:r>
          </w:p>
        </w:tc>
      </w:tr>
      <w:tr w:rsidR="00CD2F60" w14:paraId="59DEB552" w14:textId="77777777">
        <w:trPr>
          <w:trHeight w:val="37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8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{hora5}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9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{pa5}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A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{fc5}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B" w14:textId="77777777" w:rsidR="00CD2F60" w:rsidRDefault="00D6165F">
            <w:pPr>
              <w:widowControl w:val="0"/>
              <w:spacing w:line="240" w:lineRule="auto"/>
            </w:pPr>
            <w:r>
              <w:t>{tax5}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C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{glicemia5}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D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{fb5}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E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{fbd5}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4F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{taxa_uf5}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0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{pv5}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1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{ptm5}</w:t>
            </w:r>
          </w:p>
        </w:tc>
      </w:tr>
      <w:tr w:rsidR="00CD2F60" w14:paraId="59DEB55D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3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{hora6}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4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{pa6}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5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{fc6}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6" w14:textId="77777777" w:rsidR="00CD2F60" w:rsidRDefault="00D6165F">
            <w:pPr>
              <w:widowControl w:val="0"/>
              <w:spacing w:line="240" w:lineRule="auto"/>
            </w:pPr>
            <w:r>
              <w:t>{tax6}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7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{glicemia6}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8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{fb6}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9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{fbd6}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A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{taxa_uf6}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B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{pv6}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5C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{ptm6}</w:t>
            </w:r>
          </w:p>
        </w:tc>
      </w:tr>
    </w:tbl>
    <w:p w14:paraId="59DEB55E" w14:textId="77777777" w:rsidR="00CD2F60" w:rsidRDefault="00CD2F60"/>
    <w:p w14:paraId="59DEB55F" w14:textId="77777777" w:rsidR="00CD2F60" w:rsidRDefault="00CD2F60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2F60" w14:paraId="59DEB56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0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MAT/MED</w:t>
            </w:r>
          </w:p>
        </w:tc>
      </w:tr>
    </w:tbl>
    <w:p w14:paraId="59DEB562" w14:textId="77777777" w:rsidR="00CD2F60" w:rsidRDefault="00CD2F60"/>
    <w:tbl>
      <w:tblPr>
        <w:tblStyle w:val="a4"/>
        <w:tblW w:w="11355" w:type="dxa"/>
        <w:tblInd w:w="-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050"/>
        <w:gridCol w:w="1605"/>
        <w:gridCol w:w="1125"/>
        <w:gridCol w:w="2130"/>
        <w:gridCol w:w="1020"/>
        <w:gridCol w:w="1725"/>
        <w:gridCol w:w="1035"/>
      </w:tblGrid>
      <w:tr w:rsidR="00CD2F60" w14:paraId="59DEB56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3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MATERIAL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4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5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MATERIAL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6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QNT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7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MATERIAL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8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QNT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9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MATERIAL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A" w14:textId="77777777" w:rsidR="00CD2F60" w:rsidRDefault="00D6165F">
            <w:pPr>
              <w:widowControl w:val="0"/>
              <w:spacing w:line="240" w:lineRule="auto"/>
              <w:jc w:val="center"/>
            </w:pPr>
            <w:r>
              <w:t>QNT</w:t>
            </w:r>
          </w:p>
        </w:tc>
      </w:tr>
      <w:tr w:rsidR="00CD2F60" w14:paraId="59DEB57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C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Agulha p/FAV 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D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{quant1}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E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Eritromax ampola 1ml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6F" w14:textId="77777777" w:rsidR="00CD2F60" w:rsidRDefault="00D6165F">
            <w:pPr>
              <w:widowControl w:val="0"/>
              <w:spacing w:line="240" w:lineRule="auto"/>
            </w:pPr>
            <w:r>
              <w:t>{quant2}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0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Fita HCT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1" w14:textId="77777777" w:rsidR="00CD2F60" w:rsidRDefault="00D6165F">
            <w:pPr>
              <w:widowControl w:val="0"/>
              <w:spacing w:line="240" w:lineRule="auto"/>
            </w:pPr>
            <w:r>
              <w:t>{quant3}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2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Seringa 1 ml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3" w14:textId="77777777" w:rsidR="00CD2F60" w:rsidRDefault="00D6165F">
            <w:pPr>
              <w:widowControl w:val="0"/>
              <w:spacing w:line="240" w:lineRule="auto"/>
            </w:pPr>
            <w:r>
              <w:t>{quant4}</w:t>
            </w:r>
          </w:p>
        </w:tc>
      </w:tr>
      <w:tr w:rsidR="00CD2F60" w14:paraId="59DEB57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5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Agulha 13x4.5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6" w14:textId="77777777" w:rsidR="00CD2F60" w:rsidRDefault="00D6165F">
            <w:pPr>
              <w:widowControl w:val="0"/>
              <w:spacing w:line="240" w:lineRule="auto"/>
            </w:pPr>
            <w:r>
              <w:t>{quant5}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7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5A95">
              <w:rPr>
                <w:u w:val="single"/>
              </w:rPr>
              <w:t>Noripurum</w:t>
            </w:r>
            <w:r>
              <w:t xml:space="preserve"> ampola 5ml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8" w14:textId="77777777" w:rsidR="00CD2F60" w:rsidRDefault="00D6165F">
            <w:pPr>
              <w:widowControl w:val="0"/>
              <w:spacing w:line="240" w:lineRule="auto"/>
            </w:pPr>
            <w:r>
              <w:t>{quant6}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9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Lanceta para Glicemia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A" w14:textId="77777777" w:rsidR="00CD2F60" w:rsidRDefault="00D6165F">
            <w:pPr>
              <w:widowControl w:val="0"/>
              <w:spacing w:line="240" w:lineRule="auto"/>
            </w:pPr>
            <w:r>
              <w:t>{quant7}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B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Seringa 60 ml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C" w14:textId="77777777" w:rsidR="00CD2F60" w:rsidRDefault="00D6165F">
            <w:pPr>
              <w:widowControl w:val="0"/>
              <w:spacing w:line="240" w:lineRule="auto"/>
            </w:pPr>
            <w:r>
              <w:t>{quant8}</w:t>
            </w:r>
          </w:p>
        </w:tc>
      </w:tr>
      <w:tr w:rsidR="00CD2F60" w14:paraId="59DEB58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E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Agulha Dull p/FAV 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7F" w14:textId="77777777" w:rsidR="00CD2F60" w:rsidRDefault="00D6165F">
            <w:pPr>
              <w:widowControl w:val="0"/>
              <w:spacing w:line="240" w:lineRule="auto"/>
            </w:pPr>
            <w:r>
              <w:t>{quant9}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0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 50% ampola 10ml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1" w14:textId="77777777" w:rsidR="00CD2F60" w:rsidRDefault="00D6165F">
            <w:pPr>
              <w:widowControl w:val="0"/>
              <w:spacing w:line="240" w:lineRule="auto"/>
            </w:pPr>
            <w:r>
              <w:t>{quant10}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2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Heparina ml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3" w14:textId="77777777" w:rsidR="00CD2F60" w:rsidRDefault="00D6165F">
            <w:pPr>
              <w:widowControl w:val="0"/>
              <w:spacing w:line="240" w:lineRule="auto"/>
            </w:pPr>
            <w:r>
              <w:t>{quant11}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4" w14:textId="04AF79D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Fita </w:t>
            </w:r>
            <w:r w:rsidR="00003344">
              <w:t>M</w:t>
            </w:r>
            <w:r>
              <w:t>icropore cm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5" w14:textId="77777777" w:rsidR="00CD2F60" w:rsidRDefault="00D6165F">
            <w:pPr>
              <w:widowControl w:val="0"/>
              <w:spacing w:line="240" w:lineRule="auto"/>
            </w:pPr>
            <w:r>
              <w:t>{quant12}</w:t>
            </w:r>
          </w:p>
        </w:tc>
      </w:tr>
      <w:tr w:rsidR="00CD2F60" w14:paraId="59DEB58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7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Agulha 40x12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8" w14:textId="77777777" w:rsidR="00CD2F60" w:rsidRDefault="00D6165F">
            <w:pPr>
              <w:widowControl w:val="0"/>
              <w:spacing w:line="240" w:lineRule="auto"/>
            </w:pPr>
            <w:r>
              <w:t>{quant13}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9" w14:textId="2B61C1DC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Fosfato de Potássio amp</w:t>
            </w:r>
            <w:r w:rsidR="004B5A95">
              <w:t>ola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A" w14:textId="77777777" w:rsidR="00CD2F60" w:rsidRDefault="00D6165F">
            <w:pPr>
              <w:widowControl w:val="0"/>
              <w:spacing w:line="240" w:lineRule="auto"/>
            </w:pPr>
            <w:r>
              <w:t>{quant14}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B" w14:textId="44861C38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KCL 19,1% </w:t>
            </w:r>
            <w:r w:rsidRPr="00A75A97">
              <w:rPr>
                <w:u w:val="single"/>
              </w:rPr>
              <w:t>amp</w:t>
            </w:r>
            <w:r w:rsidR="00A75A97" w:rsidRPr="00A75A97">
              <w:rPr>
                <w:u w:val="single"/>
              </w:rPr>
              <w:t>o</w:t>
            </w:r>
            <w:r w:rsidRPr="00A75A97">
              <w:rPr>
                <w:u w:val="single"/>
              </w:rPr>
              <w:t>la</w:t>
            </w:r>
            <w:r>
              <w:t xml:space="preserve"> 10ml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C" w14:textId="77777777" w:rsidR="00CD2F60" w:rsidRDefault="00D6165F">
            <w:pPr>
              <w:widowControl w:val="0"/>
              <w:spacing w:line="240" w:lineRule="auto"/>
            </w:pPr>
            <w:r>
              <w:t>{quant15}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D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Fita Transpore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8E" w14:textId="77777777" w:rsidR="00CD2F60" w:rsidRDefault="00D6165F">
            <w:pPr>
              <w:widowControl w:val="0"/>
              <w:spacing w:line="240" w:lineRule="auto"/>
            </w:pPr>
            <w:r>
              <w:t>{quant16}</w:t>
            </w:r>
          </w:p>
        </w:tc>
      </w:tr>
      <w:tr w:rsidR="00CD2F60" w14:paraId="59DEB59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0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Agulha 30x8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1" w14:textId="77777777" w:rsidR="00CD2F60" w:rsidRDefault="00D6165F">
            <w:pPr>
              <w:widowControl w:val="0"/>
              <w:spacing w:line="240" w:lineRule="auto"/>
            </w:pPr>
            <w:r>
              <w:t>{quant17}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2" w14:textId="388BAD31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Sol. </w:t>
            </w:r>
            <w:r w:rsidR="00D75E32">
              <w:t>Ácida galão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3" w14:textId="77777777" w:rsidR="00CD2F60" w:rsidRDefault="00D6165F">
            <w:pPr>
              <w:widowControl w:val="0"/>
              <w:spacing w:line="240" w:lineRule="auto"/>
            </w:pPr>
            <w:r>
              <w:t>{quant18}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4" w14:textId="0CDD40F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Taurolock </w:t>
            </w:r>
            <w:r w:rsidR="004B5A95">
              <w:t>ampola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5" w14:textId="77777777" w:rsidR="00CD2F60" w:rsidRDefault="00D6165F">
            <w:pPr>
              <w:widowControl w:val="0"/>
              <w:spacing w:line="240" w:lineRule="auto"/>
            </w:pPr>
            <w:r>
              <w:t>{quant19}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6" w14:textId="44DFBF61" w:rsidR="00CD2F60" w:rsidRDefault="00807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07270">
              <w:t>Clorexidina</w:t>
            </w:r>
            <w:r w:rsidRPr="00807270">
              <w:t xml:space="preserve"> </w:t>
            </w:r>
            <w:r w:rsidR="004B5A95">
              <w:t>Alcoólica</w:t>
            </w:r>
            <w:r w:rsidR="00D6165F">
              <w:t xml:space="preserve"> ml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7" w14:textId="77777777" w:rsidR="00CD2F60" w:rsidRDefault="00D6165F">
            <w:pPr>
              <w:widowControl w:val="0"/>
              <w:spacing w:line="240" w:lineRule="auto"/>
            </w:pPr>
            <w:r>
              <w:t>{quant20}</w:t>
            </w:r>
          </w:p>
        </w:tc>
      </w:tr>
      <w:tr w:rsidR="00CD2F60" w14:paraId="59DEB5A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9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Equipo Simples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A" w14:textId="77777777" w:rsidR="00CD2F60" w:rsidRDefault="00D6165F">
            <w:pPr>
              <w:widowControl w:val="0"/>
              <w:spacing w:line="240" w:lineRule="auto"/>
            </w:pPr>
            <w:r>
              <w:t>{quant21}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B" w14:textId="19B96F89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Sol. </w:t>
            </w:r>
            <w:r w:rsidR="00D75E32">
              <w:t>Básica</w:t>
            </w:r>
            <w:r>
              <w:t xml:space="preserve"> galão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C" w14:textId="77777777" w:rsidR="00CD2F60" w:rsidRDefault="00D6165F">
            <w:pPr>
              <w:widowControl w:val="0"/>
              <w:spacing w:line="240" w:lineRule="auto"/>
            </w:pPr>
            <w:r>
              <w:t>{quant22}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D" w14:textId="51A7DBFA" w:rsidR="00CD2F60" w:rsidRDefault="004B5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Hemodialisador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E" w14:textId="77777777" w:rsidR="00CD2F60" w:rsidRDefault="00D6165F">
            <w:pPr>
              <w:widowControl w:val="0"/>
              <w:spacing w:line="240" w:lineRule="auto"/>
            </w:pPr>
            <w:r>
              <w:t>{quant23}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9F" w14:textId="1F6E95E3" w:rsidR="00CD2F60" w:rsidRDefault="00826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07270">
              <w:t xml:space="preserve">Clorexidina </w:t>
            </w:r>
            <w:r w:rsidR="00D6165F">
              <w:t>Degerm ml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0" w14:textId="77777777" w:rsidR="00CD2F60" w:rsidRDefault="00D6165F">
            <w:pPr>
              <w:widowControl w:val="0"/>
              <w:spacing w:line="240" w:lineRule="auto"/>
            </w:pPr>
            <w:r>
              <w:t>{quant24}</w:t>
            </w:r>
          </w:p>
        </w:tc>
      </w:tr>
      <w:tr w:rsidR="00CD2F60" w14:paraId="59DEB5A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2" w14:textId="4F1CBC91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Gazes </w:t>
            </w:r>
            <w:r w:rsidR="00D75E32">
              <w:t>Estéril</w:t>
            </w:r>
            <w:r>
              <w:t xml:space="preserve"> </w:t>
            </w:r>
            <w:proofErr w:type="spellStart"/>
            <w:r>
              <w:t>pct</w:t>
            </w:r>
            <w:proofErr w:type="spellEnd"/>
            <w:r>
              <w:t>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3" w14:textId="77777777" w:rsidR="00CD2F60" w:rsidRDefault="00D6165F">
            <w:pPr>
              <w:widowControl w:val="0"/>
              <w:spacing w:line="240" w:lineRule="auto"/>
            </w:pPr>
            <w:r>
              <w:t>{quant25}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4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Ser. Arterial - Linha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5" w14:textId="77777777" w:rsidR="00CD2F60" w:rsidRDefault="00D6165F">
            <w:pPr>
              <w:widowControl w:val="0"/>
              <w:spacing w:line="240" w:lineRule="auto"/>
            </w:pPr>
            <w:r>
              <w:t>{quant26}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6" w14:textId="493294F4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Cateter para </w:t>
            </w:r>
            <w:r w:rsidR="004B5A95">
              <w:t>Hemodiálise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7" w14:textId="77777777" w:rsidR="00CD2F60" w:rsidRDefault="00D6165F">
            <w:pPr>
              <w:widowControl w:val="0"/>
              <w:spacing w:line="240" w:lineRule="auto"/>
            </w:pPr>
            <w:r>
              <w:t>{quant27}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8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Cloreto de Cálcio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9" w14:textId="77777777" w:rsidR="00CD2F60" w:rsidRDefault="00D6165F">
            <w:pPr>
              <w:widowControl w:val="0"/>
              <w:spacing w:line="240" w:lineRule="auto"/>
            </w:pPr>
            <w:r>
              <w:t>{quant28}</w:t>
            </w:r>
          </w:p>
        </w:tc>
      </w:tr>
      <w:tr w:rsidR="00CD2F60" w14:paraId="59DEB5B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B" w14:textId="32DB646B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Isolador </w:t>
            </w:r>
            <w:r w:rsidR="00D75E32">
              <w:t>Descartável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C" w14:textId="77777777" w:rsidR="00CD2F60" w:rsidRDefault="00D6165F">
            <w:pPr>
              <w:widowControl w:val="0"/>
              <w:spacing w:line="240" w:lineRule="auto"/>
            </w:pPr>
            <w:r>
              <w:t>{quant29}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D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Ser. Venoso - Linha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E" w14:textId="77777777" w:rsidR="00CD2F60" w:rsidRDefault="00D6165F">
            <w:pPr>
              <w:widowControl w:val="0"/>
              <w:spacing w:line="240" w:lineRule="auto"/>
            </w:pPr>
            <w:r>
              <w:t>{quant30}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AF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Oclusor para Cateter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0" w14:textId="77777777" w:rsidR="00CD2F60" w:rsidRDefault="00D6165F">
            <w:pPr>
              <w:widowControl w:val="0"/>
              <w:spacing w:line="240" w:lineRule="auto"/>
            </w:pPr>
            <w:r>
              <w:t>{quant31}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1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 para cateter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2" w14:textId="77777777" w:rsidR="00CD2F60" w:rsidRDefault="00D6165F">
            <w:pPr>
              <w:widowControl w:val="0"/>
              <w:spacing w:line="240" w:lineRule="auto"/>
            </w:pPr>
            <w:r>
              <w:t>{quant32}</w:t>
            </w:r>
          </w:p>
        </w:tc>
      </w:tr>
      <w:tr w:rsidR="00CD2F60" w14:paraId="59DEB5B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4" w14:textId="3DAA1F6F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Gorro </w:t>
            </w:r>
            <w:r w:rsidR="00D75E32">
              <w:t>Descartável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5" w14:textId="77777777" w:rsidR="00CD2F60" w:rsidRDefault="00D6165F">
            <w:pPr>
              <w:widowControl w:val="0"/>
              <w:spacing w:line="240" w:lineRule="auto"/>
            </w:pPr>
            <w:r>
              <w:t>{quant33}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6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SF 0.9% 1000ml.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7" w14:textId="77777777" w:rsidR="00CD2F60" w:rsidRDefault="00D6165F">
            <w:pPr>
              <w:widowControl w:val="0"/>
              <w:spacing w:line="240" w:lineRule="auto"/>
            </w:pPr>
            <w:r>
              <w:t>{quant34}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8" w14:textId="77777777" w:rsidR="00CD2F60" w:rsidRDefault="00D6165F">
            <w:pPr>
              <w:spacing w:line="240" w:lineRule="auto"/>
            </w:pPr>
            <w:r>
              <w:t>Seringa 3ml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9" w14:textId="77777777" w:rsidR="00CD2F60" w:rsidRDefault="00D6165F">
            <w:pPr>
              <w:widowControl w:val="0"/>
              <w:spacing w:line="240" w:lineRule="auto"/>
            </w:pPr>
            <w:r>
              <w:t>{quant35}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A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{outros1}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B" w14:textId="77777777" w:rsidR="00CD2F60" w:rsidRDefault="00D6165F">
            <w:pPr>
              <w:widowControl w:val="0"/>
              <w:spacing w:line="240" w:lineRule="auto"/>
            </w:pPr>
            <w:r>
              <w:t>{quant36}</w:t>
            </w:r>
          </w:p>
        </w:tc>
      </w:tr>
      <w:tr w:rsidR="00CD2F60" w14:paraId="59DEB5C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D" w14:textId="77399BDC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Máscara </w:t>
            </w:r>
            <w:r w:rsidR="00D75E32">
              <w:t>Descartável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E" w14:textId="77777777" w:rsidR="00CD2F60" w:rsidRDefault="00D6165F">
            <w:pPr>
              <w:widowControl w:val="0"/>
              <w:spacing w:line="240" w:lineRule="auto"/>
            </w:pPr>
            <w:r>
              <w:t>{quant37}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BF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SF 0.9% 500ml.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0" w14:textId="77777777" w:rsidR="00CD2F60" w:rsidRDefault="00D6165F">
            <w:pPr>
              <w:widowControl w:val="0"/>
              <w:spacing w:line="240" w:lineRule="auto"/>
            </w:pPr>
            <w:r>
              <w:t>{quant38}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1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Seringa 5ml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2" w14:textId="77777777" w:rsidR="00CD2F60" w:rsidRDefault="00D6165F">
            <w:pPr>
              <w:widowControl w:val="0"/>
              <w:spacing w:line="240" w:lineRule="auto"/>
            </w:pPr>
            <w:r>
              <w:t>{quant39}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3" w14:textId="77777777" w:rsidR="00CD2F60" w:rsidRDefault="00D6165F">
            <w:pPr>
              <w:widowControl w:val="0"/>
              <w:spacing w:line="240" w:lineRule="auto"/>
            </w:pPr>
            <w:r>
              <w:t>{outros2}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4" w14:textId="77777777" w:rsidR="00CD2F60" w:rsidRDefault="00D6165F">
            <w:pPr>
              <w:widowControl w:val="0"/>
              <w:spacing w:line="240" w:lineRule="auto"/>
            </w:pPr>
            <w:r>
              <w:t>{quant40}</w:t>
            </w:r>
          </w:p>
        </w:tc>
      </w:tr>
      <w:tr w:rsidR="00CD2F60" w14:paraId="59DEB5C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6" w14:textId="17581BB3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Luva </w:t>
            </w:r>
            <w:proofErr w:type="spellStart"/>
            <w:r>
              <w:t>Proced</w:t>
            </w:r>
            <w:proofErr w:type="spellEnd"/>
            <w:r w:rsidR="00D75E32">
              <w:t>.</w:t>
            </w:r>
            <w:r>
              <w:t xml:space="preserve"> unidade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7" w14:textId="77777777" w:rsidR="00CD2F60" w:rsidRDefault="00D6165F">
            <w:pPr>
              <w:widowControl w:val="0"/>
              <w:spacing w:line="240" w:lineRule="auto"/>
            </w:pPr>
            <w:r>
              <w:t>{quant42}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8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SF 0.9% 250ml.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9" w14:textId="77777777" w:rsidR="00CD2F60" w:rsidRDefault="00D6165F">
            <w:pPr>
              <w:widowControl w:val="0"/>
              <w:spacing w:line="240" w:lineRule="auto"/>
            </w:pPr>
            <w:r>
              <w:t>{quant43}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A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Seringa 10ml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B" w14:textId="77777777" w:rsidR="00CD2F60" w:rsidRDefault="00D6165F">
            <w:pPr>
              <w:widowControl w:val="0"/>
              <w:spacing w:line="240" w:lineRule="auto"/>
            </w:pPr>
            <w:r>
              <w:t>{quant44}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C" w14:textId="77777777" w:rsidR="00CD2F60" w:rsidRDefault="00D6165F">
            <w:pPr>
              <w:widowControl w:val="0"/>
              <w:spacing w:line="240" w:lineRule="auto"/>
            </w:pPr>
            <w:r>
              <w:t>{outros3}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D" w14:textId="77777777" w:rsidR="00CD2F60" w:rsidRDefault="00D6165F">
            <w:pPr>
              <w:widowControl w:val="0"/>
              <w:spacing w:line="240" w:lineRule="auto"/>
            </w:pPr>
            <w:r>
              <w:t>{quant45}</w:t>
            </w:r>
          </w:p>
        </w:tc>
      </w:tr>
      <w:tr w:rsidR="00CD2F60" w14:paraId="59DEB5D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CF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Luva Estéril. par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0" w14:textId="77777777" w:rsidR="00CD2F60" w:rsidRDefault="00D6165F">
            <w:pPr>
              <w:widowControl w:val="0"/>
              <w:spacing w:line="240" w:lineRule="auto"/>
            </w:pPr>
            <w:r>
              <w:t>{quant46}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1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Sg</w:t>
            </w:r>
            <w:proofErr w:type="spellEnd"/>
            <w:r>
              <w:t xml:space="preserve"> 5% 250ml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2" w14:textId="77777777" w:rsidR="00CD2F60" w:rsidRDefault="00D6165F">
            <w:pPr>
              <w:widowControl w:val="0"/>
              <w:spacing w:line="240" w:lineRule="auto"/>
            </w:pPr>
            <w:r>
              <w:t>{quant46}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3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Seringa 20ml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4" w14:textId="77777777" w:rsidR="00CD2F60" w:rsidRDefault="00D6165F">
            <w:pPr>
              <w:widowControl w:val="0"/>
              <w:spacing w:line="240" w:lineRule="auto"/>
            </w:pPr>
            <w:r>
              <w:t>{quant47}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5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{outros4}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6" w14:textId="77777777" w:rsidR="00CD2F60" w:rsidRDefault="00D6165F">
            <w:pPr>
              <w:widowControl w:val="0"/>
              <w:spacing w:line="240" w:lineRule="auto"/>
            </w:pPr>
            <w:r>
              <w:t>{quant48}</w:t>
            </w:r>
          </w:p>
        </w:tc>
      </w:tr>
    </w:tbl>
    <w:p w14:paraId="59DEB5D8" w14:textId="77777777" w:rsidR="00CD2F60" w:rsidRDefault="00CD2F60"/>
    <w:p w14:paraId="59DEB5D9" w14:textId="77777777" w:rsidR="00CD2F60" w:rsidRDefault="00CD2F60"/>
    <w:p w14:paraId="59DEB5DA" w14:textId="77777777" w:rsidR="00CD2F60" w:rsidRDefault="00CD2F60"/>
    <w:tbl>
      <w:tblPr>
        <w:tblStyle w:val="a5"/>
        <w:tblW w:w="11250" w:type="dxa"/>
        <w:tblInd w:w="-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0"/>
      </w:tblGrid>
      <w:tr w:rsidR="00CD2F60" w14:paraId="59DEB5DC" w14:textId="77777777">
        <w:tc>
          <w:tcPr>
            <w:tcW w:w="1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B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Evolução medica/enfermagem</w:t>
            </w:r>
          </w:p>
        </w:tc>
      </w:tr>
      <w:tr w:rsidR="00CD2F60" w14:paraId="59DEB5DE" w14:textId="77777777">
        <w:tc>
          <w:tcPr>
            <w:tcW w:w="1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5DD" w14:textId="77777777" w:rsidR="00CD2F60" w:rsidRDefault="00D61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Observacoes</w:t>
            </w:r>
            <w:proofErr w:type="spellEnd"/>
            <w:r>
              <w:t>}</w:t>
            </w:r>
          </w:p>
        </w:tc>
      </w:tr>
    </w:tbl>
    <w:p w14:paraId="59DEB5DF" w14:textId="77777777" w:rsidR="00CD2F60" w:rsidRDefault="00CD2F60"/>
    <w:sectPr w:rsidR="00CD2F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60"/>
    <w:rsid w:val="00003344"/>
    <w:rsid w:val="004B5A95"/>
    <w:rsid w:val="00807270"/>
    <w:rsid w:val="00826502"/>
    <w:rsid w:val="00847382"/>
    <w:rsid w:val="008F4802"/>
    <w:rsid w:val="00A453DA"/>
    <w:rsid w:val="00A75A97"/>
    <w:rsid w:val="00CB389C"/>
    <w:rsid w:val="00CD2F60"/>
    <w:rsid w:val="00D6165F"/>
    <w:rsid w:val="00D75E32"/>
    <w:rsid w:val="00DB5CA4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B4E1"/>
  <w15:docId w15:val="{0AE44E80-AE30-48FE-B5D8-35791D0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389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 Ivo Sabá Ledo</cp:lastModifiedBy>
  <cp:revision>14</cp:revision>
  <dcterms:created xsi:type="dcterms:W3CDTF">2024-05-23T16:41:00Z</dcterms:created>
  <dcterms:modified xsi:type="dcterms:W3CDTF">2024-05-27T12:43:00Z</dcterms:modified>
</cp:coreProperties>
</file>