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9425" w14:textId="7B685580" w:rsidR="007D204D" w:rsidRDefault="006B6803" w:rsidP="007D204D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C1961C" wp14:editId="52D7E627">
            <wp:simplePos x="0" y="0"/>
            <wp:positionH relativeFrom="margin">
              <wp:posOffset>-902812</wp:posOffset>
            </wp:positionH>
            <wp:positionV relativeFrom="paragraph">
              <wp:posOffset>-706315</wp:posOffset>
            </wp:positionV>
            <wp:extent cx="1874520" cy="2008505"/>
            <wp:effectExtent l="0" t="0" r="0" b="0"/>
            <wp:wrapNone/>
            <wp:docPr id="1762919445" name="Picture 10" descr="Escudo I.P.N. – Sociedad, Tecnología y Deontolog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scudo I.P.N. – Sociedad, Tecnología y Deontología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204D">
        <w:rPr>
          <w:noProof/>
        </w:rPr>
        <w:drawing>
          <wp:anchor distT="0" distB="0" distL="114300" distR="114300" simplePos="0" relativeHeight="251660288" behindDoc="0" locked="0" layoutInCell="1" allowOverlap="1" wp14:anchorId="58154A68" wp14:editId="1A209C6A">
            <wp:simplePos x="0" y="0"/>
            <wp:positionH relativeFrom="column">
              <wp:posOffset>5027930</wp:posOffset>
            </wp:positionH>
            <wp:positionV relativeFrom="paragraph">
              <wp:posOffset>-366395</wp:posOffset>
            </wp:positionV>
            <wp:extent cx="1480606" cy="1130196"/>
            <wp:effectExtent l="0" t="0" r="5715" b="0"/>
            <wp:wrapNone/>
            <wp:docPr id="1297077677" name="Picture 11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606" cy="113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00E4E" w14:textId="77777777" w:rsidR="007D204D" w:rsidRPr="00D601CB" w:rsidRDefault="007D204D" w:rsidP="007D204D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INSTITUTO POLITECNICO NACIONAL “IPN”</w:t>
      </w:r>
    </w:p>
    <w:p w14:paraId="2171AF63" w14:textId="77777777" w:rsidR="007D204D" w:rsidRPr="00D601CB" w:rsidRDefault="007D204D" w:rsidP="007D204D">
      <w:pPr>
        <w:jc w:val="center"/>
        <w:rPr>
          <w:sz w:val="32"/>
          <w:szCs w:val="32"/>
        </w:rPr>
      </w:pPr>
    </w:p>
    <w:p w14:paraId="216235C5" w14:textId="77777777" w:rsidR="007D204D" w:rsidRPr="00D601CB" w:rsidRDefault="007D204D" w:rsidP="007D204D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ESCUELA SUPERIOR DE COMPUTO “ESCOM”</w:t>
      </w:r>
    </w:p>
    <w:p w14:paraId="4FB58103" w14:textId="77777777" w:rsidR="007D204D" w:rsidRPr="00D601CB" w:rsidRDefault="007D204D" w:rsidP="007D204D">
      <w:pPr>
        <w:jc w:val="center"/>
        <w:rPr>
          <w:sz w:val="32"/>
          <w:szCs w:val="32"/>
        </w:rPr>
      </w:pPr>
    </w:p>
    <w:p w14:paraId="01231DA5" w14:textId="77777777" w:rsidR="007D204D" w:rsidRPr="00D601CB" w:rsidRDefault="007D204D" w:rsidP="007D204D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LANDEROS CORTES PEDRO JONAS</w:t>
      </w:r>
    </w:p>
    <w:p w14:paraId="3B34F658" w14:textId="77777777" w:rsidR="007D204D" w:rsidRPr="00D601CB" w:rsidRDefault="007D204D" w:rsidP="007D204D">
      <w:pPr>
        <w:jc w:val="center"/>
        <w:rPr>
          <w:sz w:val="32"/>
          <w:szCs w:val="32"/>
        </w:rPr>
      </w:pPr>
    </w:p>
    <w:p w14:paraId="79DB58AC" w14:textId="77777777" w:rsidR="007D204D" w:rsidRPr="00D601CB" w:rsidRDefault="007D204D" w:rsidP="007D204D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SISTEMAS DISTRIBUIDOS</w:t>
      </w:r>
    </w:p>
    <w:p w14:paraId="6EE5A775" w14:textId="77777777" w:rsidR="007D204D" w:rsidRPr="00D601CB" w:rsidRDefault="007D204D" w:rsidP="007D204D">
      <w:pPr>
        <w:jc w:val="center"/>
        <w:rPr>
          <w:sz w:val="32"/>
          <w:szCs w:val="32"/>
        </w:rPr>
      </w:pPr>
    </w:p>
    <w:p w14:paraId="7B561FC6" w14:textId="5D6985B7" w:rsidR="007D204D" w:rsidRPr="00D601CB" w:rsidRDefault="007D204D" w:rsidP="007D204D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 xml:space="preserve">TAREA </w:t>
      </w:r>
      <w:r>
        <w:rPr>
          <w:sz w:val="32"/>
          <w:szCs w:val="32"/>
        </w:rPr>
        <w:t>9</w:t>
      </w:r>
    </w:p>
    <w:p w14:paraId="320DDAE7" w14:textId="77777777" w:rsidR="007D204D" w:rsidRPr="00D601CB" w:rsidRDefault="007D204D" w:rsidP="007D204D">
      <w:pPr>
        <w:jc w:val="center"/>
        <w:rPr>
          <w:sz w:val="32"/>
          <w:szCs w:val="32"/>
        </w:rPr>
      </w:pPr>
    </w:p>
    <w:p w14:paraId="5893A004" w14:textId="77777777" w:rsidR="007D204D" w:rsidRPr="00D601CB" w:rsidRDefault="007D204D" w:rsidP="007D204D">
      <w:pPr>
        <w:jc w:val="center"/>
        <w:rPr>
          <w:sz w:val="32"/>
          <w:szCs w:val="32"/>
        </w:rPr>
      </w:pPr>
      <w:r w:rsidRPr="00D601CB">
        <w:rPr>
          <w:sz w:val="32"/>
          <w:szCs w:val="32"/>
        </w:rPr>
        <w:t>2023630402</w:t>
      </w:r>
    </w:p>
    <w:p w14:paraId="5D548CC9" w14:textId="77777777" w:rsidR="007D204D" w:rsidRDefault="007D204D"/>
    <w:p w14:paraId="76B8332E" w14:textId="77777777" w:rsidR="00624B21" w:rsidRDefault="00624B21"/>
    <w:p w14:paraId="22CE6CB1" w14:textId="77777777" w:rsidR="00624B21" w:rsidRDefault="00624B21"/>
    <w:p w14:paraId="1D7A8DBF" w14:textId="77777777" w:rsidR="00624B21" w:rsidRDefault="00624B21"/>
    <w:p w14:paraId="6E5DC711" w14:textId="77777777" w:rsidR="00624B21" w:rsidRDefault="00624B21"/>
    <w:p w14:paraId="17D6C6D4" w14:textId="77777777" w:rsidR="00624B21" w:rsidRDefault="00624B21"/>
    <w:p w14:paraId="15EF610F" w14:textId="77777777" w:rsidR="00624B21" w:rsidRDefault="00624B21"/>
    <w:p w14:paraId="7DEE9CAA" w14:textId="77777777" w:rsidR="00624B21" w:rsidRDefault="00624B21"/>
    <w:p w14:paraId="1DB42886" w14:textId="77777777" w:rsidR="00624B21" w:rsidRDefault="00624B21"/>
    <w:p w14:paraId="03A3524C" w14:textId="77777777" w:rsidR="00624B21" w:rsidRDefault="00624B21"/>
    <w:sdt>
      <w:sdtPr>
        <w:id w:val="-6666307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MX"/>
          <w14:ligatures w14:val="standardContextual"/>
        </w:rPr>
      </w:sdtEndPr>
      <w:sdtContent>
        <w:p w14:paraId="2048E44E" w14:textId="67DE77C1" w:rsidR="009453CB" w:rsidRDefault="001172CA">
          <w:pPr>
            <w:pStyle w:val="TOCHeading"/>
          </w:pPr>
          <w:proofErr w:type="spellStart"/>
          <w:r>
            <w:t>Indice</w:t>
          </w:r>
          <w:proofErr w:type="spellEnd"/>
        </w:p>
        <w:p w14:paraId="365C8796" w14:textId="4AC5561D" w:rsidR="006239B4" w:rsidRDefault="009453CB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22644" w:history="1">
            <w:r w:rsidR="006239B4" w:rsidRPr="003A337E">
              <w:rPr>
                <w:rStyle w:val="Hyperlink"/>
                <w:noProof/>
              </w:rPr>
              <w:t>Creacion de microservicios</w:t>
            </w:r>
            <w:r w:rsidR="006239B4">
              <w:rPr>
                <w:noProof/>
                <w:webHidden/>
              </w:rPr>
              <w:tab/>
            </w:r>
            <w:r w:rsidR="006239B4">
              <w:rPr>
                <w:noProof/>
                <w:webHidden/>
              </w:rPr>
              <w:fldChar w:fldCharType="begin"/>
            </w:r>
            <w:r w:rsidR="006239B4">
              <w:rPr>
                <w:noProof/>
                <w:webHidden/>
              </w:rPr>
              <w:instrText xml:space="preserve"> PAGEREF _Toc218522644 \h </w:instrText>
            </w:r>
            <w:r w:rsidR="006239B4">
              <w:rPr>
                <w:noProof/>
                <w:webHidden/>
              </w:rPr>
            </w:r>
            <w:r w:rsidR="006239B4"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3</w:t>
            </w:r>
            <w:r w:rsidR="006239B4">
              <w:rPr>
                <w:noProof/>
                <w:webHidden/>
              </w:rPr>
              <w:fldChar w:fldCharType="end"/>
            </w:r>
          </w:hyperlink>
        </w:p>
        <w:p w14:paraId="16CA5824" w14:textId="6F07D681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45" w:history="1">
            <w:r w:rsidRPr="003A337E">
              <w:rPr>
                <w:rStyle w:val="Hyperlink"/>
                <w:noProof/>
              </w:rPr>
              <w:t>Creacion de solución de microservicio para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41DF7" w14:textId="6171D1DA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46" w:history="1">
            <w:r w:rsidRPr="003A337E">
              <w:rPr>
                <w:rStyle w:val="Hyperlink"/>
                <w:noProof/>
              </w:rPr>
              <w:t>Creacion de base de datos para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721D" w14:textId="3A3DF88C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47" w:history="1">
            <w:r w:rsidRPr="003A337E">
              <w:rPr>
                <w:rStyle w:val="Hyperlink"/>
                <w:noProof/>
              </w:rPr>
              <w:t>Creacion de la base de datos artículos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6CDF" w14:textId="7DA3CC77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48" w:history="1">
            <w:r w:rsidRPr="003A337E">
              <w:rPr>
                <w:rStyle w:val="Hyperlink"/>
                <w:noProof/>
                <w:lang w:val="en-US"/>
              </w:rPr>
              <w:t>Creacion de solucion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9728A" w14:textId="4ECD1097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49" w:history="1">
            <w:r w:rsidRPr="003A337E">
              <w:rPr>
                <w:rStyle w:val="Hyperlink"/>
                <w:noProof/>
              </w:rPr>
              <w:t>Creacion de base de datos microservicio gestión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F592" w14:textId="6F517C53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0" w:history="1">
            <w:r w:rsidRPr="003A337E">
              <w:rPr>
                <w:rStyle w:val="Hyperlink"/>
                <w:noProof/>
              </w:rPr>
              <w:t>Creacion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8A8EB" w14:textId="4B87775D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1" w:history="1">
            <w:r w:rsidRPr="003A337E">
              <w:rPr>
                <w:rStyle w:val="Hyperlink"/>
                <w:noProof/>
              </w:rPr>
              <w:t>Creacion de solución para el servicio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3921" w14:textId="05B3EDE6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2" w:history="1">
            <w:r w:rsidRPr="003A337E">
              <w:rPr>
                <w:rStyle w:val="Hyperlink"/>
                <w:noProof/>
              </w:rPr>
              <w:t>Pruebas locales del flujo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8746" w14:textId="1D132CA0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3" w:history="1">
            <w:r w:rsidRPr="003A337E">
              <w:rPr>
                <w:rStyle w:val="Hyperlink"/>
                <w:noProof/>
              </w:rPr>
              <w:t>Instalacion/Comprobacion herramientas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B4B92" w14:textId="3C5A4054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4" w:history="1">
            <w:r w:rsidRPr="003A337E">
              <w:rPr>
                <w:rStyle w:val="Hyperlink"/>
                <w:noProof/>
              </w:rPr>
              <w:t>Creacion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C9ED" w14:textId="7D484DE9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5" w:history="1">
            <w:r w:rsidRPr="003A337E">
              <w:rPr>
                <w:rStyle w:val="Hyperlink"/>
                <w:noProof/>
              </w:rPr>
              <w:t>Resource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5512E" w14:textId="47BB66ED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6" w:history="1">
            <w:r w:rsidRPr="003A337E">
              <w:rPr>
                <w:rStyle w:val="Hyperlink"/>
                <w:noProof/>
              </w:rPr>
              <w:t>ACR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2183" w14:textId="714C38FC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7" w:history="1">
            <w:r w:rsidRPr="003A337E">
              <w:rPr>
                <w:rStyle w:val="Hyperlink"/>
                <w:noProof/>
              </w:rPr>
              <w:t>Claves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A6339" w14:textId="05A5BE8E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8" w:history="1">
            <w:r w:rsidRPr="003A337E">
              <w:rPr>
                <w:rStyle w:val="Hyperlink"/>
                <w:noProof/>
              </w:rPr>
              <w:t>AKS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6A3B" w14:textId="10EEEA88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59" w:history="1">
            <w:r w:rsidRPr="003A337E">
              <w:rPr>
                <w:rStyle w:val="Hyperlink"/>
                <w:noProof/>
              </w:rPr>
              <w:t>Conexión de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422F" w14:textId="21E1E087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0" w:history="1">
            <w:r w:rsidRPr="003A337E">
              <w:rPr>
                <w:rStyle w:val="Hyperlink"/>
                <w:noProof/>
              </w:rPr>
              <w:t>MySQL PaaS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4DC5E" w14:textId="5962D09D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1" w:history="1">
            <w:r w:rsidRPr="003A337E">
              <w:rPr>
                <w:rStyle w:val="Hyperlink"/>
                <w:noProof/>
              </w:rPr>
              <w:t>Creacion mysql-secret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CD14" w14:textId="2F7A16AB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2" w:history="1">
            <w:r w:rsidRPr="003A337E">
              <w:rPr>
                <w:rStyle w:val="Hyperlink"/>
                <w:noProof/>
              </w:rPr>
              <w:t>Creacion de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4452" w14:textId="01352A4D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3" w:history="1">
            <w:r w:rsidRPr="003A337E">
              <w:rPr>
                <w:rStyle w:val="Hyperlink"/>
                <w:noProof/>
              </w:rPr>
              <w:t>Deployment de contenedores docker al ACR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BF46" w14:textId="15E52301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4" w:history="1">
            <w:r w:rsidRPr="003A337E">
              <w:rPr>
                <w:rStyle w:val="Hyperlink"/>
                <w:noProof/>
              </w:rPr>
              <w:t>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1D732" w14:textId="5079D204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5" w:history="1">
            <w:r w:rsidRPr="003A337E">
              <w:rPr>
                <w:rStyle w:val="Hyperlink"/>
                <w:noProof/>
              </w:rPr>
              <w:t>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48E4" w14:textId="3EDBD3F7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6" w:history="1">
            <w:r w:rsidRPr="003A337E">
              <w:rPr>
                <w:rStyle w:val="Hyperlink"/>
                <w:noProof/>
              </w:rPr>
              <w:t>GC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47B8" w14:textId="76259E6E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7" w:history="1">
            <w:r w:rsidRPr="003A337E">
              <w:rPr>
                <w:rStyle w:val="Hyperlink"/>
                <w:noProof/>
              </w:rPr>
              <w:t>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1F1C" w14:textId="4106EF81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8" w:history="1">
            <w:r w:rsidRPr="003A337E">
              <w:rPr>
                <w:rStyle w:val="Hyperlink"/>
                <w:noProof/>
              </w:rPr>
              <w:t>Subida de archivos del 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30AB" w14:textId="3A380C12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69" w:history="1">
            <w:r w:rsidRPr="003A337E">
              <w:rPr>
                <w:rStyle w:val="Hyperlink"/>
                <w:noProof/>
              </w:rPr>
              <w:t>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CC23" w14:textId="4B3B2DD4" w:rsidR="006239B4" w:rsidRDefault="006239B4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0" w:history="1">
            <w:r w:rsidRPr="003A337E">
              <w:rPr>
                <w:rStyle w:val="Hyperlink"/>
                <w:noProof/>
              </w:rPr>
              <w:t>Subida de certificado auto firmado y creación de balanceador de carga que expone una ip pública.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4784" w14:textId="71469E8B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1" w:history="1">
            <w:r w:rsidRPr="003A337E">
              <w:rPr>
                <w:rStyle w:val="Hyperlink"/>
                <w:noProof/>
              </w:rPr>
              <w:t>Pruebas front desde ip publica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73C8A" w14:textId="6F1BECB4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2" w:history="1">
            <w:r w:rsidRPr="003A337E">
              <w:rPr>
                <w:rStyle w:val="Hyperlink"/>
                <w:noProof/>
              </w:rPr>
              <w:t>Pruebas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4CB5" w14:textId="52F01AC2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3" w:history="1">
            <w:r w:rsidRPr="003A337E">
              <w:rPr>
                <w:rStyle w:val="Hyperlink"/>
                <w:noProof/>
              </w:rPr>
              <w:t>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75AD" w14:textId="7D1D180C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4" w:history="1">
            <w:r w:rsidRPr="003A337E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30FC" w14:textId="3FA54222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5" w:history="1">
            <w:r w:rsidRPr="003A337E">
              <w:rPr>
                <w:rStyle w:val="Hyperlink"/>
                <w:noProof/>
              </w:rPr>
              <w:t>Obtener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03CB" w14:textId="519895A3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6" w:history="1">
            <w:r w:rsidRPr="003A337E">
              <w:rPr>
                <w:rStyle w:val="Hyperlink"/>
                <w:noProof/>
              </w:rPr>
              <w:t>Crear articulo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A7131" w14:textId="6455F736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7" w:history="1">
            <w:r w:rsidRPr="003A337E">
              <w:rPr>
                <w:rStyle w:val="Hyperlink"/>
                <w:noProof/>
              </w:rPr>
              <w:t>Consultar artículos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3499" w14:textId="15F7EF11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8" w:history="1">
            <w:r w:rsidRPr="003A337E">
              <w:rPr>
                <w:rStyle w:val="Hyperlink"/>
                <w:noProof/>
              </w:rPr>
              <w:t>Comprar articulo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BC94" w14:textId="4F9D3D09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79" w:history="1">
            <w:r w:rsidRPr="003A337E">
              <w:rPr>
                <w:rStyle w:val="Hyperlink"/>
                <w:noProof/>
              </w:rPr>
              <w:t>Consulta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624A" w14:textId="29A4E92D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80" w:history="1">
            <w:r w:rsidRPr="003A337E">
              <w:rPr>
                <w:rStyle w:val="Hyperlink"/>
                <w:noProof/>
              </w:rPr>
              <w:t>Modificar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99A2" w14:textId="228194C7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81" w:history="1">
            <w:r w:rsidRPr="003A337E">
              <w:rPr>
                <w:rStyle w:val="Hyperlink"/>
                <w:noProof/>
              </w:rPr>
              <w:t>Eliminar articulo del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B325" w14:textId="786CEFF3" w:rsidR="006239B4" w:rsidRDefault="006239B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82" w:history="1">
            <w:r w:rsidRPr="003A337E">
              <w:rPr>
                <w:rStyle w:val="Hyperlink"/>
                <w:noProof/>
              </w:rPr>
              <w:t>Eliminar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5D5F" w14:textId="1B8A57B7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83" w:history="1">
            <w:r w:rsidRPr="003A337E">
              <w:rPr>
                <w:rStyle w:val="Hyperlink"/>
                <w:noProof/>
              </w:rPr>
              <w:t>Explicacion d</w:t>
            </w:r>
            <w:r w:rsidRPr="003A337E">
              <w:rPr>
                <w:rStyle w:val="Hyperlink"/>
                <w:noProof/>
              </w:rPr>
              <w:t>e</w:t>
            </w:r>
            <w:r w:rsidRPr="003A337E">
              <w:rPr>
                <w:rStyle w:val="Hyperlink"/>
                <w:noProof/>
              </w:rPr>
              <w:t xml:space="preserve">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D190" w14:textId="17B6C080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84" w:history="1">
            <w:r w:rsidRPr="003A337E">
              <w:rPr>
                <w:rStyle w:val="Hyperlink"/>
                <w:noProof/>
              </w:rPr>
              <w:t>Requerimientos funcionales del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6929" w14:textId="7A643142" w:rsidR="006239B4" w:rsidRDefault="006239B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8522685" w:history="1">
            <w:r w:rsidRPr="003A337E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_Toc218522685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4B21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3DBC" w14:textId="0E1540A9" w:rsidR="009453CB" w:rsidRDefault="009453CB">
          <w:r>
            <w:rPr>
              <w:b/>
              <w:bCs/>
              <w:noProof/>
            </w:rPr>
            <w:fldChar w:fldCharType="end"/>
          </w:r>
        </w:p>
      </w:sdtContent>
    </w:sdt>
    <w:p w14:paraId="26F17BE2" w14:textId="77777777" w:rsidR="007D204D" w:rsidRDefault="007D204D"/>
    <w:p w14:paraId="50B2D9E2" w14:textId="27A4DD6F" w:rsidR="007D204D" w:rsidRDefault="007D204D" w:rsidP="00652A5D">
      <w:pPr>
        <w:pStyle w:val="Heading1"/>
      </w:pPr>
      <w:bookmarkStart w:id="0" w:name="_Toc218522644"/>
      <w:proofErr w:type="spellStart"/>
      <w:r>
        <w:lastRenderedPageBreak/>
        <w:t>Creacion</w:t>
      </w:r>
      <w:proofErr w:type="spellEnd"/>
      <w:r>
        <w:t xml:space="preserve"> de microservicios</w:t>
      </w:r>
      <w:bookmarkEnd w:id="0"/>
    </w:p>
    <w:p w14:paraId="0F0556DB" w14:textId="7A62CA69" w:rsidR="007D204D" w:rsidRDefault="004E4B02" w:rsidP="00652A5D">
      <w:pPr>
        <w:pStyle w:val="Heading2"/>
      </w:pPr>
      <w:bookmarkStart w:id="1" w:name="_Toc218522645"/>
      <w:proofErr w:type="spellStart"/>
      <w:r>
        <w:t>Creacion</w:t>
      </w:r>
      <w:proofErr w:type="spellEnd"/>
      <w:r>
        <w:t xml:space="preserve"> de solución de m</w:t>
      </w:r>
      <w:r w:rsidR="009378C5">
        <w:t>icroservicio para usuarios</w:t>
      </w:r>
      <w:bookmarkEnd w:id="1"/>
      <w:r w:rsidR="009378C5">
        <w:t xml:space="preserve"> </w:t>
      </w:r>
    </w:p>
    <w:p w14:paraId="3B721A99" w14:textId="229B7213" w:rsidR="009378C5" w:rsidRDefault="009378C5">
      <w:r w:rsidRPr="009378C5">
        <w:rPr>
          <w:noProof/>
        </w:rPr>
        <w:drawing>
          <wp:inline distT="0" distB="0" distL="0" distR="0" wp14:anchorId="40740D75" wp14:editId="61E4DCF0">
            <wp:extent cx="5612130" cy="3156585"/>
            <wp:effectExtent l="0" t="0" r="7620" b="5715"/>
            <wp:docPr id="1037643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431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1E6B" w14:textId="356AB368" w:rsidR="009378C5" w:rsidRDefault="009378C5" w:rsidP="00652A5D">
      <w:pPr>
        <w:pStyle w:val="Heading2"/>
      </w:pPr>
      <w:bookmarkStart w:id="2" w:name="_Toc218522646"/>
      <w:proofErr w:type="spellStart"/>
      <w:r>
        <w:t>Creacion</w:t>
      </w:r>
      <w:proofErr w:type="spellEnd"/>
      <w:r>
        <w:t xml:space="preserve"> de base de datos para usuarios</w:t>
      </w:r>
      <w:bookmarkEnd w:id="2"/>
    </w:p>
    <w:p w14:paraId="71D7B84F" w14:textId="3B8B3868" w:rsidR="009378C5" w:rsidRPr="00E61C05" w:rsidRDefault="009378C5">
      <w:pPr>
        <w:rPr>
          <w:lang w:val="en-US"/>
        </w:rPr>
      </w:pPr>
      <w:r w:rsidRPr="00E61C05">
        <w:rPr>
          <w:lang w:val="en-US"/>
        </w:rPr>
        <w:t>Script</w:t>
      </w:r>
    </w:p>
    <w:p w14:paraId="54ED65CF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>CREATE DATABASE IF NOT EXISTS t9_2023630402_</w:t>
      </w:r>
      <w:proofErr w:type="gramStart"/>
      <w:r w:rsidRPr="009378C5">
        <w:rPr>
          <w:lang w:val="en-US"/>
        </w:rPr>
        <w:t>bdgu;</w:t>
      </w:r>
      <w:proofErr w:type="gramEnd"/>
    </w:p>
    <w:p w14:paraId="32679C07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>USE t9_2023630402_</w:t>
      </w:r>
      <w:proofErr w:type="gramStart"/>
      <w:r w:rsidRPr="009378C5">
        <w:rPr>
          <w:lang w:val="en-US"/>
        </w:rPr>
        <w:t>bdgu;</w:t>
      </w:r>
      <w:proofErr w:type="gramEnd"/>
    </w:p>
    <w:p w14:paraId="4BD98C9D" w14:textId="77777777" w:rsidR="009378C5" w:rsidRPr="009378C5" w:rsidRDefault="009378C5" w:rsidP="009378C5">
      <w:pPr>
        <w:rPr>
          <w:lang w:val="en-US"/>
        </w:rPr>
      </w:pPr>
    </w:p>
    <w:p w14:paraId="73F4353B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 xml:space="preserve">CREATE TABLE </w:t>
      </w:r>
      <w:proofErr w:type="spellStart"/>
      <w:r w:rsidRPr="009378C5">
        <w:rPr>
          <w:lang w:val="en-US"/>
        </w:rPr>
        <w:t>usuarios</w:t>
      </w:r>
      <w:proofErr w:type="spellEnd"/>
      <w:r w:rsidRPr="009378C5">
        <w:rPr>
          <w:lang w:val="en-US"/>
        </w:rPr>
        <w:t xml:space="preserve"> (</w:t>
      </w:r>
    </w:p>
    <w:p w14:paraId="7AAAFC3C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 xml:space="preserve">  </w:t>
      </w:r>
      <w:proofErr w:type="spellStart"/>
      <w:r w:rsidRPr="009378C5">
        <w:rPr>
          <w:lang w:val="en-US"/>
        </w:rPr>
        <w:t>id_usuario</w:t>
      </w:r>
      <w:proofErr w:type="spellEnd"/>
      <w:r w:rsidRPr="009378C5">
        <w:rPr>
          <w:lang w:val="en-US"/>
        </w:rPr>
        <w:t xml:space="preserve"> INT AUTO_INCREMENT PRIMARY KEY,</w:t>
      </w:r>
    </w:p>
    <w:p w14:paraId="0C9B87E8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 xml:space="preserve">  password </w:t>
      </w:r>
      <w:proofErr w:type="gramStart"/>
      <w:r w:rsidRPr="009378C5">
        <w:rPr>
          <w:lang w:val="en-US"/>
        </w:rPr>
        <w:t>VARCHAR(</w:t>
      </w:r>
      <w:proofErr w:type="gramEnd"/>
      <w:r w:rsidRPr="009378C5">
        <w:rPr>
          <w:lang w:val="en-US"/>
        </w:rPr>
        <w:t xml:space="preserve">64) NOT </w:t>
      </w:r>
      <w:proofErr w:type="gramStart"/>
      <w:r w:rsidRPr="009378C5">
        <w:rPr>
          <w:lang w:val="en-US"/>
        </w:rPr>
        <w:t xml:space="preserve">NULL,   </w:t>
      </w:r>
      <w:proofErr w:type="gramEnd"/>
      <w:r w:rsidRPr="009378C5">
        <w:rPr>
          <w:lang w:val="en-US"/>
        </w:rPr>
        <w:t xml:space="preserve">    -- </w:t>
      </w:r>
      <w:proofErr w:type="spellStart"/>
      <w:r w:rsidRPr="009378C5">
        <w:rPr>
          <w:lang w:val="en-US"/>
        </w:rPr>
        <w:t>aquí</w:t>
      </w:r>
      <w:proofErr w:type="spellEnd"/>
      <w:r w:rsidRPr="009378C5">
        <w:rPr>
          <w:lang w:val="en-US"/>
        </w:rPr>
        <w:t xml:space="preserve"> </w:t>
      </w:r>
      <w:proofErr w:type="spellStart"/>
      <w:r w:rsidRPr="009378C5">
        <w:rPr>
          <w:lang w:val="en-US"/>
        </w:rPr>
        <w:t>guardas</w:t>
      </w:r>
      <w:proofErr w:type="spellEnd"/>
      <w:r w:rsidRPr="009378C5">
        <w:rPr>
          <w:lang w:val="en-US"/>
        </w:rPr>
        <w:t xml:space="preserve"> </w:t>
      </w:r>
      <w:proofErr w:type="spellStart"/>
      <w:r w:rsidRPr="009378C5">
        <w:rPr>
          <w:lang w:val="en-US"/>
        </w:rPr>
        <w:t>el</w:t>
      </w:r>
      <w:proofErr w:type="spellEnd"/>
      <w:r w:rsidRPr="009378C5">
        <w:rPr>
          <w:lang w:val="en-US"/>
        </w:rPr>
        <w:t xml:space="preserve"> hash</w:t>
      </w:r>
    </w:p>
    <w:p w14:paraId="45B9775E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 xml:space="preserve">  token </w:t>
      </w:r>
      <w:proofErr w:type="gramStart"/>
      <w:r w:rsidRPr="009378C5">
        <w:rPr>
          <w:lang w:val="en-US"/>
        </w:rPr>
        <w:t>VARCHAR(</w:t>
      </w:r>
      <w:proofErr w:type="gramEnd"/>
      <w:r w:rsidRPr="009378C5">
        <w:rPr>
          <w:lang w:val="en-US"/>
        </w:rPr>
        <w:t>20),</w:t>
      </w:r>
    </w:p>
    <w:p w14:paraId="772531CE" w14:textId="77777777" w:rsidR="009378C5" w:rsidRPr="009378C5" w:rsidRDefault="009378C5" w:rsidP="009378C5">
      <w:pPr>
        <w:rPr>
          <w:lang w:val="en-US"/>
        </w:rPr>
      </w:pPr>
      <w:r w:rsidRPr="009378C5">
        <w:rPr>
          <w:lang w:val="en-US"/>
        </w:rPr>
        <w:t xml:space="preserve">  email </w:t>
      </w:r>
      <w:proofErr w:type="gramStart"/>
      <w:r w:rsidRPr="009378C5">
        <w:rPr>
          <w:lang w:val="en-US"/>
        </w:rPr>
        <w:t>VARCHAR(</w:t>
      </w:r>
      <w:proofErr w:type="gramEnd"/>
      <w:r w:rsidRPr="009378C5">
        <w:rPr>
          <w:lang w:val="en-US"/>
        </w:rPr>
        <w:t>100) NOT NULL,</w:t>
      </w:r>
    </w:p>
    <w:p w14:paraId="68F491D0" w14:textId="77777777" w:rsidR="009378C5" w:rsidRDefault="009378C5" w:rsidP="009378C5">
      <w:r w:rsidRPr="009378C5">
        <w:rPr>
          <w:lang w:val="en-US"/>
        </w:rPr>
        <w:t xml:space="preserve">  </w:t>
      </w:r>
      <w:r>
        <w:t xml:space="preserve">nombre </w:t>
      </w:r>
      <w:proofErr w:type="gramStart"/>
      <w:r>
        <w:t>VARCHAR(</w:t>
      </w:r>
      <w:proofErr w:type="gramEnd"/>
      <w:r>
        <w:t>100) NOT NULL,</w:t>
      </w:r>
    </w:p>
    <w:p w14:paraId="098ABAA6" w14:textId="77777777" w:rsidR="009378C5" w:rsidRDefault="009378C5" w:rsidP="009378C5">
      <w:r>
        <w:t xml:space="preserve">  </w:t>
      </w:r>
      <w:proofErr w:type="spellStart"/>
      <w:r>
        <w:t>apellido_paterno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A271CDE" w14:textId="77777777" w:rsidR="009378C5" w:rsidRDefault="009378C5" w:rsidP="009378C5">
      <w:r>
        <w:t xml:space="preserve">  </w:t>
      </w:r>
      <w:proofErr w:type="spellStart"/>
      <w:r>
        <w:t>apellido_materno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8B2AB8" w14:textId="77777777" w:rsidR="009378C5" w:rsidRDefault="009378C5" w:rsidP="009378C5">
      <w:r>
        <w:lastRenderedPageBreak/>
        <w:t xml:space="preserve">  </w:t>
      </w:r>
      <w:proofErr w:type="spellStart"/>
      <w:r>
        <w:t>fecha_nacimiento</w:t>
      </w:r>
      <w:proofErr w:type="spellEnd"/>
      <w:r>
        <w:t xml:space="preserve"> DATETIME NOT NULL,</w:t>
      </w:r>
    </w:p>
    <w:p w14:paraId="2AF2A5EB" w14:textId="77777777" w:rsidR="009378C5" w:rsidRDefault="009378C5" w:rsidP="009378C5">
      <w:r>
        <w:t xml:space="preserve">  </w:t>
      </w:r>
      <w:proofErr w:type="spellStart"/>
      <w:r>
        <w:t>telefono</w:t>
      </w:r>
      <w:proofErr w:type="spellEnd"/>
      <w:r>
        <w:t xml:space="preserve"> BIGINT,</w:t>
      </w:r>
    </w:p>
    <w:p w14:paraId="39D3F061" w14:textId="77777777" w:rsidR="009378C5" w:rsidRDefault="009378C5" w:rsidP="009378C5">
      <w:r>
        <w:t xml:space="preserve">  genero </w:t>
      </w:r>
      <w:proofErr w:type="gramStart"/>
      <w:r>
        <w:t>CHAR(</w:t>
      </w:r>
      <w:proofErr w:type="gramEnd"/>
      <w:r>
        <w:t>1),</w:t>
      </w:r>
    </w:p>
    <w:p w14:paraId="12B98212" w14:textId="77777777" w:rsidR="009378C5" w:rsidRDefault="009378C5" w:rsidP="009378C5">
      <w:r>
        <w:t xml:space="preserve">  UNIQUE KEY </w:t>
      </w:r>
      <w:proofErr w:type="spellStart"/>
      <w:r>
        <w:t>usuarios_email_ux</w:t>
      </w:r>
      <w:proofErr w:type="spellEnd"/>
      <w:r>
        <w:t xml:space="preserve"> (email)</w:t>
      </w:r>
    </w:p>
    <w:p w14:paraId="71BFB54B" w14:textId="77777777" w:rsidR="009378C5" w:rsidRDefault="009378C5" w:rsidP="009378C5">
      <w:r>
        <w:t>) ENGINE=</w:t>
      </w:r>
      <w:proofErr w:type="spellStart"/>
      <w:r>
        <w:t>InnoDB</w:t>
      </w:r>
      <w:proofErr w:type="spellEnd"/>
      <w:r>
        <w:t>;</w:t>
      </w:r>
    </w:p>
    <w:p w14:paraId="629AE665" w14:textId="77777777" w:rsidR="009378C5" w:rsidRDefault="009378C5" w:rsidP="009378C5"/>
    <w:p w14:paraId="6B859D1C" w14:textId="77777777" w:rsidR="009378C5" w:rsidRDefault="009378C5" w:rsidP="009378C5">
      <w:r>
        <w:t xml:space="preserve">CREATE TABLE </w:t>
      </w:r>
      <w:proofErr w:type="spellStart"/>
      <w:r>
        <w:t>fotos_usuarios</w:t>
      </w:r>
      <w:proofErr w:type="spellEnd"/>
      <w:r>
        <w:t xml:space="preserve"> (</w:t>
      </w:r>
    </w:p>
    <w:p w14:paraId="7FE93500" w14:textId="77777777" w:rsidR="009378C5" w:rsidRDefault="009378C5" w:rsidP="009378C5">
      <w:r>
        <w:t xml:space="preserve">  </w:t>
      </w:r>
      <w:proofErr w:type="spellStart"/>
      <w:r>
        <w:t>id_foto</w:t>
      </w:r>
      <w:proofErr w:type="spellEnd"/>
      <w:r>
        <w:t xml:space="preserve"> INT AUTO_INCREMENT PRIMARY KEY,</w:t>
      </w:r>
    </w:p>
    <w:p w14:paraId="30A34EB1" w14:textId="77777777" w:rsidR="009378C5" w:rsidRPr="004C08C9" w:rsidRDefault="009378C5" w:rsidP="009378C5">
      <w:pPr>
        <w:rPr>
          <w:lang w:val="en-US"/>
        </w:rPr>
      </w:pPr>
      <w:r>
        <w:t xml:space="preserve">  </w:t>
      </w:r>
      <w:proofErr w:type="spellStart"/>
      <w:r w:rsidRPr="004C08C9">
        <w:rPr>
          <w:lang w:val="en-US"/>
        </w:rPr>
        <w:t>foto</w:t>
      </w:r>
      <w:proofErr w:type="spellEnd"/>
      <w:r w:rsidRPr="004C08C9">
        <w:rPr>
          <w:lang w:val="en-US"/>
        </w:rPr>
        <w:t xml:space="preserve"> LONGBLOB,</w:t>
      </w:r>
    </w:p>
    <w:p w14:paraId="040EA25D" w14:textId="77777777" w:rsidR="009378C5" w:rsidRPr="004C08C9" w:rsidRDefault="009378C5" w:rsidP="009378C5">
      <w:pPr>
        <w:rPr>
          <w:lang w:val="en-US"/>
        </w:rPr>
      </w:pPr>
      <w:r w:rsidRPr="004C08C9">
        <w:rPr>
          <w:lang w:val="en-US"/>
        </w:rPr>
        <w:t xml:space="preserve">  </w:t>
      </w:r>
      <w:proofErr w:type="spellStart"/>
      <w:r w:rsidRPr="004C08C9">
        <w:rPr>
          <w:lang w:val="en-US"/>
        </w:rPr>
        <w:t>id_usuario</w:t>
      </w:r>
      <w:proofErr w:type="spellEnd"/>
      <w:r w:rsidRPr="004C08C9">
        <w:rPr>
          <w:lang w:val="en-US"/>
        </w:rPr>
        <w:t xml:space="preserve"> INT NOT NULL,</w:t>
      </w:r>
    </w:p>
    <w:p w14:paraId="407776E4" w14:textId="77777777" w:rsidR="009378C5" w:rsidRDefault="009378C5" w:rsidP="009378C5">
      <w:r w:rsidRPr="004C08C9">
        <w:rPr>
          <w:lang w:val="en-US"/>
        </w:rPr>
        <w:t xml:space="preserve">  </w:t>
      </w:r>
      <w:r>
        <w:t xml:space="preserve">CONSTRAINT </w:t>
      </w:r>
      <w:proofErr w:type="spellStart"/>
      <w:r>
        <w:t>fk_fotos_usuarios_usuario</w:t>
      </w:r>
      <w:proofErr w:type="spellEnd"/>
    </w:p>
    <w:p w14:paraId="4218F001" w14:textId="77777777" w:rsidR="009378C5" w:rsidRDefault="009378C5" w:rsidP="009378C5">
      <w:r>
        <w:t xml:space="preserve">    FOREIGN KEY (</w:t>
      </w:r>
      <w:proofErr w:type="spellStart"/>
      <w:r>
        <w:t>id_usuario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14:paraId="51BC34C6" w14:textId="77777777" w:rsidR="009378C5" w:rsidRPr="004C08C9" w:rsidRDefault="009378C5" w:rsidP="009378C5">
      <w:pPr>
        <w:rPr>
          <w:lang w:val="en-US"/>
        </w:rPr>
      </w:pPr>
      <w:r>
        <w:t xml:space="preserve">    </w:t>
      </w:r>
      <w:r w:rsidRPr="004C08C9">
        <w:rPr>
          <w:lang w:val="en-US"/>
        </w:rPr>
        <w:t>ON DELETE CASCADE</w:t>
      </w:r>
    </w:p>
    <w:p w14:paraId="67D6AD8A" w14:textId="3C4164AD" w:rsidR="009378C5" w:rsidRPr="004C08C9" w:rsidRDefault="009378C5" w:rsidP="009378C5">
      <w:pPr>
        <w:rPr>
          <w:lang w:val="en-US"/>
        </w:rPr>
      </w:pPr>
      <w:r w:rsidRPr="004C08C9">
        <w:rPr>
          <w:lang w:val="en-US"/>
        </w:rPr>
        <w:t>) ENGINE=</w:t>
      </w:r>
      <w:proofErr w:type="spellStart"/>
      <w:proofErr w:type="gramStart"/>
      <w:r w:rsidRPr="004C08C9">
        <w:rPr>
          <w:lang w:val="en-US"/>
        </w:rPr>
        <w:t>InnoDB</w:t>
      </w:r>
      <w:proofErr w:type="spellEnd"/>
      <w:r w:rsidRPr="004C08C9">
        <w:rPr>
          <w:lang w:val="en-US"/>
        </w:rPr>
        <w:t>;</w:t>
      </w:r>
      <w:proofErr w:type="gramEnd"/>
    </w:p>
    <w:p w14:paraId="77F616E4" w14:textId="3196D337" w:rsidR="005B6218" w:rsidRDefault="009378C5">
      <w:r w:rsidRPr="009378C5">
        <w:rPr>
          <w:noProof/>
        </w:rPr>
        <w:drawing>
          <wp:inline distT="0" distB="0" distL="0" distR="0" wp14:anchorId="3B054DD4" wp14:editId="74374EBE">
            <wp:extent cx="5612130" cy="3156585"/>
            <wp:effectExtent l="0" t="0" r="7620" b="5715"/>
            <wp:docPr id="110368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99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80EF" w14:textId="7A6D09DF" w:rsidR="005B6218" w:rsidRDefault="005B6218" w:rsidP="00652A5D">
      <w:pPr>
        <w:pStyle w:val="Heading2"/>
      </w:pPr>
      <w:bookmarkStart w:id="3" w:name="_Toc218522647"/>
      <w:proofErr w:type="spellStart"/>
      <w:r>
        <w:lastRenderedPageBreak/>
        <w:t>Creacion</w:t>
      </w:r>
      <w:proofErr w:type="spellEnd"/>
      <w:r>
        <w:t xml:space="preserve"> de la base de datos artículos</w:t>
      </w:r>
      <w:bookmarkEnd w:id="3"/>
    </w:p>
    <w:p w14:paraId="76DE4C41" w14:textId="452F32CE" w:rsidR="005B6218" w:rsidRDefault="005B6218">
      <w:r w:rsidRPr="005B6218">
        <w:rPr>
          <w:noProof/>
        </w:rPr>
        <w:drawing>
          <wp:inline distT="0" distB="0" distL="0" distR="0" wp14:anchorId="3EBCDA6F" wp14:editId="4C8DFE50">
            <wp:extent cx="5612130" cy="3156585"/>
            <wp:effectExtent l="0" t="0" r="7620" b="5715"/>
            <wp:docPr id="723818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180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B26D" w14:textId="473BD2B9" w:rsidR="005B6218" w:rsidRPr="00E61C05" w:rsidRDefault="005B6218">
      <w:pPr>
        <w:rPr>
          <w:lang w:val="en-US"/>
        </w:rPr>
      </w:pPr>
      <w:r w:rsidRPr="00E61C05">
        <w:rPr>
          <w:lang w:val="en-US"/>
        </w:rPr>
        <w:t>Script</w:t>
      </w:r>
    </w:p>
    <w:p w14:paraId="6013EEF0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>CREATE DATABASE IF NOT EXISTS t9_2023630402_</w:t>
      </w:r>
      <w:proofErr w:type="gramStart"/>
      <w:r w:rsidRPr="005B6218">
        <w:rPr>
          <w:lang w:val="en-US"/>
        </w:rPr>
        <w:t>bdga;</w:t>
      </w:r>
      <w:proofErr w:type="gramEnd"/>
    </w:p>
    <w:p w14:paraId="77C24680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>USE t9_2023630402_</w:t>
      </w:r>
      <w:proofErr w:type="gramStart"/>
      <w:r w:rsidRPr="005B6218">
        <w:rPr>
          <w:lang w:val="en-US"/>
        </w:rPr>
        <w:t>bdga;</w:t>
      </w:r>
      <w:proofErr w:type="gramEnd"/>
    </w:p>
    <w:p w14:paraId="73178A1E" w14:textId="77777777" w:rsidR="005B6218" w:rsidRPr="005B6218" w:rsidRDefault="005B6218" w:rsidP="005B6218">
      <w:pPr>
        <w:rPr>
          <w:lang w:val="en-US"/>
        </w:rPr>
      </w:pPr>
    </w:p>
    <w:p w14:paraId="691A9735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>CREATE TABLE stock (</w:t>
      </w:r>
    </w:p>
    <w:p w14:paraId="3C27C543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id_articulo</w:t>
      </w:r>
      <w:proofErr w:type="spellEnd"/>
      <w:r w:rsidRPr="005B6218">
        <w:rPr>
          <w:lang w:val="en-US"/>
        </w:rPr>
        <w:t xml:space="preserve"> INT AUTO_INCREMENT PRIMARY KEY,</w:t>
      </w:r>
    </w:p>
    <w:p w14:paraId="5CC78297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nombre</w:t>
      </w:r>
      <w:proofErr w:type="spellEnd"/>
      <w:r w:rsidRPr="005B6218">
        <w:rPr>
          <w:lang w:val="en-US"/>
        </w:rPr>
        <w:t xml:space="preserve"> </w:t>
      </w:r>
      <w:proofErr w:type="gramStart"/>
      <w:r w:rsidRPr="005B6218">
        <w:rPr>
          <w:lang w:val="en-US"/>
        </w:rPr>
        <w:t>VARCHAR(</w:t>
      </w:r>
      <w:proofErr w:type="gramEnd"/>
      <w:r w:rsidRPr="005B6218">
        <w:rPr>
          <w:lang w:val="en-US"/>
        </w:rPr>
        <w:t>100) NOT NULL,</w:t>
      </w:r>
    </w:p>
    <w:p w14:paraId="6CE9C03B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descripcion</w:t>
      </w:r>
      <w:proofErr w:type="spellEnd"/>
      <w:r w:rsidRPr="005B6218">
        <w:rPr>
          <w:lang w:val="en-US"/>
        </w:rPr>
        <w:t xml:space="preserve"> </w:t>
      </w:r>
      <w:proofErr w:type="gramStart"/>
      <w:r w:rsidRPr="005B6218">
        <w:rPr>
          <w:lang w:val="en-US"/>
        </w:rPr>
        <w:t>VARCHAR(</w:t>
      </w:r>
      <w:proofErr w:type="gramEnd"/>
      <w:r w:rsidRPr="005B6218">
        <w:rPr>
          <w:lang w:val="en-US"/>
        </w:rPr>
        <w:t>255) NOT NULL,</w:t>
      </w:r>
    </w:p>
    <w:p w14:paraId="5E808E6B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precio</w:t>
      </w:r>
      <w:proofErr w:type="spellEnd"/>
      <w:r w:rsidRPr="005B6218">
        <w:rPr>
          <w:lang w:val="en-US"/>
        </w:rPr>
        <w:t xml:space="preserve"> </w:t>
      </w:r>
      <w:proofErr w:type="gramStart"/>
      <w:r w:rsidRPr="005B6218">
        <w:rPr>
          <w:lang w:val="en-US"/>
        </w:rPr>
        <w:t>DECIMAL(</w:t>
      </w:r>
      <w:proofErr w:type="gramEnd"/>
      <w:r w:rsidRPr="005B6218">
        <w:rPr>
          <w:lang w:val="en-US"/>
        </w:rPr>
        <w:t>10,2) NOT NULL</w:t>
      </w:r>
    </w:p>
    <w:p w14:paraId="04E489CC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>) ENGINE=</w:t>
      </w:r>
      <w:proofErr w:type="spellStart"/>
      <w:proofErr w:type="gramStart"/>
      <w:r w:rsidRPr="005B6218">
        <w:rPr>
          <w:lang w:val="en-US"/>
        </w:rPr>
        <w:t>InnoDB</w:t>
      </w:r>
      <w:proofErr w:type="spellEnd"/>
      <w:r w:rsidRPr="005B6218">
        <w:rPr>
          <w:lang w:val="en-US"/>
        </w:rPr>
        <w:t>;</w:t>
      </w:r>
      <w:proofErr w:type="gramEnd"/>
    </w:p>
    <w:p w14:paraId="4E87124D" w14:textId="77777777" w:rsidR="005B6218" w:rsidRPr="005B6218" w:rsidRDefault="005B6218" w:rsidP="005B6218">
      <w:pPr>
        <w:rPr>
          <w:lang w:val="en-US"/>
        </w:rPr>
      </w:pPr>
    </w:p>
    <w:p w14:paraId="2ED600D8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CREATE TABLE </w:t>
      </w:r>
      <w:proofErr w:type="spellStart"/>
      <w:r w:rsidRPr="005B6218">
        <w:rPr>
          <w:lang w:val="en-US"/>
        </w:rPr>
        <w:t>fotos_articulos</w:t>
      </w:r>
      <w:proofErr w:type="spellEnd"/>
      <w:r w:rsidRPr="005B6218">
        <w:rPr>
          <w:lang w:val="en-US"/>
        </w:rPr>
        <w:t xml:space="preserve"> (</w:t>
      </w:r>
    </w:p>
    <w:p w14:paraId="62EB3562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id_foto</w:t>
      </w:r>
      <w:proofErr w:type="spellEnd"/>
      <w:r w:rsidRPr="005B6218">
        <w:rPr>
          <w:lang w:val="en-US"/>
        </w:rPr>
        <w:t xml:space="preserve"> INT AUTO_INCREMENT PRIMARY KEY,</w:t>
      </w:r>
    </w:p>
    <w:p w14:paraId="746BE569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foto</w:t>
      </w:r>
      <w:proofErr w:type="spellEnd"/>
      <w:r w:rsidRPr="005B6218">
        <w:rPr>
          <w:lang w:val="en-US"/>
        </w:rPr>
        <w:t xml:space="preserve"> LONGBLOB NOT NULL,</w:t>
      </w:r>
    </w:p>
    <w:p w14:paraId="6A4CF42A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</w:t>
      </w:r>
      <w:proofErr w:type="spellStart"/>
      <w:r w:rsidRPr="005B6218">
        <w:rPr>
          <w:lang w:val="en-US"/>
        </w:rPr>
        <w:t>id_articulo</w:t>
      </w:r>
      <w:proofErr w:type="spellEnd"/>
      <w:r w:rsidRPr="005B6218">
        <w:rPr>
          <w:lang w:val="en-US"/>
        </w:rPr>
        <w:t xml:space="preserve"> INT NOT NULL,</w:t>
      </w:r>
    </w:p>
    <w:p w14:paraId="253FD563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lastRenderedPageBreak/>
        <w:t xml:space="preserve">  CONSTRAINT </w:t>
      </w:r>
      <w:proofErr w:type="spellStart"/>
      <w:r w:rsidRPr="005B6218">
        <w:rPr>
          <w:lang w:val="en-US"/>
        </w:rPr>
        <w:t>fk_foto_articulo</w:t>
      </w:r>
      <w:proofErr w:type="spellEnd"/>
    </w:p>
    <w:p w14:paraId="1CEA008C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  FOREIGN KEY (</w:t>
      </w:r>
      <w:proofErr w:type="spellStart"/>
      <w:r w:rsidRPr="005B6218">
        <w:rPr>
          <w:lang w:val="en-US"/>
        </w:rPr>
        <w:t>id_articulo</w:t>
      </w:r>
      <w:proofErr w:type="spellEnd"/>
      <w:r w:rsidRPr="005B6218">
        <w:rPr>
          <w:lang w:val="en-US"/>
        </w:rPr>
        <w:t>) REFERENCES stock(</w:t>
      </w:r>
      <w:proofErr w:type="spellStart"/>
      <w:r w:rsidRPr="005B6218">
        <w:rPr>
          <w:lang w:val="en-US"/>
        </w:rPr>
        <w:t>id_articulo</w:t>
      </w:r>
      <w:proofErr w:type="spellEnd"/>
      <w:r w:rsidRPr="005B6218">
        <w:rPr>
          <w:lang w:val="en-US"/>
        </w:rPr>
        <w:t>)</w:t>
      </w:r>
    </w:p>
    <w:p w14:paraId="5823BC92" w14:textId="77777777" w:rsidR="005B6218" w:rsidRPr="005B6218" w:rsidRDefault="005B6218" w:rsidP="005B6218">
      <w:pPr>
        <w:rPr>
          <w:lang w:val="en-US"/>
        </w:rPr>
      </w:pPr>
      <w:r w:rsidRPr="005B6218">
        <w:rPr>
          <w:lang w:val="en-US"/>
        </w:rPr>
        <w:t xml:space="preserve">    ON DELETE CASCADE</w:t>
      </w:r>
    </w:p>
    <w:p w14:paraId="456EDDB8" w14:textId="6E061257" w:rsidR="005B6218" w:rsidRDefault="005B6218" w:rsidP="005B6218">
      <w:pPr>
        <w:rPr>
          <w:lang w:val="en-US"/>
        </w:rPr>
      </w:pPr>
      <w:r w:rsidRPr="005B6218">
        <w:rPr>
          <w:lang w:val="en-US"/>
        </w:rPr>
        <w:t>) ENGINE=</w:t>
      </w:r>
      <w:proofErr w:type="spellStart"/>
      <w:proofErr w:type="gramStart"/>
      <w:r w:rsidRPr="005B6218">
        <w:rPr>
          <w:lang w:val="en-US"/>
        </w:rPr>
        <w:t>InnoDB</w:t>
      </w:r>
      <w:proofErr w:type="spellEnd"/>
      <w:r w:rsidRPr="005B6218">
        <w:rPr>
          <w:lang w:val="en-US"/>
        </w:rPr>
        <w:t>;</w:t>
      </w:r>
      <w:proofErr w:type="gramEnd"/>
    </w:p>
    <w:p w14:paraId="5EDEEB9F" w14:textId="1BA6DDEC" w:rsidR="005B6218" w:rsidRDefault="005B6218" w:rsidP="00652A5D">
      <w:pPr>
        <w:pStyle w:val="Heading2"/>
        <w:rPr>
          <w:lang w:val="en-US"/>
        </w:rPr>
      </w:pPr>
      <w:bookmarkStart w:id="4" w:name="_Toc218522648"/>
      <w:proofErr w:type="spellStart"/>
      <w:r>
        <w:rPr>
          <w:lang w:val="en-US"/>
        </w:rPr>
        <w:t>Creacion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solucion</w:t>
      </w:r>
      <w:bookmarkEnd w:id="4"/>
      <w:proofErr w:type="spellEnd"/>
      <w:r>
        <w:rPr>
          <w:lang w:val="en-US"/>
        </w:rPr>
        <w:t xml:space="preserve"> </w:t>
      </w:r>
    </w:p>
    <w:p w14:paraId="6BFAD039" w14:textId="74ACE6C0" w:rsidR="005B6218" w:rsidRDefault="005B6218" w:rsidP="005B6218">
      <w:pPr>
        <w:rPr>
          <w:lang w:val="en-US"/>
        </w:rPr>
      </w:pPr>
      <w:r w:rsidRPr="005B6218">
        <w:rPr>
          <w:noProof/>
          <w:lang w:val="en-US"/>
        </w:rPr>
        <w:drawing>
          <wp:inline distT="0" distB="0" distL="0" distR="0" wp14:anchorId="281D3815" wp14:editId="1979CC1C">
            <wp:extent cx="5612130" cy="3156585"/>
            <wp:effectExtent l="0" t="0" r="7620" b="5715"/>
            <wp:docPr id="4518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0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F7C4" w14:textId="125BD0CA" w:rsidR="005B6218" w:rsidRDefault="005B6218" w:rsidP="005B6218">
      <w:pPr>
        <w:rPr>
          <w:lang w:val="en-US"/>
        </w:rPr>
      </w:pPr>
    </w:p>
    <w:p w14:paraId="42C60FE7" w14:textId="2001D43D" w:rsidR="00A837EE" w:rsidRDefault="00A837EE" w:rsidP="00652A5D">
      <w:pPr>
        <w:pStyle w:val="Heading2"/>
      </w:pPr>
      <w:bookmarkStart w:id="5" w:name="_Toc218522649"/>
      <w:proofErr w:type="spellStart"/>
      <w:r w:rsidRPr="00A837EE">
        <w:lastRenderedPageBreak/>
        <w:t>Creacion</w:t>
      </w:r>
      <w:proofErr w:type="spellEnd"/>
      <w:r w:rsidRPr="00A837EE">
        <w:t xml:space="preserve"> de base de datos </w:t>
      </w:r>
      <w:r>
        <w:t>microservicio gestión de compras</w:t>
      </w:r>
      <w:bookmarkEnd w:id="5"/>
    </w:p>
    <w:p w14:paraId="5C24B202" w14:textId="120C6CC6" w:rsidR="00A837EE" w:rsidRDefault="00A837EE" w:rsidP="005B6218">
      <w:r w:rsidRPr="00A837EE">
        <w:rPr>
          <w:noProof/>
        </w:rPr>
        <w:drawing>
          <wp:inline distT="0" distB="0" distL="0" distR="0" wp14:anchorId="01B5A3E0" wp14:editId="6F2CEC43">
            <wp:extent cx="5612130" cy="3156585"/>
            <wp:effectExtent l="0" t="0" r="7620" b="5715"/>
            <wp:docPr id="1871011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115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9F87" w14:textId="2FD8F614" w:rsidR="00A837EE" w:rsidRPr="00E61C05" w:rsidRDefault="00A837EE" w:rsidP="005B6218">
      <w:pPr>
        <w:rPr>
          <w:lang w:val="en-US"/>
        </w:rPr>
      </w:pPr>
      <w:r w:rsidRPr="00E61C05">
        <w:rPr>
          <w:lang w:val="en-US"/>
        </w:rPr>
        <w:t>Script</w:t>
      </w:r>
    </w:p>
    <w:p w14:paraId="5A617E27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>CREATE DATABASE IF NOT EXISTS t9_2023630402_</w:t>
      </w:r>
      <w:proofErr w:type="gramStart"/>
      <w:r w:rsidRPr="00A837EE">
        <w:rPr>
          <w:lang w:val="en-US"/>
        </w:rPr>
        <w:t>bdgc;</w:t>
      </w:r>
      <w:proofErr w:type="gramEnd"/>
    </w:p>
    <w:p w14:paraId="69318A96" w14:textId="77777777" w:rsidR="00A837EE" w:rsidRDefault="00A837EE" w:rsidP="00A837EE">
      <w:r>
        <w:t>USE t9_2023630402_bdgc;</w:t>
      </w:r>
    </w:p>
    <w:p w14:paraId="2C9E9654" w14:textId="77777777" w:rsidR="00A837EE" w:rsidRDefault="00A837EE" w:rsidP="00A837EE"/>
    <w:p w14:paraId="5AF9D554" w14:textId="77777777" w:rsidR="00A837EE" w:rsidRDefault="00A837EE" w:rsidP="00A837EE">
      <w:r>
        <w:t xml:space="preserve">-- Stock del microservicio de compras (SOLO </w:t>
      </w:r>
      <w:proofErr w:type="spellStart"/>
      <w:r>
        <w:t>id_articulo</w:t>
      </w:r>
      <w:proofErr w:type="spellEnd"/>
      <w:r>
        <w:t xml:space="preserve"> y cantidad)</w:t>
      </w:r>
    </w:p>
    <w:p w14:paraId="3D79D5ED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>CREATE TABLE stock (</w:t>
      </w:r>
    </w:p>
    <w:p w14:paraId="0610B9D8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 xml:space="preserve">  </w:t>
      </w:r>
      <w:proofErr w:type="spellStart"/>
      <w:r w:rsidRPr="00A837EE">
        <w:rPr>
          <w:lang w:val="en-US"/>
        </w:rPr>
        <w:t>id_articulo</w:t>
      </w:r>
      <w:proofErr w:type="spellEnd"/>
      <w:r w:rsidRPr="00A837EE">
        <w:rPr>
          <w:lang w:val="en-US"/>
        </w:rPr>
        <w:t xml:space="preserve"> INT NOT NULL,</w:t>
      </w:r>
    </w:p>
    <w:p w14:paraId="4AB657A7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 xml:space="preserve">  </w:t>
      </w:r>
      <w:proofErr w:type="spellStart"/>
      <w:r w:rsidRPr="00A837EE">
        <w:rPr>
          <w:lang w:val="en-US"/>
        </w:rPr>
        <w:t>cantidad</w:t>
      </w:r>
      <w:proofErr w:type="spellEnd"/>
      <w:r w:rsidRPr="00A837EE">
        <w:rPr>
          <w:lang w:val="en-US"/>
        </w:rPr>
        <w:t xml:space="preserve"> INT NOT NULL,</w:t>
      </w:r>
    </w:p>
    <w:p w14:paraId="504D86BF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 xml:space="preserve">  UNIQUE KEY </w:t>
      </w:r>
      <w:proofErr w:type="spellStart"/>
      <w:r w:rsidRPr="00A837EE">
        <w:rPr>
          <w:lang w:val="en-US"/>
        </w:rPr>
        <w:t>ux_stock_id_articulo</w:t>
      </w:r>
      <w:proofErr w:type="spellEnd"/>
      <w:r w:rsidRPr="00A837EE">
        <w:rPr>
          <w:lang w:val="en-US"/>
        </w:rPr>
        <w:t xml:space="preserve"> (</w:t>
      </w:r>
      <w:proofErr w:type="spellStart"/>
      <w:r w:rsidRPr="00A837EE">
        <w:rPr>
          <w:lang w:val="en-US"/>
        </w:rPr>
        <w:t>id_articulo</w:t>
      </w:r>
      <w:proofErr w:type="spellEnd"/>
      <w:r w:rsidRPr="00A837EE">
        <w:rPr>
          <w:lang w:val="en-US"/>
        </w:rPr>
        <w:t>)</w:t>
      </w:r>
    </w:p>
    <w:p w14:paraId="49372880" w14:textId="77777777" w:rsidR="00A837EE" w:rsidRDefault="00A837EE" w:rsidP="00A837EE">
      <w:r>
        <w:t>) ENGINE=</w:t>
      </w:r>
      <w:proofErr w:type="spellStart"/>
      <w:r>
        <w:t>InnoDB</w:t>
      </w:r>
      <w:proofErr w:type="spellEnd"/>
      <w:r>
        <w:t>;</w:t>
      </w:r>
    </w:p>
    <w:p w14:paraId="64198B8B" w14:textId="77777777" w:rsidR="00A837EE" w:rsidRDefault="00A837EE" w:rsidP="00A837EE"/>
    <w:p w14:paraId="430B338E" w14:textId="77777777" w:rsidR="00A837EE" w:rsidRDefault="00A837EE" w:rsidP="00A837EE">
      <w:r>
        <w:t>-- Carrito de compra (índice único sobre (</w:t>
      </w:r>
      <w:proofErr w:type="spellStart"/>
      <w:r>
        <w:t>id_</w:t>
      </w:r>
      <w:proofErr w:type="gramStart"/>
      <w:r>
        <w:t>usuario,id</w:t>
      </w:r>
      <w:proofErr w:type="gramEnd"/>
      <w:r>
        <w:t>_articulo</w:t>
      </w:r>
      <w:proofErr w:type="spellEnd"/>
      <w:r>
        <w:t>))</w:t>
      </w:r>
    </w:p>
    <w:p w14:paraId="1FC5A32F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 xml:space="preserve">CREATE TABLE </w:t>
      </w:r>
      <w:proofErr w:type="spellStart"/>
      <w:r w:rsidRPr="00A837EE">
        <w:rPr>
          <w:lang w:val="en-US"/>
        </w:rPr>
        <w:t>carrito_compra</w:t>
      </w:r>
      <w:proofErr w:type="spellEnd"/>
      <w:r w:rsidRPr="00A837EE">
        <w:rPr>
          <w:lang w:val="en-US"/>
        </w:rPr>
        <w:t xml:space="preserve"> (</w:t>
      </w:r>
    </w:p>
    <w:p w14:paraId="7C11F852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 xml:space="preserve">  </w:t>
      </w:r>
      <w:proofErr w:type="spellStart"/>
      <w:r w:rsidRPr="00A837EE">
        <w:rPr>
          <w:lang w:val="en-US"/>
        </w:rPr>
        <w:t>id_usuario</w:t>
      </w:r>
      <w:proofErr w:type="spellEnd"/>
      <w:r w:rsidRPr="00A837EE">
        <w:rPr>
          <w:lang w:val="en-US"/>
        </w:rPr>
        <w:t xml:space="preserve"> INT NOT NULL,</w:t>
      </w:r>
    </w:p>
    <w:p w14:paraId="58704F1C" w14:textId="77777777" w:rsidR="00A837EE" w:rsidRPr="00A837EE" w:rsidRDefault="00A837EE" w:rsidP="00A837EE">
      <w:pPr>
        <w:rPr>
          <w:lang w:val="en-US"/>
        </w:rPr>
      </w:pPr>
      <w:r w:rsidRPr="00A837EE">
        <w:rPr>
          <w:lang w:val="en-US"/>
        </w:rPr>
        <w:t xml:space="preserve">  </w:t>
      </w:r>
      <w:proofErr w:type="spellStart"/>
      <w:r w:rsidRPr="00A837EE">
        <w:rPr>
          <w:lang w:val="en-US"/>
        </w:rPr>
        <w:t>id_articulo</w:t>
      </w:r>
      <w:proofErr w:type="spellEnd"/>
      <w:r w:rsidRPr="00A837EE">
        <w:rPr>
          <w:lang w:val="en-US"/>
        </w:rPr>
        <w:t xml:space="preserve"> INT NOT NULL,</w:t>
      </w:r>
    </w:p>
    <w:p w14:paraId="6797BF9C" w14:textId="77777777" w:rsidR="00A837EE" w:rsidRDefault="00A837EE" w:rsidP="00A837EE">
      <w:r w:rsidRPr="00A837EE">
        <w:rPr>
          <w:lang w:val="en-US"/>
        </w:rPr>
        <w:lastRenderedPageBreak/>
        <w:t xml:space="preserve">  </w:t>
      </w:r>
      <w:r>
        <w:t>cantidad INT NOT NULL,</w:t>
      </w:r>
    </w:p>
    <w:p w14:paraId="439EA6BA" w14:textId="77777777" w:rsidR="00A837EE" w:rsidRDefault="00A837EE" w:rsidP="00A837EE">
      <w:r>
        <w:t xml:space="preserve">  UNIQUE KEY </w:t>
      </w:r>
      <w:proofErr w:type="spellStart"/>
      <w:r>
        <w:t>ux_carrito_usuario_articulo</w:t>
      </w:r>
      <w:proofErr w:type="spellEnd"/>
      <w:r>
        <w:t xml:space="preserve">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>)</w:t>
      </w:r>
    </w:p>
    <w:p w14:paraId="0E3A2F73" w14:textId="386F0C5B" w:rsidR="00A837EE" w:rsidRDefault="00A837EE" w:rsidP="00A837EE">
      <w:r>
        <w:t>) ENGINE=</w:t>
      </w:r>
      <w:proofErr w:type="spellStart"/>
      <w:r>
        <w:t>InnoDB</w:t>
      </w:r>
      <w:proofErr w:type="spellEnd"/>
      <w:r>
        <w:t>;</w:t>
      </w:r>
    </w:p>
    <w:p w14:paraId="353BEEBE" w14:textId="411FBBC6" w:rsidR="00DF2C93" w:rsidRDefault="00DF2C93" w:rsidP="00A837EE"/>
    <w:p w14:paraId="5EC92A6D" w14:textId="692EC777" w:rsidR="00DF2C93" w:rsidRDefault="00DF2C93" w:rsidP="00652A5D">
      <w:pPr>
        <w:pStyle w:val="Heading2"/>
      </w:pPr>
      <w:bookmarkStart w:id="6" w:name="_Toc218522650"/>
      <w:proofErr w:type="spellStart"/>
      <w:r>
        <w:t>Creacion</w:t>
      </w:r>
      <w:proofErr w:type="spellEnd"/>
      <w:r>
        <w:t xml:space="preserve"> de solución</w:t>
      </w:r>
      <w:bookmarkEnd w:id="6"/>
    </w:p>
    <w:p w14:paraId="1FD37CAA" w14:textId="7F0DA3E3" w:rsidR="00DF2C93" w:rsidRDefault="00CA0179" w:rsidP="00A837EE">
      <w:r w:rsidRPr="00CA0179">
        <w:rPr>
          <w:noProof/>
        </w:rPr>
        <w:drawing>
          <wp:inline distT="0" distB="0" distL="0" distR="0" wp14:anchorId="49552DF4" wp14:editId="60D99E80">
            <wp:extent cx="5612130" cy="3156585"/>
            <wp:effectExtent l="0" t="0" r="7620" b="5715"/>
            <wp:docPr id="2114746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63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9738" w14:textId="77777777" w:rsidR="00E61C05" w:rsidRDefault="00E61C05" w:rsidP="00A837EE"/>
    <w:p w14:paraId="552C85DD" w14:textId="03799BEE" w:rsidR="00E61C05" w:rsidRDefault="00E61C05" w:rsidP="00652A5D">
      <w:pPr>
        <w:pStyle w:val="Heading2"/>
      </w:pPr>
      <w:bookmarkStart w:id="7" w:name="_Toc218522651"/>
      <w:proofErr w:type="spellStart"/>
      <w:r>
        <w:lastRenderedPageBreak/>
        <w:t>Creacion</w:t>
      </w:r>
      <w:proofErr w:type="spellEnd"/>
      <w:r>
        <w:t xml:space="preserve"> de solución para el servicio web</w:t>
      </w:r>
      <w:bookmarkEnd w:id="7"/>
      <w:r>
        <w:t xml:space="preserve"> </w:t>
      </w:r>
    </w:p>
    <w:p w14:paraId="51D05578" w14:textId="162DF81B" w:rsidR="00E61C05" w:rsidRDefault="00E61C05" w:rsidP="00A837EE">
      <w:r w:rsidRPr="00E61C05">
        <w:drawing>
          <wp:inline distT="0" distB="0" distL="0" distR="0" wp14:anchorId="7C93ED63" wp14:editId="12154944">
            <wp:extent cx="5612130" cy="3156585"/>
            <wp:effectExtent l="0" t="0" r="7620" b="5715"/>
            <wp:docPr id="126618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6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DDEE" w14:textId="06939BEA" w:rsidR="0006215B" w:rsidRDefault="0006215B" w:rsidP="00652A5D">
      <w:pPr>
        <w:pStyle w:val="Heading1"/>
      </w:pPr>
      <w:bookmarkStart w:id="8" w:name="_Toc218522652"/>
      <w:r>
        <w:t>Pruebas locales del flujo básico</w:t>
      </w:r>
      <w:bookmarkEnd w:id="8"/>
      <w:r>
        <w:t xml:space="preserve"> </w:t>
      </w:r>
    </w:p>
    <w:p w14:paraId="5B7AC6FE" w14:textId="163D6139" w:rsidR="0006215B" w:rsidRDefault="0006215B" w:rsidP="00A837EE">
      <w:r w:rsidRPr="0006215B">
        <w:drawing>
          <wp:inline distT="0" distB="0" distL="0" distR="0" wp14:anchorId="4BC77424" wp14:editId="16EAB20E">
            <wp:extent cx="5612130" cy="3156585"/>
            <wp:effectExtent l="0" t="0" r="7620" b="5715"/>
            <wp:docPr id="90131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0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EAE5" w14:textId="4CD9E2DF" w:rsidR="0006215B" w:rsidRDefault="0006215B" w:rsidP="00A837EE">
      <w:r w:rsidRPr="0006215B">
        <w:lastRenderedPageBreak/>
        <w:drawing>
          <wp:inline distT="0" distB="0" distL="0" distR="0" wp14:anchorId="5DE16631" wp14:editId="51FA79A8">
            <wp:extent cx="5612130" cy="3156585"/>
            <wp:effectExtent l="0" t="0" r="7620" b="5715"/>
            <wp:docPr id="3589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4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6DC1" w14:textId="19D464F2" w:rsidR="0006215B" w:rsidRDefault="0006215B" w:rsidP="00A837EE">
      <w:r w:rsidRPr="0006215B">
        <w:drawing>
          <wp:inline distT="0" distB="0" distL="0" distR="0" wp14:anchorId="04314852" wp14:editId="7BF3796A">
            <wp:extent cx="5612130" cy="3156585"/>
            <wp:effectExtent l="0" t="0" r="7620" b="5715"/>
            <wp:docPr id="40886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6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6C4" w14:textId="4101DC0E" w:rsidR="0006215B" w:rsidRDefault="0006215B" w:rsidP="00A837EE">
      <w:r w:rsidRPr="0006215B">
        <w:lastRenderedPageBreak/>
        <w:drawing>
          <wp:inline distT="0" distB="0" distL="0" distR="0" wp14:anchorId="7F63ED28" wp14:editId="12830AA4">
            <wp:extent cx="5612130" cy="3156585"/>
            <wp:effectExtent l="0" t="0" r="7620" b="5715"/>
            <wp:docPr id="78726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9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F13D" w14:textId="6460893B" w:rsidR="0006215B" w:rsidRDefault="0006215B" w:rsidP="00A837EE">
      <w:r w:rsidRPr="0006215B">
        <w:drawing>
          <wp:inline distT="0" distB="0" distL="0" distR="0" wp14:anchorId="667D7AC4" wp14:editId="722FF415">
            <wp:extent cx="5612130" cy="3156585"/>
            <wp:effectExtent l="0" t="0" r="7620" b="5715"/>
            <wp:docPr id="11006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97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2577" w14:textId="79C2F1AF" w:rsidR="0006215B" w:rsidRDefault="0006215B" w:rsidP="00A837EE">
      <w:r w:rsidRPr="0006215B">
        <w:lastRenderedPageBreak/>
        <w:drawing>
          <wp:inline distT="0" distB="0" distL="0" distR="0" wp14:anchorId="46BEBA0A" wp14:editId="0AEE8883">
            <wp:extent cx="5612130" cy="3156585"/>
            <wp:effectExtent l="0" t="0" r="7620" b="5715"/>
            <wp:docPr id="15791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6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349B" w14:textId="77777777" w:rsidR="00C10C75" w:rsidRDefault="00C10C75" w:rsidP="00A837EE"/>
    <w:p w14:paraId="14F26B26" w14:textId="3E258C14" w:rsidR="00BC6EF7" w:rsidRDefault="00BC6EF7" w:rsidP="00652A5D">
      <w:pPr>
        <w:pStyle w:val="Heading1"/>
      </w:pPr>
      <w:bookmarkStart w:id="9" w:name="_Toc218522653"/>
      <w:proofErr w:type="spellStart"/>
      <w:r>
        <w:t>Instalacion</w:t>
      </w:r>
      <w:proofErr w:type="spellEnd"/>
      <w:r>
        <w:t>/</w:t>
      </w:r>
      <w:proofErr w:type="spellStart"/>
      <w:r>
        <w:t>Comprobacion</w:t>
      </w:r>
      <w:proofErr w:type="spellEnd"/>
      <w:r>
        <w:t xml:space="preserve"> herramientas CI/CD</w:t>
      </w:r>
      <w:bookmarkEnd w:id="9"/>
    </w:p>
    <w:p w14:paraId="3F393D00" w14:textId="643CD533" w:rsidR="00BC6EF7" w:rsidRDefault="00BC6EF7" w:rsidP="00A837EE">
      <w:r w:rsidRPr="00BC6EF7">
        <w:drawing>
          <wp:inline distT="0" distB="0" distL="0" distR="0" wp14:anchorId="0CCBE032" wp14:editId="3A6BA700">
            <wp:extent cx="5612130" cy="3156585"/>
            <wp:effectExtent l="0" t="0" r="7620" b="5715"/>
            <wp:docPr id="10337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3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7574" w14:textId="67B71C79" w:rsidR="008C1791" w:rsidRDefault="008C1791" w:rsidP="00652A5D">
      <w:pPr>
        <w:pStyle w:val="Heading1"/>
      </w:pPr>
      <w:bookmarkStart w:id="10" w:name="_Toc218522654"/>
      <w:proofErr w:type="spellStart"/>
      <w:r>
        <w:lastRenderedPageBreak/>
        <w:t>Creacion</w:t>
      </w:r>
      <w:proofErr w:type="spellEnd"/>
      <w:r>
        <w:t xml:space="preserve"> en </w:t>
      </w:r>
      <w:proofErr w:type="spellStart"/>
      <w:r>
        <w:t>azure</w:t>
      </w:r>
      <w:bookmarkEnd w:id="10"/>
      <w:proofErr w:type="spellEnd"/>
    </w:p>
    <w:p w14:paraId="14CB847F" w14:textId="4BFD9E74" w:rsidR="008C1791" w:rsidRDefault="008C1791" w:rsidP="00652A5D">
      <w:pPr>
        <w:pStyle w:val="Heading2"/>
      </w:pPr>
      <w:bookmarkStart w:id="11" w:name="_Toc218522655"/>
      <w:proofErr w:type="spellStart"/>
      <w:r>
        <w:t>Resource</w:t>
      </w:r>
      <w:proofErr w:type="spellEnd"/>
      <w:r>
        <w:t xml:space="preserve"> Group</w:t>
      </w:r>
      <w:bookmarkEnd w:id="11"/>
    </w:p>
    <w:p w14:paraId="2A02E4D8" w14:textId="6AAF940F" w:rsidR="003D4289" w:rsidRDefault="003D4289" w:rsidP="00A837EE">
      <w:r w:rsidRPr="003D4289">
        <w:drawing>
          <wp:inline distT="0" distB="0" distL="0" distR="0" wp14:anchorId="6CCFE2C1" wp14:editId="0955F8C8">
            <wp:extent cx="5612130" cy="3156585"/>
            <wp:effectExtent l="0" t="0" r="7620" b="5715"/>
            <wp:docPr id="55518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83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F43B" w14:textId="08E174C3" w:rsidR="008C1791" w:rsidRDefault="008C1791" w:rsidP="00652A5D">
      <w:pPr>
        <w:pStyle w:val="Heading2"/>
      </w:pPr>
      <w:bookmarkStart w:id="12" w:name="_Toc218522656"/>
      <w:r>
        <w:t>ACR</w:t>
      </w:r>
      <w:bookmarkEnd w:id="12"/>
    </w:p>
    <w:p w14:paraId="13F7B3FC" w14:textId="295AFCB2" w:rsidR="003C3F66" w:rsidRDefault="003C3F66" w:rsidP="00A837EE">
      <w:r w:rsidRPr="003C3F66">
        <w:drawing>
          <wp:inline distT="0" distB="0" distL="0" distR="0" wp14:anchorId="229CF881" wp14:editId="50FAF5AD">
            <wp:extent cx="5612130" cy="3156585"/>
            <wp:effectExtent l="0" t="0" r="7620" b="5715"/>
            <wp:docPr id="375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3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64C7" w14:textId="5803610A" w:rsidR="00736C1E" w:rsidRDefault="00736C1E" w:rsidP="00652A5D">
      <w:pPr>
        <w:pStyle w:val="Heading2"/>
      </w:pPr>
      <w:bookmarkStart w:id="13" w:name="_Toc218522657"/>
      <w:r>
        <w:lastRenderedPageBreak/>
        <w:t>Claves de acceso</w:t>
      </w:r>
      <w:bookmarkEnd w:id="13"/>
    </w:p>
    <w:p w14:paraId="0CFFA165" w14:textId="7402F6A5" w:rsidR="00736C1E" w:rsidRDefault="00736C1E" w:rsidP="00A837EE">
      <w:r w:rsidRPr="00736C1E">
        <w:drawing>
          <wp:inline distT="0" distB="0" distL="0" distR="0" wp14:anchorId="30BD0976" wp14:editId="40A218F7">
            <wp:extent cx="5612130" cy="3156585"/>
            <wp:effectExtent l="0" t="0" r="7620" b="5715"/>
            <wp:docPr id="177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A499" w14:textId="4C20BE8F" w:rsidR="008C1791" w:rsidRDefault="008C1791" w:rsidP="00652A5D">
      <w:pPr>
        <w:pStyle w:val="Heading2"/>
      </w:pPr>
      <w:bookmarkStart w:id="14" w:name="_Toc218522658"/>
      <w:r>
        <w:t>AKS</w:t>
      </w:r>
      <w:bookmarkEnd w:id="14"/>
    </w:p>
    <w:p w14:paraId="7F67FFFA" w14:textId="20D0B729" w:rsidR="0083200B" w:rsidRDefault="00F34D0F" w:rsidP="00A837EE">
      <w:r w:rsidRPr="00F34D0F">
        <w:drawing>
          <wp:inline distT="0" distB="0" distL="0" distR="0" wp14:anchorId="020F594B" wp14:editId="665789FF">
            <wp:extent cx="5612130" cy="3156585"/>
            <wp:effectExtent l="0" t="0" r="7620" b="5715"/>
            <wp:docPr id="169978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83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F868" w14:textId="1EED9C00" w:rsidR="00F34D0F" w:rsidRDefault="00F34D0F" w:rsidP="00A837EE">
      <w:r w:rsidRPr="00F34D0F">
        <w:lastRenderedPageBreak/>
        <w:drawing>
          <wp:inline distT="0" distB="0" distL="0" distR="0" wp14:anchorId="1C867655" wp14:editId="71315B10">
            <wp:extent cx="5612130" cy="3156585"/>
            <wp:effectExtent l="0" t="0" r="7620" b="5715"/>
            <wp:docPr id="5339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79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ACD" w14:textId="47F2BE2D" w:rsidR="008B5D3E" w:rsidRDefault="00684824" w:rsidP="00652A5D">
      <w:pPr>
        <w:pStyle w:val="Heading2"/>
      </w:pPr>
      <w:bookmarkStart w:id="15" w:name="_Toc218522659"/>
      <w:r>
        <w:t xml:space="preserve">Conexión de </w:t>
      </w:r>
      <w:proofErr w:type="spellStart"/>
      <w:r>
        <w:t>kubernetes</w:t>
      </w:r>
      <w:bookmarkEnd w:id="15"/>
      <w:proofErr w:type="spellEnd"/>
    </w:p>
    <w:p w14:paraId="1A7999BF" w14:textId="460C01B6" w:rsidR="00C579B1" w:rsidRDefault="00684824" w:rsidP="00A837EE">
      <w:r w:rsidRPr="00684824">
        <w:drawing>
          <wp:inline distT="0" distB="0" distL="0" distR="0" wp14:anchorId="5F627685" wp14:editId="1DA44774">
            <wp:extent cx="5612130" cy="3156585"/>
            <wp:effectExtent l="0" t="0" r="7620" b="5715"/>
            <wp:docPr id="155880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01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3319" w14:textId="77777777" w:rsidR="00684824" w:rsidRDefault="00684824" w:rsidP="00A837EE"/>
    <w:p w14:paraId="406378B8" w14:textId="6E45374B" w:rsidR="008C1791" w:rsidRDefault="008C1791" w:rsidP="00652A5D">
      <w:pPr>
        <w:pStyle w:val="Heading2"/>
      </w:pPr>
      <w:bookmarkStart w:id="16" w:name="_Toc218522660"/>
      <w:r>
        <w:lastRenderedPageBreak/>
        <w:t>MySQL PaaS</w:t>
      </w:r>
      <w:bookmarkEnd w:id="16"/>
    </w:p>
    <w:p w14:paraId="0B2376AD" w14:textId="2F2DC3C0" w:rsidR="00C579B1" w:rsidRDefault="00C579B1" w:rsidP="00A837EE">
      <w:r w:rsidRPr="00C579B1">
        <w:drawing>
          <wp:inline distT="0" distB="0" distL="0" distR="0" wp14:anchorId="09BB735F" wp14:editId="3001399A">
            <wp:extent cx="5612130" cy="3156585"/>
            <wp:effectExtent l="0" t="0" r="7620" b="5715"/>
            <wp:docPr id="147951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94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902" w14:textId="173F8E11" w:rsidR="003D4289" w:rsidRDefault="00C579B1" w:rsidP="00A837EE">
      <w:proofErr w:type="spellStart"/>
      <w:r>
        <w:t>Creacion</w:t>
      </w:r>
      <w:proofErr w:type="spellEnd"/>
      <w:r>
        <w:t xml:space="preserve"> de tablas y bases de datos</w:t>
      </w:r>
    </w:p>
    <w:p w14:paraId="573ED73C" w14:textId="38FDBA60" w:rsidR="00B9349E" w:rsidRDefault="00B9349E" w:rsidP="00A837EE">
      <w:r>
        <w:t>Los scripts utilizados fueron los mismos que de manera local</w:t>
      </w:r>
    </w:p>
    <w:p w14:paraId="513F1F6B" w14:textId="0E2577B0" w:rsidR="00C579B1" w:rsidRDefault="00C579B1" w:rsidP="00A837EE">
      <w:r w:rsidRPr="00C579B1">
        <w:drawing>
          <wp:inline distT="0" distB="0" distL="0" distR="0" wp14:anchorId="4E6D6005" wp14:editId="6A0ED026">
            <wp:extent cx="5612130" cy="3156585"/>
            <wp:effectExtent l="0" t="0" r="7620" b="5715"/>
            <wp:docPr id="212515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20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0F08" w14:textId="1A0B3177" w:rsidR="00C579B1" w:rsidRDefault="00C579B1" w:rsidP="00652A5D">
      <w:pPr>
        <w:pStyle w:val="Heading2"/>
      </w:pPr>
      <w:bookmarkStart w:id="17" w:name="_Toc218522661"/>
      <w:proofErr w:type="spellStart"/>
      <w:r>
        <w:lastRenderedPageBreak/>
        <w:t>Creacion</w:t>
      </w:r>
      <w:proofErr w:type="spellEnd"/>
      <w:r>
        <w:t xml:space="preserve"> </w:t>
      </w:r>
      <w:proofErr w:type="spellStart"/>
      <w:r>
        <w:t>mysql-secret</w:t>
      </w:r>
      <w:bookmarkEnd w:id="17"/>
      <w:proofErr w:type="spellEnd"/>
    </w:p>
    <w:p w14:paraId="452EB25A" w14:textId="709D4346" w:rsidR="00C579B1" w:rsidRDefault="00C579B1" w:rsidP="00A837EE">
      <w:r w:rsidRPr="00C579B1">
        <w:drawing>
          <wp:inline distT="0" distB="0" distL="0" distR="0" wp14:anchorId="5C2AD1EF" wp14:editId="02120981">
            <wp:extent cx="5612130" cy="3156585"/>
            <wp:effectExtent l="0" t="0" r="7620" b="5715"/>
            <wp:docPr id="6387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92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62C6" w14:textId="29ADD34C" w:rsidR="00E85DE0" w:rsidRDefault="00E85DE0" w:rsidP="00652A5D">
      <w:pPr>
        <w:pStyle w:val="Heading2"/>
      </w:pPr>
      <w:bookmarkStart w:id="18" w:name="_Toc218522662"/>
      <w:proofErr w:type="spellStart"/>
      <w:r>
        <w:t>Creacion</w:t>
      </w:r>
      <w:proofErr w:type="spellEnd"/>
      <w:r>
        <w:t xml:space="preserve"> de </w:t>
      </w:r>
      <w:proofErr w:type="spellStart"/>
      <w:r>
        <w:t>secrets</w:t>
      </w:r>
      <w:bookmarkEnd w:id="18"/>
      <w:proofErr w:type="spellEnd"/>
    </w:p>
    <w:p w14:paraId="066CEAC4" w14:textId="7999CD4C" w:rsidR="00E85DE0" w:rsidRDefault="00E85DE0" w:rsidP="00A837EE">
      <w:r w:rsidRPr="00E85DE0">
        <w:drawing>
          <wp:inline distT="0" distB="0" distL="0" distR="0" wp14:anchorId="1C65D805" wp14:editId="48423EEC">
            <wp:extent cx="5612130" cy="3156585"/>
            <wp:effectExtent l="0" t="0" r="7620" b="5715"/>
            <wp:docPr id="52734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91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884C" w14:textId="279A8DA1" w:rsidR="00904FFB" w:rsidRDefault="00904FFB" w:rsidP="00652A5D">
      <w:pPr>
        <w:pStyle w:val="Heading1"/>
      </w:pPr>
      <w:bookmarkStart w:id="19" w:name="_Toc218522663"/>
      <w:proofErr w:type="spellStart"/>
      <w:r>
        <w:lastRenderedPageBreak/>
        <w:t>Deployment</w:t>
      </w:r>
      <w:proofErr w:type="spellEnd"/>
      <w:r>
        <w:t xml:space="preserve"> de contenedores </w:t>
      </w:r>
      <w:proofErr w:type="spellStart"/>
      <w:r>
        <w:t>docker</w:t>
      </w:r>
      <w:proofErr w:type="spellEnd"/>
      <w:r>
        <w:t xml:space="preserve"> al ACR</w:t>
      </w:r>
      <w:bookmarkEnd w:id="19"/>
    </w:p>
    <w:p w14:paraId="56BD55BA" w14:textId="0147F9CF" w:rsidR="00904FFB" w:rsidRDefault="00904FFB" w:rsidP="00652A5D">
      <w:pPr>
        <w:pStyle w:val="Heading2"/>
      </w:pPr>
      <w:bookmarkStart w:id="20" w:name="_Toc218522664"/>
      <w:r>
        <w:t>GU</w:t>
      </w:r>
      <w:bookmarkEnd w:id="20"/>
    </w:p>
    <w:p w14:paraId="06809D6D" w14:textId="5D7319C6" w:rsidR="00904FFB" w:rsidRDefault="00904FFB" w:rsidP="00A837EE">
      <w:r w:rsidRPr="00904FFB">
        <w:drawing>
          <wp:inline distT="0" distB="0" distL="0" distR="0" wp14:anchorId="23B0AC01" wp14:editId="5C4A05DD">
            <wp:extent cx="5612130" cy="3156585"/>
            <wp:effectExtent l="0" t="0" r="7620" b="5715"/>
            <wp:docPr id="71566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82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06E2" w14:textId="7D4BDE43" w:rsidR="00904FFB" w:rsidRDefault="00904FFB" w:rsidP="00A837EE">
      <w:r w:rsidRPr="00904FFB">
        <w:drawing>
          <wp:inline distT="0" distB="0" distL="0" distR="0" wp14:anchorId="629A9C3C" wp14:editId="6570A60A">
            <wp:extent cx="5612130" cy="3156585"/>
            <wp:effectExtent l="0" t="0" r="7620" b="5715"/>
            <wp:docPr id="4698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0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E6F" w14:textId="57781B74" w:rsidR="00BA75F3" w:rsidRDefault="00BA75F3" w:rsidP="00652A5D">
      <w:pPr>
        <w:pStyle w:val="Heading2"/>
      </w:pPr>
      <w:bookmarkStart w:id="21" w:name="_Toc218522665"/>
      <w:r>
        <w:lastRenderedPageBreak/>
        <w:t>GA</w:t>
      </w:r>
      <w:bookmarkEnd w:id="21"/>
    </w:p>
    <w:p w14:paraId="6F433B54" w14:textId="76D1B316" w:rsidR="00BA75F3" w:rsidRDefault="00466CD8" w:rsidP="00A837EE">
      <w:pPr>
        <w:rPr>
          <w:noProof/>
        </w:rPr>
      </w:pPr>
      <w:r w:rsidRPr="00466CD8">
        <w:drawing>
          <wp:inline distT="0" distB="0" distL="0" distR="0" wp14:anchorId="0480AF4A" wp14:editId="72ABD717">
            <wp:extent cx="5612130" cy="3156585"/>
            <wp:effectExtent l="0" t="0" r="7620" b="5715"/>
            <wp:docPr id="138306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50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CD8">
        <w:rPr>
          <w:noProof/>
        </w:rPr>
        <w:t xml:space="preserve"> </w:t>
      </w:r>
      <w:r w:rsidRPr="00466CD8">
        <w:drawing>
          <wp:inline distT="0" distB="0" distL="0" distR="0" wp14:anchorId="2AF80F46" wp14:editId="2702C1F8">
            <wp:extent cx="5612130" cy="3156585"/>
            <wp:effectExtent l="0" t="0" r="7620" b="5715"/>
            <wp:docPr id="7904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35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F3A5" w14:textId="70C546E0" w:rsidR="00466CD8" w:rsidRDefault="00F566BB" w:rsidP="00652A5D">
      <w:pPr>
        <w:pStyle w:val="Heading2"/>
        <w:rPr>
          <w:noProof/>
        </w:rPr>
      </w:pPr>
      <w:bookmarkStart w:id="22" w:name="_Toc218522666"/>
      <w:r>
        <w:rPr>
          <w:noProof/>
        </w:rPr>
        <w:lastRenderedPageBreak/>
        <w:t>GC</w:t>
      </w:r>
      <w:bookmarkEnd w:id="22"/>
    </w:p>
    <w:p w14:paraId="4C56D769" w14:textId="1B41F26B" w:rsidR="00F566BB" w:rsidRDefault="00450641" w:rsidP="00A837EE">
      <w:r w:rsidRPr="00450641">
        <w:drawing>
          <wp:inline distT="0" distB="0" distL="0" distR="0" wp14:anchorId="4BFDA1DA" wp14:editId="2EDEA317">
            <wp:extent cx="5612130" cy="3156585"/>
            <wp:effectExtent l="0" t="0" r="7620" b="5715"/>
            <wp:docPr id="12834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C16" w14:textId="08A86E94" w:rsidR="00450641" w:rsidRDefault="00450641" w:rsidP="00A837EE">
      <w:r w:rsidRPr="00450641">
        <w:drawing>
          <wp:inline distT="0" distB="0" distL="0" distR="0" wp14:anchorId="40A6E434" wp14:editId="3521F838">
            <wp:extent cx="5612130" cy="3156585"/>
            <wp:effectExtent l="0" t="0" r="7620" b="5715"/>
            <wp:docPr id="13423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18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7296" w14:textId="099703F8" w:rsidR="007668CE" w:rsidRDefault="007668CE" w:rsidP="00652A5D">
      <w:pPr>
        <w:pStyle w:val="Heading2"/>
      </w:pPr>
      <w:bookmarkStart w:id="23" w:name="_Toc218522667"/>
      <w:r>
        <w:lastRenderedPageBreak/>
        <w:t>SW</w:t>
      </w:r>
      <w:bookmarkEnd w:id="23"/>
    </w:p>
    <w:p w14:paraId="4C771805" w14:textId="143E9275" w:rsidR="007668CE" w:rsidRDefault="007668CE" w:rsidP="00A837EE">
      <w:r w:rsidRPr="007668CE">
        <w:drawing>
          <wp:inline distT="0" distB="0" distL="0" distR="0" wp14:anchorId="3F85509F" wp14:editId="6DBB9921">
            <wp:extent cx="5612130" cy="3156585"/>
            <wp:effectExtent l="0" t="0" r="7620" b="5715"/>
            <wp:docPr id="26844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415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F660" w14:textId="545AC9A9" w:rsidR="007668CE" w:rsidRDefault="007668CE" w:rsidP="00652A5D">
      <w:pPr>
        <w:pStyle w:val="Heading2"/>
      </w:pPr>
      <w:bookmarkStart w:id="24" w:name="_Toc218522668"/>
      <w:r>
        <w:t xml:space="preserve">Subida de archivos del </w:t>
      </w:r>
      <w:proofErr w:type="spellStart"/>
      <w:r>
        <w:t>front</w:t>
      </w:r>
      <w:bookmarkEnd w:id="24"/>
      <w:proofErr w:type="spellEnd"/>
    </w:p>
    <w:p w14:paraId="5C60242F" w14:textId="0223974B" w:rsidR="007668CE" w:rsidRDefault="007668CE" w:rsidP="00A837EE">
      <w:r w:rsidRPr="007668CE">
        <w:drawing>
          <wp:inline distT="0" distB="0" distL="0" distR="0" wp14:anchorId="2A6FCDE5" wp14:editId="594F2DE2">
            <wp:extent cx="5612130" cy="3156585"/>
            <wp:effectExtent l="0" t="0" r="7620" b="5715"/>
            <wp:docPr id="679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B4DA" w14:textId="2AC0592D" w:rsidR="00647DA7" w:rsidRDefault="00647DA7" w:rsidP="00652A5D">
      <w:pPr>
        <w:pStyle w:val="Heading2"/>
      </w:pPr>
      <w:bookmarkStart w:id="25" w:name="_Toc218522669"/>
      <w:r>
        <w:lastRenderedPageBreak/>
        <w:t>Gateway</w:t>
      </w:r>
      <w:bookmarkEnd w:id="25"/>
    </w:p>
    <w:p w14:paraId="102B9194" w14:textId="0E9DBD62" w:rsidR="005A3B5C" w:rsidRDefault="005A3B5C" w:rsidP="00652A5D">
      <w:pPr>
        <w:pStyle w:val="Heading3"/>
      </w:pPr>
      <w:bookmarkStart w:id="26" w:name="_Toc218522670"/>
      <w:r>
        <w:t xml:space="preserve">Subida de certificado </w:t>
      </w:r>
      <w:r w:rsidR="001C3DB7">
        <w:t>auto firmado</w:t>
      </w:r>
      <w:r>
        <w:t xml:space="preserve"> y creación de balanceador de carga que expone una ip </w:t>
      </w:r>
      <w:r w:rsidR="001C3DB7">
        <w:t>pública</w:t>
      </w:r>
      <w:r>
        <w:t>.</w:t>
      </w:r>
      <w:bookmarkEnd w:id="26"/>
    </w:p>
    <w:p w14:paraId="4F52AC17" w14:textId="45B0FD9D" w:rsidR="00647DA7" w:rsidRDefault="00647DA7" w:rsidP="00A837EE">
      <w:r w:rsidRPr="00647DA7">
        <w:drawing>
          <wp:inline distT="0" distB="0" distL="0" distR="0" wp14:anchorId="31FE557D" wp14:editId="50315BE1">
            <wp:extent cx="5612130" cy="3156585"/>
            <wp:effectExtent l="0" t="0" r="7620" b="5715"/>
            <wp:docPr id="3439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29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B8C9" w14:textId="4CF9D01D" w:rsidR="007536C9" w:rsidRDefault="007536C9" w:rsidP="00A837EE">
      <w:r w:rsidRPr="007536C9">
        <w:drawing>
          <wp:inline distT="0" distB="0" distL="0" distR="0" wp14:anchorId="26B1CBAB" wp14:editId="4973D047">
            <wp:extent cx="5612130" cy="3156585"/>
            <wp:effectExtent l="0" t="0" r="7620" b="5715"/>
            <wp:docPr id="12975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88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6721" w14:textId="77777777" w:rsidR="009453CB" w:rsidRDefault="009453CB" w:rsidP="009453CB"/>
    <w:p w14:paraId="11829454" w14:textId="77777777" w:rsidR="009453CB" w:rsidRDefault="009453CB" w:rsidP="009453CB"/>
    <w:p w14:paraId="56FC080D" w14:textId="29BEA311" w:rsidR="00B0210E" w:rsidRDefault="00B0210E" w:rsidP="009453CB">
      <w:pPr>
        <w:pStyle w:val="Heading1"/>
      </w:pPr>
      <w:bookmarkStart w:id="27" w:name="_Toc218522671"/>
      <w:r w:rsidRPr="00652A5D">
        <w:lastRenderedPageBreak/>
        <w:t>Prueb</w:t>
      </w:r>
      <w:r>
        <w:t xml:space="preserve">as </w:t>
      </w:r>
      <w:proofErr w:type="spellStart"/>
      <w:r>
        <w:t>front</w:t>
      </w:r>
      <w:proofErr w:type="spellEnd"/>
      <w:r>
        <w:t xml:space="preserve"> desde ip publica</w:t>
      </w:r>
      <w:bookmarkEnd w:id="27"/>
    </w:p>
    <w:p w14:paraId="4034940A" w14:textId="32E6FCBA" w:rsidR="00B0210E" w:rsidRDefault="001C7825" w:rsidP="00A837EE">
      <w:r>
        <w:rPr>
          <w:noProof/>
        </w:rPr>
        <w:drawing>
          <wp:inline distT="0" distB="0" distL="0" distR="0" wp14:anchorId="09D72DAB" wp14:editId="59C8D914">
            <wp:extent cx="3415079" cy="7408985"/>
            <wp:effectExtent l="0" t="0" r="0" b="1905"/>
            <wp:docPr id="770650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708" cy="7412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2E99C" w14:textId="32D735F8" w:rsidR="001C7825" w:rsidRDefault="009453CB" w:rsidP="00A837EE">
      <w:r>
        <w:rPr>
          <w:noProof/>
        </w:rPr>
        <w:lastRenderedPageBreak/>
        <w:drawing>
          <wp:inline distT="0" distB="0" distL="0" distR="0" wp14:anchorId="053E362D" wp14:editId="3A895EE9">
            <wp:extent cx="4070555" cy="8831031"/>
            <wp:effectExtent l="0" t="0" r="6350" b="8255"/>
            <wp:docPr id="2017297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12" cy="8843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7825">
        <w:rPr>
          <w:noProof/>
        </w:rPr>
        <w:lastRenderedPageBreak/>
        <w:drawing>
          <wp:inline distT="0" distB="0" distL="0" distR="0" wp14:anchorId="2C810A56" wp14:editId="3BD8F81A">
            <wp:extent cx="4928717" cy="10692809"/>
            <wp:effectExtent l="0" t="0" r="5715" b="0"/>
            <wp:docPr id="1861212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02" cy="10696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4D64F4" w14:textId="4728B01C" w:rsidR="001C7825" w:rsidRDefault="001C7825" w:rsidP="00A837EE">
      <w:r>
        <w:rPr>
          <w:noProof/>
        </w:rPr>
        <w:lastRenderedPageBreak/>
        <w:drawing>
          <wp:inline distT="0" distB="0" distL="0" distR="0" wp14:anchorId="1A591DCC" wp14:editId="430F9089">
            <wp:extent cx="5619750" cy="12192000"/>
            <wp:effectExtent l="0" t="0" r="0" b="0"/>
            <wp:docPr id="1377225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CBE68C" w14:textId="34F1605D" w:rsidR="001C7825" w:rsidRDefault="001C7825" w:rsidP="00A837EE">
      <w:r>
        <w:rPr>
          <w:noProof/>
        </w:rPr>
        <w:lastRenderedPageBreak/>
        <w:drawing>
          <wp:inline distT="0" distB="0" distL="0" distR="0" wp14:anchorId="342B5FE1" wp14:editId="19C8E666">
            <wp:extent cx="4325900" cy="9385004"/>
            <wp:effectExtent l="0" t="0" r="0" b="6985"/>
            <wp:docPr id="1225450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621" cy="9393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01A0C6" w14:textId="3986223D" w:rsidR="001C7825" w:rsidRDefault="001C7825" w:rsidP="00A837EE">
      <w:r>
        <w:rPr>
          <w:noProof/>
        </w:rPr>
        <w:lastRenderedPageBreak/>
        <w:drawing>
          <wp:inline distT="0" distB="0" distL="0" distR="0" wp14:anchorId="18995FC7" wp14:editId="60C6C7EC">
            <wp:extent cx="3909320" cy="8481237"/>
            <wp:effectExtent l="0" t="0" r="0" b="0"/>
            <wp:docPr id="1923335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33" cy="848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81745" w14:textId="7635C1A4" w:rsidR="001C7825" w:rsidRDefault="001C7825" w:rsidP="00A837EE">
      <w:r>
        <w:rPr>
          <w:noProof/>
        </w:rPr>
        <w:lastRenderedPageBreak/>
        <w:drawing>
          <wp:inline distT="0" distB="0" distL="0" distR="0" wp14:anchorId="65BF27B1" wp14:editId="19E61179">
            <wp:extent cx="4041138" cy="8767214"/>
            <wp:effectExtent l="0" t="0" r="0" b="0"/>
            <wp:docPr id="12128578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795" cy="8775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B9C74" w14:textId="1ADBB731" w:rsidR="00B9349E" w:rsidRDefault="00B9349E" w:rsidP="00A837EE">
      <w:r>
        <w:rPr>
          <w:noProof/>
        </w:rPr>
        <w:lastRenderedPageBreak/>
        <w:drawing>
          <wp:inline distT="0" distB="0" distL="0" distR="0" wp14:anchorId="43CC1EC5" wp14:editId="03199179">
            <wp:extent cx="3669174" cy="7960241"/>
            <wp:effectExtent l="0" t="0" r="7620" b="3175"/>
            <wp:docPr id="1528063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684" cy="796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9C0A32" w14:textId="4CB80B25" w:rsidR="00B9349E" w:rsidRDefault="00B9349E" w:rsidP="00A837EE">
      <w:r>
        <w:rPr>
          <w:noProof/>
        </w:rPr>
        <w:lastRenderedPageBreak/>
        <w:drawing>
          <wp:inline distT="0" distB="0" distL="0" distR="0" wp14:anchorId="0EB1E31A" wp14:editId="6F3C7363">
            <wp:extent cx="3634867" cy="7885814"/>
            <wp:effectExtent l="0" t="0" r="3810" b="1270"/>
            <wp:docPr id="9199827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299" cy="7888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7A35E" w14:textId="77777777" w:rsidR="00B9349E" w:rsidRDefault="00B9349E" w:rsidP="00A837EE"/>
    <w:p w14:paraId="0CAE634E" w14:textId="1181972B" w:rsidR="00B9349E" w:rsidRDefault="00B9349E" w:rsidP="00A837EE">
      <w:r>
        <w:rPr>
          <w:noProof/>
        </w:rPr>
        <w:lastRenderedPageBreak/>
        <w:drawing>
          <wp:inline distT="0" distB="0" distL="0" distR="0" wp14:anchorId="17680785" wp14:editId="4AF7886A">
            <wp:extent cx="4051005" cy="8788620"/>
            <wp:effectExtent l="0" t="0" r="6985" b="0"/>
            <wp:docPr id="12981157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179" cy="8804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AA3A2" w14:textId="5F1EB257" w:rsidR="00B9349E" w:rsidRDefault="00B9349E" w:rsidP="00A837EE">
      <w:r>
        <w:rPr>
          <w:noProof/>
        </w:rPr>
        <w:lastRenderedPageBreak/>
        <w:drawing>
          <wp:inline distT="0" distB="0" distL="0" distR="0" wp14:anchorId="4374FD60" wp14:editId="7FBD6478">
            <wp:extent cx="3870251" cy="8396479"/>
            <wp:effectExtent l="0" t="0" r="0" b="5080"/>
            <wp:docPr id="2026114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315" cy="8403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6F5CB" w14:textId="3C5A5115" w:rsidR="00B9349E" w:rsidRDefault="00B9349E" w:rsidP="00A837EE">
      <w:r>
        <w:rPr>
          <w:noProof/>
        </w:rPr>
        <w:lastRenderedPageBreak/>
        <w:drawing>
          <wp:inline distT="0" distB="0" distL="0" distR="0" wp14:anchorId="398157ED" wp14:editId="0AEE4118">
            <wp:extent cx="4399415" cy="9544493"/>
            <wp:effectExtent l="0" t="0" r="1270" b="0"/>
            <wp:docPr id="15741978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399" cy="9548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58903" w14:textId="6CC42EBF" w:rsidR="00B9349E" w:rsidRDefault="00B9349E" w:rsidP="00A837EE">
      <w:r>
        <w:rPr>
          <w:noProof/>
        </w:rPr>
        <w:lastRenderedPageBreak/>
        <w:drawing>
          <wp:inline distT="0" distB="0" distL="0" distR="0" wp14:anchorId="246AB9B0" wp14:editId="5AEC1DF8">
            <wp:extent cx="3683877" cy="7992139"/>
            <wp:effectExtent l="0" t="0" r="0" b="8890"/>
            <wp:docPr id="5504623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47" cy="7997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D6BEE" w14:textId="01B0E79B" w:rsidR="00B9349E" w:rsidRDefault="00B9349E" w:rsidP="00A837EE">
      <w:r>
        <w:rPr>
          <w:noProof/>
        </w:rPr>
        <w:lastRenderedPageBreak/>
        <w:drawing>
          <wp:inline distT="0" distB="0" distL="0" distR="0" wp14:anchorId="4734338D" wp14:editId="3676F4D0">
            <wp:extent cx="4462643" cy="9681665"/>
            <wp:effectExtent l="0" t="0" r="0" b="0"/>
            <wp:docPr id="5300224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038" cy="9689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37240" w14:textId="56DE4944" w:rsidR="00B9349E" w:rsidRDefault="00B9349E" w:rsidP="00A837EE">
      <w:r>
        <w:rPr>
          <w:noProof/>
        </w:rPr>
        <w:lastRenderedPageBreak/>
        <w:drawing>
          <wp:inline distT="0" distB="0" distL="0" distR="0" wp14:anchorId="276A8F8E" wp14:editId="0FCA0244">
            <wp:extent cx="4041646" cy="8768316"/>
            <wp:effectExtent l="0" t="0" r="0" b="0"/>
            <wp:docPr id="19764500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359" cy="8774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7CB92" w14:textId="0BD1FA5A" w:rsidR="00B9349E" w:rsidRDefault="00B9349E" w:rsidP="00A837EE">
      <w:r>
        <w:rPr>
          <w:noProof/>
        </w:rPr>
        <w:lastRenderedPageBreak/>
        <w:drawing>
          <wp:inline distT="0" distB="0" distL="0" distR="0" wp14:anchorId="1147FCDD" wp14:editId="3A6B002C">
            <wp:extent cx="4350405" cy="9438167"/>
            <wp:effectExtent l="0" t="0" r="0" b="0"/>
            <wp:docPr id="2993177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817" cy="944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A444F" w14:textId="5F69604F" w:rsidR="00B9349E" w:rsidRDefault="00B9349E" w:rsidP="00A837EE">
      <w:r>
        <w:rPr>
          <w:noProof/>
        </w:rPr>
        <w:lastRenderedPageBreak/>
        <w:drawing>
          <wp:inline distT="0" distB="0" distL="0" distR="0" wp14:anchorId="43A9672B" wp14:editId="46F428DC">
            <wp:extent cx="3683877" cy="7992139"/>
            <wp:effectExtent l="0" t="0" r="0" b="8890"/>
            <wp:docPr id="18903349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17" cy="7994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4AF6F" w14:textId="15BB594F" w:rsidR="00B9349E" w:rsidRDefault="00B9349E" w:rsidP="00A837EE">
      <w:r>
        <w:rPr>
          <w:noProof/>
        </w:rPr>
        <w:lastRenderedPageBreak/>
        <w:drawing>
          <wp:inline distT="0" distB="0" distL="0" distR="0" wp14:anchorId="01AC58E0" wp14:editId="4B494860">
            <wp:extent cx="4296495" cy="9321209"/>
            <wp:effectExtent l="0" t="0" r="8890" b="0"/>
            <wp:docPr id="5640254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586" cy="932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4D68C" w14:textId="32ECFD94" w:rsidR="00B9349E" w:rsidRDefault="00B9349E" w:rsidP="00A837EE">
      <w:r>
        <w:rPr>
          <w:noProof/>
        </w:rPr>
        <w:lastRenderedPageBreak/>
        <w:drawing>
          <wp:inline distT="0" distB="0" distL="0" distR="0" wp14:anchorId="46A2845B" wp14:editId="3E23D66A">
            <wp:extent cx="4017141" cy="8715153"/>
            <wp:effectExtent l="0" t="0" r="2540" b="0"/>
            <wp:docPr id="11721454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332" cy="87199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1B3A9" w14:textId="4BD9654D" w:rsidR="001C3DB7" w:rsidRDefault="001C3DB7" w:rsidP="00652A5D">
      <w:pPr>
        <w:pStyle w:val="Heading1"/>
      </w:pPr>
      <w:bookmarkStart w:id="28" w:name="_Toc218522672"/>
      <w:r>
        <w:lastRenderedPageBreak/>
        <w:t xml:space="preserve">Pruebas </w:t>
      </w:r>
      <w:proofErr w:type="spellStart"/>
      <w:r>
        <w:t>backend</w:t>
      </w:r>
      <w:bookmarkEnd w:id="28"/>
      <w:proofErr w:type="spellEnd"/>
    </w:p>
    <w:p w14:paraId="33B27621" w14:textId="72EAD900" w:rsidR="00D237FE" w:rsidRDefault="00D237FE" w:rsidP="00652A5D">
      <w:pPr>
        <w:pStyle w:val="Heading2"/>
      </w:pPr>
      <w:bookmarkStart w:id="29" w:name="_Toc218522673"/>
      <w:r>
        <w:t>Registrar usuario</w:t>
      </w:r>
      <w:bookmarkEnd w:id="29"/>
    </w:p>
    <w:p w14:paraId="78E46DC7" w14:textId="53356CED" w:rsidR="001C3DB7" w:rsidRDefault="00D237FE" w:rsidP="00A837EE">
      <w:r w:rsidRPr="00D237FE">
        <w:drawing>
          <wp:inline distT="0" distB="0" distL="0" distR="0" wp14:anchorId="43A0913F" wp14:editId="3052DF58">
            <wp:extent cx="5612130" cy="3156585"/>
            <wp:effectExtent l="0" t="0" r="7620" b="5715"/>
            <wp:docPr id="34580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030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5CEF" w14:textId="4049B7DA" w:rsidR="00D237FE" w:rsidRDefault="00D237FE" w:rsidP="00652A5D">
      <w:pPr>
        <w:pStyle w:val="Heading2"/>
      </w:pPr>
      <w:bookmarkStart w:id="30" w:name="_Toc218522674"/>
      <w:r>
        <w:t>Login</w:t>
      </w:r>
      <w:bookmarkEnd w:id="30"/>
    </w:p>
    <w:p w14:paraId="4F07B143" w14:textId="1283BA68" w:rsidR="00D237FE" w:rsidRDefault="00D237FE" w:rsidP="00A837EE">
      <w:r w:rsidRPr="00D237FE">
        <w:drawing>
          <wp:inline distT="0" distB="0" distL="0" distR="0" wp14:anchorId="6292DB08" wp14:editId="67FEA062">
            <wp:extent cx="5612130" cy="3156585"/>
            <wp:effectExtent l="0" t="0" r="7620" b="5715"/>
            <wp:docPr id="68431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164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2BFA" w14:textId="593F84CC" w:rsidR="00D237FE" w:rsidRDefault="00D237FE" w:rsidP="00652A5D">
      <w:pPr>
        <w:pStyle w:val="Heading2"/>
      </w:pPr>
      <w:bookmarkStart w:id="31" w:name="_Toc218522675"/>
      <w:r>
        <w:lastRenderedPageBreak/>
        <w:t>Obtener usuario</w:t>
      </w:r>
      <w:bookmarkEnd w:id="31"/>
    </w:p>
    <w:p w14:paraId="1376810E" w14:textId="13B16B31" w:rsidR="00D237FE" w:rsidRDefault="00D237FE" w:rsidP="00A837EE">
      <w:r w:rsidRPr="00D237FE">
        <w:drawing>
          <wp:inline distT="0" distB="0" distL="0" distR="0" wp14:anchorId="1869E2F0" wp14:editId="4B925FE7">
            <wp:extent cx="5612130" cy="3156585"/>
            <wp:effectExtent l="0" t="0" r="7620" b="5715"/>
            <wp:docPr id="4212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764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1BB5" w14:textId="39B9DE2C" w:rsidR="00D237FE" w:rsidRDefault="00D237FE" w:rsidP="00652A5D">
      <w:pPr>
        <w:pStyle w:val="Heading2"/>
      </w:pPr>
      <w:bookmarkStart w:id="32" w:name="_Toc218522676"/>
      <w:r>
        <w:t>Crear articulo</w:t>
      </w:r>
      <w:bookmarkEnd w:id="32"/>
    </w:p>
    <w:p w14:paraId="506C1BC4" w14:textId="492837A9" w:rsidR="00D237FE" w:rsidRDefault="00D237FE" w:rsidP="00A837EE">
      <w:r w:rsidRPr="00D237FE">
        <w:drawing>
          <wp:inline distT="0" distB="0" distL="0" distR="0" wp14:anchorId="26EC241D" wp14:editId="5A58E4B2">
            <wp:extent cx="5612130" cy="3156585"/>
            <wp:effectExtent l="0" t="0" r="7620" b="5715"/>
            <wp:docPr id="31458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33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80C2" w14:textId="3E32B25B" w:rsidR="00D237FE" w:rsidRDefault="00215ABF" w:rsidP="00652A5D">
      <w:pPr>
        <w:pStyle w:val="Heading2"/>
      </w:pPr>
      <w:bookmarkStart w:id="33" w:name="_Toc218522677"/>
      <w:r>
        <w:lastRenderedPageBreak/>
        <w:t>Consultar artículos</w:t>
      </w:r>
      <w:bookmarkEnd w:id="33"/>
    </w:p>
    <w:p w14:paraId="40B607F4" w14:textId="781152FA" w:rsidR="00215ABF" w:rsidRDefault="00215ABF" w:rsidP="00A837EE">
      <w:r w:rsidRPr="00215ABF">
        <w:drawing>
          <wp:inline distT="0" distB="0" distL="0" distR="0" wp14:anchorId="4BA937F5" wp14:editId="41CD9E9E">
            <wp:extent cx="5612130" cy="3156585"/>
            <wp:effectExtent l="0" t="0" r="7620" b="5715"/>
            <wp:docPr id="21083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625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A86D" w14:textId="322D5FD1" w:rsidR="00EF3E19" w:rsidRDefault="00EF3E19" w:rsidP="00652A5D">
      <w:pPr>
        <w:pStyle w:val="Heading2"/>
      </w:pPr>
      <w:bookmarkStart w:id="34" w:name="_Toc218522678"/>
      <w:r>
        <w:t>Comprar articulo</w:t>
      </w:r>
      <w:bookmarkEnd w:id="34"/>
    </w:p>
    <w:p w14:paraId="4CD93834" w14:textId="1BC55C9A" w:rsidR="00EF3E19" w:rsidRDefault="00EF3E19" w:rsidP="00A837EE">
      <w:r w:rsidRPr="00EF3E19">
        <w:drawing>
          <wp:inline distT="0" distB="0" distL="0" distR="0" wp14:anchorId="7D7E4733" wp14:editId="36B0E996">
            <wp:extent cx="5612130" cy="3156585"/>
            <wp:effectExtent l="0" t="0" r="7620" b="5715"/>
            <wp:docPr id="22617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61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6A26" w14:textId="2640E5B4" w:rsidR="00EF3E19" w:rsidRDefault="00EF3E19" w:rsidP="00652A5D">
      <w:pPr>
        <w:pStyle w:val="Heading2"/>
      </w:pPr>
      <w:bookmarkStart w:id="35" w:name="_Toc218522679"/>
      <w:r>
        <w:lastRenderedPageBreak/>
        <w:t>Consulta carrito</w:t>
      </w:r>
      <w:bookmarkEnd w:id="35"/>
    </w:p>
    <w:p w14:paraId="2CE753FF" w14:textId="45533827" w:rsidR="00EF3E19" w:rsidRDefault="00EF3E19" w:rsidP="00A837EE">
      <w:r w:rsidRPr="00EF3E19">
        <w:drawing>
          <wp:inline distT="0" distB="0" distL="0" distR="0" wp14:anchorId="249E0B35" wp14:editId="28C4DF5C">
            <wp:extent cx="5612130" cy="3156585"/>
            <wp:effectExtent l="0" t="0" r="7620" b="5715"/>
            <wp:docPr id="118440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78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83C8" w14:textId="46AAB5BE" w:rsidR="008D3DFE" w:rsidRDefault="008D3DFE" w:rsidP="00652A5D">
      <w:pPr>
        <w:pStyle w:val="Heading2"/>
      </w:pPr>
      <w:bookmarkStart w:id="36" w:name="_Toc218522680"/>
      <w:r>
        <w:t>Modificar carrito</w:t>
      </w:r>
      <w:bookmarkEnd w:id="36"/>
    </w:p>
    <w:p w14:paraId="280ECD97" w14:textId="33BFFFD0" w:rsidR="008D3DFE" w:rsidRDefault="008D3DFE" w:rsidP="00A837EE">
      <w:r w:rsidRPr="008D3DFE">
        <w:drawing>
          <wp:inline distT="0" distB="0" distL="0" distR="0" wp14:anchorId="67C5A182" wp14:editId="2F4674F8">
            <wp:extent cx="5612130" cy="3156585"/>
            <wp:effectExtent l="0" t="0" r="7620" b="5715"/>
            <wp:docPr id="12192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04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1FA7" w14:textId="480A731E" w:rsidR="00D77042" w:rsidRDefault="00D77042" w:rsidP="00652A5D">
      <w:pPr>
        <w:pStyle w:val="Heading2"/>
      </w:pPr>
      <w:bookmarkStart w:id="37" w:name="_Toc218522681"/>
      <w:r>
        <w:lastRenderedPageBreak/>
        <w:t xml:space="preserve">Eliminar </w:t>
      </w:r>
      <w:proofErr w:type="spellStart"/>
      <w:r>
        <w:t>articulo</w:t>
      </w:r>
      <w:proofErr w:type="spellEnd"/>
      <w:r>
        <w:t xml:space="preserve"> del carrito</w:t>
      </w:r>
      <w:bookmarkEnd w:id="37"/>
    </w:p>
    <w:p w14:paraId="1892DC79" w14:textId="18353B14" w:rsidR="00D77042" w:rsidRDefault="00D77042" w:rsidP="00A837EE">
      <w:r w:rsidRPr="00D77042">
        <w:drawing>
          <wp:inline distT="0" distB="0" distL="0" distR="0" wp14:anchorId="4D2826B0" wp14:editId="1BCBF9BB">
            <wp:extent cx="5612130" cy="3156585"/>
            <wp:effectExtent l="0" t="0" r="7620" b="5715"/>
            <wp:docPr id="3820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001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FA40" w14:textId="69743297" w:rsidR="00B24D30" w:rsidRDefault="00B24D30" w:rsidP="00652A5D">
      <w:pPr>
        <w:pStyle w:val="Heading2"/>
      </w:pPr>
      <w:bookmarkStart w:id="38" w:name="_Toc218522682"/>
      <w:r>
        <w:t>Eliminar carrito</w:t>
      </w:r>
      <w:bookmarkEnd w:id="38"/>
    </w:p>
    <w:p w14:paraId="1F88441D" w14:textId="7D155CB8" w:rsidR="00B24D30" w:rsidRDefault="00B24D30" w:rsidP="00A837EE">
      <w:r w:rsidRPr="00B24D30">
        <w:drawing>
          <wp:inline distT="0" distB="0" distL="0" distR="0" wp14:anchorId="3792FF59" wp14:editId="5220C61C">
            <wp:extent cx="5612130" cy="3156585"/>
            <wp:effectExtent l="0" t="0" r="7620" b="5715"/>
            <wp:docPr id="184604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43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840F" w14:textId="2E1B2134" w:rsidR="004D0542" w:rsidRPr="004D0542" w:rsidRDefault="004D0542" w:rsidP="004D0542">
      <w:pPr>
        <w:pStyle w:val="Heading1"/>
        <w:rPr>
          <w:b/>
          <w:bCs/>
        </w:rPr>
      </w:pPr>
      <w:bookmarkStart w:id="39" w:name="_Toc218522683"/>
      <w:proofErr w:type="spellStart"/>
      <w:r>
        <w:t>Explicacion</w:t>
      </w:r>
      <w:proofErr w:type="spellEnd"/>
      <w:r>
        <w:t xml:space="preserve"> de microservicios</w:t>
      </w:r>
      <w:bookmarkEnd w:id="39"/>
    </w:p>
    <w:p w14:paraId="1081E1C2" w14:textId="77777777" w:rsidR="004D0542" w:rsidRPr="004D0542" w:rsidRDefault="004D0542" w:rsidP="004D0542">
      <w:pPr>
        <w:rPr>
          <w:b/>
          <w:bCs/>
        </w:rPr>
      </w:pPr>
      <w:r w:rsidRPr="004D0542">
        <w:rPr>
          <w:b/>
          <w:bCs/>
        </w:rPr>
        <w:t>2.1 GU – Gestión de Usuarios (t9_2023630402_gu)</w:t>
      </w:r>
    </w:p>
    <w:p w14:paraId="61BE8CB1" w14:textId="77777777" w:rsidR="004D0542" w:rsidRPr="004D0542" w:rsidRDefault="004D0542" w:rsidP="004D0542">
      <w:r w:rsidRPr="004D0542">
        <w:rPr>
          <w:b/>
          <w:bCs/>
        </w:rPr>
        <w:lastRenderedPageBreak/>
        <w:t>Responsabilidad:</w:t>
      </w:r>
      <w:r w:rsidRPr="004D0542">
        <w:t xml:space="preserve"> administrar usuarios, autenticación y verificación de acceso.</w:t>
      </w:r>
      <w:r w:rsidRPr="004D0542">
        <w:br/>
      </w:r>
      <w:r w:rsidRPr="004D0542">
        <w:rPr>
          <w:b/>
          <w:bCs/>
        </w:rPr>
        <w:t>Base de datos:</w:t>
      </w:r>
      <w:r w:rsidRPr="004D0542">
        <w:t xml:space="preserve"> MySQL (PaaS Azure) con tablas tipo:</w:t>
      </w:r>
    </w:p>
    <w:p w14:paraId="66284B80" w14:textId="77777777" w:rsidR="004D0542" w:rsidRPr="004D0542" w:rsidRDefault="004D0542" w:rsidP="004D0542">
      <w:pPr>
        <w:numPr>
          <w:ilvl w:val="0"/>
          <w:numId w:val="1"/>
        </w:numPr>
      </w:pPr>
      <w:r w:rsidRPr="004D0542">
        <w:t xml:space="preserve">usuarios (datos del usuario, </w:t>
      </w:r>
      <w:proofErr w:type="spellStart"/>
      <w:proofErr w:type="gramStart"/>
      <w:r w:rsidRPr="004D0542">
        <w:t>password</w:t>
      </w:r>
      <w:proofErr w:type="spellEnd"/>
      <w:proofErr w:type="gramEnd"/>
      <w:r w:rsidRPr="004D0542">
        <w:t>, token)</w:t>
      </w:r>
    </w:p>
    <w:p w14:paraId="32E5483D" w14:textId="77777777" w:rsidR="004D0542" w:rsidRPr="004D0542" w:rsidRDefault="004D0542" w:rsidP="004D0542">
      <w:pPr>
        <w:numPr>
          <w:ilvl w:val="0"/>
          <w:numId w:val="1"/>
        </w:numPr>
      </w:pPr>
      <w:proofErr w:type="spellStart"/>
      <w:r w:rsidRPr="004D0542">
        <w:t>fotos_usuarios</w:t>
      </w:r>
      <w:proofErr w:type="spellEnd"/>
      <w:r w:rsidRPr="004D0542">
        <w:t xml:space="preserve"> (foto opcional en BLOB)</w:t>
      </w:r>
    </w:p>
    <w:p w14:paraId="211124BA" w14:textId="77777777" w:rsidR="004D0542" w:rsidRPr="004D0542" w:rsidRDefault="004D0542" w:rsidP="004D0542">
      <w:proofErr w:type="spellStart"/>
      <w:r w:rsidRPr="004D0542">
        <w:rPr>
          <w:b/>
          <w:bCs/>
        </w:rPr>
        <w:t>Endpoints</w:t>
      </w:r>
      <w:proofErr w:type="spellEnd"/>
      <w:r w:rsidRPr="004D0542">
        <w:rPr>
          <w:b/>
          <w:bCs/>
        </w:rPr>
        <w:t xml:space="preserve"> principales:</w:t>
      </w:r>
    </w:p>
    <w:p w14:paraId="29BAC1DF" w14:textId="77777777" w:rsidR="004D0542" w:rsidRPr="004D0542" w:rsidRDefault="004D0542" w:rsidP="004D0542">
      <w:pPr>
        <w:numPr>
          <w:ilvl w:val="0"/>
          <w:numId w:val="2"/>
        </w:numPr>
      </w:pPr>
      <w:r w:rsidRPr="004D0542">
        <w:t>POST 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alta_usuario</w:t>
      </w:r>
      <w:proofErr w:type="spellEnd"/>
      <w:r w:rsidRPr="004D0542">
        <w:br/>
        <w:t xml:space="preserve">Registra un usuario. Recibe datos personales y opcionalmente una foto en base64. Devuelve </w:t>
      </w:r>
      <w:proofErr w:type="spellStart"/>
      <w:r w:rsidRPr="004D0542">
        <w:t>id_usuario</w:t>
      </w:r>
      <w:proofErr w:type="spellEnd"/>
      <w:r w:rsidRPr="004D0542">
        <w:t>.</w:t>
      </w:r>
    </w:p>
    <w:p w14:paraId="7CAC5ABB" w14:textId="77777777" w:rsidR="004D0542" w:rsidRPr="004D0542" w:rsidRDefault="004D0542" w:rsidP="004D0542">
      <w:pPr>
        <w:numPr>
          <w:ilvl w:val="0"/>
          <w:numId w:val="2"/>
        </w:numPr>
      </w:pPr>
      <w:r w:rsidRPr="004D0542">
        <w:t>POST 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login</w:t>
      </w:r>
      <w:proofErr w:type="spellEnd"/>
      <w:r w:rsidRPr="004D0542">
        <w:br/>
        <w:t xml:space="preserve">Valida credenciales (email + </w:t>
      </w:r>
      <w:proofErr w:type="spellStart"/>
      <w:proofErr w:type="gramStart"/>
      <w:r w:rsidRPr="004D0542">
        <w:t>password</w:t>
      </w:r>
      <w:proofErr w:type="spellEnd"/>
      <w:proofErr w:type="gramEnd"/>
      <w:r w:rsidRPr="004D0542">
        <w:t xml:space="preserve">) y genera un token que se guarda en DB. Devuelve </w:t>
      </w:r>
      <w:proofErr w:type="gramStart"/>
      <w:r w:rsidRPr="004D0542">
        <w:t xml:space="preserve">{ </w:t>
      </w:r>
      <w:proofErr w:type="spellStart"/>
      <w:r w:rsidRPr="004D0542">
        <w:t>id</w:t>
      </w:r>
      <w:proofErr w:type="gramEnd"/>
      <w:r w:rsidRPr="004D0542">
        <w:t>_usuario</w:t>
      </w:r>
      <w:proofErr w:type="spellEnd"/>
      <w:r w:rsidRPr="004D0542">
        <w:t xml:space="preserve">, </w:t>
      </w:r>
      <w:proofErr w:type="gramStart"/>
      <w:r w:rsidRPr="004D0542">
        <w:t>token }</w:t>
      </w:r>
      <w:proofErr w:type="gramEnd"/>
      <w:r w:rsidRPr="004D0542">
        <w:t>.</w:t>
      </w:r>
    </w:p>
    <w:p w14:paraId="7B21A626" w14:textId="77777777" w:rsidR="004D0542" w:rsidRPr="004D0542" w:rsidRDefault="004D0542" w:rsidP="004D0542">
      <w:pPr>
        <w:numPr>
          <w:ilvl w:val="0"/>
          <w:numId w:val="2"/>
        </w:numPr>
      </w:pPr>
      <w:r w:rsidRPr="004D0542">
        <w:t>GET 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verifica_acceso?id_usuario</w:t>
      </w:r>
      <w:proofErr w:type="spellEnd"/>
      <w:r w:rsidRPr="004D0542">
        <w:t>=...&amp;token=...</w:t>
      </w:r>
      <w:r w:rsidRPr="004D0542">
        <w:br/>
        <w:t>Verifica que el token corresponda al usuario (control de acceso). Devuelve true/false.</w:t>
      </w:r>
    </w:p>
    <w:p w14:paraId="54F00780" w14:textId="77777777" w:rsidR="004D0542" w:rsidRPr="004D0542" w:rsidRDefault="004D0542" w:rsidP="004D0542">
      <w:pPr>
        <w:numPr>
          <w:ilvl w:val="0"/>
          <w:numId w:val="2"/>
        </w:numPr>
      </w:pPr>
      <w:r w:rsidRPr="004D0542">
        <w:t>GET 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consulta_usuario?email</w:t>
      </w:r>
      <w:proofErr w:type="spellEnd"/>
      <w:r w:rsidRPr="004D0542">
        <w:t>=...&amp;</w:t>
      </w:r>
      <w:proofErr w:type="spellStart"/>
      <w:r w:rsidRPr="004D0542">
        <w:t>id_usuario</w:t>
      </w:r>
      <w:proofErr w:type="spellEnd"/>
      <w:r w:rsidRPr="004D0542">
        <w:t>=...&amp;token=...</w:t>
      </w:r>
      <w:r w:rsidRPr="004D0542">
        <w:br/>
        <w:t>Consulta datos de un usuario (requiere token válido).</w:t>
      </w:r>
    </w:p>
    <w:p w14:paraId="175C918B" w14:textId="77777777" w:rsidR="004D0542" w:rsidRPr="004D0542" w:rsidRDefault="004D0542" w:rsidP="004D0542">
      <w:pPr>
        <w:numPr>
          <w:ilvl w:val="0"/>
          <w:numId w:val="2"/>
        </w:numPr>
      </w:pPr>
      <w:r w:rsidRPr="004D0542">
        <w:t>PUT 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modifica_usuario?email</w:t>
      </w:r>
      <w:proofErr w:type="spellEnd"/>
      <w:r w:rsidRPr="004D0542">
        <w:t>=...&amp;</w:t>
      </w:r>
      <w:proofErr w:type="spellStart"/>
      <w:r w:rsidRPr="004D0542">
        <w:t>id_usuario</w:t>
      </w:r>
      <w:proofErr w:type="spellEnd"/>
      <w:r w:rsidRPr="004D0542">
        <w:t>=...&amp;token=...</w:t>
      </w:r>
      <w:r w:rsidRPr="004D0542">
        <w:br/>
        <w:t xml:space="preserve">Modifica datos del usuario (y opcionalmente </w:t>
      </w:r>
      <w:proofErr w:type="spellStart"/>
      <w:proofErr w:type="gramStart"/>
      <w:r w:rsidRPr="004D0542">
        <w:t>password</w:t>
      </w:r>
      <w:proofErr w:type="spellEnd"/>
      <w:proofErr w:type="gramEnd"/>
      <w:r w:rsidRPr="004D0542">
        <w:t xml:space="preserve"> / foto).</w:t>
      </w:r>
    </w:p>
    <w:p w14:paraId="55484561" w14:textId="77777777" w:rsidR="004D0542" w:rsidRPr="004D0542" w:rsidRDefault="004D0542" w:rsidP="004D0542">
      <w:pPr>
        <w:numPr>
          <w:ilvl w:val="0"/>
          <w:numId w:val="2"/>
        </w:numPr>
      </w:pPr>
      <w:r w:rsidRPr="004D0542">
        <w:t>DELETE 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borra_usuario?email</w:t>
      </w:r>
      <w:proofErr w:type="spellEnd"/>
      <w:r w:rsidRPr="004D0542">
        <w:t>=...&amp;</w:t>
      </w:r>
      <w:proofErr w:type="spellStart"/>
      <w:r w:rsidRPr="004D0542">
        <w:t>id_usuario</w:t>
      </w:r>
      <w:proofErr w:type="spellEnd"/>
      <w:r w:rsidRPr="004D0542">
        <w:t>=...&amp;token=...</w:t>
      </w:r>
      <w:r w:rsidRPr="004D0542">
        <w:br/>
        <w:t>Elimina usuario y foto asociada.</w:t>
      </w:r>
    </w:p>
    <w:p w14:paraId="53A58F6F" w14:textId="4A23096E" w:rsidR="004D0542" w:rsidRPr="004D0542" w:rsidRDefault="004D0542" w:rsidP="004D0542">
      <w:r w:rsidRPr="004D0542">
        <w:rPr>
          <w:b/>
          <w:bCs/>
        </w:rPr>
        <w:t>Función clave del sistema:</w:t>
      </w:r>
      <w:r w:rsidRPr="004D0542">
        <w:br/>
        <w:t xml:space="preserve">GU es el “servicio de identidad”: los demás microservicios </w:t>
      </w:r>
      <w:r w:rsidRPr="004D0542">
        <w:rPr>
          <w:b/>
          <w:bCs/>
        </w:rPr>
        <w:t>no autentican por sí mismos</w:t>
      </w:r>
      <w:r w:rsidRPr="004D0542">
        <w:t xml:space="preserve">, sino que </w:t>
      </w:r>
      <w:r w:rsidRPr="004D0542">
        <w:rPr>
          <w:b/>
          <w:bCs/>
        </w:rPr>
        <w:t>validan acceso llamando a GU</w:t>
      </w:r>
      <w:r w:rsidRPr="004D0542">
        <w:t xml:space="preserve"> (/</w:t>
      </w:r>
      <w:proofErr w:type="spellStart"/>
      <w:r w:rsidRPr="004D0542">
        <w:t>gu</w:t>
      </w:r>
      <w:proofErr w:type="spellEnd"/>
      <w:r w:rsidRPr="004D0542">
        <w:t>/</w:t>
      </w:r>
      <w:proofErr w:type="spellStart"/>
      <w:r w:rsidRPr="004D0542">
        <w:t>verifica_acceso</w:t>
      </w:r>
      <w:proofErr w:type="spellEnd"/>
      <w:r w:rsidRPr="004D0542">
        <w:t>).</w:t>
      </w:r>
    </w:p>
    <w:p w14:paraId="117C68DF" w14:textId="77777777" w:rsidR="004D0542" w:rsidRPr="004D0542" w:rsidRDefault="004D0542" w:rsidP="004D0542">
      <w:pPr>
        <w:rPr>
          <w:b/>
          <w:bCs/>
        </w:rPr>
      </w:pPr>
      <w:r w:rsidRPr="004D0542">
        <w:rPr>
          <w:b/>
          <w:bCs/>
        </w:rPr>
        <w:t>2.2 GA – Gestión de Artículos (t9_2023630402_ga)</w:t>
      </w:r>
    </w:p>
    <w:p w14:paraId="6CCFFACA" w14:textId="77777777" w:rsidR="004D0542" w:rsidRPr="004D0542" w:rsidRDefault="004D0542" w:rsidP="004D0542">
      <w:r w:rsidRPr="004D0542">
        <w:rPr>
          <w:b/>
          <w:bCs/>
        </w:rPr>
        <w:t>Responsabilidad:</w:t>
      </w:r>
      <w:r w:rsidRPr="004D0542">
        <w:t xml:space="preserve"> alta y consulta de artículos (catálogo).</w:t>
      </w:r>
      <w:r w:rsidRPr="004D0542">
        <w:br/>
      </w:r>
      <w:r w:rsidRPr="004D0542">
        <w:rPr>
          <w:b/>
          <w:bCs/>
        </w:rPr>
        <w:t>Base de datos:</w:t>
      </w:r>
      <w:r w:rsidRPr="004D0542">
        <w:t xml:space="preserve"> MySQL con tablas tipo:</w:t>
      </w:r>
    </w:p>
    <w:p w14:paraId="01D5180A" w14:textId="77777777" w:rsidR="004D0542" w:rsidRPr="004D0542" w:rsidRDefault="004D0542" w:rsidP="004D0542">
      <w:pPr>
        <w:numPr>
          <w:ilvl w:val="0"/>
          <w:numId w:val="3"/>
        </w:numPr>
      </w:pPr>
      <w:r w:rsidRPr="004D0542">
        <w:t>stock (artículos: id, nombre, descripción, precio)</w:t>
      </w:r>
    </w:p>
    <w:p w14:paraId="6707E676" w14:textId="77777777" w:rsidR="004D0542" w:rsidRPr="004D0542" w:rsidRDefault="004D0542" w:rsidP="004D0542">
      <w:pPr>
        <w:numPr>
          <w:ilvl w:val="0"/>
          <w:numId w:val="3"/>
        </w:numPr>
      </w:pPr>
      <w:proofErr w:type="spellStart"/>
      <w:r w:rsidRPr="004D0542">
        <w:t>fotos_articulos</w:t>
      </w:r>
      <w:proofErr w:type="spellEnd"/>
      <w:r w:rsidRPr="004D0542">
        <w:t xml:space="preserve"> (foto opcional en BLOB)</w:t>
      </w:r>
    </w:p>
    <w:p w14:paraId="35212ADE" w14:textId="77777777" w:rsidR="004D0542" w:rsidRPr="004D0542" w:rsidRDefault="004D0542" w:rsidP="004D0542">
      <w:r w:rsidRPr="004D0542">
        <w:rPr>
          <w:b/>
          <w:bCs/>
        </w:rPr>
        <w:t>Dependencias internas:</w:t>
      </w:r>
    </w:p>
    <w:p w14:paraId="547643A4" w14:textId="77777777" w:rsidR="004D0542" w:rsidRPr="004D0542" w:rsidRDefault="004D0542" w:rsidP="004D0542">
      <w:pPr>
        <w:numPr>
          <w:ilvl w:val="0"/>
          <w:numId w:val="4"/>
        </w:numPr>
      </w:pPr>
      <w:r w:rsidRPr="004D0542">
        <w:t xml:space="preserve">Llama a </w:t>
      </w:r>
      <w:r w:rsidRPr="004D0542">
        <w:rPr>
          <w:b/>
          <w:bCs/>
        </w:rPr>
        <w:t>GU</w:t>
      </w:r>
      <w:r w:rsidRPr="004D0542">
        <w:t xml:space="preserve"> para verificar token.</w:t>
      </w:r>
    </w:p>
    <w:p w14:paraId="580DBEDF" w14:textId="77777777" w:rsidR="004D0542" w:rsidRPr="004D0542" w:rsidRDefault="004D0542" w:rsidP="004D0542">
      <w:pPr>
        <w:numPr>
          <w:ilvl w:val="0"/>
          <w:numId w:val="4"/>
        </w:numPr>
      </w:pPr>
      <w:r w:rsidRPr="004D0542">
        <w:lastRenderedPageBreak/>
        <w:t xml:space="preserve">Llama a </w:t>
      </w:r>
      <w:r w:rsidRPr="004D0542">
        <w:rPr>
          <w:b/>
          <w:bCs/>
        </w:rPr>
        <w:t>GC</w:t>
      </w:r>
      <w:r w:rsidRPr="004D0542">
        <w:t xml:space="preserve"> para registrar stock inicial al crear un artículo.</w:t>
      </w:r>
    </w:p>
    <w:p w14:paraId="2260581D" w14:textId="77777777" w:rsidR="004D0542" w:rsidRPr="004D0542" w:rsidRDefault="004D0542" w:rsidP="004D0542">
      <w:proofErr w:type="spellStart"/>
      <w:r w:rsidRPr="004D0542">
        <w:rPr>
          <w:b/>
          <w:bCs/>
        </w:rPr>
        <w:t>Endpoints</w:t>
      </w:r>
      <w:proofErr w:type="spellEnd"/>
      <w:r w:rsidRPr="004D0542">
        <w:rPr>
          <w:b/>
          <w:bCs/>
        </w:rPr>
        <w:t xml:space="preserve"> principales:</w:t>
      </w:r>
    </w:p>
    <w:p w14:paraId="652127F9" w14:textId="77777777" w:rsidR="004D0542" w:rsidRPr="004D0542" w:rsidRDefault="004D0542" w:rsidP="004D0542">
      <w:pPr>
        <w:numPr>
          <w:ilvl w:val="0"/>
          <w:numId w:val="5"/>
        </w:numPr>
      </w:pPr>
      <w:r w:rsidRPr="004D0542">
        <w:t>POST /</w:t>
      </w:r>
      <w:proofErr w:type="spellStart"/>
      <w:r w:rsidRPr="004D0542">
        <w:t>ga</w:t>
      </w:r>
      <w:proofErr w:type="spellEnd"/>
      <w:r w:rsidRPr="004D0542">
        <w:t>/</w:t>
      </w:r>
      <w:proofErr w:type="spellStart"/>
      <w:r w:rsidRPr="004D0542">
        <w:t>alta_articulo</w:t>
      </w:r>
      <w:proofErr w:type="spellEnd"/>
      <w:r w:rsidRPr="004D0542">
        <w:br/>
        <w:t xml:space="preserve">Da de alta un artículo (nombre, descripción, precio, foto opcional, cantidad, </w:t>
      </w:r>
      <w:proofErr w:type="spellStart"/>
      <w:r w:rsidRPr="004D0542">
        <w:t>id_usuario</w:t>
      </w:r>
      <w:proofErr w:type="spellEnd"/>
      <w:r w:rsidRPr="004D0542">
        <w:t>, token).</w:t>
      </w:r>
      <w:r w:rsidRPr="004D0542">
        <w:br/>
        <w:t>Flujo:</w:t>
      </w:r>
    </w:p>
    <w:p w14:paraId="44077AAF" w14:textId="77777777" w:rsidR="004D0542" w:rsidRPr="004D0542" w:rsidRDefault="004D0542" w:rsidP="004D0542">
      <w:pPr>
        <w:numPr>
          <w:ilvl w:val="1"/>
          <w:numId w:val="5"/>
        </w:numPr>
      </w:pPr>
      <w:r w:rsidRPr="004D0542">
        <w:t>Verifica acceso en GU</w:t>
      </w:r>
    </w:p>
    <w:p w14:paraId="6DFA75BF" w14:textId="77777777" w:rsidR="004D0542" w:rsidRPr="004D0542" w:rsidRDefault="004D0542" w:rsidP="004D0542">
      <w:pPr>
        <w:numPr>
          <w:ilvl w:val="1"/>
          <w:numId w:val="5"/>
        </w:numPr>
      </w:pPr>
      <w:r w:rsidRPr="004D0542">
        <w:t>Inserta artículo en GA (y foto si existe)</w:t>
      </w:r>
    </w:p>
    <w:p w14:paraId="3C8408FD" w14:textId="77777777" w:rsidR="004D0542" w:rsidRPr="004D0542" w:rsidRDefault="004D0542" w:rsidP="004D0542">
      <w:pPr>
        <w:numPr>
          <w:ilvl w:val="1"/>
          <w:numId w:val="5"/>
        </w:numPr>
      </w:pPr>
      <w:r w:rsidRPr="004D0542">
        <w:t>Llama a GC (/</w:t>
      </w:r>
      <w:proofErr w:type="spellStart"/>
      <w:r w:rsidRPr="004D0542">
        <w:t>gc</w:t>
      </w:r>
      <w:proofErr w:type="spellEnd"/>
      <w:r w:rsidRPr="004D0542">
        <w:t>/</w:t>
      </w:r>
      <w:proofErr w:type="spellStart"/>
      <w:r w:rsidRPr="004D0542">
        <w:t>alta_articulo</w:t>
      </w:r>
      <w:proofErr w:type="spellEnd"/>
      <w:r w:rsidRPr="004D0542">
        <w:t>) para registrar cantidad inicial</w:t>
      </w:r>
    </w:p>
    <w:p w14:paraId="30599B44" w14:textId="77777777" w:rsidR="004D0542" w:rsidRPr="004D0542" w:rsidRDefault="004D0542" w:rsidP="004D0542">
      <w:pPr>
        <w:numPr>
          <w:ilvl w:val="1"/>
          <w:numId w:val="5"/>
        </w:numPr>
      </w:pPr>
      <w:r w:rsidRPr="004D0542">
        <w:t xml:space="preserve">Devuelve </w:t>
      </w:r>
      <w:proofErr w:type="spellStart"/>
      <w:r w:rsidRPr="004D0542">
        <w:t>id_articulo</w:t>
      </w:r>
      <w:proofErr w:type="spellEnd"/>
    </w:p>
    <w:p w14:paraId="78A652DF" w14:textId="77777777" w:rsidR="004D0542" w:rsidRPr="004D0542" w:rsidRDefault="004D0542" w:rsidP="004D0542">
      <w:pPr>
        <w:numPr>
          <w:ilvl w:val="0"/>
          <w:numId w:val="5"/>
        </w:numPr>
      </w:pPr>
      <w:r w:rsidRPr="004D0542">
        <w:t>GET /</w:t>
      </w:r>
      <w:proofErr w:type="spellStart"/>
      <w:r w:rsidRPr="004D0542">
        <w:t>ga</w:t>
      </w:r>
      <w:proofErr w:type="spellEnd"/>
      <w:r w:rsidRPr="004D0542">
        <w:t>/</w:t>
      </w:r>
      <w:proofErr w:type="spellStart"/>
      <w:r w:rsidRPr="004D0542">
        <w:t>consulta_articulos?palabra</w:t>
      </w:r>
      <w:proofErr w:type="spellEnd"/>
      <w:r w:rsidRPr="004D0542">
        <w:t>=...&amp;</w:t>
      </w:r>
      <w:proofErr w:type="spellStart"/>
      <w:r w:rsidRPr="004D0542">
        <w:t>id_usuario</w:t>
      </w:r>
      <w:proofErr w:type="spellEnd"/>
      <w:r w:rsidRPr="004D0542">
        <w:t>=...&amp;token=...</w:t>
      </w:r>
      <w:r w:rsidRPr="004D0542">
        <w:br/>
        <w:t>Busca artículos por coincidencia en nombre o descripción (requiere token).</w:t>
      </w:r>
    </w:p>
    <w:p w14:paraId="0FC6A9D2" w14:textId="132D1EBC" w:rsidR="004D0542" w:rsidRPr="004D0542" w:rsidRDefault="004D0542" w:rsidP="004D0542">
      <w:pPr>
        <w:numPr>
          <w:ilvl w:val="0"/>
          <w:numId w:val="5"/>
        </w:numPr>
      </w:pPr>
      <w:r w:rsidRPr="004D0542">
        <w:t>GET /</w:t>
      </w:r>
      <w:proofErr w:type="spellStart"/>
      <w:r w:rsidRPr="004D0542">
        <w:t>ga</w:t>
      </w:r>
      <w:proofErr w:type="spellEnd"/>
      <w:r w:rsidRPr="004D0542">
        <w:t>/</w:t>
      </w:r>
      <w:proofErr w:type="spellStart"/>
      <w:r w:rsidRPr="004D0542">
        <w:t>consulta_articulo?id_articulo</w:t>
      </w:r>
      <w:proofErr w:type="spellEnd"/>
      <w:r w:rsidRPr="004D0542">
        <w:t>=...&amp;</w:t>
      </w:r>
      <w:proofErr w:type="spellStart"/>
      <w:r w:rsidRPr="004D0542">
        <w:t>id_usuario</w:t>
      </w:r>
      <w:proofErr w:type="spellEnd"/>
      <w:r w:rsidRPr="004D0542">
        <w:t>=...&amp;token=... (</w:t>
      </w:r>
      <w:r w:rsidRPr="004D0542">
        <w:rPr>
          <w:b/>
          <w:bCs/>
        </w:rPr>
        <w:t>nuevo</w:t>
      </w:r>
      <w:r w:rsidRPr="004D0542">
        <w:t>)</w:t>
      </w:r>
      <w:r w:rsidRPr="004D0542">
        <w:br/>
        <w:t xml:space="preserve">Devuelve un artículo específico por ID. Este </w:t>
      </w:r>
      <w:proofErr w:type="spellStart"/>
      <w:r w:rsidRPr="004D0542">
        <w:t>endpoint</w:t>
      </w:r>
      <w:proofErr w:type="spellEnd"/>
      <w:r w:rsidRPr="004D0542">
        <w:t xml:space="preserve"> se usa en GC para enriquecer el carrito con datos del artículo.</w:t>
      </w:r>
    </w:p>
    <w:p w14:paraId="536D9123" w14:textId="77777777" w:rsidR="004D0542" w:rsidRPr="004D0542" w:rsidRDefault="004D0542" w:rsidP="004D0542">
      <w:pPr>
        <w:rPr>
          <w:b/>
          <w:bCs/>
        </w:rPr>
      </w:pPr>
      <w:r w:rsidRPr="004D0542">
        <w:rPr>
          <w:b/>
          <w:bCs/>
        </w:rPr>
        <w:t>2.3 GC – Gestión de Compras / Carrito (t9_2023630402_gc)</w:t>
      </w:r>
    </w:p>
    <w:p w14:paraId="2D65E03B" w14:textId="77777777" w:rsidR="004D0542" w:rsidRPr="004D0542" w:rsidRDefault="004D0542" w:rsidP="004D0542">
      <w:r w:rsidRPr="004D0542">
        <w:rPr>
          <w:b/>
          <w:bCs/>
        </w:rPr>
        <w:t>Responsabilidad:</w:t>
      </w:r>
      <w:r w:rsidRPr="004D0542">
        <w:t xml:space="preserve"> stock transaccional y operaciones de carrito/compra.</w:t>
      </w:r>
      <w:r w:rsidRPr="004D0542">
        <w:br/>
      </w:r>
      <w:r w:rsidRPr="004D0542">
        <w:rPr>
          <w:b/>
          <w:bCs/>
        </w:rPr>
        <w:t>Base de datos:</w:t>
      </w:r>
      <w:r w:rsidRPr="004D0542">
        <w:t xml:space="preserve"> MySQL con tablas tipo:</w:t>
      </w:r>
    </w:p>
    <w:p w14:paraId="3857FC38" w14:textId="77777777" w:rsidR="004D0542" w:rsidRPr="004D0542" w:rsidRDefault="004D0542" w:rsidP="004D0542">
      <w:pPr>
        <w:numPr>
          <w:ilvl w:val="0"/>
          <w:numId w:val="6"/>
        </w:numPr>
      </w:pPr>
      <w:r w:rsidRPr="004D0542">
        <w:t xml:space="preserve">stock (existencias por </w:t>
      </w:r>
      <w:proofErr w:type="spellStart"/>
      <w:r w:rsidRPr="004D0542">
        <w:t>id_articulo</w:t>
      </w:r>
      <w:proofErr w:type="spellEnd"/>
      <w:r w:rsidRPr="004D0542">
        <w:t>)</w:t>
      </w:r>
    </w:p>
    <w:p w14:paraId="2273C072" w14:textId="77777777" w:rsidR="004D0542" w:rsidRPr="004D0542" w:rsidRDefault="004D0542" w:rsidP="004D0542">
      <w:pPr>
        <w:numPr>
          <w:ilvl w:val="0"/>
          <w:numId w:val="6"/>
        </w:numPr>
      </w:pPr>
      <w:proofErr w:type="spellStart"/>
      <w:r w:rsidRPr="004D0542">
        <w:t>carrito_compra</w:t>
      </w:r>
      <w:proofErr w:type="spellEnd"/>
      <w:r w:rsidRPr="004D0542">
        <w:t xml:space="preserve"> (</w:t>
      </w:r>
      <w:proofErr w:type="spellStart"/>
      <w:r w:rsidRPr="004D0542">
        <w:t>id_usuario</w:t>
      </w:r>
      <w:proofErr w:type="spellEnd"/>
      <w:r w:rsidRPr="004D0542">
        <w:t xml:space="preserve">, </w:t>
      </w:r>
      <w:proofErr w:type="spellStart"/>
      <w:r w:rsidRPr="004D0542">
        <w:t>id_articulo</w:t>
      </w:r>
      <w:proofErr w:type="spellEnd"/>
      <w:r w:rsidRPr="004D0542">
        <w:t>, cantidad)</w:t>
      </w:r>
    </w:p>
    <w:p w14:paraId="4DAA8F8F" w14:textId="77777777" w:rsidR="004D0542" w:rsidRPr="004D0542" w:rsidRDefault="004D0542" w:rsidP="004D0542">
      <w:r w:rsidRPr="004D0542">
        <w:rPr>
          <w:b/>
          <w:bCs/>
        </w:rPr>
        <w:t>Dependencias internas:</w:t>
      </w:r>
    </w:p>
    <w:p w14:paraId="235238FE" w14:textId="77777777" w:rsidR="004D0542" w:rsidRPr="004D0542" w:rsidRDefault="004D0542" w:rsidP="004D0542">
      <w:pPr>
        <w:numPr>
          <w:ilvl w:val="0"/>
          <w:numId w:val="7"/>
        </w:numPr>
      </w:pPr>
      <w:r w:rsidRPr="004D0542">
        <w:t xml:space="preserve">Llama a </w:t>
      </w:r>
      <w:r w:rsidRPr="004D0542">
        <w:rPr>
          <w:b/>
          <w:bCs/>
        </w:rPr>
        <w:t>GU</w:t>
      </w:r>
      <w:r w:rsidRPr="004D0542">
        <w:t xml:space="preserve"> para verificar token.</w:t>
      </w:r>
    </w:p>
    <w:p w14:paraId="24612C29" w14:textId="77777777" w:rsidR="004D0542" w:rsidRPr="004D0542" w:rsidRDefault="004D0542" w:rsidP="004D0542">
      <w:pPr>
        <w:numPr>
          <w:ilvl w:val="0"/>
          <w:numId w:val="7"/>
        </w:numPr>
      </w:pPr>
      <w:r w:rsidRPr="004D0542">
        <w:t xml:space="preserve">Llama a </w:t>
      </w:r>
      <w:r w:rsidRPr="004D0542">
        <w:rPr>
          <w:b/>
          <w:bCs/>
        </w:rPr>
        <w:t>GA</w:t>
      </w:r>
      <w:r w:rsidRPr="004D0542">
        <w:t xml:space="preserve"> para obtener detalles del artículo cuando se consulta el carrito (nombre, foto, precio, etc.).</w:t>
      </w:r>
    </w:p>
    <w:p w14:paraId="3EE7EA1A" w14:textId="77777777" w:rsidR="004D0542" w:rsidRPr="004D0542" w:rsidRDefault="004D0542" w:rsidP="004D0542">
      <w:proofErr w:type="spellStart"/>
      <w:r w:rsidRPr="004D0542">
        <w:rPr>
          <w:b/>
          <w:bCs/>
        </w:rPr>
        <w:t>Endpoints</w:t>
      </w:r>
      <w:proofErr w:type="spellEnd"/>
      <w:r w:rsidRPr="004D0542">
        <w:rPr>
          <w:b/>
          <w:bCs/>
        </w:rPr>
        <w:t xml:space="preserve"> principales:</w:t>
      </w:r>
    </w:p>
    <w:p w14:paraId="620CACAD" w14:textId="77777777" w:rsidR="004D0542" w:rsidRPr="004D0542" w:rsidRDefault="004D0542" w:rsidP="004D0542">
      <w:pPr>
        <w:numPr>
          <w:ilvl w:val="0"/>
          <w:numId w:val="8"/>
        </w:numPr>
      </w:pPr>
      <w:r w:rsidRPr="004D0542">
        <w:t>POST /</w:t>
      </w:r>
      <w:proofErr w:type="spellStart"/>
      <w:r w:rsidRPr="004D0542">
        <w:t>gc</w:t>
      </w:r>
      <w:proofErr w:type="spellEnd"/>
      <w:r w:rsidRPr="004D0542">
        <w:t>/</w:t>
      </w:r>
      <w:proofErr w:type="spellStart"/>
      <w:r w:rsidRPr="004D0542">
        <w:t>alta_articulo</w:t>
      </w:r>
      <w:proofErr w:type="spellEnd"/>
      <w:r w:rsidRPr="004D0542">
        <w:br/>
        <w:t xml:space="preserve">Registro de stock inicial por </w:t>
      </w:r>
      <w:proofErr w:type="spellStart"/>
      <w:r w:rsidRPr="004D0542">
        <w:t>id_articulo</w:t>
      </w:r>
      <w:proofErr w:type="spellEnd"/>
      <w:r w:rsidRPr="004D0542">
        <w:t xml:space="preserve"> (llamado desde GA).</w:t>
      </w:r>
    </w:p>
    <w:p w14:paraId="1B4962C2" w14:textId="77777777" w:rsidR="004D0542" w:rsidRPr="004D0542" w:rsidRDefault="004D0542" w:rsidP="004D0542">
      <w:pPr>
        <w:numPr>
          <w:ilvl w:val="0"/>
          <w:numId w:val="8"/>
        </w:numPr>
      </w:pPr>
      <w:r w:rsidRPr="004D0542">
        <w:lastRenderedPageBreak/>
        <w:t>POST /</w:t>
      </w:r>
      <w:proofErr w:type="spellStart"/>
      <w:r w:rsidRPr="004D0542">
        <w:t>gc</w:t>
      </w:r>
      <w:proofErr w:type="spellEnd"/>
      <w:r w:rsidRPr="004D0542">
        <w:t>/</w:t>
      </w:r>
      <w:proofErr w:type="spellStart"/>
      <w:r w:rsidRPr="004D0542">
        <w:t>compra_articulo</w:t>
      </w:r>
      <w:proofErr w:type="spellEnd"/>
      <w:r w:rsidRPr="004D0542">
        <w:br/>
        <w:t xml:space="preserve">Agrega al carrito y descuenta stock </w:t>
      </w:r>
      <w:r w:rsidRPr="004D0542">
        <w:rPr>
          <w:b/>
          <w:bCs/>
        </w:rPr>
        <w:t>en transacción</w:t>
      </w:r>
      <w:r w:rsidRPr="004D0542">
        <w:t>.</w:t>
      </w:r>
      <w:r w:rsidRPr="004D0542">
        <w:br/>
        <w:t>Flujo (con FOR UPDATE):</w:t>
      </w:r>
    </w:p>
    <w:p w14:paraId="695E7441" w14:textId="77777777" w:rsidR="004D0542" w:rsidRPr="004D0542" w:rsidRDefault="004D0542" w:rsidP="004D0542">
      <w:pPr>
        <w:numPr>
          <w:ilvl w:val="1"/>
          <w:numId w:val="8"/>
        </w:numPr>
      </w:pPr>
      <w:r w:rsidRPr="004D0542">
        <w:t>Bloquea fila de stock</w:t>
      </w:r>
    </w:p>
    <w:p w14:paraId="679EE243" w14:textId="77777777" w:rsidR="004D0542" w:rsidRPr="004D0542" w:rsidRDefault="004D0542" w:rsidP="004D0542">
      <w:pPr>
        <w:numPr>
          <w:ilvl w:val="1"/>
          <w:numId w:val="8"/>
        </w:numPr>
      </w:pPr>
      <w:r w:rsidRPr="004D0542">
        <w:t>Verifica existencia suficiente</w:t>
      </w:r>
    </w:p>
    <w:p w14:paraId="555B1FD2" w14:textId="77777777" w:rsidR="004D0542" w:rsidRPr="004D0542" w:rsidRDefault="004D0542" w:rsidP="004D0542">
      <w:pPr>
        <w:numPr>
          <w:ilvl w:val="1"/>
          <w:numId w:val="8"/>
        </w:numPr>
      </w:pPr>
      <w:r w:rsidRPr="004D0542">
        <w:t>Inserta/actualiza carrito</w:t>
      </w:r>
    </w:p>
    <w:p w14:paraId="23E0A251" w14:textId="77777777" w:rsidR="004D0542" w:rsidRPr="004D0542" w:rsidRDefault="004D0542" w:rsidP="004D0542">
      <w:pPr>
        <w:numPr>
          <w:ilvl w:val="1"/>
          <w:numId w:val="8"/>
        </w:numPr>
      </w:pPr>
      <w:r w:rsidRPr="004D0542">
        <w:t>Descuenta stock</w:t>
      </w:r>
    </w:p>
    <w:p w14:paraId="7BBFCDE5" w14:textId="77777777" w:rsidR="004D0542" w:rsidRPr="004D0542" w:rsidRDefault="004D0542" w:rsidP="004D0542">
      <w:pPr>
        <w:numPr>
          <w:ilvl w:val="0"/>
          <w:numId w:val="8"/>
        </w:numPr>
      </w:pPr>
      <w:r w:rsidRPr="004D0542">
        <w:t>GET /</w:t>
      </w:r>
      <w:proofErr w:type="spellStart"/>
      <w:r w:rsidRPr="004D0542">
        <w:t>gc</w:t>
      </w:r>
      <w:proofErr w:type="spellEnd"/>
      <w:r w:rsidRPr="004D0542">
        <w:t>/</w:t>
      </w:r>
      <w:proofErr w:type="spellStart"/>
      <w:r w:rsidRPr="004D0542">
        <w:t>consulta_carrito_compra?id_usuario</w:t>
      </w:r>
      <w:proofErr w:type="spellEnd"/>
      <w:r w:rsidRPr="004D0542">
        <w:t>=...&amp;token=...</w:t>
      </w:r>
      <w:r w:rsidRPr="004D0542">
        <w:br/>
        <w:t>Devuelve contenido del carrito.</w:t>
      </w:r>
      <w:r w:rsidRPr="004D0542">
        <w:br/>
        <w:t xml:space="preserve">Importante: además de devolver </w:t>
      </w:r>
      <w:proofErr w:type="spellStart"/>
      <w:r w:rsidRPr="004D0542">
        <w:t>id_articulo</w:t>
      </w:r>
      <w:proofErr w:type="spellEnd"/>
      <w:r w:rsidRPr="004D0542">
        <w:t xml:space="preserve"> y cantidad, </w:t>
      </w:r>
      <w:r w:rsidRPr="004D0542">
        <w:rPr>
          <w:b/>
          <w:bCs/>
        </w:rPr>
        <w:t>consulta GA</w:t>
      </w:r>
      <w:r w:rsidRPr="004D0542">
        <w:t xml:space="preserve"> (/</w:t>
      </w:r>
      <w:proofErr w:type="spellStart"/>
      <w:r w:rsidRPr="004D0542">
        <w:t>ga</w:t>
      </w:r>
      <w:proofErr w:type="spellEnd"/>
      <w:r w:rsidRPr="004D0542">
        <w:t>/</w:t>
      </w:r>
      <w:proofErr w:type="spellStart"/>
      <w:r w:rsidRPr="004D0542">
        <w:t>consulta_articulo</w:t>
      </w:r>
      <w:proofErr w:type="spellEnd"/>
      <w:r w:rsidRPr="004D0542">
        <w:t>) para llenar nombre, precio, foto, etc.</w:t>
      </w:r>
    </w:p>
    <w:p w14:paraId="084ACD8B" w14:textId="77777777" w:rsidR="004D0542" w:rsidRPr="004D0542" w:rsidRDefault="004D0542" w:rsidP="004D0542">
      <w:pPr>
        <w:numPr>
          <w:ilvl w:val="0"/>
          <w:numId w:val="8"/>
        </w:numPr>
      </w:pPr>
      <w:r w:rsidRPr="004D0542">
        <w:t>DELETE /gc/elimina_articulo_carrito_compra?id_usuario=...&amp;id_articulo=...&amp;token=...</w:t>
      </w:r>
      <w:r w:rsidRPr="004D0542">
        <w:br/>
        <w:t>Elimina un artículo del carrito y regresa su cantidad al stock (transacción).</w:t>
      </w:r>
    </w:p>
    <w:p w14:paraId="38BC1102" w14:textId="77777777" w:rsidR="004D0542" w:rsidRPr="004D0542" w:rsidRDefault="004D0542" w:rsidP="004D0542">
      <w:pPr>
        <w:numPr>
          <w:ilvl w:val="0"/>
          <w:numId w:val="8"/>
        </w:numPr>
      </w:pPr>
      <w:r w:rsidRPr="004D0542">
        <w:t>DELETE /</w:t>
      </w:r>
      <w:proofErr w:type="spellStart"/>
      <w:r w:rsidRPr="004D0542">
        <w:t>gc</w:t>
      </w:r>
      <w:proofErr w:type="spellEnd"/>
      <w:r w:rsidRPr="004D0542">
        <w:t>/</w:t>
      </w:r>
      <w:proofErr w:type="spellStart"/>
      <w:r w:rsidRPr="004D0542">
        <w:t>elimina_carrito_compra?id_usuario</w:t>
      </w:r>
      <w:proofErr w:type="spellEnd"/>
      <w:r w:rsidRPr="004D0542">
        <w:t>=...&amp;token=...</w:t>
      </w:r>
      <w:r w:rsidRPr="004D0542">
        <w:br/>
        <w:t>Vacía el carrito completo y regresa stock (transacción).</w:t>
      </w:r>
    </w:p>
    <w:p w14:paraId="21E54675" w14:textId="77777777" w:rsidR="004D0542" w:rsidRPr="004D0542" w:rsidRDefault="004D0542" w:rsidP="004D0542">
      <w:pPr>
        <w:numPr>
          <w:ilvl w:val="0"/>
          <w:numId w:val="8"/>
        </w:numPr>
      </w:pPr>
      <w:r w:rsidRPr="004D0542">
        <w:t>PUT /</w:t>
      </w:r>
      <w:proofErr w:type="spellStart"/>
      <w:r w:rsidRPr="004D0542">
        <w:t>gc</w:t>
      </w:r>
      <w:proofErr w:type="spellEnd"/>
      <w:r w:rsidRPr="004D0542">
        <w:t>/</w:t>
      </w:r>
      <w:proofErr w:type="spellStart"/>
      <w:r w:rsidRPr="004D0542">
        <w:t>modifica_carrito_compra</w:t>
      </w:r>
      <w:proofErr w:type="spellEnd"/>
      <w:r w:rsidRPr="004D0542">
        <w:br/>
        <w:t>Modifica cantidad del carrito con un delta (+1 o -1), cuidando stock (transacción).</w:t>
      </w:r>
    </w:p>
    <w:p w14:paraId="055BD790" w14:textId="77777777" w:rsidR="00D237FE" w:rsidRDefault="00D237FE" w:rsidP="00A837EE"/>
    <w:p w14:paraId="4C1BD1BF" w14:textId="77777777" w:rsidR="00CD1D00" w:rsidRPr="00CD1D00" w:rsidRDefault="00CD1D00" w:rsidP="00CD1D00">
      <w:pPr>
        <w:rPr>
          <w:b/>
          <w:bCs/>
        </w:rPr>
      </w:pPr>
      <w:r w:rsidRPr="00CD1D00">
        <w:rPr>
          <w:b/>
          <w:bCs/>
        </w:rPr>
        <w:t>Microservicio de archivos estáticos (GET / SW) (t9_2023630402_sw)</w:t>
      </w:r>
    </w:p>
    <w:p w14:paraId="624A68EC" w14:textId="77777777" w:rsidR="00CD1D00" w:rsidRPr="00CD1D00" w:rsidRDefault="00CD1D00" w:rsidP="00CD1D00">
      <w:r w:rsidRPr="00CD1D00">
        <w:rPr>
          <w:b/>
          <w:bCs/>
        </w:rPr>
        <w:t>Responsabilidad:</w:t>
      </w:r>
      <w:r w:rsidRPr="00CD1D00">
        <w:t xml:space="preserve"> servir archivos del </w:t>
      </w:r>
      <w:proofErr w:type="spellStart"/>
      <w:r w:rsidRPr="00CD1D00">
        <w:t>frontend</w:t>
      </w:r>
      <w:proofErr w:type="spellEnd"/>
      <w:r w:rsidRPr="00CD1D00">
        <w:t xml:space="preserve"> (HTML, JS, imágenes).</w:t>
      </w:r>
      <w:r w:rsidRPr="00CD1D00">
        <w:br/>
        <w:t xml:space="preserve">Este microservicio implementa un </w:t>
      </w:r>
      <w:proofErr w:type="spellStart"/>
      <w:r w:rsidRPr="00CD1D00">
        <w:t>endpoint</w:t>
      </w:r>
      <w:proofErr w:type="spellEnd"/>
      <w:r w:rsidRPr="00CD1D00">
        <w:t xml:space="preserve"> tipo “/</w:t>
      </w:r>
      <w:proofErr w:type="spellStart"/>
      <w:r w:rsidRPr="00CD1D00">
        <w:t>Get</w:t>
      </w:r>
      <w:proofErr w:type="spellEnd"/>
      <w:r w:rsidRPr="00CD1D00">
        <w:t>” que permite entregar archivos desde una carpeta montada en un volumen persistente.</w:t>
      </w:r>
    </w:p>
    <w:p w14:paraId="5BA80C16" w14:textId="77777777" w:rsidR="00CD1D00" w:rsidRPr="00CD1D00" w:rsidRDefault="00CD1D00" w:rsidP="00CD1D00">
      <w:proofErr w:type="spellStart"/>
      <w:r w:rsidRPr="00CD1D00">
        <w:rPr>
          <w:b/>
          <w:bCs/>
        </w:rPr>
        <w:t>Endpoints</w:t>
      </w:r>
      <w:proofErr w:type="spellEnd"/>
      <w:r w:rsidRPr="00CD1D00">
        <w:rPr>
          <w:b/>
          <w:bCs/>
        </w:rPr>
        <w:t>:</w:t>
      </w:r>
    </w:p>
    <w:p w14:paraId="58E4867A" w14:textId="77777777" w:rsidR="00CD1D00" w:rsidRPr="00CD1D00" w:rsidRDefault="00CD1D00" w:rsidP="00CD1D00">
      <w:pPr>
        <w:numPr>
          <w:ilvl w:val="0"/>
          <w:numId w:val="9"/>
        </w:numPr>
      </w:pPr>
      <w:r w:rsidRPr="00CD1D00">
        <w:t>/api/</w:t>
      </w:r>
      <w:proofErr w:type="spellStart"/>
      <w:r w:rsidRPr="00CD1D00">
        <w:t>Get?nombre</w:t>
      </w:r>
      <w:proofErr w:type="spellEnd"/>
      <w:r w:rsidRPr="00CD1D00">
        <w:t>=/archivo (principal)</w:t>
      </w:r>
    </w:p>
    <w:p w14:paraId="5207D208" w14:textId="77777777" w:rsidR="00CD1D00" w:rsidRPr="00CD1D00" w:rsidRDefault="00CD1D00" w:rsidP="00CD1D00">
      <w:pPr>
        <w:numPr>
          <w:ilvl w:val="0"/>
          <w:numId w:val="9"/>
        </w:numPr>
      </w:pPr>
      <w:r w:rsidRPr="00CD1D00">
        <w:t>/</w:t>
      </w:r>
      <w:proofErr w:type="spellStart"/>
      <w:r w:rsidRPr="00CD1D00">
        <w:t>Get?nombre</w:t>
      </w:r>
      <w:proofErr w:type="spellEnd"/>
      <w:r w:rsidRPr="00CD1D00">
        <w:t>=/archivo (alias)</w:t>
      </w:r>
    </w:p>
    <w:p w14:paraId="11116356" w14:textId="77777777" w:rsidR="00CD1D00" w:rsidRPr="00CD1D00" w:rsidRDefault="00CD1D00" w:rsidP="00CD1D00">
      <w:pPr>
        <w:numPr>
          <w:ilvl w:val="0"/>
          <w:numId w:val="9"/>
        </w:numPr>
      </w:pPr>
      <w:r w:rsidRPr="00CD1D00">
        <w:t>/ (alias)</w:t>
      </w:r>
    </w:p>
    <w:p w14:paraId="631C9954" w14:textId="77777777" w:rsidR="00CD1D00" w:rsidRPr="00CD1D00" w:rsidRDefault="00CD1D00" w:rsidP="00CD1D00">
      <w:r w:rsidRPr="00CD1D00">
        <w:rPr>
          <w:b/>
          <w:bCs/>
        </w:rPr>
        <w:t>Características:</w:t>
      </w:r>
    </w:p>
    <w:p w14:paraId="5B332978" w14:textId="77777777" w:rsidR="00CD1D00" w:rsidRPr="00CD1D00" w:rsidRDefault="00CD1D00" w:rsidP="00CD1D00">
      <w:pPr>
        <w:numPr>
          <w:ilvl w:val="0"/>
          <w:numId w:val="10"/>
        </w:numPr>
      </w:pPr>
      <w:r w:rsidRPr="00CD1D00">
        <w:t>Usa variable de entorno ROOT=/data/</w:t>
      </w:r>
    </w:p>
    <w:p w14:paraId="54CAC765" w14:textId="77777777" w:rsidR="00CD1D00" w:rsidRPr="00CD1D00" w:rsidRDefault="00CD1D00" w:rsidP="00CD1D00">
      <w:pPr>
        <w:numPr>
          <w:ilvl w:val="0"/>
          <w:numId w:val="10"/>
        </w:numPr>
      </w:pPr>
      <w:r w:rsidRPr="00CD1D00">
        <w:lastRenderedPageBreak/>
        <w:t xml:space="preserve">Usa un PVC con </w:t>
      </w:r>
      <w:proofErr w:type="spellStart"/>
      <w:r w:rsidRPr="00CD1D00">
        <w:t>azurefile</w:t>
      </w:r>
      <w:proofErr w:type="spellEnd"/>
      <w:r w:rsidRPr="00CD1D00">
        <w:t xml:space="preserve"> para almacenar archivos accesibles por el </w:t>
      </w:r>
      <w:proofErr w:type="spellStart"/>
      <w:r w:rsidRPr="00CD1D00">
        <w:t>pod</w:t>
      </w:r>
      <w:proofErr w:type="spellEnd"/>
      <w:r w:rsidRPr="00CD1D00">
        <w:t>.</w:t>
      </w:r>
    </w:p>
    <w:p w14:paraId="02504FA0" w14:textId="77777777" w:rsidR="00CD1D00" w:rsidRPr="00CD1D00" w:rsidRDefault="00CD1D00" w:rsidP="00CD1D00">
      <w:pPr>
        <w:numPr>
          <w:ilvl w:val="0"/>
          <w:numId w:val="10"/>
        </w:numPr>
      </w:pPr>
      <w:r w:rsidRPr="00CD1D00">
        <w:t>Implementa:</w:t>
      </w:r>
    </w:p>
    <w:p w14:paraId="5E0B701C" w14:textId="77777777" w:rsidR="00CD1D00" w:rsidRPr="00CD1D00" w:rsidRDefault="00CD1D00" w:rsidP="00CD1D00">
      <w:pPr>
        <w:numPr>
          <w:ilvl w:val="1"/>
          <w:numId w:val="10"/>
        </w:numPr>
      </w:pPr>
      <w:r w:rsidRPr="00CD1D00">
        <w:t xml:space="preserve">Validación básica contra </w:t>
      </w:r>
      <w:proofErr w:type="spellStart"/>
      <w:r w:rsidRPr="00CD1D00">
        <w:t>path</w:t>
      </w:r>
      <w:proofErr w:type="spellEnd"/>
      <w:r w:rsidRPr="00CD1D00">
        <w:t xml:space="preserve"> </w:t>
      </w:r>
      <w:proofErr w:type="spellStart"/>
      <w:r w:rsidRPr="00CD1D00">
        <w:t>traversal</w:t>
      </w:r>
      <w:proofErr w:type="spellEnd"/>
      <w:r w:rsidRPr="00CD1D00">
        <w:t xml:space="preserve"> (..)</w:t>
      </w:r>
    </w:p>
    <w:p w14:paraId="52EACE28" w14:textId="513E8AB0" w:rsidR="00CD1D00" w:rsidRPr="00CD1D00" w:rsidRDefault="00CD1D00" w:rsidP="00CD1D00">
      <w:pPr>
        <w:numPr>
          <w:ilvl w:val="1"/>
          <w:numId w:val="10"/>
        </w:numPr>
      </w:pPr>
      <w:r w:rsidRPr="00CD1D00">
        <w:t>Last-</w:t>
      </w:r>
      <w:proofErr w:type="spellStart"/>
      <w:r w:rsidRPr="00CD1D00">
        <w:t>Modified</w:t>
      </w:r>
      <w:proofErr w:type="spellEnd"/>
      <w:r w:rsidRPr="00CD1D00">
        <w:t xml:space="preserve"> y </w:t>
      </w:r>
      <w:proofErr w:type="spellStart"/>
      <w:r w:rsidRPr="00CD1D00">
        <w:t>If-Modified-Since</w:t>
      </w:r>
      <w:proofErr w:type="spellEnd"/>
      <w:r w:rsidRPr="00CD1D00">
        <w:t xml:space="preserve"> para caché (responde 304 si aplica)</w:t>
      </w:r>
    </w:p>
    <w:p w14:paraId="14F3C0F5" w14:textId="77777777" w:rsidR="00CD1D00" w:rsidRPr="00CD1D00" w:rsidRDefault="00CD1D00" w:rsidP="00CD1D00">
      <w:pPr>
        <w:rPr>
          <w:b/>
          <w:bCs/>
        </w:rPr>
      </w:pPr>
      <w:r w:rsidRPr="00CD1D00">
        <w:rPr>
          <w:b/>
          <w:bCs/>
        </w:rPr>
        <w:t>4) API Gateway (Java) – Punto de entrada único</w:t>
      </w:r>
    </w:p>
    <w:p w14:paraId="663E241C" w14:textId="77777777" w:rsidR="00CD1D00" w:rsidRPr="00CD1D00" w:rsidRDefault="00CD1D00" w:rsidP="00CD1D00">
      <w:r w:rsidRPr="00CD1D00">
        <w:rPr>
          <w:b/>
          <w:bCs/>
        </w:rPr>
        <w:t>Responsabilidad:</w:t>
      </w:r>
      <w:r w:rsidRPr="00CD1D00">
        <w:t xml:space="preserve"> exponer HTTPS y enrutar por ruta hacia microservicios internos.</w:t>
      </w:r>
      <w:r w:rsidRPr="00CD1D00">
        <w:br/>
        <w:t>Ventajas:</w:t>
      </w:r>
    </w:p>
    <w:p w14:paraId="78FC2D58" w14:textId="77777777" w:rsidR="00CD1D00" w:rsidRPr="00CD1D00" w:rsidRDefault="00CD1D00" w:rsidP="00CD1D00">
      <w:pPr>
        <w:numPr>
          <w:ilvl w:val="0"/>
          <w:numId w:val="11"/>
        </w:numPr>
      </w:pPr>
      <w:r w:rsidRPr="00CD1D00">
        <w:t xml:space="preserve">Un solo </w:t>
      </w:r>
      <w:proofErr w:type="spellStart"/>
      <w:r w:rsidRPr="00CD1D00">
        <w:t>endpoint</w:t>
      </w:r>
      <w:proofErr w:type="spellEnd"/>
      <w:r w:rsidRPr="00CD1D00">
        <w:t xml:space="preserve"> público para el cliente (navegador o móvil)</w:t>
      </w:r>
    </w:p>
    <w:p w14:paraId="7D648DBD" w14:textId="77777777" w:rsidR="00CD1D00" w:rsidRPr="00CD1D00" w:rsidRDefault="00CD1D00" w:rsidP="00CD1D00">
      <w:pPr>
        <w:numPr>
          <w:ilvl w:val="0"/>
          <w:numId w:val="11"/>
        </w:numPr>
      </w:pPr>
      <w:r w:rsidRPr="00CD1D00">
        <w:t xml:space="preserve">Simplifica CORS / llamadas del </w:t>
      </w:r>
      <w:proofErr w:type="spellStart"/>
      <w:r w:rsidRPr="00CD1D00">
        <w:t>front</w:t>
      </w:r>
      <w:proofErr w:type="spellEnd"/>
    </w:p>
    <w:p w14:paraId="159E86C5" w14:textId="77777777" w:rsidR="00CD1D00" w:rsidRPr="00CD1D00" w:rsidRDefault="00CD1D00" w:rsidP="00CD1D00">
      <w:pPr>
        <w:numPr>
          <w:ilvl w:val="0"/>
          <w:numId w:val="11"/>
        </w:numPr>
      </w:pPr>
      <w:r w:rsidRPr="00CD1D00">
        <w:t>Centraliza el acceso y el ruteo</w:t>
      </w:r>
    </w:p>
    <w:p w14:paraId="7DA4F7D3" w14:textId="77777777" w:rsidR="00CD1D00" w:rsidRPr="00CD1D00" w:rsidRDefault="00CD1D00" w:rsidP="00CD1D00">
      <w:r w:rsidRPr="00CD1D00">
        <w:rPr>
          <w:b/>
          <w:bCs/>
        </w:rPr>
        <w:t>Funcionamiento:</w:t>
      </w:r>
    </w:p>
    <w:p w14:paraId="3CC445B3" w14:textId="77777777" w:rsidR="00CD1D00" w:rsidRPr="00CD1D00" w:rsidRDefault="00CD1D00" w:rsidP="00CD1D00">
      <w:pPr>
        <w:numPr>
          <w:ilvl w:val="0"/>
          <w:numId w:val="12"/>
        </w:numPr>
      </w:pPr>
      <w:r w:rsidRPr="00CD1D00">
        <w:t xml:space="preserve">Escucha por HTTPS (certificado en </w:t>
      </w:r>
      <w:proofErr w:type="spellStart"/>
      <w:r w:rsidRPr="00CD1D00">
        <w:t>keystore_servidor.jks</w:t>
      </w:r>
      <w:proofErr w:type="spellEnd"/>
      <w:r w:rsidRPr="00CD1D00">
        <w:t>)</w:t>
      </w:r>
    </w:p>
    <w:p w14:paraId="50B2BB2B" w14:textId="77777777" w:rsidR="00CD1D00" w:rsidRPr="00CD1D00" w:rsidRDefault="00CD1D00" w:rsidP="00CD1D00">
      <w:pPr>
        <w:numPr>
          <w:ilvl w:val="0"/>
          <w:numId w:val="12"/>
        </w:numPr>
      </w:pPr>
      <w:r w:rsidRPr="00CD1D00">
        <w:t xml:space="preserve">Recibe </w:t>
      </w:r>
      <w:proofErr w:type="spellStart"/>
      <w:r w:rsidRPr="00CD1D00">
        <w:t>requests</w:t>
      </w:r>
      <w:proofErr w:type="spellEnd"/>
      <w:r w:rsidRPr="00CD1D00">
        <w:t xml:space="preserve"> y, según el </w:t>
      </w:r>
      <w:proofErr w:type="spellStart"/>
      <w:r w:rsidRPr="00CD1D00">
        <w:t>path</w:t>
      </w:r>
      <w:proofErr w:type="spellEnd"/>
      <w:r w:rsidRPr="00CD1D00">
        <w:t>, reenvía al microservicio correcto:</w:t>
      </w:r>
    </w:p>
    <w:p w14:paraId="73C343F9" w14:textId="77777777" w:rsidR="00CD1D00" w:rsidRPr="00CD1D00" w:rsidRDefault="00CD1D00" w:rsidP="00CD1D00">
      <w:pPr>
        <w:numPr>
          <w:ilvl w:val="1"/>
          <w:numId w:val="12"/>
        </w:numPr>
      </w:pPr>
      <w:r w:rsidRPr="00CD1D00">
        <w:t>/api/* → GU / GA / GC</w:t>
      </w:r>
    </w:p>
    <w:p w14:paraId="2513A21E" w14:textId="77777777" w:rsidR="00CD1D00" w:rsidRPr="00CD1D00" w:rsidRDefault="00CD1D00" w:rsidP="00CD1D00">
      <w:pPr>
        <w:numPr>
          <w:ilvl w:val="1"/>
          <w:numId w:val="12"/>
        </w:numPr>
      </w:pPr>
      <w:r w:rsidRPr="00CD1D00">
        <w:t>/api/</w:t>
      </w:r>
      <w:proofErr w:type="spellStart"/>
      <w:r w:rsidRPr="00CD1D00">
        <w:t>Get</w:t>
      </w:r>
      <w:proofErr w:type="spellEnd"/>
      <w:r w:rsidRPr="00CD1D00">
        <w:t xml:space="preserve"> o / → servicio SW</w:t>
      </w:r>
    </w:p>
    <w:p w14:paraId="7D3F19B5" w14:textId="77777777" w:rsidR="00CD1D00" w:rsidRPr="00CD1D00" w:rsidRDefault="00CD1D00" w:rsidP="00CD1D00">
      <w:pPr>
        <w:numPr>
          <w:ilvl w:val="0"/>
          <w:numId w:val="12"/>
        </w:numPr>
      </w:pPr>
      <w:r w:rsidRPr="00CD1D00">
        <w:t>Reescribe rutas (por ejemplo /api/</w:t>
      </w:r>
      <w:proofErr w:type="spellStart"/>
      <w:r w:rsidRPr="00CD1D00">
        <w:t>login</w:t>
      </w:r>
      <w:proofErr w:type="spellEnd"/>
      <w:r w:rsidRPr="00CD1D00">
        <w:t xml:space="preserve"> → /</w:t>
      </w:r>
      <w:proofErr w:type="spellStart"/>
      <w:r w:rsidRPr="00CD1D00">
        <w:t>gu</w:t>
      </w:r>
      <w:proofErr w:type="spellEnd"/>
      <w:r w:rsidRPr="00CD1D00">
        <w:t>/</w:t>
      </w:r>
      <w:proofErr w:type="spellStart"/>
      <w:r w:rsidRPr="00CD1D00">
        <w:t>login</w:t>
      </w:r>
      <w:proofErr w:type="spellEnd"/>
      <w:r w:rsidRPr="00CD1D00">
        <w:t>).</w:t>
      </w:r>
    </w:p>
    <w:p w14:paraId="1C33A022" w14:textId="2F402445" w:rsidR="002019B5" w:rsidRPr="002019B5" w:rsidRDefault="002019B5" w:rsidP="002019B5">
      <w:pPr>
        <w:pStyle w:val="Heading1"/>
      </w:pPr>
      <w:bookmarkStart w:id="40" w:name="_Toc218522684"/>
      <w:r>
        <w:t>R</w:t>
      </w:r>
      <w:r w:rsidRPr="002019B5">
        <w:t>equerimientos funcionales del Front-End</w:t>
      </w:r>
      <w:bookmarkEnd w:id="40"/>
      <w:r w:rsidRPr="002019B5">
        <w:t xml:space="preserve"> </w:t>
      </w:r>
    </w:p>
    <w:p w14:paraId="03930109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>1) Pantalla “Captura de artículo”</w:t>
      </w:r>
    </w:p>
    <w:p w14:paraId="3BD1FD8A" w14:textId="77777777" w:rsidR="002019B5" w:rsidRPr="002019B5" w:rsidRDefault="002019B5" w:rsidP="002019B5">
      <w:pPr>
        <w:numPr>
          <w:ilvl w:val="0"/>
          <w:numId w:val="14"/>
        </w:numPr>
      </w:pPr>
      <w:r w:rsidRPr="002019B5">
        <w:t xml:space="preserve">El formulario valida que </w:t>
      </w:r>
      <w:r w:rsidRPr="002019B5">
        <w:rPr>
          <w:b/>
          <w:bCs/>
        </w:rPr>
        <w:t>nombre, descripción, precio y cantidad</w:t>
      </w:r>
      <w:r w:rsidRPr="002019B5">
        <w:t xml:space="preserve"> estén presentes y sean válidos.</w:t>
      </w:r>
    </w:p>
    <w:p w14:paraId="01F865BD" w14:textId="77777777" w:rsidR="002019B5" w:rsidRPr="002019B5" w:rsidRDefault="002019B5" w:rsidP="002019B5">
      <w:pPr>
        <w:numPr>
          <w:ilvl w:val="0"/>
          <w:numId w:val="14"/>
        </w:numPr>
      </w:pPr>
      <w:r w:rsidRPr="002019B5">
        <w:t xml:space="preserve">Si se incluye foto, el </w:t>
      </w:r>
      <w:proofErr w:type="spellStart"/>
      <w:r w:rsidRPr="002019B5">
        <w:t>front</w:t>
      </w:r>
      <w:proofErr w:type="spellEnd"/>
      <w:r w:rsidRPr="002019B5">
        <w:t xml:space="preserve"> la convierte a </w:t>
      </w:r>
      <w:r w:rsidRPr="002019B5">
        <w:rPr>
          <w:b/>
          <w:bCs/>
        </w:rPr>
        <w:t>Base64</w:t>
      </w:r>
      <w:r w:rsidRPr="002019B5">
        <w:t xml:space="preserve"> (por </w:t>
      </w:r>
      <w:proofErr w:type="gramStart"/>
      <w:r w:rsidRPr="002019B5">
        <w:t>ejemplo</w:t>
      </w:r>
      <w:proofErr w:type="gramEnd"/>
      <w:r w:rsidRPr="002019B5">
        <w:t xml:space="preserve"> con </w:t>
      </w:r>
      <w:proofErr w:type="spellStart"/>
      <w:r w:rsidRPr="002019B5">
        <w:t>FileReader</w:t>
      </w:r>
      <w:proofErr w:type="spellEnd"/>
      <w:r w:rsidRPr="002019B5">
        <w:t>) para enviarla como texto en JSON.</w:t>
      </w:r>
    </w:p>
    <w:p w14:paraId="3163A587" w14:textId="77777777" w:rsidR="002019B5" w:rsidRPr="002019B5" w:rsidRDefault="002019B5" w:rsidP="002019B5">
      <w:pPr>
        <w:numPr>
          <w:ilvl w:val="0"/>
          <w:numId w:val="14"/>
        </w:numPr>
      </w:pPr>
      <w:r w:rsidRPr="002019B5">
        <w:t xml:space="preserve">Al enviar, el </w:t>
      </w:r>
      <w:proofErr w:type="spellStart"/>
      <w:r w:rsidRPr="002019B5">
        <w:t>front</w:t>
      </w:r>
      <w:proofErr w:type="spellEnd"/>
      <w:r w:rsidRPr="002019B5">
        <w:t xml:space="preserve"> debe llamar al </w:t>
      </w:r>
      <w:proofErr w:type="spellStart"/>
      <w:r w:rsidRPr="002019B5">
        <w:t>endpoint</w:t>
      </w:r>
      <w:proofErr w:type="spellEnd"/>
      <w:r w:rsidRPr="002019B5">
        <w:t xml:space="preserve"> del Gateway:</w:t>
      </w:r>
    </w:p>
    <w:p w14:paraId="56D209C8" w14:textId="77777777" w:rsidR="002019B5" w:rsidRPr="002019B5" w:rsidRDefault="002019B5" w:rsidP="002019B5">
      <w:pPr>
        <w:numPr>
          <w:ilvl w:val="1"/>
          <w:numId w:val="14"/>
        </w:numPr>
      </w:pPr>
      <w:r w:rsidRPr="002019B5">
        <w:t>POST /api/</w:t>
      </w:r>
      <w:proofErr w:type="spellStart"/>
      <w:r w:rsidRPr="002019B5">
        <w:t>alta_articulo</w:t>
      </w:r>
      <w:proofErr w:type="spellEnd"/>
    </w:p>
    <w:p w14:paraId="52CE110D" w14:textId="77777777" w:rsidR="002019B5" w:rsidRPr="002019B5" w:rsidRDefault="002019B5" w:rsidP="002019B5">
      <w:pPr>
        <w:numPr>
          <w:ilvl w:val="0"/>
          <w:numId w:val="14"/>
        </w:numPr>
      </w:pPr>
      <w:r w:rsidRPr="002019B5">
        <w:t xml:space="preserve">En el </w:t>
      </w:r>
      <w:proofErr w:type="spellStart"/>
      <w:r w:rsidRPr="002019B5">
        <w:t>body</w:t>
      </w:r>
      <w:proofErr w:type="spellEnd"/>
      <w:r w:rsidRPr="002019B5">
        <w:t xml:space="preserve"> se manda:</w:t>
      </w:r>
    </w:p>
    <w:p w14:paraId="4670FFEE" w14:textId="77777777" w:rsidR="002019B5" w:rsidRPr="002019B5" w:rsidRDefault="002019B5" w:rsidP="002019B5">
      <w:pPr>
        <w:numPr>
          <w:ilvl w:val="1"/>
          <w:numId w:val="14"/>
        </w:numPr>
      </w:pPr>
      <w:r w:rsidRPr="002019B5">
        <w:t xml:space="preserve">nombre, </w:t>
      </w:r>
      <w:proofErr w:type="spellStart"/>
      <w:r w:rsidRPr="002019B5">
        <w:t>descripcion</w:t>
      </w:r>
      <w:proofErr w:type="spellEnd"/>
      <w:r w:rsidRPr="002019B5">
        <w:t xml:space="preserve">, precio, cantidad, foto (opcional), </w:t>
      </w:r>
      <w:proofErr w:type="spellStart"/>
      <w:r w:rsidRPr="002019B5">
        <w:t>id_usuario</w:t>
      </w:r>
      <w:proofErr w:type="spellEnd"/>
      <w:r w:rsidRPr="002019B5">
        <w:t>, token</w:t>
      </w:r>
    </w:p>
    <w:p w14:paraId="2C98F7A5" w14:textId="37BF7148" w:rsidR="002019B5" w:rsidRPr="002019B5" w:rsidRDefault="002019B5" w:rsidP="002019B5">
      <w:pPr>
        <w:numPr>
          <w:ilvl w:val="0"/>
          <w:numId w:val="14"/>
        </w:numPr>
      </w:pPr>
      <w:r w:rsidRPr="002019B5">
        <w:lastRenderedPageBreak/>
        <w:t>Esto cumple el flujo del back-</w:t>
      </w:r>
      <w:proofErr w:type="spellStart"/>
      <w:r w:rsidRPr="002019B5">
        <w:t>end</w:t>
      </w:r>
      <w:proofErr w:type="spellEnd"/>
      <w:r w:rsidRPr="002019B5">
        <w:t xml:space="preserve"> (GA valida con GU y registra stock inicial en GC).</w:t>
      </w:r>
    </w:p>
    <w:p w14:paraId="03613CCD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>2) Pantalla “Compra de artículos” con búsqueda</w:t>
      </w:r>
    </w:p>
    <w:p w14:paraId="23ECD4D8" w14:textId="77777777" w:rsidR="002019B5" w:rsidRPr="002019B5" w:rsidRDefault="002019B5" w:rsidP="002019B5">
      <w:pPr>
        <w:numPr>
          <w:ilvl w:val="0"/>
          <w:numId w:val="15"/>
        </w:numPr>
      </w:pPr>
      <w:r w:rsidRPr="002019B5">
        <w:t>Se muestra un campo tipo input para “palabra”.</w:t>
      </w:r>
    </w:p>
    <w:p w14:paraId="4FAE2F6B" w14:textId="77777777" w:rsidR="002019B5" w:rsidRPr="002019B5" w:rsidRDefault="002019B5" w:rsidP="002019B5">
      <w:pPr>
        <w:numPr>
          <w:ilvl w:val="0"/>
          <w:numId w:val="15"/>
        </w:numPr>
      </w:pPr>
      <w:r w:rsidRPr="002019B5">
        <w:t xml:space="preserve">Al buscar (botón o </w:t>
      </w:r>
      <w:proofErr w:type="spellStart"/>
      <w:r w:rsidRPr="002019B5">
        <w:t>enter</w:t>
      </w:r>
      <w:proofErr w:type="spellEnd"/>
      <w:r w:rsidRPr="002019B5">
        <w:t xml:space="preserve">), el </w:t>
      </w:r>
      <w:proofErr w:type="spellStart"/>
      <w:r w:rsidRPr="002019B5">
        <w:t>front</w:t>
      </w:r>
      <w:proofErr w:type="spellEnd"/>
      <w:r w:rsidRPr="002019B5">
        <w:t xml:space="preserve"> llama:</w:t>
      </w:r>
    </w:p>
    <w:p w14:paraId="685E0A9D" w14:textId="77777777" w:rsidR="002019B5" w:rsidRPr="002019B5" w:rsidRDefault="002019B5" w:rsidP="002019B5">
      <w:pPr>
        <w:numPr>
          <w:ilvl w:val="1"/>
          <w:numId w:val="15"/>
        </w:numPr>
      </w:pPr>
      <w:r w:rsidRPr="002019B5">
        <w:t>GET /api/</w:t>
      </w:r>
      <w:proofErr w:type="spellStart"/>
      <w:r w:rsidRPr="002019B5">
        <w:t>consulta_articulos?palabra</w:t>
      </w:r>
      <w:proofErr w:type="spellEnd"/>
      <w:r w:rsidRPr="002019B5">
        <w:t>=...&amp;</w:t>
      </w:r>
      <w:proofErr w:type="spellStart"/>
      <w:r w:rsidRPr="002019B5">
        <w:t>id_usuario</w:t>
      </w:r>
      <w:proofErr w:type="spellEnd"/>
      <w:r w:rsidRPr="002019B5">
        <w:t>=...&amp;token=...</w:t>
      </w:r>
    </w:p>
    <w:p w14:paraId="35893E45" w14:textId="53BBF28A" w:rsidR="002019B5" w:rsidRPr="002019B5" w:rsidRDefault="002019B5" w:rsidP="002019B5">
      <w:pPr>
        <w:numPr>
          <w:ilvl w:val="0"/>
          <w:numId w:val="15"/>
        </w:numPr>
      </w:pPr>
      <w:r w:rsidRPr="002019B5">
        <w:t xml:space="preserve">La palabra se usa para buscar coincidencias en </w:t>
      </w:r>
      <w:r w:rsidRPr="002019B5">
        <w:rPr>
          <w:b/>
          <w:bCs/>
        </w:rPr>
        <w:t>nombre</w:t>
      </w:r>
      <w:r w:rsidRPr="002019B5">
        <w:t xml:space="preserve"> y </w:t>
      </w:r>
      <w:r w:rsidRPr="002019B5">
        <w:rPr>
          <w:b/>
          <w:bCs/>
        </w:rPr>
        <w:t>descripción</w:t>
      </w:r>
      <w:r w:rsidRPr="002019B5">
        <w:t xml:space="preserve"> de los artículos (esto lo hace el back en GA).</w:t>
      </w:r>
    </w:p>
    <w:p w14:paraId="6D26A0B9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>3) Lista de resultados con controles de cantidad (+ / -) y botón “Compra”</w:t>
      </w:r>
    </w:p>
    <w:p w14:paraId="5ABE83A9" w14:textId="77777777" w:rsidR="002019B5" w:rsidRPr="002019B5" w:rsidRDefault="002019B5" w:rsidP="002019B5">
      <w:pPr>
        <w:numPr>
          <w:ilvl w:val="0"/>
          <w:numId w:val="17"/>
        </w:numPr>
      </w:pPr>
      <w:r w:rsidRPr="002019B5">
        <w:t xml:space="preserve">La foto llega como </w:t>
      </w:r>
      <w:r w:rsidRPr="002019B5">
        <w:rPr>
          <w:b/>
          <w:bCs/>
        </w:rPr>
        <w:t>base64</w:t>
      </w:r>
      <w:r w:rsidRPr="002019B5">
        <w:t xml:space="preserve"> (o </w:t>
      </w:r>
      <w:proofErr w:type="spellStart"/>
      <w:r w:rsidRPr="002019B5">
        <w:t>null</w:t>
      </w:r>
      <w:proofErr w:type="spellEnd"/>
      <w:r w:rsidRPr="002019B5">
        <w:t>). Si viene, se muestra como:</w:t>
      </w:r>
    </w:p>
    <w:p w14:paraId="59CDE2A7" w14:textId="77777777" w:rsidR="002019B5" w:rsidRPr="002019B5" w:rsidRDefault="002019B5" w:rsidP="002019B5">
      <w:pPr>
        <w:numPr>
          <w:ilvl w:val="1"/>
          <w:numId w:val="17"/>
        </w:numPr>
      </w:pPr>
      <w:proofErr w:type="spellStart"/>
      <w:r w:rsidRPr="002019B5">
        <w:rPr>
          <w:lang w:val="en-US"/>
        </w:rPr>
        <w:t>src</w:t>
      </w:r>
      <w:proofErr w:type="spellEnd"/>
      <w:r w:rsidRPr="002019B5">
        <w:rPr>
          <w:lang w:val="en-US"/>
        </w:rPr>
        <w:t>="</w:t>
      </w:r>
      <w:proofErr w:type="spellStart"/>
      <w:proofErr w:type="gramStart"/>
      <w:r w:rsidRPr="002019B5">
        <w:rPr>
          <w:lang w:val="en-US"/>
        </w:rPr>
        <w:t>data:image</w:t>
      </w:r>
      <w:proofErr w:type="spellEnd"/>
      <w:proofErr w:type="gramEnd"/>
      <w:r w:rsidRPr="002019B5">
        <w:rPr>
          <w:lang w:val="en-US"/>
        </w:rPr>
        <w:t>/</w:t>
      </w:r>
      <w:proofErr w:type="gramStart"/>
      <w:r w:rsidRPr="002019B5">
        <w:rPr>
          <w:lang w:val="en-US"/>
        </w:rPr>
        <w:t>png;base64,...</w:t>
      </w:r>
      <w:proofErr w:type="gramEnd"/>
      <w:r w:rsidRPr="002019B5">
        <w:rPr>
          <w:lang w:val="en-US"/>
        </w:rPr>
        <w:t xml:space="preserve">." </w:t>
      </w:r>
      <w:r w:rsidRPr="002019B5">
        <w:t xml:space="preserve">(o </w:t>
      </w:r>
      <w:proofErr w:type="spellStart"/>
      <w:r w:rsidRPr="002019B5">
        <w:t>jpg</w:t>
      </w:r>
      <w:proofErr w:type="spellEnd"/>
      <w:r w:rsidRPr="002019B5">
        <w:t xml:space="preserve"> dependiendo)</w:t>
      </w:r>
    </w:p>
    <w:p w14:paraId="4A7D0EF6" w14:textId="77777777" w:rsidR="002019B5" w:rsidRPr="002019B5" w:rsidRDefault="002019B5" w:rsidP="002019B5">
      <w:pPr>
        <w:numPr>
          <w:ilvl w:val="0"/>
          <w:numId w:val="17"/>
        </w:numPr>
      </w:pPr>
      <w:r w:rsidRPr="002019B5">
        <w:t xml:space="preserve">El </w:t>
      </w:r>
      <w:proofErr w:type="spellStart"/>
      <w:r w:rsidRPr="002019B5">
        <w:t>front</w:t>
      </w:r>
      <w:proofErr w:type="spellEnd"/>
      <w:r w:rsidRPr="002019B5">
        <w:t xml:space="preserve"> mantiene un valor de cantidad por artículo:</w:t>
      </w:r>
    </w:p>
    <w:p w14:paraId="3AB3DB98" w14:textId="77777777" w:rsidR="002019B5" w:rsidRPr="002019B5" w:rsidRDefault="002019B5" w:rsidP="002019B5">
      <w:pPr>
        <w:numPr>
          <w:ilvl w:val="1"/>
          <w:numId w:val="17"/>
        </w:numPr>
      </w:pPr>
      <w:r w:rsidRPr="002019B5">
        <w:t xml:space="preserve">mínimo recomendado: </w:t>
      </w:r>
      <w:r w:rsidRPr="002019B5">
        <w:rPr>
          <w:b/>
          <w:bCs/>
        </w:rPr>
        <w:t>1</w:t>
      </w:r>
      <w:r w:rsidRPr="002019B5">
        <w:t xml:space="preserve"> (no permitir 0 o negativo)</w:t>
      </w:r>
    </w:p>
    <w:p w14:paraId="20FC2319" w14:textId="77777777" w:rsidR="002019B5" w:rsidRPr="002019B5" w:rsidRDefault="002019B5" w:rsidP="002019B5">
      <w:pPr>
        <w:numPr>
          <w:ilvl w:val="0"/>
          <w:numId w:val="17"/>
        </w:numPr>
      </w:pPr>
      <w:r w:rsidRPr="002019B5">
        <w:t>Botón “+” incrementa el valor.</w:t>
      </w:r>
    </w:p>
    <w:p w14:paraId="03DB3780" w14:textId="77777777" w:rsidR="002019B5" w:rsidRPr="002019B5" w:rsidRDefault="002019B5" w:rsidP="002019B5">
      <w:pPr>
        <w:numPr>
          <w:ilvl w:val="0"/>
          <w:numId w:val="17"/>
        </w:numPr>
      </w:pPr>
      <w:r w:rsidRPr="002019B5">
        <w:t>Botón “-” decrementa (hasta 1).</w:t>
      </w:r>
    </w:p>
    <w:p w14:paraId="0BECCC92" w14:textId="77777777" w:rsidR="002019B5" w:rsidRPr="002019B5" w:rsidRDefault="002019B5" w:rsidP="002019B5">
      <w:r w:rsidRPr="002019B5">
        <w:rPr>
          <w:b/>
          <w:bCs/>
        </w:rPr>
        <w:t>Relación con back-</w:t>
      </w:r>
      <w:proofErr w:type="spellStart"/>
      <w:r w:rsidRPr="002019B5">
        <w:rPr>
          <w:b/>
          <w:bCs/>
        </w:rPr>
        <w:t>end</w:t>
      </w:r>
      <w:proofErr w:type="spellEnd"/>
      <w:r w:rsidRPr="002019B5">
        <w:rPr>
          <w:b/>
          <w:bCs/>
        </w:rPr>
        <w:t>:</w:t>
      </w:r>
    </w:p>
    <w:p w14:paraId="7C3C091B" w14:textId="34B487ED" w:rsidR="002019B5" w:rsidRPr="002019B5" w:rsidRDefault="002019B5" w:rsidP="002019B5">
      <w:pPr>
        <w:numPr>
          <w:ilvl w:val="0"/>
          <w:numId w:val="18"/>
        </w:numPr>
      </w:pPr>
      <w:r w:rsidRPr="002019B5">
        <w:t xml:space="preserve">El “+/-” es control visual del </w:t>
      </w:r>
      <w:proofErr w:type="spellStart"/>
      <w:r w:rsidRPr="002019B5">
        <w:t>front</w:t>
      </w:r>
      <w:proofErr w:type="spellEnd"/>
      <w:r w:rsidRPr="002019B5">
        <w:t>; la operación real de compra se manda al back.</w:t>
      </w:r>
    </w:p>
    <w:p w14:paraId="26364014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 xml:space="preserve">4) Botón “Compra” realiza la compra (llamada al </w:t>
      </w:r>
      <w:proofErr w:type="spellStart"/>
      <w:r w:rsidRPr="002019B5">
        <w:rPr>
          <w:b/>
          <w:bCs/>
        </w:rPr>
        <w:t>backend</w:t>
      </w:r>
      <w:proofErr w:type="spellEnd"/>
      <w:r w:rsidRPr="002019B5">
        <w:rPr>
          <w:b/>
          <w:bCs/>
        </w:rPr>
        <w:t>)</w:t>
      </w:r>
    </w:p>
    <w:p w14:paraId="72E7C4B9" w14:textId="77777777" w:rsidR="002019B5" w:rsidRPr="002019B5" w:rsidRDefault="002019B5" w:rsidP="002019B5">
      <w:pPr>
        <w:numPr>
          <w:ilvl w:val="0"/>
          <w:numId w:val="19"/>
        </w:numPr>
      </w:pPr>
      <w:r w:rsidRPr="002019B5">
        <w:t>Toma la cantidad seleccionada.</w:t>
      </w:r>
    </w:p>
    <w:p w14:paraId="4072D5F5" w14:textId="77777777" w:rsidR="002019B5" w:rsidRPr="002019B5" w:rsidRDefault="002019B5" w:rsidP="002019B5">
      <w:pPr>
        <w:numPr>
          <w:ilvl w:val="0"/>
          <w:numId w:val="19"/>
        </w:numPr>
      </w:pPr>
      <w:r w:rsidRPr="002019B5">
        <w:t>Hace una petición al Gateway:</w:t>
      </w:r>
    </w:p>
    <w:p w14:paraId="1086EF73" w14:textId="77777777" w:rsidR="002019B5" w:rsidRPr="002019B5" w:rsidRDefault="002019B5" w:rsidP="002019B5">
      <w:pPr>
        <w:numPr>
          <w:ilvl w:val="1"/>
          <w:numId w:val="19"/>
        </w:numPr>
      </w:pPr>
      <w:r w:rsidRPr="002019B5">
        <w:t>POST /api/</w:t>
      </w:r>
      <w:proofErr w:type="spellStart"/>
      <w:r w:rsidRPr="002019B5">
        <w:t>compra_articulo</w:t>
      </w:r>
      <w:proofErr w:type="spellEnd"/>
    </w:p>
    <w:p w14:paraId="239CC148" w14:textId="77777777" w:rsidR="002019B5" w:rsidRPr="002019B5" w:rsidRDefault="002019B5" w:rsidP="002019B5">
      <w:pPr>
        <w:numPr>
          <w:ilvl w:val="0"/>
          <w:numId w:val="19"/>
        </w:numPr>
      </w:pPr>
      <w:r w:rsidRPr="002019B5">
        <w:t xml:space="preserve">En el </w:t>
      </w:r>
      <w:proofErr w:type="spellStart"/>
      <w:r w:rsidRPr="002019B5">
        <w:t>body</w:t>
      </w:r>
      <w:proofErr w:type="spellEnd"/>
      <w:r w:rsidRPr="002019B5">
        <w:t xml:space="preserve"> manda:</w:t>
      </w:r>
    </w:p>
    <w:p w14:paraId="4FAFAAF7" w14:textId="77777777" w:rsidR="002019B5" w:rsidRPr="002019B5" w:rsidRDefault="002019B5" w:rsidP="002019B5">
      <w:pPr>
        <w:numPr>
          <w:ilvl w:val="1"/>
          <w:numId w:val="19"/>
        </w:numPr>
      </w:pPr>
      <w:proofErr w:type="spellStart"/>
      <w:r w:rsidRPr="002019B5">
        <w:t>id_usuario</w:t>
      </w:r>
      <w:proofErr w:type="spellEnd"/>
      <w:r w:rsidRPr="002019B5">
        <w:t xml:space="preserve">, token, </w:t>
      </w:r>
      <w:proofErr w:type="spellStart"/>
      <w:r w:rsidRPr="002019B5">
        <w:t>id_articulo</w:t>
      </w:r>
      <w:proofErr w:type="spellEnd"/>
      <w:r w:rsidRPr="002019B5">
        <w:t>, cantidad</w:t>
      </w:r>
    </w:p>
    <w:p w14:paraId="213EAE55" w14:textId="77777777" w:rsidR="002019B5" w:rsidRPr="002019B5" w:rsidRDefault="002019B5" w:rsidP="002019B5">
      <w:pPr>
        <w:numPr>
          <w:ilvl w:val="0"/>
          <w:numId w:val="19"/>
        </w:numPr>
      </w:pPr>
      <w:r w:rsidRPr="002019B5">
        <w:t>El back (GC) hace la transacción:</w:t>
      </w:r>
    </w:p>
    <w:p w14:paraId="7CB2BC3B" w14:textId="77777777" w:rsidR="002019B5" w:rsidRPr="002019B5" w:rsidRDefault="002019B5" w:rsidP="002019B5">
      <w:pPr>
        <w:numPr>
          <w:ilvl w:val="1"/>
          <w:numId w:val="19"/>
        </w:numPr>
      </w:pPr>
      <w:r w:rsidRPr="002019B5">
        <w:t>valida token con GU</w:t>
      </w:r>
    </w:p>
    <w:p w14:paraId="6FEC1CF7" w14:textId="77777777" w:rsidR="002019B5" w:rsidRPr="002019B5" w:rsidRDefault="002019B5" w:rsidP="002019B5">
      <w:pPr>
        <w:numPr>
          <w:ilvl w:val="1"/>
          <w:numId w:val="19"/>
        </w:numPr>
      </w:pPr>
      <w:r w:rsidRPr="002019B5">
        <w:t>verifica stock</w:t>
      </w:r>
    </w:p>
    <w:p w14:paraId="5020218C" w14:textId="77777777" w:rsidR="002019B5" w:rsidRPr="002019B5" w:rsidRDefault="002019B5" w:rsidP="002019B5">
      <w:pPr>
        <w:numPr>
          <w:ilvl w:val="1"/>
          <w:numId w:val="19"/>
        </w:numPr>
      </w:pPr>
      <w:r w:rsidRPr="002019B5">
        <w:lastRenderedPageBreak/>
        <w:t>descuenta stock</w:t>
      </w:r>
    </w:p>
    <w:p w14:paraId="3C021764" w14:textId="3642939B" w:rsidR="002019B5" w:rsidRPr="002019B5" w:rsidRDefault="002019B5" w:rsidP="002019B5">
      <w:pPr>
        <w:numPr>
          <w:ilvl w:val="1"/>
          <w:numId w:val="19"/>
        </w:numPr>
      </w:pPr>
      <w:r w:rsidRPr="002019B5">
        <w:t>agrega/actualiza carrito</w:t>
      </w:r>
    </w:p>
    <w:p w14:paraId="1CB4FEDB" w14:textId="332567BE" w:rsidR="002019B5" w:rsidRPr="002019B5" w:rsidRDefault="002019B5" w:rsidP="002019B5">
      <w:r w:rsidRPr="002019B5">
        <w:rPr>
          <w:b/>
          <w:bCs/>
        </w:rPr>
        <w:t>5) Botón “Carrito de compra” + pantalla “Artículos en el carrito”</w:t>
      </w:r>
    </w:p>
    <w:p w14:paraId="66A1C93C" w14:textId="77777777" w:rsidR="002019B5" w:rsidRPr="002019B5" w:rsidRDefault="002019B5" w:rsidP="002019B5">
      <w:r w:rsidRPr="002019B5">
        <w:rPr>
          <w:b/>
          <w:bCs/>
        </w:rPr>
        <w:t xml:space="preserve">Cómo se implementa en el </w:t>
      </w:r>
      <w:proofErr w:type="spellStart"/>
      <w:r w:rsidRPr="002019B5">
        <w:rPr>
          <w:b/>
          <w:bCs/>
        </w:rPr>
        <w:t>front</w:t>
      </w:r>
      <w:proofErr w:type="spellEnd"/>
      <w:r w:rsidRPr="002019B5">
        <w:rPr>
          <w:b/>
          <w:bCs/>
        </w:rPr>
        <w:t>:</w:t>
      </w:r>
    </w:p>
    <w:p w14:paraId="67B1ED0B" w14:textId="77777777" w:rsidR="002019B5" w:rsidRPr="002019B5" w:rsidRDefault="002019B5" w:rsidP="002019B5">
      <w:pPr>
        <w:numPr>
          <w:ilvl w:val="0"/>
          <w:numId w:val="21"/>
        </w:numPr>
      </w:pPr>
      <w:r w:rsidRPr="002019B5">
        <w:t xml:space="preserve">Al entrar al carrito, el </w:t>
      </w:r>
      <w:proofErr w:type="spellStart"/>
      <w:r w:rsidRPr="002019B5">
        <w:t>front</w:t>
      </w:r>
      <w:proofErr w:type="spellEnd"/>
      <w:r w:rsidRPr="002019B5">
        <w:t xml:space="preserve"> llama:</w:t>
      </w:r>
    </w:p>
    <w:p w14:paraId="2FDFAE91" w14:textId="77777777" w:rsidR="002019B5" w:rsidRPr="002019B5" w:rsidRDefault="002019B5" w:rsidP="002019B5">
      <w:pPr>
        <w:numPr>
          <w:ilvl w:val="1"/>
          <w:numId w:val="21"/>
        </w:numPr>
      </w:pPr>
      <w:r w:rsidRPr="002019B5">
        <w:t>GET /api/</w:t>
      </w:r>
      <w:proofErr w:type="spellStart"/>
      <w:r w:rsidRPr="002019B5">
        <w:t>consulta_carrito_compra?id_usuario</w:t>
      </w:r>
      <w:proofErr w:type="spellEnd"/>
      <w:r w:rsidRPr="002019B5">
        <w:t>=...&amp;token=...</w:t>
      </w:r>
    </w:p>
    <w:p w14:paraId="3338B5E9" w14:textId="77777777" w:rsidR="002019B5" w:rsidRPr="002019B5" w:rsidRDefault="002019B5" w:rsidP="002019B5">
      <w:pPr>
        <w:numPr>
          <w:ilvl w:val="0"/>
          <w:numId w:val="21"/>
        </w:numPr>
      </w:pPr>
      <w:r w:rsidRPr="002019B5">
        <w:t xml:space="preserve">GC devuelve una lista de </w:t>
      </w:r>
      <w:proofErr w:type="spellStart"/>
      <w:r w:rsidRPr="002019B5">
        <w:t>items</w:t>
      </w:r>
      <w:proofErr w:type="spellEnd"/>
      <w:r w:rsidRPr="002019B5">
        <w:t>, pero ya enriquecida porque GC consulta GA para nombre/foto/precio.</w:t>
      </w:r>
    </w:p>
    <w:p w14:paraId="21A77F31" w14:textId="77777777" w:rsidR="002019B5" w:rsidRPr="002019B5" w:rsidRDefault="002019B5" w:rsidP="002019B5">
      <w:pPr>
        <w:numPr>
          <w:ilvl w:val="0"/>
          <w:numId w:val="21"/>
        </w:numPr>
      </w:pPr>
      <w:r w:rsidRPr="002019B5">
        <w:t xml:space="preserve">El </w:t>
      </w:r>
      <w:proofErr w:type="spellStart"/>
      <w:r w:rsidRPr="002019B5">
        <w:t>front</w:t>
      </w:r>
      <w:proofErr w:type="spellEnd"/>
      <w:r w:rsidRPr="002019B5">
        <w:t xml:space="preserve"> calcula:</w:t>
      </w:r>
    </w:p>
    <w:p w14:paraId="31C74295" w14:textId="77777777" w:rsidR="002019B5" w:rsidRPr="002019B5" w:rsidRDefault="002019B5" w:rsidP="002019B5">
      <w:pPr>
        <w:numPr>
          <w:ilvl w:val="1"/>
          <w:numId w:val="21"/>
        </w:numPr>
      </w:pPr>
      <w:proofErr w:type="spellStart"/>
      <w:r w:rsidRPr="002019B5">
        <w:t>costoItem</w:t>
      </w:r>
      <w:proofErr w:type="spellEnd"/>
      <w:r w:rsidRPr="002019B5">
        <w:t xml:space="preserve"> = cantidad * precio</w:t>
      </w:r>
    </w:p>
    <w:p w14:paraId="4452286B" w14:textId="77777777" w:rsidR="002019B5" w:rsidRPr="002019B5" w:rsidRDefault="002019B5" w:rsidP="002019B5">
      <w:pPr>
        <w:numPr>
          <w:ilvl w:val="1"/>
          <w:numId w:val="21"/>
        </w:numPr>
      </w:pPr>
      <w:r w:rsidRPr="002019B5">
        <w:t>total = suma(</w:t>
      </w:r>
      <w:proofErr w:type="spellStart"/>
      <w:r w:rsidRPr="002019B5">
        <w:t>costoItem</w:t>
      </w:r>
      <w:proofErr w:type="spellEnd"/>
      <w:r w:rsidRPr="002019B5">
        <w:t>)</w:t>
      </w:r>
    </w:p>
    <w:p w14:paraId="618681EF" w14:textId="249BEC8B" w:rsidR="002019B5" w:rsidRPr="002019B5" w:rsidRDefault="002019B5" w:rsidP="002019B5">
      <w:pPr>
        <w:numPr>
          <w:ilvl w:val="0"/>
          <w:numId w:val="21"/>
        </w:numPr>
      </w:pPr>
      <w:r w:rsidRPr="002019B5">
        <w:t>Renderiza tabla/lista con esos valores.</w:t>
      </w:r>
    </w:p>
    <w:p w14:paraId="0033A4AA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>6) Botón “Eliminar artículo” en cada artículo del carrito</w:t>
      </w:r>
    </w:p>
    <w:p w14:paraId="5EA6FEC7" w14:textId="77777777" w:rsidR="002019B5" w:rsidRPr="002019B5" w:rsidRDefault="002019B5" w:rsidP="002019B5">
      <w:pPr>
        <w:numPr>
          <w:ilvl w:val="0"/>
          <w:numId w:val="22"/>
        </w:numPr>
      </w:pPr>
      <w:r w:rsidRPr="002019B5">
        <w:t>El botón llama al Gateway:</w:t>
      </w:r>
    </w:p>
    <w:p w14:paraId="4788F175" w14:textId="77777777" w:rsidR="002019B5" w:rsidRPr="002019B5" w:rsidRDefault="002019B5" w:rsidP="002019B5">
      <w:pPr>
        <w:numPr>
          <w:ilvl w:val="1"/>
          <w:numId w:val="22"/>
        </w:numPr>
      </w:pPr>
      <w:r w:rsidRPr="002019B5">
        <w:t>DELETE /api/elimina_articulo_carrito_compra?id_usuario=...&amp;id_articulo=...&amp;token=...</w:t>
      </w:r>
    </w:p>
    <w:p w14:paraId="6BA3F52F" w14:textId="77777777" w:rsidR="002019B5" w:rsidRPr="002019B5" w:rsidRDefault="002019B5" w:rsidP="002019B5">
      <w:pPr>
        <w:numPr>
          <w:ilvl w:val="0"/>
          <w:numId w:val="22"/>
        </w:numPr>
      </w:pPr>
      <w:r w:rsidRPr="002019B5">
        <w:t xml:space="preserve">Luego de eliminar, el </w:t>
      </w:r>
      <w:proofErr w:type="spellStart"/>
      <w:r w:rsidRPr="002019B5">
        <w:t>front</w:t>
      </w:r>
      <w:proofErr w:type="spellEnd"/>
      <w:r w:rsidRPr="002019B5">
        <w:t>:</w:t>
      </w:r>
    </w:p>
    <w:p w14:paraId="0C020A8F" w14:textId="77777777" w:rsidR="002019B5" w:rsidRPr="002019B5" w:rsidRDefault="002019B5" w:rsidP="002019B5">
      <w:pPr>
        <w:numPr>
          <w:ilvl w:val="1"/>
          <w:numId w:val="22"/>
        </w:numPr>
      </w:pPr>
      <w:r w:rsidRPr="002019B5">
        <w:t xml:space="preserve">refresca el carrito llamando otra vez </w:t>
      </w:r>
      <w:proofErr w:type="spellStart"/>
      <w:r w:rsidRPr="002019B5">
        <w:t>consulta_carrito_compra</w:t>
      </w:r>
      <w:proofErr w:type="spellEnd"/>
    </w:p>
    <w:p w14:paraId="6A261822" w14:textId="445A3A8D" w:rsidR="002019B5" w:rsidRPr="002019B5" w:rsidRDefault="002019B5" w:rsidP="002019B5">
      <w:pPr>
        <w:numPr>
          <w:ilvl w:val="1"/>
          <w:numId w:val="22"/>
        </w:numPr>
      </w:pPr>
      <w:r w:rsidRPr="002019B5">
        <w:t>recalcula el total</w:t>
      </w:r>
    </w:p>
    <w:p w14:paraId="5278BC53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>7) Botón “Eliminar carrito”</w:t>
      </w:r>
    </w:p>
    <w:p w14:paraId="6805A7B3" w14:textId="77777777" w:rsidR="002019B5" w:rsidRPr="002019B5" w:rsidRDefault="002019B5" w:rsidP="002019B5">
      <w:pPr>
        <w:numPr>
          <w:ilvl w:val="0"/>
          <w:numId w:val="23"/>
        </w:numPr>
      </w:pPr>
      <w:r w:rsidRPr="002019B5">
        <w:t>Llama al Gateway:</w:t>
      </w:r>
    </w:p>
    <w:p w14:paraId="3BFF6EDF" w14:textId="77777777" w:rsidR="002019B5" w:rsidRPr="002019B5" w:rsidRDefault="002019B5" w:rsidP="002019B5">
      <w:pPr>
        <w:numPr>
          <w:ilvl w:val="1"/>
          <w:numId w:val="23"/>
        </w:numPr>
      </w:pPr>
      <w:r w:rsidRPr="002019B5">
        <w:t>DELETE /api/</w:t>
      </w:r>
      <w:proofErr w:type="spellStart"/>
      <w:r w:rsidRPr="002019B5">
        <w:t>elimina_carrito_compra?id_usuario</w:t>
      </w:r>
      <w:proofErr w:type="spellEnd"/>
      <w:r w:rsidRPr="002019B5">
        <w:t>=...&amp;token=...</w:t>
      </w:r>
    </w:p>
    <w:p w14:paraId="514D299E" w14:textId="77777777" w:rsidR="002019B5" w:rsidRPr="002019B5" w:rsidRDefault="002019B5" w:rsidP="002019B5">
      <w:pPr>
        <w:numPr>
          <w:ilvl w:val="0"/>
          <w:numId w:val="23"/>
        </w:numPr>
      </w:pPr>
      <w:r w:rsidRPr="002019B5">
        <w:t>Después:</w:t>
      </w:r>
    </w:p>
    <w:p w14:paraId="18426C9D" w14:textId="77777777" w:rsidR="002019B5" w:rsidRPr="002019B5" w:rsidRDefault="002019B5" w:rsidP="002019B5">
      <w:pPr>
        <w:numPr>
          <w:ilvl w:val="1"/>
          <w:numId w:val="23"/>
        </w:numPr>
      </w:pPr>
      <w:r w:rsidRPr="002019B5">
        <w:t>refresca carrito (debería quedar vacío)</w:t>
      </w:r>
    </w:p>
    <w:p w14:paraId="05C7A33A" w14:textId="036376BA" w:rsidR="002019B5" w:rsidRPr="002019B5" w:rsidRDefault="002019B5" w:rsidP="002019B5">
      <w:pPr>
        <w:numPr>
          <w:ilvl w:val="1"/>
          <w:numId w:val="23"/>
        </w:numPr>
      </w:pPr>
      <w:r w:rsidRPr="002019B5">
        <w:t>total = 0</w:t>
      </w:r>
    </w:p>
    <w:p w14:paraId="56CD91CE" w14:textId="77777777" w:rsidR="002019B5" w:rsidRPr="002019B5" w:rsidRDefault="002019B5" w:rsidP="002019B5">
      <w:pPr>
        <w:rPr>
          <w:b/>
          <w:bCs/>
        </w:rPr>
      </w:pPr>
      <w:r w:rsidRPr="002019B5">
        <w:rPr>
          <w:b/>
          <w:bCs/>
        </w:rPr>
        <w:t>8) Botón “Seguir comprando”</w:t>
      </w:r>
    </w:p>
    <w:p w14:paraId="4159EAFA" w14:textId="77777777" w:rsidR="002019B5" w:rsidRPr="002019B5" w:rsidRDefault="002019B5" w:rsidP="002019B5">
      <w:pPr>
        <w:numPr>
          <w:ilvl w:val="0"/>
          <w:numId w:val="24"/>
        </w:numPr>
      </w:pPr>
      <w:r w:rsidRPr="002019B5">
        <w:lastRenderedPageBreak/>
        <w:t xml:space="preserve">Es navegación/estado del </w:t>
      </w:r>
      <w:proofErr w:type="spellStart"/>
      <w:r w:rsidRPr="002019B5">
        <w:t>frontend</w:t>
      </w:r>
      <w:proofErr w:type="spellEnd"/>
      <w:r w:rsidRPr="002019B5">
        <w:t>:</w:t>
      </w:r>
    </w:p>
    <w:p w14:paraId="31984207" w14:textId="77777777" w:rsidR="002019B5" w:rsidRPr="002019B5" w:rsidRDefault="002019B5" w:rsidP="002019B5">
      <w:pPr>
        <w:numPr>
          <w:ilvl w:val="1"/>
          <w:numId w:val="24"/>
        </w:numPr>
      </w:pPr>
      <w:r w:rsidRPr="002019B5">
        <w:t>Ocultar “Carrito” y volver a “Compra”</w:t>
      </w:r>
    </w:p>
    <w:p w14:paraId="3929CBC7" w14:textId="77777777" w:rsidR="002019B5" w:rsidRPr="002019B5" w:rsidRDefault="002019B5" w:rsidP="002019B5">
      <w:pPr>
        <w:numPr>
          <w:ilvl w:val="0"/>
          <w:numId w:val="24"/>
        </w:numPr>
      </w:pPr>
      <w:r w:rsidRPr="002019B5">
        <w:t xml:space="preserve">No requiere llamada al </w:t>
      </w:r>
      <w:proofErr w:type="spellStart"/>
      <w:r w:rsidRPr="002019B5">
        <w:t>backend</w:t>
      </w:r>
      <w:proofErr w:type="spellEnd"/>
      <w:r w:rsidRPr="002019B5">
        <w:t>; solo UI.</w:t>
      </w:r>
    </w:p>
    <w:p w14:paraId="17D25095" w14:textId="277B14DD" w:rsidR="004F36D0" w:rsidRDefault="00B37A36" w:rsidP="00B37A36">
      <w:pPr>
        <w:pStyle w:val="Heading1"/>
      </w:pPr>
      <w:bookmarkStart w:id="41" w:name="_Toc218522685"/>
      <w:r>
        <w:t>Conclusión</w:t>
      </w:r>
      <w:bookmarkEnd w:id="41"/>
      <w:r>
        <w:t xml:space="preserve"> </w:t>
      </w:r>
    </w:p>
    <w:p w14:paraId="43C46F50" w14:textId="77777777" w:rsidR="00D215ED" w:rsidRPr="00D215ED" w:rsidRDefault="00D215ED" w:rsidP="00D215ED">
      <w:r w:rsidRPr="00D215ED">
        <w:t xml:space="preserve">Esta práctica me permitió aplicar de forma práctica los conceptos fundamentales de </w:t>
      </w:r>
      <w:r w:rsidRPr="00D215ED">
        <w:rPr>
          <w:b/>
          <w:bCs/>
        </w:rPr>
        <w:t>arquitectura de microservicios</w:t>
      </w:r>
      <w:r w:rsidRPr="00D215ED">
        <w:t xml:space="preserve"> y </w:t>
      </w:r>
      <w:r w:rsidRPr="00D215ED">
        <w:rPr>
          <w:b/>
          <w:bCs/>
        </w:rPr>
        <w:t>sistemas distribuidos</w:t>
      </w:r>
      <w:r w:rsidRPr="00D215ED">
        <w:t>, desarrollando un sistema de comercio electrónico completo y funcional desplegado en la nube. A lo largo del desarrollo comprendí la importancia de dividir un sistema complejo en microservicios independientes, cada uno con una responsabilidad específica, lo que facilita el mantenimiento, la escalabilidad y la evolución del sistema.</w:t>
      </w:r>
    </w:p>
    <w:p w14:paraId="61EF18BE" w14:textId="77777777" w:rsidR="00D215ED" w:rsidRPr="00D215ED" w:rsidRDefault="00D215ED" w:rsidP="00D215ED">
      <w:r w:rsidRPr="00D215ED">
        <w:t xml:space="preserve">Aprendí a diseñar y consumir </w:t>
      </w:r>
      <w:proofErr w:type="spellStart"/>
      <w:r w:rsidRPr="00D215ED">
        <w:rPr>
          <w:b/>
          <w:bCs/>
        </w:rPr>
        <w:t>APIs</w:t>
      </w:r>
      <w:proofErr w:type="spellEnd"/>
      <w:r w:rsidRPr="00D215ED">
        <w:rPr>
          <w:b/>
          <w:bCs/>
        </w:rPr>
        <w:t xml:space="preserve"> REST</w:t>
      </w:r>
      <w:r w:rsidRPr="00D215ED">
        <w:t xml:space="preserve">, así como a manejar la comunicación entre microservicios de manera segura mediante </w:t>
      </w:r>
      <w:r w:rsidRPr="00D215ED">
        <w:rPr>
          <w:b/>
          <w:bCs/>
        </w:rPr>
        <w:t>tokens de autenticación</w:t>
      </w:r>
      <w:r w:rsidRPr="00D215ED">
        <w:t>, lo cual fue fundamental para garantizar el acceso controlado a las funcionalidades del sistema. También entendí cómo coordinar operaciones distribuidas, como el proceso de compra, en donde intervienen múltiples microservicios y bases de datos, asegurando la consistencia de la información.</w:t>
      </w:r>
    </w:p>
    <w:p w14:paraId="2C951235" w14:textId="77777777" w:rsidR="00D215ED" w:rsidRPr="00D215ED" w:rsidRDefault="00D215ED" w:rsidP="00D215ED">
      <w:r w:rsidRPr="00D215ED">
        <w:t xml:space="preserve">Durante la práctica reforcé el uso de </w:t>
      </w:r>
      <w:r w:rsidRPr="00D215ED">
        <w:rPr>
          <w:b/>
          <w:bCs/>
        </w:rPr>
        <w:t>Docker</w:t>
      </w:r>
      <w:r w:rsidRPr="00D215ED">
        <w:t xml:space="preserve"> para la </w:t>
      </w:r>
      <w:proofErr w:type="spellStart"/>
      <w:r w:rsidRPr="00D215ED">
        <w:t>contenerización</w:t>
      </w:r>
      <w:proofErr w:type="spellEnd"/>
      <w:r w:rsidRPr="00D215ED">
        <w:t xml:space="preserve"> de aplicaciones y </w:t>
      </w:r>
      <w:proofErr w:type="spellStart"/>
      <w:r w:rsidRPr="00D215ED">
        <w:rPr>
          <w:b/>
          <w:bCs/>
        </w:rPr>
        <w:t>Kubernetes</w:t>
      </w:r>
      <w:proofErr w:type="spellEnd"/>
      <w:r w:rsidRPr="00D215ED">
        <w:t xml:space="preserve"> para la orquestación de microservicios, logrando desplegar, administrar y monitorear los servicios en un entorno real de Azure. La implementación del </w:t>
      </w:r>
      <w:r w:rsidRPr="00D215ED">
        <w:rPr>
          <w:b/>
          <w:bCs/>
        </w:rPr>
        <w:t>API Gateway en Java</w:t>
      </w:r>
      <w:r w:rsidRPr="00D215ED">
        <w:t xml:space="preserve"> me permitió centralizar el acceso al sistema, definir un único punto de entrada seguro mediante HTTPS y facilitar la comunicación entre el </w:t>
      </w:r>
      <w:proofErr w:type="spellStart"/>
      <w:r w:rsidRPr="00D215ED">
        <w:t>front-end</w:t>
      </w:r>
      <w:proofErr w:type="spellEnd"/>
      <w:r w:rsidRPr="00D215ED">
        <w:t xml:space="preserve"> y los distintos microservicios, incluso desde dispositivos móviles.</w:t>
      </w:r>
    </w:p>
    <w:p w14:paraId="6DE84548" w14:textId="77777777" w:rsidR="00D215ED" w:rsidRPr="00D215ED" w:rsidRDefault="00D215ED" w:rsidP="00D215ED">
      <w:r w:rsidRPr="00D215ED">
        <w:t xml:space="preserve">Además, comprendí la importancia del uso de </w:t>
      </w:r>
      <w:r w:rsidRPr="00D215ED">
        <w:rPr>
          <w:b/>
          <w:bCs/>
        </w:rPr>
        <w:t>volúmenes persistentes</w:t>
      </w:r>
      <w:r w:rsidRPr="00D215ED">
        <w:t xml:space="preserve"> para el manejo de archivos estáticos del </w:t>
      </w:r>
      <w:proofErr w:type="spellStart"/>
      <w:r w:rsidRPr="00D215ED">
        <w:t>front-end</w:t>
      </w:r>
      <w:proofErr w:type="spellEnd"/>
      <w:r w:rsidRPr="00D215ED">
        <w:t xml:space="preserve"> y el uso de </w:t>
      </w:r>
      <w:r w:rsidRPr="00D215ED">
        <w:rPr>
          <w:b/>
          <w:bCs/>
        </w:rPr>
        <w:t>secretos y variables de entorno</w:t>
      </w:r>
      <w:r w:rsidRPr="00D215ED">
        <w:t xml:space="preserve"> para proteger información sensible como credenciales de bases de datos. Finalmente, fortalecí mis habilidades de prueba y depuración utilizando herramientas como </w:t>
      </w:r>
      <w:r w:rsidRPr="00D215ED">
        <w:rPr>
          <w:b/>
          <w:bCs/>
        </w:rPr>
        <w:t>Postman</w:t>
      </w:r>
      <w:r w:rsidRPr="00D215ED">
        <w:t>, validando el correcto funcionamiento de todo el flujo del sistema.</w:t>
      </w:r>
    </w:p>
    <w:p w14:paraId="02B6C6AF" w14:textId="77777777" w:rsidR="00D215ED" w:rsidRDefault="00D215ED" w:rsidP="00D215ED">
      <w:r w:rsidRPr="00D215ED">
        <w:t>En conclusión, esta práctica consolidó mis conocimientos teóricos y prácticos sobre sistemas distribuidos y microservicios, brindándome una experiencia cercana a un entorno profesional real y preparándome para el desarrollo de aplicaciones modernas escalables y seguras.</w:t>
      </w:r>
    </w:p>
    <w:p w14:paraId="63CD785A" w14:textId="23E4D3F7" w:rsidR="00FB1890" w:rsidRDefault="00FB1890" w:rsidP="00D215ED">
      <w:proofErr w:type="gramStart"/>
      <w:r>
        <w:lastRenderedPageBreak/>
        <w:t>Link</w:t>
      </w:r>
      <w:proofErr w:type="gramEnd"/>
      <w:r>
        <w:t xml:space="preserve"> al repositorio: </w:t>
      </w:r>
      <w:hyperlink r:id="rId71" w:history="1">
        <w:r w:rsidR="001D0585" w:rsidRPr="00564B41">
          <w:rPr>
            <w:rStyle w:val="Hyperlink"/>
          </w:rPr>
          <w:t>https://github.com/PedroLanderos/SistemasDist</w:t>
        </w:r>
        <w:r w:rsidR="001D0585" w:rsidRPr="00564B41">
          <w:rPr>
            <w:rStyle w:val="Hyperlink"/>
          </w:rPr>
          <w:t>r</w:t>
        </w:r>
        <w:r w:rsidR="001D0585" w:rsidRPr="00564B41">
          <w:rPr>
            <w:rStyle w:val="Hyperlink"/>
          </w:rPr>
          <w:t>ibuidos/tree/main/tarea9</w:t>
        </w:r>
      </w:hyperlink>
    </w:p>
    <w:p w14:paraId="46DA4C5D" w14:textId="77777777" w:rsidR="00424039" w:rsidRPr="00A837EE" w:rsidRDefault="00424039" w:rsidP="00A837EE"/>
    <w:sectPr w:rsidR="00424039" w:rsidRPr="00A837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052"/>
    <w:multiLevelType w:val="multilevel"/>
    <w:tmpl w:val="4C1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C73"/>
    <w:multiLevelType w:val="multilevel"/>
    <w:tmpl w:val="423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A6F3C"/>
    <w:multiLevelType w:val="multilevel"/>
    <w:tmpl w:val="2EB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62E4C"/>
    <w:multiLevelType w:val="multilevel"/>
    <w:tmpl w:val="AE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4225"/>
    <w:multiLevelType w:val="multilevel"/>
    <w:tmpl w:val="7B7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34779"/>
    <w:multiLevelType w:val="multilevel"/>
    <w:tmpl w:val="809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901D7"/>
    <w:multiLevelType w:val="multilevel"/>
    <w:tmpl w:val="773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02024"/>
    <w:multiLevelType w:val="multilevel"/>
    <w:tmpl w:val="831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472FE"/>
    <w:multiLevelType w:val="multilevel"/>
    <w:tmpl w:val="84D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67B15"/>
    <w:multiLevelType w:val="multilevel"/>
    <w:tmpl w:val="48A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B5BF5"/>
    <w:multiLevelType w:val="multilevel"/>
    <w:tmpl w:val="05C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12D5E"/>
    <w:multiLevelType w:val="multilevel"/>
    <w:tmpl w:val="7C2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614E3"/>
    <w:multiLevelType w:val="multilevel"/>
    <w:tmpl w:val="E56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D1576"/>
    <w:multiLevelType w:val="multilevel"/>
    <w:tmpl w:val="15A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0618C"/>
    <w:multiLevelType w:val="multilevel"/>
    <w:tmpl w:val="E86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C6F9F"/>
    <w:multiLevelType w:val="multilevel"/>
    <w:tmpl w:val="F66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46D32"/>
    <w:multiLevelType w:val="multilevel"/>
    <w:tmpl w:val="A6DA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47D5D"/>
    <w:multiLevelType w:val="multilevel"/>
    <w:tmpl w:val="56E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04416"/>
    <w:multiLevelType w:val="multilevel"/>
    <w:tmpl w:val="A8D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858ED"/>
    <w:multiLevelType w:val="multilevel"/>
    <w:tmpl w:val="7FF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374EE"/>
    <w:multiLevelType w:val="multilevel"/>
    <w:tmpl w:val="1D88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427B7"/>
    <w:multiLevelType w:val="multilevel"/>
    <w:tmpl w:val="C8E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E225B"/>
    <w:multiLevelType w:val="multilevel"/>
    <w:tmpl w:val="674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A1D5A"/>
    <w:multiLevelType w:val="multilevel"/>
    <w:tmpl w:val="883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159732">
    <w:abstractNumId w:val="8"/>
  </w:num>
  <w:num w:numId="2" w16cid:durableId="562912534">
    <w:abstractNumId w:val="2"/>
  </w:num>
  <w:num w:numId="3" w16cid:durableId="947591201">
    <w:abstractNumId w:val="14"/>
  </w:num>
  <w:num w:numId="4" w16cid:durableId="1566330270">
    <w:abstractNumId w:val="15"/>
  </w:num>
  <w:num w:numId="5" w16cid:durableId="1389499299">
    <w:abstractNumId w:val="20"/>
  </w:num>
  <w:num w:numId="6" w16cid:durableId="1078792185">
    <w:abstractNumId w:val="21"/>
  </w:num>
  <w:num w:numId="7" w16cid:durableId="1426611929">
    <w:abstractNumId w:val="18"/>
  </w:num>
  <w:num w:numId="8" w16cid:durableId="1470397154">
    <w:abstractNumId w:val="23"/>
  </w:num>
  <w:num w:numId="9" w16cid:durableId="1951355995">
    <w:abstractNumId w:val="10"/>
  </w:num>
  <w:num w:numId="10" w16cid:durableId="441001406">
    <w:abstractNumId w:val="22"/>
  </w:num>
  <w:num w:numId="11" w16cid:durableId="1358046704">
    <w:abstractNumId w:val="0"/>
  </w:num>
  <w:num w:numId="12" w16cid:durableId="408694714">
    <w:abstractNumId w:val="4"/>
  </w:num>
  <w:num w:numId="13" w16cid:durableId="1576865494">
    <w:abstractNumId w:val="3"/>
  </w:num>
  <w:num w:numId="14" w16cid:durableId="121778521">
    <w:abstractNumId w:val="9"/>
  </w:num>
  <w:num w:numId="15" w16cid:durableId="1690642636">
    <w:abstractNumId w:val="16"/>
  </w:num>
  <w:num w:numId="16" w16cid:durableId="88501543">
    <w:abstractNumId w:val="11"/>
  </w:num>
  <w:num w:numId="17" w16cid:durableId="1554078667">
    <w:abstractNumId w:val="5"/>
  </w:num>
  <w:num w:numId="18" w16cid:durableId="1049502093">
    <w:abstractNumId w:val="12"/>
  </w:num>
  <w:num w:numId="19" w16cid:durableId="1764181896">
    <w:abstractNumId w:val="17"/>
  </w:num>
  <w:num w:numId="20" w16cid:durableId="1454057358">
    <w:abstractNumId w:val="19"/>
  </w:num>
  <w:num w:numId="21" w16cid:durableId="1751657145">
    <w:abstractNumId w:val="6"/>
  </w:num>
  <w:num w:numId="22" w16cid:durableId="1774737782">
    <w:abstractNumId w:val="7"/>
  </w:num>
  <w:num w:numId="23" w16cid:durableId="1159729570">
    <w:abstractNumId w:val="13"/>
  </w:num>
  <w:num w:numId="24" w16cid:durableId="88140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83"/>
    <w:rsid w:val="0006215B"/>
    <w:rsid w:val="00073544"/>
    <w:rsid w:val="001172CA"/>
    <w:rsid w:val="00174C98"/>
    <w:rsid w:val="001C3DB7"/>
    <w:rsid w:val="001C7825"/>
    <w:rsid w:val="001D0585"/>
    <w:rsid w:val="002019B5"/>
    <w:rsid w:val="00215ABF"/>
    <w:rsid w:val="003B2F5B"/>
    <w:rsid w:val="003C3F66"/>
    <w:rsid w:val="003D4289"/>
    <w:rsid w:val="003E3543"/>
    <w:rsid w:val="00424039"/>
    <w:rsid w:val="00450641"/>
    <w:rsid w:val="00466CD8"/>
    <w:rsid w:val="004C08C9"/>
    <w:rsid w:val="004D0542"/>
    <w:rsid w:val="004E4B02"/>
    <w:rsid w:val="004F36D0"/>
    <w:rsid w:val="005A3B5C"/>
    <w:rsid w:val="005B6218"/>
    <w:rsid w:val="006239B4"/>
    <w:rsid w:val="00624B21"/>
    <w:rsid w:val="00647DA7"/>
    <w:rsid w:val="00652A5D"/>
    <w:rsid w:val="0067519B"/>
    <w:rsid w:val="00684824"/>
    <w:rsid w:val="006B6803"/>
    <w:rsid w:val="00736C1E"/>
    <w:rsid w:val="007536C9"/>
    <w:rsid w:val="007608BE"/>
    <w:rsid w:val="007668CE"/>
    <w:rsid w:val="007D204D"/>
    <w:rsid w:val="007F5769"/>
    <w:rsid w:val="0083200B"/>
    <w:rsid w:val="008A6D97"/>
    <w:rsid w:val="008B5D3E"/>
    <w:rsid w:val="008C1791"/>
    <w:rsid w:val="008D3DFE"/>
    <w:rsid w:val="00904FFB"/>
    <w:rsid w:val="009378C5"/>
    <w:rsid w:val="009453CB"/>
    <w:rsid w:val="009A4783"/>
    <w:rsid w:val="00A24E97"/>
    <w:rsid w:val="00A27CEF"/>
    <w:rsid w:val="00A837EE"/>
    <w:rsid w:val="00B0210E"/>
    <w:rsid w:val="00B24D30"/>
    <w:rsid w:val="00B37A36"/>
    <w:rsid w:val="00B9349E"/>
    <w:rsid w:val="00BA75F3"/>
    <w:rsid w:val="00BC6EF7"/>
    <w:rsid w:val="00C10C75"/>
    <w:rsid w:val="00C51C06"/>
    <w:rsid w:val="00C579B1"/>
    <w:rsid w:val="00CA0179"/>
    <w:rsid w:val="00CD1D00"/>
    <w:rsid w:val="00D215ED"/>
    <w:rsid w:val="00D237FE"/>
    <w:rsid w:val="00D4575C"/>
    <w:rsid w:val="00D77042"/>
    <w:rsid w:val="00DF2C93"/>
    <w:rsid w:val="00E10785"/>
    <w:rsid w:val="00E47EA4"/>
    <w:rsid w:val="00E524B5"/>
    <w:rsid w:val="00E61C05"/>
    <w:rsid w:val="00E73E20"/>
    <w:rsid w:val="00E85DE0"/>
    <w:rsid w:val="00EA755D"/>
    <w:rsid w:val="00EB0CBE"/>
    <w:rsid w:val="00EE704A"/>
    <w:rsid w:val="00EF3E19"/>
    <w:rsid w:val="00F34D0F"/>
    <w:rsid w:val="00F566BB"/>
    <w:rsid w:val="00F94863"/>
    <w:rsid w:val="00FB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A81D"/>
  <w15:chartTrackingRefBased/>
  <w15:docId w15:val="{9016ABD4-9A53-49D9-AF29-E273204B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04D"/>
  </w:style>
  <w:style w:type="paragraph" w:styleId="Heading1">
    <w:name w:val="heading 1"/>
    <w:basedOn w:val="Normal"/>
    <w:next w:val="Normal"/>
    <w:link w:val="Heading1Char"/>
    <w:uiPriority w:val="9"/>
    <w:qFormat/>
    <w:rsid w:val="009A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5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058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453C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5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53C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53C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hyperlink" Target="https://github.com/PedroLanderos/SistemasDistribuidos/tree/main/tarea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BBE0B-346A-4D02-B649-6FDE3ED2B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55</Pages>
  <Words>2542</Words>
  <Characters>13983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64</cp:revision>
  <cp:lastPrinted>2026-01-05T22:26:00Z</cp:lastPrinted>
  <dcterms:created xsi:type="dcterms:W3CDTF">2026-01-04T22:25:00Z</dcterms:created>
  <dcterms:modified xsi:type="dcterms:W3CDTF">2026-01-05T22:26:00Z</dcterms:modified>
</cp:coreProperties>
</file>