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67D4" w14:textId="26166B9F" w:rsidR="00D35A30" w:rsidRDefault="00D35A30" w:rsidP="008933D5">
      <w:pPr>
        <w:pStyle w:val="Ttulo"/>
        <w:jc w:val="center"/>
      </w:pPr>
      <w:r>
        <w:t>UD01 – INTRODUCCIÓN AL DISEÑO DE INTERFACES Y APLICACIONES PARA EL DISEÑO WEB</w:t>
      </w:r>
    </w:p>
    <w:p w14:paraId="7AA264CF" w14:textId="77777777" w:rsidR="008933D5" w:rsidRDefault="008933D5" w:rsidP="008933D5"/>
    <w:p w14:paraId="2AC75834" w14:textId="77777777" w:rsidR="008933D5" w:rsidRDefault="008933D5" w:rsidP="008933D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2F5497"/>
          <w:sz w:val="32"/>
          <w:szCs w:val="32"/>
        </w:rPr>
      </w:pPr>
      <w:r>
        <w:rPr>
          <w:rFonts w:ascii="CIDFont+F2" w:hAnsi="CIDFont+F2" w:cs="CIDFont+F2"/>
          <w:color w:val="2F5497"/>
          <w:sz w:val="32"/>
          <w:szCs w:val="32"/>
        </w:rPr>
        <w:t>Modo de entrega</w:t>
      </w:r>
    </w:p>
    <w:p w14:paraId="3C8F9A08" w14:textId="77777777" w:rsidR="008933D5" w:rsidRDefault="008933D5" w:rsidP="008933D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FF0000"/>
          <w:sz w:val="20"/>
          <w:szCs w:val="20"/>
        </w:rPr>
      </w:pPr>
      <w:r>
        <w:rPr>
          <w:rFonts w:ascii="CIDFont+F1" w:hAnsi="CIDFont+F1" w:cs="CIDFont+F1"/>
          <w:color w:val="FF0000"/>
          <w:sz w:val="20"/>
          <w:szCs w:val="20"/>
        </w:rPr>
        <w:t>Una vez acabados los ejercicios, renombrareis el fichero de la siguiente forma:</w:t>
      </w:r>
    </w:p>
    <w:p w14:paraId="7DEAC6A1" w14:textId="2D6E058A" w:rsidR="008933D5" w:rsidRDefault="008933D5" w:rsidP="00C1232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FF0000"/>
          <w:sz w:val="20"/>
          <w:szCs w:val="20"/>
        </w:rPr>
      </w:pPr>
      <w:r>
        <w:rPr>
          <w:rFonts w:ascii="CIDFont+F1" w:hAnsi="CIDFont+F1" w:cs="CIDFont+F1"/>
          <w:color w:val="FF0000"/>
          <w:sz w:val="20"/>
          <w:szCs w:val="20"/>
        </w:rPr>
        <w:t>DAW-Apellidos, Nombre-DNI-DIW-T01.zip</w:t>
      </w:r>
    </w:p>
    <w:p w14:paraId="0FAB4393" w14:textId="77777777" w:rsidR="00C12322" w:rsidRPr="00C12322" w:rsidRDefault="00C12322" w:rsidP="00C12322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FF0000"/>
          <w:sz w:val="20"/>
          <w:szCs w:val="20"/>
        </w:rPr>
      </w:pPr>
    </w:p>
    <w:p w14:paraId="32D31C07" w14:textId="77777777" w:rsidR="008933D5" w:rsidRDefault="008933D5" w:rsidP="008933D5">
      <w:r>
        <w:t>1) En relación con los problemas definidos por Licklider y Clark, ¿qué solución o soluciones podrías proponer para facilitar la interacción persona-ordenador?</w:t>
      </w:r>
    </w:p>
    <w:p w14:paraId="67E71707" w14:textId="77777777" w:rsidR="008933D5" w:rsidRDefault="008933D5" w:rsidP="008933D5">
      <w:r>
        <w:t>2) Busca dos casos en los que, se pongan de manifiesto las diferencias entre un sitio web con un buen diseño y otro con un mal diseño. ¿Qué te hace clasificarlos dentro de esas categorías? ¿Qué partes consideras que son las más importantes? Razona el motivo de tus elecciones.</w:t>
      </w:r>
    </w:p>
    <w:p w14:paraId="276B4342" w14:textId="77777777" w:rsidR="008933D5" w:rsidRDefault="008933D5" w:rsidP="008933D5">
      <w:r>
        <w:t xml:space="preserve">3) Piensa en un proyecto web concreto y desarrolla tú idea mediante un wireframe o diseño sobre papel, Paint, Gimp del prototipo del sitio. </w:t>
      </w:r>
    </w:p>
    <w:p w14:paraId="58FFFB0A" w14:textId="4C8C77D8" w:rsidR="008933D5" w:rsidRDefault="008933D5" w:rsidP="008933D5">
      <w:r>
        <w:t>4) Realiza un análisis comparativo de gestores de contenidos estudiados y responde ¿Cuál de los gestores crees que se adaptarían me</w:t>
      </w:r>
      <w:r w:rsidR="00A50D89">
        <w:t>j</w:t>
      </w:r>
      <w:r>
        <w:t>or a un sitio web que estas comenzando a desarrollar? ¿Cuál escogerías? ¿Por qué razón?</w:t>
      </w:r>
    </w:p>
    <w:p w14:paraId="6F4E9415" w14:textId="77777777" w:rsidR="008933D5" w:rsidRDefault="008933D5" w:rsidP="008933D5">
      <w:r>
        <w:t>6) Reflexiona y responde ¿qué crees que ocurriría si en el diseñador de un sitio web solo llevase a cabo el primer paso de definición del propósito final, y el último de desarrollo e implementación? ¿Crees que se podría ahorrar tiempo al suprimir los dos pasos anteriores?</w:t>
      </w:r>
    </w:p>
    <w:p w14:paraId="3493E796" w14:textId="77777777" w:rsidR="008933D5" w:rsidRDefault="008933D5" w:rsidP="008933D5">
      <w:r>
        <w:t>7) ¿Cuáles son las funciones del diseño grafico</w:t>
      </w:r>
    </w:p>
    <w:p w14:paraId="29282602" w14:textId="77777777" w:rsidR="008933D5" w:rsidRDefault="008933D5" w:rsidP="008933D5">
      <w:r>
        <w:t>8) Navega por los siguientes sitios web. Obsérvalos con detenimiento y describe detalladamente lo que te transmiten. Incorpora, al menos, un cambio que incluirías en cada uno de ellos y justifica tus razones.</w:t>
      </w:r>
    </w:p>
    <w:p w14:paraId="0446DD44" w14:textId="77777777" w:rsidR="008933D5" w:rsidRDefault="008933D5" w:rsidP="008933D5">
      <w:pPr>
        <w:pStyle w:val="Prrafodelista"/>
        <w:numPr>
          <w:ilvl w:val="0"/>
          <w:numId w:val="13"/>
        </w:numPr>
        <w:spacing w:after="160" w:line="259" w:lineRule="auto"/>
      </w:pPr>
      <w:hyperlink r:id="rId10" w:history="1">
        <w:r w:rsidRPr="00525D2D">
          <w:rPr>
            <w:rStyle w:val="Hipervnculo"/>
          </w:rPr>
          <w:t>https://www.uc3m.es/Inicio</w:t>
        </w:r>
      </w:hyperlink>
    </w:p>
    <w:p w14:paraId="2DA33892" w14:textId="77777777" w:rsidR="008933D5" w:rsidRDefault="008933D5" w:rsidP="008933D5">
      <w:pPr>
        <w:pStyle w:val="Prrafodelista"/>
        <w:numPr>
          <w:ilvl w:val="0"/>
          <w:numId w:val="13"/>
        </w:numPr>
        <w:spacing w:after="160" w:line="259" w:lineRule="auto"/>
      </w:pPr>
      <w:hyperlink r:id="rId11" w:history="1">
        <w:r w:rsidRPr="00525D2D">
          <w:rPr>
            <w:rStyle w:val="Hipervnculo"/>
          </w:rPr>
          <w:t>https://www.neumaticos-online.es/</w:t>
        </w:r>
      </w:hyperlink>
    </w:p>
    <w:p w14:paraId="69BDFBB9" w14:textId="77777777" w:rsidR="008933D5" w:rsidRDefault="008933D5" w:rsidP="008933D5">
      <w:pPr>
        <w:pStyle w:val="Prrafodelista"/>
        <w:numPr>
          <w:ilvl w:val="0"/>
          <w:numId w:val="13"/>
        </w:numPr>
        <w:spacing w:after="160" w:line="259" w:lineRule="auto"/>
      </w:pPr>
      <w:hyperlink r:id="rId12" w:history="1">
        <w:r w:rsidRPr="00525D2D">
          <w:rPr>
            <w:rStyle w:val="Hipervnculo"/>
          </w:rPr>
          <w:t>https://www.youtube.com/</w:t>
        </w:r>
      </w:hyperlink>
    </w:p>
    <w:p w14:paraId="386EDB5F" w14:textId="77777777" w:rsidR="008933D5" w:rsidRDefault="008933D5" w:rsidP="008933D5">
      <w:pPr>
        <w:pStyle w:val="Prrafodelista"/>
        <w:numPr>
          <w:ilvl w:val="0"/>
          <w:numId w:val="13"/>
        </w:numPr>
        <w:spacing w:after="160" w:line="259" w:lineRule="auto"/>
      </w:pPr>
      <w:hyperlink r:id="rId13" w:history="1">
        <w:r w:rsidRPr="00525D2D">
          <w:rPr>
            <w:rStyle w:val="Hipervnculo"/>
          </w:rPr>
          <w:t>https://gamificatuaula.org/</w:t>
        </w:r>
      </w:hyperlink>
    </w:p>
    <w:p w14:paraId="0FE2AC53" w14:textId="77777777" w:rsidR="008933D5" w:rsidRDefault="008933D5" w:rsidP="008933D5">
      <w:r>
        <w:t>9) Señala, al menos, cinco errores en el diseño web del siguiente sitio</w:t>
      </w:r>
    </w:p>
    <w:p w14:paraId="05F99358" w14:textId="77777777" w:rsidR="008933D5" w:rsidRDefault="008933D5" w:rsidP="008933D5">
      <w:pPr>
        <w:rPr>
          <w:rStyle w:val="Hipervnculo"/>
        </w:rPr>
      </w:pPr>
      <w:hyperlink r:id="rId14" w:history="1">
        <w:r w:rsidRPr="00525D2D">
          <w:rPr>
            <w:rStyle w:val="Hipervnculo"/>
          </w:rPr>
          <w:t>https://www.arngren.net/</w:t>
        </w:r>
      </w:hyperlink>
    </w:p>
    <w:p w14:paraId="52964A5E" w14:textId="77777777" w:rsidR="008933D5" w:rsidRDefault="008933D5" w:rsidP="008933D5">
      <w:r w:rsidRPr="00F32D62">
        <w:rPr>
          <w:noProof/>
        </w:rPr>
        <w:lastRenderedPageBreak/>
        <w:drawing>
          <wp:inline distT="0" distB="0" distL="0" distR="0" wp14:anchorId="6AAFE937" wp14:editId="7992C07D">
            <wp:extent cx="3747654" cy="179626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6770" cy="180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EC26" w14:textId="77777777" w:rsidR="008933D5" w:rsidRPr="008933D5" w:rsidRDefault="008933D5" w:rsidP="008933D5"/>
    <w:p w14:paraId="158CD9F3" w14:textId="601FB2B4" w:rsidR="00AB1E07" w:rsidRPr="00D35A30" w:rsidRDefault="00AB1E07" w:rsidP="00D35A30"/>
    <w:sectPr w:rsidR="00AB1E07" w:rsidRPr="00D35A30" w:rsidSect="00D35A30">
      <w:headerReference w:type="even" r:id="rId16"/>
      <w:head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D575" w14:textId="77777777" w:rsidR="009D063B" w:rsidRDefault="009D063B" w:rsidP="00E21C29">
      <w:pPr>
        <w:spacing w:after="0" w:line="240" w:lineRule="auto"/>
      </w:pPr>
      <w:r>
        <w:separator/>
      </w:r>
    </w:p>
  </w:endnote>
  <w:endnote w:type="continuationSeparator" w:id="0">
    <w:p w14:paraId="214C011B" w14:textId="77777777" w:rsidR="009D063B" w:rsidRDefault="009D063B" w:rsidP="00E21C29">
      <w:pPr>
        <w:spacing w:after="0" w:line="240" w:lineRule="auto"/>
      </w:pPr>
      <w:r>
        <w:continuationSeparator/>
      </w:r>
    </w:p>
  </w:endnote>
  <w:endnote w:type="continuationNotice" w:id="1">
    <w:p w14:paraId="6F74D138" w14:textId="77777777" w:rsidR="009D063B" w:rsidRDefault="009D06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0772" w14:textId="77777777" w:rsidR="009D063B" w:rsidRDefault="009D063B" w:rsidP="00E21C29">
      <w:pPr>
        <w:spacing w:after="0" w:line="240" w:lineRule="auto"/>
      </w:pPr>
      <w:r>
        <w:separator/>
      </w:r>
    </w:p>
  </w:footnote>
  <w:footnote w:type="continuationSeparator" w:id="0">
    <w:p w14:paraId="1E3A0DD5" w14:textId="77777777" w:rsidR="009D063B" w:rsidRDefault="009D063B" w:rsidP="00E21C29">
      <w:pPr>
        <w:spacing w:after="0" w:line="240" w:lineRule="auto"/>
      </w:pPr>
      <w:r>
        <w:continuationSeparator/>
      </w:r>
    </w:p>
  </w:footnote>
  <w:footnote w:type="continuationNotice" w:id="1">
    <w:p w14:paraId="665FE312" w14:textId="77777777" w:rsidR="009D063B" w:rsidRDefault="009D06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60E9A" w14:textId="4537F70B" w:rsidR="00E21C29" w:rsidRDefault="00000000">
    <w:pPr>
      <w:pStyle w:val="Encabezado"/>
    </w:pPr>
    <w:r>
      <w:rPr>
        <w:noProof/>
      </w:rPr>
      <w:pict w14:anchorId="0F0D37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16891" o:spid="_x0000_s1041" type="#_x0000_t75" style="position:absolute;margin-left:0;margin-top:0;width:595.2pt;height:841.9pt;z-index:-251658239;mso-position-horizontal:center;mso-position-horizontal-relative:margin;mso-position-vertical:center;mso-position-vertical-relative:margin" o:allowincell="f">
          <v:imagedata r:id="rId1" o:title="hoja carta-A4-cesur-comer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74D3E" w14:textId="452C4383" w:rsidR="00E21C29" w:rsidRDefault="00000000">
    <w:pPr>
      <w:pStyle w:val="Encabezado"/>
    </w:pPr>
    <w:r>
      <w:rPr>
        <w:noProof/>
      </w:rPr>
      <w:pict w14:anchorId="4E26E5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16890" o:spid="_x0000_s104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hoja carta-A4-cesur-comerc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329A"/>
    <w:multiLevelType w:val="hybridMultilevel"/>
    <w:tmpl w:val="DC7AB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B16A6"/>
    <w:multiLevelType w:val="hybridMultilevel"/>
    <w:tmpl w:val="44584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C515D"/>
    <w:multiLevelType w:val="hybridMultilevel"/>
    <w:tmpl w:val="2548A7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66F"/>
    <w:multiLevelType w:val="hybridMultilevel"/>
    <w:tmpl w:val="843098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D5CB9"/>
    <w:multiLevelType w:val="hybridMultilevel"/>
    <w:tmpl w:val="C4EACB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504E9"/>
    <w:multiLevelType w:val="hybridMultilevel"/>
    <w:tmpl w:val="14DE07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57018"/>
    <w:multiLevelType w:val="hybridMultilevel"/>
    <w:tmpl w:val="1C9A8B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B24BB"/>
    <w:multiLevelType w:val="hybridMultilevel"/>
    <w:tmpl w:val="90EAC3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208D4"/>
    <w:multiLevelType w:val="hybridMultilevel"/>
    <w:tmpl w:val="035AF7CE"/>
    <w:lvl w:ilvl="0" w:tplc="EA5A42BE">
      <w:start w:val="6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9" w15:restartNumberingAfterBreak="0">
    <w:nsid w:val="600E4404"/>
    <w:multiLevelType w:val="hybridMultilevel"/>
    <w:tmpl w:val="36A002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85CCC"/>
    <w:multiLevelType w:val="hybridMultilevel"/>
    <w:tmpl w:val="AB009B3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B22AF"/>
    <w:multiLevelType w:val="hybridMultilevel"/>
    <w:tmpl w:val="D4F695B8"/>
    <w:lvl w:ilvl="0" w:tplc="A77CD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9A0E96"/>
    <w:multiLevelType w:val="hybridMultilevel"/>
    <w:tmpl w:val="96FCB6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447476">
    <w:abstractNumId w:val="8"/>
  </w:num>
  <w:num w:numId="2" w16cid:durableId="837506018">
    <w:abstractNumId w:val="11"/>
  </w:num>
  <w:num w:numId="3" w16cid:durableId="108013030">
    <w:abstractNumId w:val="5"/>
  </w:num>
  <w:num w:numId="4" w16cid:durableId="594942846">
    <w:abstractNumId w:val="3"/>
  </w:num>
  <w:num w:numId="5" w16cid:durableId="1545868466">
    <w:abstractNumId w:val="12"/>
  </w:num>
  <w:num w:numId="6" w16cid:durableId="553858078">
    <w:abstractNumId w:val="2"/>
  </w:num>
  <w:num w:numId="7" w16cid:durableId="379282469">
    <w:abstractNumId w:val="7"/>
  </w:num>
  <w:num w:numId="8" w16cid:durableId="631710657">
    <w:abstractNumId w:val="4"/>
  </w:num>
  <w:num w:numId="9" w16cid:durableId="1573273582">
    <w:abstractNumId w:val="10"/>
  </w:num>
  <w:num w:numId="10" w16cid:durableId="1291938430">
    <w:abstractNumId w:val="1"/>
  </w:num>
  <w:num w:numId="11" w16cid:durableId="753473855">
    <w:abstractNumId w:val="9"/>
  </w:num>
  <w:num w:numId="12" w16cid:durableId="1202864498">
    <w:abstractNumId w:val="6"/>
  </w:num>
  <w:num w:numId="13" w16cid:durableId="213177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29"/>
    <w:rsid w:val="00013F6F"/>
    <w:rsid w:val="000239D5"/>
    <w:rsid w:val="00045818"/>
    <w:rsid w:val="00050387"/>
    <w:rsid w:val="00090E17"/>
    <w:rsid w:val="0011098E"/>
    <w:rsid w:val="0018366A"/>
    <w:rsid w:val="001B7A53"/>
    <w:rsid w:val="002426BD"/>
    <w:rsid w:val="00251094"/>
    <w:rsid w:val="002604EA"/>
    <w:rsid w:val="00270E1E"/>
    <w:rsid w:val="002A3503"/>
    <w:rsid w:val="00336676"/>
    <w:rsid w:val="003661E8"/>
    <w:rsid w:val="00392F56"/>
    <w:rsid w:val="0041103B"/>
    <w:rsid w:val="004253C9"/>
    <w:rsid w:val="00470CD8"/>
    <w:rsid w:val="004A347E"/>
    <w:rsid w:val="004A44D6"/>
    <w:rsid w:val="004B48A3"/>
    <w:rsid w:val="004E7FDD"/>
    <w:rsid w:val="00542D8F"/>
    <w:rsid w:val="00576A00"/>
    <w:rsid w:val="005B5395"/>
    <w:rsid w:val="006507DE"/>
    <w:rsid w:val="0065170D"/>
    <w:rsid w:val="006518CB"/>
    <w:rsid w:val="00681174"/>
    <w:rsid w:val="006A19B5"/>
    <w:rsid w:val="006F412B"/>
    <w:rsid w:val="00766CCC"/>
    <w:rsid w:val="007943C6"/>
    <w:rsid w:val="007D1296"/>
    <w:rsid w:val="007F78CD"/>
    <w:rsid w:val="00822132"/>
    <w:rsid w:val="008536BA"/>
    <w:rsid w:val="00862147"/>
    <w:rsid w:val="008654E9"/>
    <w:rsid w:val="00874752"/>
    <w:rsid w:val="00875A98"/>
    <w:rsid w:val="00892146"/>
    <w:rsid w:val="008933D5"/>
    <w:rsid w:val="008A7889"/>
    <w:rsid w:val="008D076B"/>
    <w:rsid w:val="008F7B06"/>
    <w:rsid w:val="00912809"/>
    <w:rsid w:val="00931ADE"/>
    <w:rsid w:val="00935C4B"/>
    <w:rsid w:val="00956909"/>
    <w:rsid w:val="009968AF"/>
    <w:rsid w:val="009A21B7"/>
    <w:rsid w:val="009D063B"/>
    <w:rsid w:val="00A01C16"/>
    <w:rsid w:val="00A1471E"/>
    <w:rsid w:val="00A22CD2"/>
    <w:rsid w:val="00A50D89"/>
    <w:rsid w:val="00A54FD1"/>
    <w:rsid w:val="00A60C8B"/>
    <w:rsid w:val="00A62A16"/>
    <w:rsid w:val="00A74AC8"/>
    <w:rsid w:val="00A96DA7"/>
    <w:rsid w:val="00AB1E07"/>
    <w:rsid w:val="00AC5EF2"/>
    <w:rsid w:val="00B14935"/>
    <w:rsid w:val="00B52393"/>
    <w:rsid w:val="00B7196D"/>
    <w:rsid w:val="00B74471"/>
    <w:rsid w:val="00BB3F55"/>
    <w:rsid w:val="00BB4AB3"/>
    <w:rsid w:val="00BE4044"/>
    <w:rsid w:val="00BF621B"/>
    <w:rsid w:val="00C12322"/>
    <w:rsid w:val="00C250A7"/>
    <w:rsid w:val="00C26C82"/>
    <w:rsid w:val="00C308ED"/>
    <w:rsid w:val="00CC2C20"/>
    <w:rsid w:val="00CD4B74"/>
    <w:rsid w:val="00CE073F"/>
    <w:rsid w:val="00D0574E"/>
    <w:rsid w:val="00D304BB"/>
    <w:rsid w:val="00D310C7"/>
    <w:rsid w:val="00D35A30"/>
    <w:rsid w:val="00D7134B"/>
    <w:rsid w:val="00DC2774"/>
    <w:rsid w:val="00DC417C"/>
    <w:rsid w:val="00E21C29"/>
    <w:rsid w:val="00E23DB2"/>
    <w:rsid w:val="00E45FBE"/>
    <w:rsid w:val="00EE0EF1"/>
    <w:rsid w:val="00F03658"/>
    <w:rsid w:val="00F34E76"/>
    <w:rsid w:val="00F37CA6"/>
    <w:rsid w:val="00F56D2D"/>
    <w:rsid w:val="00F6450C"/>
    <w:rsid w:val="00FA7B37"/>
    <w:rsid w:val="0917A9F0"/>
    <w:rsid w:val="095A517C"/>
    <w:rsid w:val="23F1F222"/>
    <w:rsid w:val="2B3ABA03"/>
    <w:rsid w:val="3DFB30EA"/>
    <w:rsid w:val="43A03472"/>
    <w:rsid w:val="467686E6"/>
    <w:rsid w:val="59FAB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FC3FF"/>
  <w15:chartTrackingRefBased/>
  <w15:docId w15:val="{E127AB34-FCF0-42CA-8DD8-85CAA4C1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A3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5A3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5A30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5A30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5A30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74C80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1C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C29"/>
  </w:style>
  <w:style w:type="paragraph" w:styleId="Piedepgina">
    <w:name w:val="footer"/>
    <w:basedOn w:val="Normal"/>
    <w:link w:val="PiedepginaCar"/>
    <w:uiPriority w:val="99"/>
    <w:unhideWhenUsed/>
    <w:rsid w:val="00E21C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C29"/>
  </w:style>
  <w:style w:type="character" w:styleId="Hipervnculo">
    <w:name w:val="Hyperlink"/>
    <w:basedOn w:val="Fuentedeprrafopredeter"/>
    <w:uiPriority w:val="99"/>
    <w:semiHidden/>
    <w:unhideWhenUsed/>
    <w:rsid w:val="00A54FD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1098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35A30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35A30"/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35A30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35A30"/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35A30"/>
    <w:rPr>
      <w:rFonts w:asciiTheme="majorHAnsi" w:eastAsiaTheme="majorEastAsia" w:hAnsiTheme="majorHAnsi" w:cstheme="majorBidi"/>
      <w:color w:val="374C80" w:themeColor="accent1" w:themeShade="BF"/>
    </w:rPr>
  </w:style>
  <w:style w:type="table" w:styleId="Tablaconcuadrcula">
    <w:name w:val="Table Grid"/>
    <w:basedOn w:val="Tablanormal"/>
    <w:uiPriority w:val="39"/>
    <w:rsid w:val="00D3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35A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staclara">
    <w:name w:val="Light List"/>
    <w:basedOn w:val="Tablanormal"/>
    <w:uiPriority w:val="61"/>
    <w:rsid w:val="00D35A30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amificatuaula.org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eumaticos-online.es/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10" Type="http://schemas.openxmlformats.org/officeDocument/2006/relationships/hyperlink" Target="https://www.uc3m.es/Inicio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arngren.ne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CESUR NUEVO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SUR NUEVO" id="{C4CFE0D1-3E58-4A09-A49A-8E0BB52F447F}" vid="{0E4CBA28-D6EC-4B84-8CDC-5135546EBCC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5BE258DEDCCB438B225350B51C66DE" ma:contentTypeVersion="14" ma:contentTypeDescription="Crear nuevo documento." ma:contentTypeScope="" ma:versionID="a19fee059853a9d4525fa074ea2bae7c">
  <xsd:schema xmlns:xsd="http://www.w3.org/2001/XMLSchema" xmlns:xs="http://www.w3.org/2001/XMLSchema" xmlns:p="http://schemas.microsoft.com/office/2006/metadata/properties" xmlns:ns2="ab0dfd93-07f4-48fe-aef6-dd0bfd945de2" xmlns:ns3="a76b22ba-86a1-4a04-b129-85d8b6a60e21" targetNamespace="http://schemas.microsoft.com/office/2006/metadata/properties" ma:root="true" ma:fieldsID="aa0374112e1f3914e2e4d065b259edc5" ns2:_="" ns3:_="">
    <xsd:import namespace="ab0dfd93-07f4-48fe-aef6-dd0bfd945de2"/>
    <xsd:import namespace="a76b22ba-86a1-4a04-b129-85d8b6a60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dfd93-07f4-48fe-aef6-dd0bfd945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b22ba-86a1-4a04-b129-85d8b6a60e2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4c32d97-4f5b-4955-9187-fdcbfdfedef8}" ma:internalName="TaxCatchAll" ma:showField="CatchAllData" ma:web="a76b22ba-86a1-4a04-b129-85d8b6a60e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0dfd93-07f4-48fe-aef6-dd0bfd945de2">
      <Terms xmlns="http://schemas.microsoft.com/office/infopath/2007/PartnerControls"/>
    </lcf76f155ced4ddcb4097134ff3c332f>
    <TaxCatchAll xmlns="a76b22ba-86a1-4a04-b129-85d8b6a60e21" xsi:nil="true"/>
    <SharedWithUsers xmlns="a76b22ba-86a1-4a04-b129-85d8b6a60e21">
      <UserInfo>
        <DisplayName>Lidia Ortiz Ortiz</DisplayName>
        <AccountId>95</AccountId>
        <AccountType/>
      </UserInfo>
      <UserInfo>
        <DisplayName>Juana Maria Matallana Gonzalez</DisplayName>
        <AccountId>167</AccountId>
        <AccountType/>
      </UserInfo>
      <UserInfo>
        <DisplayName>Victoria Eugenia  Galindo Valero</DisplayName>
        <AccountId>33</AccountId>
        <AccountType/>
      </UserInfo>
      <UserInfo>
        <DisplayName>Francisco Jesus San Nicolas Garrido</DisplayName>
        <AccountId>209</AccountId>
        <AccountType/>
      </UserInfo>
      <UserInfo>
        <DisplayName>Sandra Poveda Sánchez</DisplayName>
        <AccountId>82</AccountId>
        <AccountType/>
      </UserInfo>
      <UserInfo>
        <DisplayName>Pablo Paredes Ortiz</DisplayName>
        <AccountId>48</AccountId>
        <AccountType/>
      </UserInfo>
      <UserInfo>
        <DisplayName>Marta Margarita Pomares Riobo</DisplayName>
        <AccountId>147</AccountId>
        <AccountType/>
      </UserInfo>
      <UserInfo>
        <DisplayName>Ariana Jiménez Molina</DisplayName>
        <AccountId>69</AccountId>
        <AccountType/>
      </UserInfo>
      <UserInfo>
        <DisplayName>Miguel Bernardo Pisa</DisplayName>
        <AccountId>170</AccountId>
        <AccountType/>
      </UserInfo>
      <UserInfo>
        <DisplayName>Ma Isabel Garcia Martinez</DisplayName>
        <AccountId>166</AccountId>
        <AccountType/>
      </UserInfo>
      <UserInfo>
        <DisplayName>Cristina Vilaplana Perez</DisplayName>
        <AccountId>172</AccountId>
        <AccountType/>
      </UserInfo>
      <UserInfo>
        <DisplayName>Tania Lopez Martinez</DisplayName>
        <AccountId>144</AccountId>
        <AccountType/>
      </UserInfo>
      <UserInfo>
        <DisplayName>Laura Ruiz Ortin</DisplayName>
        <AccountId>165</AccountId>
        <AccountType/>
      </UserInfo>
      <UserInfo>
        <DisplayName>Silvia Espinosa Maestre</DisplayName>
        <AccountId>168</AccountId>
        <AccountType/>
      </UserInfo>
      <UserInfo>
        <DisplayName>Gala Lopez Belmonte</DisplayName>
        <AccountId>177</AccountId>
        <AccountType/>
      </UserInfo>
      <UserInfo>
        <DisplayName>Nicolas Navarro Ortega</DisplayName>
        <AccountId>153</AccountId>
        <AccountType/>
      </UserInfo>
      <UserInfo>
        <DisplayName>Loreto Beviar Gallego</DisplayName>
        <AccountId>107</AccountId>
        <AccountType/>
      </UserInfo>
      <UserInfo>
        <DisplayName>Pascuala Ruiz Bernal</DisplayName>
        <AccountId>29</AccountId>
        <AccountType/>
      </UserInfo>
      <UserInfo>
        <DisplayName>María Murcia Molina</DisplayName>
        <AccountId>100</AccountId>
        <AccountType/>
      </UserInfo>
      <UserInfo>
        <DisplayName>Irene Martínez Salas</DisplayName>
        <AccountId>20</AccountId>
        <AccountType/>
      </UserInfo>
      <UserInfo>
        <DisplayName>Carlos Alberto Guirao Rico</DisplayName>
        <AccountId>99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0FFBD62-5F63-4FE3-8B5F-441F74EB71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0dfd93-07f4-48fe-aef6-dd0bfd945de2"/>
    <ds:schemaRef ds:uri="a76b22ba-86a1-4a04-b129-85d8b6a60e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2F8D98-5E40-4571-8A24-011CAE43D5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3D332E-1EA2-43E3-BBB8-BCC23752D1E0}">
  <ds:schemaRefs>
    <ds:schemaRef ds:uri="http://schemas.microsoft.com/office/2006/metadata/properties"/>
    <ds:schemaRef ds:uri="http://schemas.microsoft.com/office/infopath/2007/PartnerControls"/>
    <ds:schemaRef ds:uri="ab0dfd93-07f4-48fe-aef6-dd0bfd945de2"/>
    <ds:schemaRef ds:uri="a76b22ba-86a1-4a04-b129-85d8b6a60e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Eguilaz Olalla</dc:creator>
  <cp:keywords/>
  <dc:description/>
  <cp:lastModifiedBy>CAROA _</cp:lastModifiedBy>
  <cp:revision>2</cp:revision>
  <cp:lastPrinted>2023-09-19T10:05:00Z</cp:lastPrinted>
  <dcterms:created xsi:type="dcterms:W3CDTF">2025-10-14T13:51:00Z</dcterms:created>
  <dcterms:modified xsi:type="dcterms:W3CDTF">2025-10-14T13:51:00Z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0x010100675BE258DEDCCB438B225350B51C66DE</vt:lpwstr>
  </property>
  <property fmtid="{D5CDD505-2E9C-101B-9397-08002B2CF9AE}" pid="3" name="MediaServiceImageTags">
    <vt:lpwstr/>
  </property>
</Properties>
</file>