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78A" w:rsidRDefault="000E72C8" w:rsidP="000E72C8">
      <w:pPr>
        <w:pStyle w:val="Ttulo"/>
      </w:pPr>
      <w:r>
        <w:t>JUNTAR TODOS LOS DOCS EN UNO SOLO</w:t>
      </w:r>
    </w:p>
    <w:p w:rsidR="000E72C8" w:rsidRDefault="000E72C8" w:rsidP="000E72C8"/>
    <w:p w:rsidR="00A85A10" w:rsidRDefault="000E72C8" w:rsidP="000E72C8">
      <w:r>
        <w:t>S</w:t>
      </w:r>
      <w:r w:rsidR="00A85A10">
        <w:t>ustraccion</w:t>
      </w:r>
      <w:r>
        <w:t xml:space="preserve">1 tiene complejidad </w:t>
      </w:r>
      <w:proofErr w:type="gramStart"/>
      <w:r>
        <w:t>O(</w:t>
      </w:r>
      <w:proofErr w:type="gramEnd"/>
      <w:r>
        <w:t>1)</w:t>
      </w:r>
      <w:r w:rsidR="00A85A10">
        <w:t>. Deja de dar valores para n&gt;8000</w:t>
      </w:r>
    </w:p>
    <w:p w:rsidR="00A85A10" w:rsidRDefault="00A85A10" w:rsidP="000E72C8">
      <w:r>
        <w:t>Sustraccion</w:t>
      </w:r>
      <w:r w:rsidR="000E72C8">
        <w:t>2 tiene complejidad O(</w:t>
      </w:r>
      <w:r>
        <w:t>n</w:t>
      </w:r>
      <w:r w:rsidRPr="00A85A10">
        <w:rPr>
          <w:vertAlign w:val="superscript"/>
        </w:rPr>
        <w:t>2</w:t>
      </w:r>
      <w:r w:rsidR="000E72C8">
        <w:t>)</w:t>
      </w:r>
      <w:r>
        <w:t xml:space="preserve">. </w:t>
      </w:r>
      <w:proofErr w:type="gramStart"/>
      <w:r>
        <w:t>Deja</w:t>
      </w:r>
      <w:proofErr w:type="gramEnd"/>
      <w:r>
        <w:t xml:space="preserve"> de dar valores para n&gt;8000</w:t>
      </w:r>
    </w:p>
    <w:p w:rsidR="00A85A10" w:rsidRDefault="00A85A10" w:rsidP="000E72C8">
      <w:r>
        <w:t>Estas clases dejan de dar valores porque se desborda la pila al realizar un número de llamadas a métodos muy grande (el valor de n).</w:t>
      </w:r>
    </w:p>
    <w:p w:rsidR="00A85A10" w:rsidRDefault="00A85A10" w:rsidP="000E72C8"/>
    <w:p w:rsidR="00A85A10" w:rsidRDefault="00A85A10" w:rsidP="000E72C8">
      <w:r>
        <w:t>Sustraccion3 tiene complejidad O(</w:t>
      </w:r>
      <w:r w:rsidR="006E7759">
        <w:t>n</w:t>
      </w:r>
      <w:r>
        <w:t>)</w:t>
      </w:r>
    </w:p>
    <w:p w:rsidR="00A85A10" w:rsidRDefault="00A85A10" w:rsidP="000E72C8">
      <w:r>
        <w:t xml:space="preserve">Para n = 80, la clase </w:t>
      </w:r>
      <w:r w:rsidR="006E7759">
        <w:t xml:space="preserve">Sustraccion3 tardaría aproximadamente </w:t>
      </w:r>
      <w:r w:rsidR="006E7759" w:rsidRPr="006E7759">
        <w:t>48422703193487572992</w:t>
      </w:r>
      <w:r w:rsidR="006E7759">
        <w:t xml:space="preserve"> milisegundos (2</w:t>
      </w:r>
      <w:r w:rsidR="00FE6BE1">
        <w:rPr>
          <w:vertAlign w:val="superscript"/>
        </w:rPr>
        <w:t>8</w:t>
      </w:r>
      <w:r w:rsidR="006E7759" w:rsidRPr="006E7759">
        <w:rPr>
          <w:vertAlign w:val="superscript"/>
        </w:rPr>
        <w:t>0</w:t>
      </w:r>
      <w:r w:rsidR="00FE6BE1">
        <w:rPr>
          <w:vertAlign w:val="superscript"/>
        </w:rPr>
        <w:t>-20</w:t>
      </w:r>
      <w:r w:rsidR="006E7759">
        <w:t xml:space="preserve"> * 42, </w:t>
      </w:r>
      <w:r w:rsidR="00FE7DA4">
        <w:t xml:space="preserve">ya </w:t>
      </w:r>
      <w:r w:rsidR="006E7759">
        <w:t xml:space="preserve">que </w:t>
      </w:r>
      <w:r w:rsidR="00FE7DA4">
        <w:t xml:space="preserve">42ms </w:t>
      </w:r>
      <w:r w:rsidR="006E7759">
        <w:t>era el tiempo para n=20), que pasado a años serían 1535473845,557 años.</w:t>
      </w:r>
      <w:r w:rsidR="00FE6BE1">
        <w:t xml:space="preserve"> (1500 millones de años aproximadamente)</w:t>
      </w:r>
    </w:p>
    <w:p w:rsidR="00FE6BE1" w:rsidRDefault="00FE6BE1" w:rsidP="000E72C8">
      <w:r>
        <w:t>Tiempos de Sustraccion4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E6BE1" w:rsidTr="00FE6BE1">
        <w:tc>
          <w:tcPr>
            <w:tcW w:w="4247" w:type="dxa"/>
          </w:tcPr>
          <w:p w:rsidR="00FE6BE1" w:rsidRDefault="00FE6BE1" w:rsidP="000E72C8">
            <w:r>
              <w:t>n</w:t>
            </w:r>
          </w:p>
        </w:tc>
        <w:tc>
          <w:tcPr>
            <w:tcW w:w="4247" w:type="dxa"/>
          </w:tcPr>
          <w:p w:rsidR="00FE6BE1" w:rsidRDefault="00FE6BE1" w:rsidP="000E72C8">
            <w:r>
              <w:t>Tiempos (ms)</w:t>
            </w:r>
          </w:p>
        </w:tc>
      </w:tr>
      <w:tr w:rsidR="00FE6BE1" w:rsidTr="00FE6BE1">
        <w:tc>
          <w:tcPr>
            <w:tcW w:w="4247" w:type="dxa"/>
          </w:tcPr>
          <w:p w:rsidR="00FE6BE1" w:rsidRDefault="00FE6BE1" w:rsidP="000E72C8">
            <w:r>
              <w:t>100</w:t>
            </w:r>
          </w:p>
        </w:tc>
        <w:tc>
          <w:tcPr>
            <w:tcW w:w="4247" w:type="dxa"/>
          </w:tcPr>
          <w:p w:rsidR="00FE6BE1" w:rsidRDefault="009B58DA" w:rsidP="000E72C8">
            <w:r>
              <w:t>2</w:t>
            </w:r>
          </w:p>
        </w:tc>
      </w:tr>
      <w:tr w:rsidR="00FE6BE1" w:rsidTr="00FE6BE1">
        <w:tc>
          <w:tcPr>
            <w:tcW w:w="4247" w:type="dxa"/>
          </w:tcPr>
          <w:p w:rsidR="00FE6BE1" w:rsidRDefault="00FE6BE1" w:rsidP="000E72C8">
            <w:r>
              <w:t>200</w:t>
            </w:r>
          </w:p>
        </w:tc>
        <w:tc>
          <w:tcPr>
            <w:tcW w:w="4247" w:type="dxa"/>
          </w:tcPr>
          <w:p w:rsidR="00FE6BE1" w:rsidRDefault="009B58DA" w:rsidP="000E72C8">
            <w:r>
              <w:t>20</w:t>
            </w:r>
          </w:p>
        </w:tc>
      </w:tr>
      <w:tr w:rsidR="00FE6BE1" w:rsidTr="00FE6BE1">
        <w:tc>
          <w:tcPr>
            <w:tcW w:w="4247" w:type="dxa"/>
          </w:tcPr>
          <w:p w:rsidR="00FE6BE1" w:rsidRDefault="00FE6BE1" w:rsidP="000E72C8">
            <w:r>
              <w:t>400</w:t>
            </w:r>
          </w:p>
        </w:tc>
        <w:tc>
          <w:tcPr>
            <w:tcW w:w="4247" w:type="dxa"/>
          </w:tcPr>
          <w:p w:rsidR="00FE6BE1" w:rsidRDefault="009B58DA" w:rsidP="000E72C8">
            <w:r>
              <w:t>142</w:t>
            </w:r>
          </w:p>
        </w:tc>
      </w:tr>
      <w:tr w:rsidR="00FE6BE1" w:rsidTr="00FE6BE1">
        <w:tc>
          <w:tcPr>
            <w:tcW w:w="4247" w:type="dxa"/>
          </w:tcPr>
          <w:p w:rsidR="00FE6BE1" w:rsidRDefault="00FE6BE1" w:rsidP="000E72C8">
            <w:r>
              <w:t>800</w:t>
            </w:r>
          </w:p>
        </w:tc>
        <w:tc>
          <w:tcPr>
            <w:tcW w:w="4247" w:type="dxa"/>
          </w:tcPr>
          <w:p w:rsidR="00FE6BE1" w:rsidRDefault="009B58DA" w:rsidP="000E72C8">
            <w:r>
              <w:t>1142</w:t>
            </w:r>
          </w:p>
        </w:tc>
      </w:tr>
      <w:tr w:rsidR="009B58DA" w:rsidTr="00FE6BE1">
        <w:tc>
          <w:tcPr>
            <w:tcW w:w="4247" w:type="dxa"/>
          </w:tcPr>
          <w:p w:rsidR="009B58DA" w:rsidRDefault="009B58DA" w:rsidP="000E72C8">
            <w:r>
              <w:t>1600</w:t>
            </w:r>
          </w:p>
        </w:tc>
        <w:tc>
          <w:tcPr>
            <w:tcW w:w="4247" w:type="dxa"/>
          </w:tcPr>
          <w:p w:rsidR="009B58DA" w:rsidRDefault="009B58DA" w:rsidP="000E72C8">
            <w:r>
              <w:t>9191</w:t>
            </w:r>
          </w:p>
        </w:tc>
      </w:tr>
      <w:tr w:rsidR="009B58DA" w:rsidTr="00FE6BE1">
        <w:tc>
          <w:tcPr>
            <w:tcW w:w="4247" w:type="dxa"/>
          </w:tcPr>
          <w:p w:rsidR="009B58DA" w:rsidRDefault="009B58DA" w:rsidP="000E72C8">
            <w:r>
              <w:t>3200</w:t>
            </w:r>
          </w:p>
        </w:tc>
        <w:tc>
          <w:tcPr>
            <w:tcW w:w="4247" w:type="dxa"/>
          </w:tcPr>
          <w:p w:rsidR="009B58DA" w:rsidRDefault="009B58DA" w:rsidP="000E72C8">
            <w:r>
              <w:t>73252</w:t>
            </w:r>
          </w:p>
        </w:tc>
      </w:tr>
      <w:tr w:rsidR="009B58DA" w:rsidTr="00FE6BE1">
        <w:tc>
          <w:tcPr>
            <w:tcW w:w="4247" w:type="dxa"/>
          </w:tcPr>
          <w:p w:rsidR="009B58DA" w:rsidRDefault="009B58DA" w:rsidP="000E72C8">
            <w:r>
              <w:t>6400</w:t>
            </w:r>
          </w:p>
        </w:tc>
        <w:tc>
          <w:tcPr>
            <w:tcW w:w="4247" w:type="dxa"/>
          </w:tcPr>
          <w:p w:rsidR="009B58DA" w:rsidRDefault="009B58DA" w:rsidP="000E72C8">
            <w:proofErr w:type="spellStart"/>
            <w:r>
              <w:t>Fdt</w:t>
            </w:r>
            <w:proofErr w:type="spellEnd"/>
          </w:p>
        </w:tc>
      </w:tr>
    </w:tbl>
    <w:p w:rsidR="00FE6BE1" w:rsidRDefault="00FE6BE1" w:rsidP="000E72C8"/>
    <w:p w:rsidR="00A85A10" w:rsidRDefault="009B58DA" w:rsidP="000E72C8">
      <w:r w:rsidRPr="009B58DA">
        <w:drawing>
          <wp:inline distT="0" distB="0" distL="0" distR="0" wp14:anchorId="761F0858" wp14:editId="593D8AE8">
            <wp:extent cx="3905795" cy="256258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DA" w:rsidRDefault="009B58DA" w:rsidP="000E72C8"/>
    <w:p w:rsidR="009B58DA" w:rsidRDefault="009B58DA" w:rsidP="000E72C8"/>
    <w:p w:rsidR="009B58DA" w:rsidRDefault="009B58DA" w:rsidP="000E72C8"/>
    <w:p w:rsidR="009B58DA" w:rsidRDefault="009B58DA" w:rsidP="000E72C8">
      <w:r>
        <w:lastRenderedPageBreak/>
        <w:t>Tiempos de Sustraccion5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58DA" w:rsidTr="009B58DA">
        <w:tc>
          <w:tcPr>
            <w:tcW w:w="4247" w:type="dxa"/>
          </w:tcPr>
          <w:p w:rsidR="009B58DA" w:rsidRDefault="009B58DA" w:rsidP="000E72C8">
            <w:r>
              <w:t>n</w:t>
            </w:r>
          </w:p>
        </w:tc>
        <w:tc>
          <w:tcPr>
            <w:tcW w:w="4247" w:type="dxa"/>
          </w:tcPr>
          <w:p w:rsidR="009B58DA" w:rsidRDefault="009B58DA" w:rsidP="000E72C8">
            <w:r>
              <w:t>Tiempo (ms)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30</w:t>
            </w:r>
          </w:p>
        </w:tc>
        <w:tc>
          <w:tcPr>
            <w:tcW w:w="4247" w:type="dxa"/>
          </w:tcPr>
          <w:p w:rsidR="009B58DA" w:rsidRDefault="009B58DA" w:rsidP="000E72C8">
            <w:r>
              <w:t>396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32</w:t>
            </w:r>
          </w:p>
        </w:tc>
        <w:tc>
          <w:tcPr>
            <w:tcW w:w="4247" w:type="dxa"/>
          </w:tcPr>
          <w:p w:rsidR="009B58DA" w:rsidRDefault="009B58DA" w:rsidP="000E72C8">
            <w:r>
              <w:t>1189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34</w:t>
            </w:r>
          </w:p>
        </w:tc>
        <w:tc>
          <w:tcPr>
            <w:tcW w:w="4247" w:type="dxa"/>
          </w:tcPr>
          <w:p w:rsidR="009B58DA" w:rsidRDefault="009B58DA" w:rsidP="000E72C8">
            <w:r>
              <w:t>3592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36</w:t>
            </w:r>
          </w:p>
        </w:tc>
        <w:tc>
          <w:tcPr>
            <w:tcW w:w="4247" w:type="dxa"/>
          </w:tcPr>
          <w:p w:rsidR="009B58DA" w:rsidRDefault="009B58DA" w:rsidP="000E72C8">
            <w:r>
              <w:t>10820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38</w:t>
            </w:r>
          </w:p>
        </w:tc>
        <w:tc>
          <w:tcPr>
            <w:tcW w:w="4247" w:type="dxa"/>
          </w:tcPr>
          <w:p w:rsidR="009B58DA" w:rsidRDefault="009B58DA" w:rsidP="000E72C8">
            <w:r>
              <w:t>32280</w:t>
            </w:r>
          </w:p>
        </w:tc>
      </w:tr>
      <w:tr w:rsidR="009B58DA" w:rsidTr="009B58DA">
        <w:tc>
          <w:tcPr>
            <w:tcW w:w="4247" w:type="dxa"/>
          </w:tcPr>
          <w:p w:rsidR="009B58DA" w:rsidRDefault="009B58DA" w:rsidP="000E72C8">
            <w:r>
              <w:t>40</w:t>
            </w:r>
          </w:p>
        </w:tc>
        <w:tc>
          <w:tcPr>
            <w:tcW w:w="4247" w:type="dxa"/>
          </w:tcPr>
          <w:p w:rsidR="009B58DA" w:rsidRDefault="00FE7DA4" w:rsidP="000E72C8">
            <w:r>
              <w:t>97024</w:t>
            </w:r>
          </w:p>
        </w:tc>
      </w:tr>
      <w:tr w:rsidR="00FE7DA4" w:rsidTr="009B58DA">
        <w:tc>
          <w:tcPr>
            <w:tcW w:w="4247" w:type="dxa"/>
          </w:tcPr>
          <w:p w:rsidR="00FE7DA4" w:rsidRDefault="00FE7DA4" w:rsidP="000E72C8">
            <w:r>
              <w:t>42</w:t>
            </w:r>
          </w:p>
        </w:tc>
        <w:tc>
          <w:tcPr>
            <w:tcW w:w="4247" w:type="dxa"/>
          </w:tcPr>
          <w:p w:rsidR="00FE7DA4" w:rsidRDefault="00FE7DA4" w:rsidP="000E72C8">
            <w:proofErr w:type="spellStart"/>
            <w:r>
              <w:t>Fdt</w:t>
            </w:r>
            <w:proofErr w:type="spellEnd"/>
          </w:p>
        </w:tc>
      </w:tr>
    </w:tbl>
    <w:p w:rsidR="00A85A10" w:rsidRDefault="00A85A10" w:rsidP="000E72C8"/>
    <w:p w:rsidR="00FE7DA4" w:rsidRDefault="00FE7DA4" w:rsidP="000E72C8">
      <w:r w:rsidRPr="00FE7DA4">
        <w:drawing>
          <wp:anchor distT="0" distB="0" distL="114300" distR="114300" simplePos="0" relativeHeight="251658240" behindDoc="0" locked="0" layoutInCell="1" allowOverlap="1">
            <wp:simplePos x="1076325" y="2895600"/>
            <wp:positionH relativeFrom="column">
              <wp:align>left</wp:align>
            </wp:positionH>
            <wp:positionV relativeFrom="paragraph">
              <wp:align>top</wp:align>
            </wp:positionV>
            <wp:extent cx="3219899" cy="2314898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E7DA4" w:rsidRDefault="00FE7DA4" w:rsidP="000C385C">
      <w:r>
        <w:t xml:space="preserve">Para n = 80, la clase </w:t>
      </w:r>
      <w:r>
        <w:t>Sustraccion5</w:t>
      </w:r>
      <w:r>
        <w:t xml:space="preserve"> tardaría aproximadamente </w:t>
      </w:r>
      <w:r w:rsidRPr="00FE7DA4">
        <w:t>336000000000000</w:t>
      </w:r>
      <w:r>
        <w:t xml:space="preserve"> </w:t>
      </w:r>
      <w:r>
        <w:t>milisegundos (</w:t>
      </w:r>
      <w:r>
        <w:t>3</w:t>
      </w:r>
      <w:r w:rsidRPr="00FE7DA4">
        <w:rPr>
          <w:vertAlign w:val="superscript"/>
        </w:rPr>
        <w:t>(80-</w:t>
      </w:r>
      <w:proofErr w:type="gramStart"/>
      <w:r w:rsidRPr="00FE7DA4">
        <w:rPr>
          <w:vertAlign w:val="superscript"/>
        </w:rPr>
        <w:t>30)/</w:t>
      </w:r>
      <w:proofErr w:type="gramEnd"/>
      <w:r w:rsidRPr="00FE7DA4">
        <w:rPr>
          <w:vertAlign w:val="superscript"/>
        </w:rPr>
        <w:t>2</w:t>
      </w:r>
      <w:r>
        <w:t xml:space="preserve"> * </w:t>
      </w:r>
      <w:r>
        <w:t>397</w:t>
      </w:r>
      <w:r>
        <w:t xml:space="preserve">, ya que </w:t>
      </w:r>
      <w:r>
        <w:t>397</w:t>
      </w:r>
      <w:r>
        <w:t xml:space="preserve">ms </w:t>
      </w:r>
      <w:r>
        <w:t>era el tiempo para n=3</w:t>
      </w:r>
      <w:r>
        <w:t xml:space="preserve">0), que pasado a años serían </w:t>
      </w:r>
      <w:r>
        <w:t>10654</w:t>
      </w:r>
      <w:r>
        <w:t xml:space="preserve"> años. </w:t>
      </w:r>
    </w:p>
    <w:p w:rsidR="000C385C" w:rsidRDefault="000C385C" w:rsidP="000C385C">
      <w:r>
        <w:t>Division1 tiene complejidad O(n)</w:t>
      </w:r>
    </w:p>
    <w:p w:rsidR="000C385C" w:rsidRDefault="000C385C" w:rsidP="000C385C">
      <w:r>
        <w:t>Division2</w:t>
      </w:r>
      <w:r>
        <w:t xml:space="preserve"> tiene complejidad O(</w:t>
      </w:r>
      <w:proofErr w:type="spellStart"/>
      <w:r>
        <w:t>n</w:t>
      </w:r>
      <w:r>
        <w:t>logn</w:t>
      </w:r>
      <w:proofErr w:type="spellEnd"/>
      <w:r>
        <w:t>)</w:t>
      </w:r>
    </w:p>
    <w:p w:rsidR="000C385C" w:rsidRDefault="000C385C" w:rsidP="000C385C">
      <w:r>
        <w:t>Division3</w:t>
      </w:r>
      <w:r>
        <w:t xml:space="preserve"> tiene complejidad O(n</w:t>
      </w:r>
      <w:r w:rsidRPr="000C385C">
        <w:rPr>
          <w:vertAlign w:val="superscript"/>
        </w:rPr>
        <w:t>log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>)</w:t>
      </w:r>
      <w:r>
        <w:t xml:space="preserve"> = O(n)</w:t>
      </w:r>
    </w:p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AA6036" w:rsidRDefault="00AA6036" w:rsidP="000C385C"/>
    <w:p w:rsidR="000C385C" w:rsidRDefault="00AA6036" w:rsidP="000C385C">
      <w:r>
        <w:lastRenderedPageBreak/>
        <w:t>Tiempos de Division4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A6036" w:rsidTr="00AA6036">
        <w:tc>
          <w:tcPr>
            <w:tcW w:w="4247" w:type="dxa"/>
          </w:tcPr>
          <w:p w:rsidR="00AA6036" w:rsidRDefault="00AA6036" w:rsidP="000C385C">
            <w:r>
              <w:t>n</w:t>
            </w:r>
          </w:p>
        </w:tc>
        <w:tc>
          <w:tcPr>
            <w:tcW w:w="4247" w:type="dxa"/>
          </w:tcPr>
          <w:p w:rsidR="00AA6036" w:rsidRDefault="00AA6036" w:rsidP="000C385C">
            <w:r>
              <w:t>Tiempo (ms)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1000</w:t>
            </w:r>
          </w:p>
        </w:tc>
        <w:tc>
          <w:tcPr>
            <w:tcW w:w="4247" w:type="dxa"/>
          </w:tcPr>
          <w:p w:rsidR="00AA6036" w:rsidRDefault="00AA6036" w:rsidP="000C385C">
            <w:r>
              <w:t>9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2000</w:t>
            </w:r>
          </w:p>
        </w:tc>
        <w:tc>
          <w:tcPr>
            <w:tcW w:w="4247" w:type="dxa"/>
          </w:tcPr>
          <w:p w:rsidR="00AA6036" w:rsidRDefault="00AA6036" w:rsidP="000C385C">
            <w:r>
              <w:t>36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4000</w:t>
            </w:r>
          </w:p>
        </w:tc>
        <w:tc>
          <w:tcPr>
            <w:tcW w:w="4247" w:type="dxa"/>
          </w:tcPr>
          <w:p w:rsidR="00AA6036" w:rsidRDefault="00AA6036" w:rsidP="000C385C">
            <w:r>
              <w:t>144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8000</w:t>
            </w:r>
          </w:p>
        </w:tc>
        <w:tc>
          <w:tcPr>
            <w:tcW w:w="4247" w:type="dxa"/>
          </w:tcPr>
          <w:p w:rsidR="00AA6036" w:rsidRDefault="00AA6036" w:rsidP="000C385C">
            <w:r>
              <w:t>550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16000</w:t>
            </w:r>
          </w:p>
        </w:tc>
        <w:tc>
          <w:tcPr>
            <w:tcW w:w="4247" w:type="dxa"/>
          </w:tcPr>
          <w:p w:rsidR="00AA6036" w:rsidRDefault="00AA6036" w:rsidP="000C385C">
            <w:r>
              <w:t>2210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32000</w:t>
            </w:r>
          </w:p>
        </w:tc>
        <w:tc>
          <w:tcPr>
            <w:tcW w:w="4247" w:type="dxa"/>
          </w:tcPr>
          <w:p w:rsidR="00AA6036" w:rsidRDefault="00AA6036" w:rsidP="000C385C">
            <w:r>
              <w:t>9009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64000</w:t>
            </w:r>
          </w:p>
        </w:tc>
        <w:tc>
          <w:tcPr>
            <w:tcW w:w="4247" w:type="dxa"/>
          </w:tcPr>
          <w:p w:rsidR="00AA6036" w:rsidRDefault="00AA6036" w:rsidP="000C385C">
            <w:r>
              <w:t>35954</w:t>
            </w:r>
          </w:p>
        </w:tc>
      </w:tr>
      <w:tr w:rsidR="00AA6036" w:rsidTr="00AA6036">
        <w:tc>
          <w:tcPr>
            <w:tcW w:w="4247" w:type="dxa"/>
          </w:tcPr>
          <w:p w:rsidR="00AA6036" w:rsidRDefault="00AA6036" w:rsidP="000C385C">
            <w:r>
              <w:t>128000</w:t>
            </w:r>
          </w:p>
        </w:tc>
        <w:tc>
          <w:tcPr>
            <w:tcW w:w="4247" w:type="dxa"/>
          </w:tcPr>
          <w:p w:rsidR="00AA6036" w:rsidRDefault="00AA6036" w:rsidP="000C385C">
            <w:proofErr w:type="spellStart"/>
            <w:r>
              <w:t>Fdt</w:t>
            </w:r>
            <w:proofErr w:type="spellEnd"/>
          </w:p>
        </w:tc>
      </w:tr>
    </w:tbl>
    <w:p w:rsidR="00AA6036" w:rsidRDefault="00AA6036" w:rsidP="000C385C"/>
    <w:p w:rsidR="000C385C" w:rsidRDefault="000C385C" w:rsidP="000C385C"/>
    <w:p w:rsidR="000C385C" w:rsidRDefault="00AA6036" w:rsidP="000C385C">
      <w:r w:rsidRPr="00AA6036">
        <w:drawing>
          <wp:inline distT="0" distB="0" distL="0" distR="0" wp14:anchorId="05673E67" wp14:editId="7B501A47">
            <wp:extent cx="3820058" cy="284837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Default="00AA6036" w:rsidP="00AA6036">
      <w:r>
        <w:t>T</w:t>
      </w:r>
      <w:r>
        <w:t>iempos de Division5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A6036" w:rsidTr="001D13CD">
        <w:tc>
          <w:tcPr>
            <w:tcW w:w="4247" w:type="dxa"/>
          </w:tcPr>
          <w:p w:rsidR="00AA6036" w:rsidRDefault="00AA6036" w:rsidP="001D13CD">
            <w:r>
              <w:t>n</w:t>
            </w:r>
          </w:p>
        </w:tc>
        <w:tc>
          <w:tcPr>
            <w:tcW w:w="4247" w:type="dxa"/>
          </w:tcPr>
          <w:p w:rsidR="00AA6036" w:rsidRDefault="00AA6036" w:rsidP="001D13CD">
            <w:r>
              <w:t>Tiempo (ms)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1000</w:t>
            </w:r>
          </w:p>
        </w:tc>
        <w:tc>
          <w:tcPr>
            <w:tcW w:w="4247" w:type="dxa"/>
          </w:tcPr>
          <w:p w:rsidR="00AA6036" w:rsidRDefault="00AA6036" w:rsidP="001D13CD">
            <w:r>
              <w:t>26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2000</w:t>
            </w:r>
          </w:p>
        </w:tc>
        <w:tc>
          <w:tcPr>
            <w:tcW w:w="4247" w:type="dxa"/>
          </w:tcPr>
          <w:p w:rsidR="00AA6036" w:rsidRDefault="00AA6036" w:rsidP="001D13CD">
            <w:r>
              <w:t>101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4000</w:t>
            </w:r>
          </w:p>
        </w:tc>
        <w:tc>
          <w:tcPr>
            <w:tcW w:w="4247" w:type="dxa"/>
          </w:tcPr>
          <w:p w:rsidR="00AA6036" w:rsidRDefault="00AA6036" w:rsidP="001D13CD">
            <w:r>
              <w:t>402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8000</w:t>
            </w:r>
          </w:p>
        </w:tc>
        <w:tc>
          <w:tcPr>
            <w:tcW w:w="4247" w:type="dxa"/>
          </w:tcPr>
          <w:p w:rsidR="00AA6036" w:rsidRDefault="00AA6036" w:rsidP="001D13CD">
            <w:r>
              <w:t>1623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16000</w:t>
            </w:r>
          </w:p>
        </w:tc>
        <w:tc>
          <w:tcPr>
            <w:tcW w:w="4247" w:type="dxa"/>
          </w:tcPr>
          <w:p w:rsidR="00AA6036" w:rsidRDefault="00AA6036" w:rsidP="001D13CD">
            <w:r>
              <w:t>6534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32000</w:t>
            </w:r>
          </w:p>
        </w:tc>
        <w:tc>
          <w:tcPr>
            <w:tcW w:w="4247" w:type="dxa"/>
          </w:tcPr>
          <w:p w:rsidR="00AA6036" w:rsidRDefault="00AA6036" w:rsidP="001D13CD">
            <w:r>
              <w:t>26281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64000</w:t>
            </w:r>
          </w:p>
        </w:tc>
        <w:tc>
          <w:tcPr>
            <w:tcW w:w="4247" w:type="dxa"/>
          </w:tcPr>
          <w:p w:rsidR="00AA6036" w:rsidRDefault="00AA6036" w:rsidP="001D13CD">
            <w:r>
              <w:t>104176</w:t>
            </w:r>
          </w:p>
        </w:tc>
      </w:tr>
      <w:tr w:rsidR="00AA6036" w:rsidTr="001D13CD">
        <w:tc>
          <w:tcPr>
            <w:tcW w:w="4247" w:type="dxa"/>
          </w:tcPr>
          <w:p w:rsidR="00AA6036" w:rsidRDefault="00AA6036" w:rsidP="001D13CD">
            <w:r>
              <w:t>128000</w:t>
            </w:r>
          </w:p>
        </w:tc>
        <w:tc>
          <w:tcPr>
            <w:tcW w:w="4247" w:type="dxa"/>
          </w:tcPr>
          <w:p w:rsidR="00AA6036" w:rsidRDefault="00AA6036" w:rsidP="001D13CD">
            <w:proofErr w:type="spellStart"/>
            <w:r>
              <w:t>Fdt</w:t>
            </w:r>
            <w:proofErr w:type="spellEnd"/>
          </w:p>
        </w:tc>
      </w:tr>
    </w:tbl>
    <w:p w:rsidR="00AA6036" w:rsidRDefault="00AA6036" w:rsidP="000C385C"/>
    <w:p w:rsidR="00582C20" w:rsidRDefault="00582C20" w:rsidP="000C385C">
      <w:r>
        <w:t>Tiempos de la suma (medido en nanosegundos)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82C20" w:rsidTr="00582C20">
        <w:tc>
          <w:tcPr>
            <w:tcW w:w="2123" w:type="dxa"/>
          </w:tcPr>
          <w:p w:rsidR="00582C20" w:rsidRDefault="00582C20" w:rsidP="000C385C">
            <w:r>
              <w:t>n</w:t>
            </w:r>
          </w:p>
        </w:tc>
        <w:tc>
          <w:tcPr>
            <w:tcW w:w="2123" w:type="dxa"/>
          </w:tcPr>
          <w:p w:rsidR="00582C20" w:rsidRDefault="00582C20" w:rsidP="000C385C">
            <w:r>
              <w:t>TSuma1</w:t>
            </w:r>
          </w:p>
        </w:tc>
        <w:tc>
          <w:tcPr>
            <w:tcW w:w="2124" w:type="dxa"/>
          </w:tcPr>
          <w:p w:rsidR="00582C20" w:rsidRDefault="00582C20" w:rsidP="000C385C">
            <w:r>
              <w:t>TSuma2</w:t>
            </w:r>
          </w:p>
        </w:tc>
        <w:tc>
          <w:tcPr>
            <w:tcW w:w="2124" w:type="dxa"/>
          </w:tcPr>
          <w:p w:rsidR="00582C20" w:rsidRDefault="00582C20" w:rsidP="000C385C">
            <w:r>
              <w:t>TSuma3</w:t>
            </w:r>
          </w:p>
        </w:tc>
      </w:tr>
      <w:tr w:rsidR="00582C20" w:rsidTr="00582C20">
        <w:tc>
          <w:tcPr>
            <w:tcW w:w="2123" w:type="dxa"/>
          </w:tcPr>
          <w:p w:rsidR="00582C20" w:rsidRDefault="00582C20" w:rsidP="000C385C">
            <w:r>
              <w:t>100</w:t>
            </w:r>
          </w:p>
        </w:tc>
        <w:tc>
          <w:tcPr>
            <w:tcW w:w="2123" w:type="dxa"/>
          </w:tcPr>
          <w:p w:rsidR="00582C20" w:rsidRDefault="00582C20" w:rsidP="000C385C">
            <w:r>
              <w:t>473</w:t>
            </w:r>
          </w:p>
        </w:tc>
        <w:tc>
          <w:tcPr>
            <w:tcW w:w="2124" w:type="dxa"/>
          </w:tcPr>
          <w:p w:rsidR="00582C20" w:rsidRDefault="00582C20" w:rsidP="000C385C">
            <w:r>
              <w:t>1614</w:t>
            </w:r>
          </w:p>
        </w:tc>
        <w:tc>
          <w:tcPr>
            <w:tcW w:w="2124" w:type="dxa"/>
          </w:tcPr>
          <w:p w:rsidR="00582C20" w:rsidRDefault="00582C20" w:rsidP="000C385C">
            <w:r>
              <w:t>2917</w:t>
            </w:r>
          </w:p>
        </w:tc>
      </w:tr>
    </w:tbl>
    <w:p w:rsidR="00582C20" w:rsidRDefault="00582C20" w:rsidP="000C385C"/>
    <w:p w:rsidR="00582C20" w:rsidRDefault="00582C20" w:rsidP="000C385C">
      <w:r>
        <w:t xml:space="preserve">Tiempos de Fibonacci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829"/>
        <w:gridCol w:w="1830"/>
        <w:gridCol w:w="1830"/>
        <w:gridCol w:w="1465"/>
      </w:tblGrid>
      <w:tr w:rsidR="00582C20" w:rsidTr="00582C20">
        <w:tc>
          <w:tcPr>
            <w:tcW w:w="1540" w:type="dxa"/>
          </w:tcPr>
          <w:p w:rsidR="00582C20" w:rsidRDefault="00582C20" w:rsidP="001D13CD">
            <w:r>
              <w:lastRenderedPageBreak/>
              <w:t>n</w:t>
            </w:r>
          </w:p>
        </w:tc>
        <w:tc>
          <w:tcPr>
            <w:tcW w:w="1829" w:type="dxa"/>
          </w:tcPr>
          <w:p w:rsidR="00582C20" w:rsidRDefault="00582C20" w:rsidP="00582C20">
            <w:r>
              <w:t>T</w:t>
            </w:r>
            <w:r>
              <w:t>Fibonacci</w:t>
            </w:r>
            <w:r>
              <w:t>1</w:t>
            </w:r>
          </w:p>
        </w:tc>
        <w:tc>
          <w:tcPr>
            <w:tcW w:w="1830" w:type="dxa"/>
          </w:tcPr>
          <w:p w:rsidR="00582C20" w:rsidRDefault="00582C20" w:rsidP="001D13CD">
            <w:r>
              <w:t>TFibonacci</w:t>
            </w:r>
            <w:r>
              <w:t>2</w:t>
            </w:r>
          </w:p>
        </w:tc>
        <w:tc>
          <w:tcPr>
            <w:tcW w:w="1830" w:type="dxa"/>
          </w:tcPr>
          <w:p w:rsidR="00582C20" w:rsidRDefault="00582C20" w:rsidP="001D13CD">
            <w:r>
              <w:t>TFibonacci</w:t>
            </w:r>
            <w:r>
              <w:t>3</w:t>
            </w:r>
          </w:p>
        </w:tc>
        <w:tc>
          <w:tcPr>
            <w:tcW w:w="1465" w:type="dxa"/>
          </w:tcPr>
          <w:p w:rsidR="00582C20" w:rsidRDefault="00582C20" w:rsidP="001D13CD">
            <w:r>
              <w:t>TFibonacci</w:t>
            </w:r>
            <w:r>
              <w:t>4</w:t>
            </w:r>
          </w:p>
        </w:tc>
      </w:tr>
      <w:tr w:rsidR="00582C20" w:rsidTr="00582C20">
        <w:tc>
          <w:tcPr>
            <w:tcW w:w="1540" w:type="dxa"/>
          </w:tcPr>
          <w:p w:rsidR="00582C20" w:rsidRDefault="00582C20" w:rsidP="001D13CD">
            <w:r>
              <w:t>40</w:t>
            </w:r>
          </w:p>
        </w:tc>
        <w:tc>
          <w:tcPr>
            <w:tcW w:w="1829" w:type="dxa"/>
          </w:tcPr>
          <w:p w:rsidR="00582C20" w:rsidRDefault="00582C20" w:rsidP="001D13CD">
            <w:r>
              <w:t>235ns</w:t>
            </w:r>
            <w:bookmarkStart w:id="0" w:name="_GoBack"/>
            <w:bookmarkEnd w:id="0"/>
          </w:p>
        </w:tc>
        <w:tc>
          <w:tcPr>
            <w:tcW w:w="1830" w:type="dxa"/>
          </w:tcPr>
          <w:p w:rsidR="00582C20" w:rsidRDefault="00582C20" w:rsidP="001D13CD">
            <w:r>
              <w:t>492ns</w:t>
            </w:r>
          </w:p>
        </w:tc>
        <w:tc>
          <w:tcPr>
            <w:tcW w:w="1830" w:type="dxa"/>
          </w:tcPr>
          <w:p w:rsidR="00582C20" w:rsidRDefault="00582C20" w:rsidP="001D13CD">
            <w:r>
              <w:t>642ns</w:t>
            </w:r>
          </w:p>
        </w:tc>
        <w:tc>
          <w:tcPr>
            <w:tcW w:w="1465" w:type="dxa"/>
          </w:tcPr>
          <w:p w:rsidR="00582C20" w:rsidRDefault="00582C20" w:rsidP="001D13CD">
            <w:r>
              <w:t>4193ms</w:t>
            </w:r>
          </w:p>
        </w:tc>
      </w:tr>
    </w:tbl>
    <w:p w:rsidR="00582C20" w:rsidRPr="000E72C8" w:rsidRDefault="00582C20" w:rsidP="000C385C"/>
    <w:sectPr w:rsidR="00582C20" w:rsidRPr="000E72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2C8"/>
    <w:rsid w:val="000C385C"/>
    <w:rsid w:val="000E72C8"/>
    <w:rsid w:val="00582C20"/>
    <w:rsid w:val="006E7759"/>
    <w:rsid w:val="009B58DA"/>
    <w:rsid w:val="00A85A10"/>
    <w:rsid w:val="00AA6036"/>
    <w:rsid w:val="00B9080D"/>
    <w:rsid w:val="00BD3C1C"/>
    <w:rsid w:val="00FE6BE1"/>
    <w:rsid w:val="00FE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B0A9"/>
  <w15:chartTrackingRefBased/>
  <w15:docId w15:val="{068C7F82-D485-441D-A34E-D4B9A7BC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0E72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FE6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1</cp:revision>
  <dcterms:created xsi:type="dcterms:W3CDTF">2026-02-25T17:08:00Z</dcterms:created>
  <dcterms:modified xsi:type="dcterms:W3CDTF">2026-02-25T18:54:00Z</dcterms:modified>
</cp:coreProperties>
</file>