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How to use the framework: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Clone framework from github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account on OpenAI and create a API key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 .env file in the framework folder and add the API key as a variable named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OPENAI_KEY </w:t>
      </w:r>
      <w:r w:rsidDel="00000000" w:rsidR="00000000" w:rsidRPr="00000000">
        <w:rPr>
          <w:rtl w:val="0"/>
        </w:rPr>
        <w:t xml:space="preserve">. Also, add a variable: </w:t>
      </w:r>
      <w:r w:rsidDel="00000000" w:rsidR="00000000" w:rsidRPr="00000000">
        <w:rPr>
          <w:rFonts w:ascii="Courier New" w:cs="Courier New" w:eastAsia="Courier New" w:hAnsi="Courier New"/>
          <w:color w:val="9cdcfe"/>
          <w:sz w:val="21"/>
          <w:szCs w:val="21"/>
          <w:rtl w:val="0"/>
        </w:rPr>
        <w:t xml:space="preserve">DEBUG_MODE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=True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node.js</w:t>
        </w:r>
      </w:hyperlink>
      <w:r w:rsidDel="00000000" w:rsidR="00000000" w:rsidRPr="00000000">
        <w:rPr>
          <w:rtl w:val="0"/>
        </w:rPr>
        <w:t xml:space="preserve"> from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https://nodejs.org/en</w:t>
        </w:r>
      </w:hyperlink>
      <w:r w:rsidDel="00000000" w:rsidR="00000000" w:rsidRPr="00000000">
        <w:rPr>
          <w:rtl w:val="0"/>
        </w:rPr>
        <w:t xml:space="preserve"> . This is used for rendering mermaid diagrams.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and activate virtual environment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&amp; "$env:USERPROFILE\AppData\Local\Programs\Python\Python314\python.exe" -m venv .venv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.\.venv\Scripts\Activate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Install python packages needed with: pip install -r requirements.txt (I think, or see the packages required)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Might need this if visualiser do not work: npm install @mermaid-js/mermaid-cli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LLM-DES-MOO-Modeling:</w:t>
      </w:r>
      <w:r w:rsidDel="00000000" w:rsidR="00000000" w:rsidRPr="00000000">
        <w:rPr>
          <w:rtl w:val="0"/>
        </w:rPr>
        <w:t xml:space="preserve"> This is the original framework and includes the demo-version.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settings are done through interactions with framework.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just run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  <w:t xml:space="preserve"> file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LLM-DES-MOO-Modeling-Extension: </w:t>
      </w:r>
      <w:r w:rsidDel="00000000" w:rsidR="00000000" w:rsidRPr="00000000">
        <w:rPr>
          <w:rtl w:val="0"/>
        </w:rPr>
        <w:t xml:space="preserve">This is the modified framework for running on the cluster.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Uses testing_inputs.py in the helpers folder for determining settings, then run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main.py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  <w:t xml:space="preserve">In the cluster: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Framework at /nobackup/proj/disk/naiss2026-4-892/shared/Extension_LLM-DES-MOO-Modeling/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Ask for resources and move to compute node: interactive -A naiss2026-4-892-cpu -n 1 -c 50 -t 04:00:00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Activate virtual environment: source cluster_env/bin/activate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python3 main.py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OBS need a github Personal Access Token use github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main.py" TargetMode="External"/><Relationship Id="rId5" Type="http://schemas.openxmlformats.org/officeDocument/2006/relationships/styles" Target="styles.xml"/><Relationship Id="rId6" Type="http://schemas.openxmlformats.org/officeDocument/2006/relationships/hyperlink" Target="http://node.js" TargetMode="External"/><Relationship Id="rId7" Type="http://schemas.openxmlformats.org/officeDocument/2006/relationships/hyperlink" Target="https://nodejs.org/en" TargetMode="External"/><Relationship Id="rId8" Type="http://schemas.openxmlformats.org/officeDocument/2006/relationships/hyperlink" Target="http://mai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