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1,690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11.93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12.12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1,725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34.36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1,688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28.44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1,723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4,106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32.85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4,146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40.51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2023-02-14T15:33:36Z</dcterms:modified>
  <cp:category/>
</cp:coreProperties>
</file>