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E216" w14:textId="2B65AE35" w:rsidR="00124798" w:rsidRDefault="00667264">
      <w:r>
        <w:t>Qualités :</w:t>
      </w:r>
    </w:p>
    <w:p w14:paraId="7DE948F0" w14:textId="61995DFE" w:rsidR="00667264" w:rsidRDefault="00667264">
      <w:r>
        <w:t xml:space="preserve">- Patient : </w:t>
      </w:r>
      <w:r w:rsidR="00681366">
        <w:t>je suis vachement patient dans le sens ou j’ai une capacité d’acceptation de la perte de temps à attendre plutôt élevé que se soit faire des choses ingrate / répétitive cela ne me dérange pas</w:t>
      </w:r>
    </w:p>
    <w:p w14:paraId="72F47696" w14:textId="0D087BE6" w:rsidR="00667264" w:rsidRDefault="00667264">
      <w:r>
        <w:t xml:space="preserve">- Drôle : </w:t>
      </w:r>
      <w:r w:rsidR="00681366">
        <w:t xml:space="preserve">d’après les gens que je côtoie l’humour est une de mes qualité. </w:t>
      </w:r>
      <w:r w:rsidR="005B4045">
        <w:t>ca a toujours était un but pour moi et que les autres le disent ca me fait chaud au cœur</w:t>
      </w:r>
    </w:p>
    <w:p w14:paraId="0B16FE6D" w14:textId="566B0888" w:rsidR="00667264" w:rsidRDefault="00667264">
      <w:r>
        <w:t xml:space="preserve">Défauts : </w:t>
      </w:r>
    </w:p>
    <w:p w14:paraId="3B12C29D" w14:textId="0982D800" w:rsidR="00667264" w:rsidRDefault="00667264" w:rsidP="00667264">
      <w:r>
        <w:t xml:space="preserve">- </w:t>
      </w:r>
      <w:r w:rsidR="00681366">
        <w:t>Con :</w:t>
      </w:r>
      <w:r w:rsidR="005B4045">
        <w:t xml:space="preserve"> je ne parle pas en terme scolaire ou effectivement j’ai des mauvaises notes mais dans le sens où j’ai du mal a réagir correctement a une situation, j’ai du mal a réagir intelligemment </w:t>
      </w:r>
    </w:p>
    <w:p w14:paraId="156637AC" w14:textId="7B7084D6" w:rsidR="00667264" w:rsidRDefault="00667264" w:rsidP="00667264">
      <w:r>
        <w:t xml:space="preserve">- </w:t>
      </w:r>
      <w:r w:rsidR="00681366">
        <w:t>I</w:t>
      </w:r>
      <w:r>
        <w:t>nconscient</w:t>
      </w:r>
      <w:r w:rsidR="00681366">
        <w:t> :</w:t>
      </w:r>
      <w:r w:rsidR="005B4045">
        <w:t xml:space="preserve"> c’est dans le mot je n’ai pas conscience des chose je ne remarque pas les choses je ne me rend pas compte des conséquence de mes actions en général</w:t>
      </w:r>
    </w:p>
    <w:sectPr w:rsidR="006672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82F70"/>
    <w:multiLevelType w:val="hybridMultilevel"/>
    <w:tmpl w:val="082257BA"/>
    <w:lvl w:ilvl="0" w:tplc="8E607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601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64"/>
    <w:rsid w:val="00124798"/>
    <w:rsid w:val="002D7433"/>
    <w:rsid w:val="005B4045"/>
    <w:rsid w:val="00667264"/>
    <w:rsid w:val="0068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1A940"/>
  <w15:chartTrackingRefBased/>
  <w15:docId w15:val="{02ADB761-E911-4127-BD48-C4DC64EA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7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pegland lol</dc:creator>
  <cp:keywords/>
  <dc:description/>
  <cp:lastModifiedBy>pegland lol</cp:lastModifiedBy>
  <cp:revision>1</cp:revision>
  <dcterms:created xsi:type="dcterms:W3CDTF">2023-09-26T04:21:00Z</dcterms:created>
  <dcterms:modified xsi:type="dcterms:W3CDTF">2023-09-26T05:07:00Z</dcterms:modified>
</cp:coreProperties>
</file>