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40340083"/>
        <w:docPartObj>
          <w:docPartGallery w:val="Cover Pages"/>
          <w:docPartUnique/>
        </w:docPartObj>
      </w:sdtPr>
      <w:sdtContent>
        <w:p w14:paraId="46C259BF" w14:textId="0A8A0B96" w:rsidR="00774534" w:rsidRDefault="00774534"/>
        <w:p w14:paraId="12933908" w14:textId="403F3590" w:rsidR="00774534" w:rsidRDefault="0077453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3636D7E" wp14:editId="686C46E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AC23D1" w14:textId="6487EFEA" w:rsidR="00774534" w:rsidRDefault="00774534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D438C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Guía de instalación de la asignatura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7E6F472" w14:textId="477E1B02" w:rsidR="00774534" w:rsidRDefault="00AD438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Sistemas de gestión empresarial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23CAC6E" w14:textId="62C6BB8F" w:rsidR="00774534" w:rsidRDefault="0077453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Pelayo Palacio Suárez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3636D7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5AC23D1" w14:textId="6487EFEA" w:rsidR="00774534" w:rsidRDefault="00774534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D438C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Guía de instalación de la asignatura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7E6F472" w14:textId="477E1B02" w:rsidR="00774534" w:rsidRDefault="00AD438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Sistemas de gestión empresarial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23CAC6E" w14:textId="62C6BB8F" w:rsidR="00774534" w:rsidRDefault="00774534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Pelayo Palacio Suárez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E8D460" wp14:editId="2B28332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F05232C" w14:textId="63BA2316" w:rsidR="00774534" w:rsidRDefault="00AD438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E8D460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F05232C" w14:textId="63BA2316" w:rsidR="00774534" w:rsidRDefault="00AD438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9D23814" w14:textId="77777777" w:rsidR="00851EDC" w:rsidRDefault="00851EDC"/>
    <w:sectPr w:rsidR="00851EDC" w:rsidSect="0077453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34"/>
    <w:rsid w:val="00053F53"/>
    <w:rsid w:val="000E132A"/>
    <w:rsid w:val="002F6F10"/>
    <w:rsid w:val="00774534"/>
    <w:rsid w:val="00851EDC"/>
    <w:rsid w:val="00AD438C"/>
    <w:rsid w:val="00D3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0C04"/>
  <w15:chartTrackingRefBased/>
  <w15:docId w15:val="{0A872D5D-D6DE-47CD-AAE8-C9AAA45F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4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4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4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4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4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4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4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4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4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4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4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4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45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45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45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45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45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45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4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4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4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4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4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45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45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45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4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45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453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74534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4534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instalación de la asignatura</dc:title>
  <dc:subject>Sistemas de gestión empresarial</dc:subject>
  <dc:creator>Pelayo Palacio Suárez</dc:creator>
  <cp:keywords/>
  <dc:description/>
  <cp:lastModifiedBy>Pelayo Palacio Suárez</cp:lastModifiedBy>
  <cp:revision>2</cp:revision>
  <dcterms:created xsi:type="dcterms:W3CDTF">2024-10-17T14:53:00Z</dcterms:created>
  <dcterms:modified xsi:type="dcterms:W3CDTF">2024-10-17T17:28:00Z</dcterms:modified>
</cp:coreProperties>
</file>