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7B13" w14:textId="77777777" w:rsidR="00663F98" w:rsidRPr="00D917F2" w:rsidRDefault="0085213E" w:rsidP="00852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7F2">
        <w:rPr>
          <w:rFonts w:ascii="Times New Roman" w:hAnsi="Times New Roman" w:cs="Times New Roman"/>
          <w:b/>
          <w:bCs/>
          <w:sz w:val="36"/>
          <w:szCs w:val="36"/>
        </w:rPr>
        <w:t xml:space="preserve">LAPORAN TUGAS DATA MINING </w:t>
      </w:r>
    </w:p>
    <w:p w14:paraId="4D4076DF" w14:textId="355F97F8" w:rsidR="0085213E" w:rsidRPr="00D917F2" w:rsidRDefault="0085213E" w:rsidP="00852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7F2">
        <w:rPr>
          <w:rFonts w:ascii="Times New Roman" w:hAnsi="Times New Roman" w:cs="Times New Roman"/>
          <w:b/>
          <w:bCs/>
          <w:sz w:val="36"/>
          <w:szCs w:val="36"/>
        </w:rPr>
        <w:t>PERTEMUAN 2</w:t>
      </w:r>
    </w:p>
    <w:p w14:paraId="31171286" w14:textId="2E84CDA4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917F2">
        <w:rPr>
          <w:rFonts w:ascii="Times New Roman" w:hAnsi="Times New Roman" w:cs="Times New Roman"/>
          <w:sz w:val="36"/>
          <w:szCs w:val="36"/>
        </w:rPr>
        <w:t>Dosen</w:t>
      </w:r>
      <w:proofErr w:type="spellEnd"/>
      <w:r w:rsidRPr="00D917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917F2">
        <w:rPr>
          <w:rFonts w:ascii="Times New Roman" w:hAnsi="Times New Roman" w:cs="Times New Roman"/>
          <w:sz w:val="36"/>
          <w:szCs w:val="36"/>
        </w:rPr>
        <w:t>Pengampu</w:t>
      </w:r>
      <w:proofErr w:type="spellEnd"/>
      <w:r w:rsidRPr="00D917F2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17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2152A" w:rsidRPr="00D917F2">
        <w:rPr>
          <w:rFonts w:ascii="Times New Roman" w:hAnsi="Times New Roman" w:cs="Times New Roman"/>
          <w:sz w:val="36"/>
          <w:szCs w:val="36"/>
        </w:rPr>
        <w:t>Vipkas</w:t>
      </w:r>
      <w:proofErr w:type="spellEnd"/>
      <w:r w:rsidR="0002152A" w:rsidRPr="00D917F2">
        <w:rPr>
          <w:rFonts w:ascii="Times New Roman" w:hAnsi="Times New Roman" w:cs="Times New Roman"/>
          <w:sz w:val="36"/>
          <w:szCs w:val="36"/>
        </w:rPr>
        <w:t xml:space="preserve"> Al Hadid Firdaus, S.T., M.T.</w:t>
      </w:r>
    </w:p>
    <w:p w14:paraId="71B13C90" w14:textId="77777777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71610A" w14:textId="376D43D1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  <w:r w:rsidRPr="00D917F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4D9C2E" wp14:editId="5396395B">
            <wp:extent cx="3552228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37" cy="33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8B27" w14:textId="29C5F9D3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92594E" w14:textId="77777777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2CC1C5" w14:textId="546E6E82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  <w:r w:rsidRPr="00D917F2">
        <w:rPr>
          <w:rFonts w:ascii="Times New Roman" w:hAnsi="Times New Roman" w:cs="Times New Roman"/>
          <w:sz w:val="36"/>
          <w:szCs w:val="36"/>
        </w:rPr>
        <w:t xml:space="preserve">Muhammad </w:t>
      </w:r>
      <w:proofErr w:type="spellStart"/>
      <w:r w:rsidRPr="00D917F2">
        <w:rPr>
          <w:rFonts w:ascii="Times New Roman" w:hAnsi="Times New Roman" w:cs="Times New Roman"/>
          <w:sz w:val="36"/>
          <w:szCs w:val="36"/>
        </w:rPr>
        <w:t>Afiq</w:t>
      </w:r>
      <w:proofErr w:type="spellEnd"/>
      <w:r w:rsidRPr="00D917F2">
        <w:rPr>
          <w:rFonts w:ascii="Times New Roman" w:hAnsi="Times New Roman" w:cs="Times New Roman"/>
          <w:sz w:val="36"/>
          <w:szCs w:val="36"/>
        </w:rPr>
        <w:t xml:space="preserve"> Firdaus / 14</w:t>
      </w:r>
    </w:p>
    <w:p w14:paraId="518D63EF" w14:textId="4C75FEEC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  <w:r w:rsidRPr="00D917F2">
        <w:rPr>
          <w:rFonts w:ascii="Times New Roman" w:hAnsi="Times New Roman" w:cs="Times New Roman"/>
          <w:sz w:val="36"/>
          <w:szCs w:val="36"/>
        </w:rPr>
        <w:t>SIB-2B / 2341760189</w:t>
      </w:r>
    </w:p>
    <w:p w14:paraId="65C18451" w14:textId="695AA1E9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024DC5" w14:textId="77777777" w:rsidR="0085213E" w:rsidRPr="00D917F2" w:rsidRDefault="0085213E" w:rsidP="008521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E3E673" w14:textId="74669428" w:rsidR="0085213E" w:rsidRPr="00D917F2" w:rsidRDefault="0085213E" w:rsidP="00852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7F2">
        <w:rPr>
          <w:rFonts w:ascii="Times New Roman" w:hAnsi="Times New Roman" w:cs="Times New Roman"/>
          <w:b/>
          <w:bCs/>
          <w:sz w:val="36"/>
          <w:szCs w:val="36"/>
        </w:rPr>
        <w:t>PROGRAM STUDI D-IV SISTEM INFORMASI BISNIS</w:t>
      </w:r>
    </w:p>
    <w:p w14:paraId="1E4EC189" w14:textId="14BB3243" w:rsidR="0085213E" w:rsidRPr="00D917F2" w:rsidRDefault="0085213E" w:rsidP="00852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7F2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C83E737" w14:textId="0E6A7303" w:rsidR="0085213E" w:rsidRPr="00D917F2" w:rsidRDefault="0085213E" w:rsidP="00852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7F2">
        <w:rPr>
          <w:rFonts w:ascii="Times New Roman" w:hAnsi="Times New Roman" w:cs="Times New Roman"/>
          <w:b/>
          <w:bCs/>
          <w:sz w:val="36"/>
          <w:szCs w:val="36"/>
        </w:rPr>
        <w:t xml:space="preserve">POLITEKNIK NEGERI MALANG </w:t>
      </w:r>
    </w:p>
    <w:p w14:paraId="43B3F213" w14:textId="3C0EA173" w:rsidR="0085213E" w:rsidRPr="00D917F2" w:rsidRDefault="0085213E" w:rsidP="00852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7F2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18548176" w14:textId="7CF12AC3" w:rsidR="0085213E" w:rsidRPr="00D917F2" w:rsidRDefault="0085213E" w:rsidP="0085213E">
      <w:pPr>
        <w:rPr>
          <w:rFonts w:ascii="Times New Roman" w:hAnsi="Times New Roman" w:cs="Times New Roman"/>
          <w:sz w:val="28"/>
          <w:szCs w:val="28"/>
        </w:rPr>
      </w:pPr>
      <w:r w:rsidRPr="00D917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Jobsheet1 </w:t>
      </w:r>
      <w:r w:rsidRPr="00D917F2">
        <w:rPr>
          <w:rFonts w:ascii="Times New Roman" w:hAnsi="Times New Roman" w:cs="Times New Roman"/>
          <w:sz w:val="28"/>
          <w:szCs w:val="28"/>
        </w:rPr>
        <w:t xml:space="preserve">Data Warehouse </w:t>
      </w:r>
      <w:proofErr w:type="spellStart"/>
      <w:r w:rsidRPr="00D917F2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D917F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917F2">
        <w:rPr>
          <w:rFonts w:ascii="Times New Roman" w:hAnsi="Times New Roman" w:cs="Times New Roman"/>
          <w:sz w:val="28"/>
          <w:szCs w:val="28"/>
        </w:rPr>
        <w:t>pengenalan</w:t>
      </w:r>
      <w:proofErr w:type="spellEnd"/>
      <w:r w:rsidRPr="00D917F2">
        <w:rPr>
          <w:rFonts w:ascii="Times New Roman" w:hAnsi="Times New Roman" w:cs="Times New Roman"/>
          <w:sz w:val="28"/>
          <w:szCs w:val="28"/>
        </w:rPr>
        <w:t xml:space="preserve"> PDI Spoon</w:t>
      </w:r>
    </w:p>
    <w:p w14:paraId="3FA8DD7F" w14:textId="77777777" w:rsidR="0085213E" w:rsidRPr="00D917F2" w:rsidRDefault="0085213E" w:rsidP="0085213E">
      <w:pPr>
        <w:rPr>
          <w:rFonts w:ascii="Times New Roman" w:hAnsi="Times New Roman" w:cs="Times New Roman"/>
        </w:rPr>
      </w:pPr>
      <w:proofErr w:type="spellStart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>Tujuan</w:t>
      </w:r>
      <w:proofErr w:type="spellEnd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>Praktikum</w:t>
      </w:r>
      <w:proofErr w:type="spellEnd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</w:p>
    <w:p w14:paraId="4C462EF2" w14:textId="77777777" w:rsidR="0085213E" w:rsidRPr="00D917F2" w:rsidRDefault="0085213E" w:rsidP="0085213E">
      <w:pPr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diharapakan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3B83E3A3" w14:textId="77777777" w:rsidR="0085213E" w:rsidRPr="00D917F2" w:rsidRDefault="0085213E" w:rsidP="0085213E">
      <w:pPr>
        <w:rPr>
          <w:rFonts w:ascii="Times New Roman" w:hAnsi="Times New Roman" w:cs="Times New Roman"/>
        </w:rPr>
      </w:pPr>
      <w:proofErr w:type="spellStart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>Studi</w:t>
      </w:r>
      <w:proofErr w:type="spellEnd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917F2">
        <w:rPr>
          <w:rStyle w:val="Strong"/>
          <w:rFonts w:ascii="Times New Roman" w:hAnsi="Times New Roman" w:cs="Times New Roman"/>
          <w:sz w:val="24"/>
          <w:szCs w:val="24"/>
          <w:bdr w:val="single" w:sz="2" w:space="0" w:color="E5E7EB" w:frame="1"/>
        </w:rPr>
        <w:t>Kasus</w:t>
      </w:r>
      <w:proofErr w:type="spellEnd"/>
    </w:p>
    <w:p w14:paraId="4DC0C95E" w14:textId="0E3FE6F9" w:rsidR="0085213E" w:rsidRPr="00D917F2" w:rsidRDefault="0085213E" w:rsidP="0085213E">
      <w:pPr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 xml:space="preserve">Pak Amir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Manager Sales Astro Mobil,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distributor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Timur. Pak Amir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supervisor.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, Pak Amir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supervisor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Pak Amir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8C953B" w14:textId="77777777" w:rsidR="0085213E" w:rsidRPr="00D917F2" w:rsidRDefault="0085213E" w:rsidP="0085213E">
      <w:pPr>
        <w:rPr>
          <w:rFonts w:ascii="Times New Roman" w:hAnsi="Times New Roman" w:cs="Times New Roman"/>
          <w:sz w:val="24"/>
          <w:szCs w:val="24"/>
        </w:rPr>
      </w:pPr>
    </w:p>
    <w:p w14:paraId="73EDB54D" w14:textId="77777777" w:rsidR="0085213E" w:rsidRPr="00D917F2" w:rsidRDefault="0085213E" w:rsidP="0085213E">
      <w:pPr>
        <w:spacing w:after="120" w:line="240" w:lineRule="auto"/>
        <w:rPr>
          <w:rFonts w:ascii="Times New Roman" w:hAnsi="Times New Roman" w:cs="Times New Roman"/>
          <w:lang w:eastAsia="en-ID"/>
        </w:rPr>
      </w:pPr>
      <w:r w:rsidRPr="00D917F2">
        <w:rPr>
          <w:rFonts w:ascii="Times New Roman" w:hAnsi="Times New Roman" w:cs="Times New Roman"/>
          <w:lang w:eastAsia="en-ID"/>
        </w:rPr>
        <w:t xml:space="preserve">Dari </w:t>
      </w:r>
      <w:proofErr w:type="spellStart"/>
      <w:r w:rsidRPr="00D917F2">
        <w:rPr>
          <w:rFonts w:ascii="Times New Roman" w:hAnsi="Times New Roman" w:cs="Times New Roman"/>
          <w:lang w:eastAsia="en-ID"/>
        </w:rPr>
        <w:t>studi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kasus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tersebut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maka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D917F2">
        <w:rPr>
          <w:rFonts w:ascii="Times New Roman" w:hAnsi="Times New Roman" w:cs="Times New Roman"/>
          <w:lang w:eastAsia="en-ID"/>
        </w:rPr>
        <w:t>akan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dilakukan</w:t>
      </w:r>
      <w:proofErr w:type="spellEnd"/>
      <w:r w:rsidRPr="00D917F2">
        <w:rPr>
          <w:rFonts w:ascii="Times New Roman" w:hAnsi="Times New Roman" w:cs="Times New Roman"/>
          <w:lang w:eastAsia="en-ID"/>
        </w:rPr>
        <w:t>:</w:t>
      </w:r>
    </w:p>
    <w:p w14:paraId="01514CFA" w14:textId="77777777" w:rsidR="0085213E" w:rsidRPr="00D917F2" w:rsidRDefault="0085213E" w:rsidP="0085213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lang w:eastAsia="en-ID"/>
        </w:rPr>
      </w:pPr>
      <w:proofErr w:type="spellStart"/>
      <w:r w:rsidRPr="00D917F2">
        <w:rPr>
          <w:rFonts w:ascii="Times New Roman" w:hAnsi="Times New Roman" w:cs="Times New Roman"/>
          <w:lang w:eastAsia="en-ID"/>
        </w:rPr>
        <w:t>Cek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dan Analisa data </w:t>
      </w:r>
      <w:proofErr w:type="spellStart"/>
      <w:r w:rsidRPr="00D917F2">
        <w:rPr>
          <w:rFonts w:ascii="Times New Roman" w:hAnsi="Times New Roman" w:cs="Times New Roman"/>
          <w:lang w:eastAsia="en-ID"/>
        </w:rPr>
        <w:t>penjualan</w:t>
      </w:r>
      <w:proofErr w:type="spellEnd"/>
      <w:r w:rsidRPr="00D917F2">
        <w:rPr>
          <w:rFonts w:ascii="Times New Roman" w:hAnsi="Times New Roman" w:cs="Times New Roman"/>
          <w:lang w:eastAsia="en-ID"/>
        </w:rPr>
        <w:t>.</w:t>
      </w:r>
    </w:p>
    <w:p w14:paraId="2702CBFE" w14:textId="77777777" w:rsidR="0085213E" w:rsidRPr="00D917F2" w:rsidRDefault="0085213E" w:rsidP="0085213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lang w:eastAsia="en-ID"/>
        </w:rPr>
      </w:pPr>
      <w:r w:rsidRPr="00D917F2">
        <w:rPr>
          <w:rFonts w:ascii="Times New Roman" w:hAnsi="Times New Roman" w:cs="Times New Roman"/>
          <w:lang w:eastAsia="en-ID"/>
        </w:rPr>
        <w:t xml:space="preserve">Import data </w:t>
      </w:r>
      <w:proofErr w:type="spellStart"/>
      <w:r w:rsidRPr="00D917F2">
        <w:rPr>
          <w:rFonts w:ascii="Times New Roman" w:hAnsi="Times New Roman" w:cs="Times New Roman"/>
          <w:lang w:eastAsia="en-ID"/>
        </w:rPr>
        <w:t>dari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file (Extract)</w:t>
      </w:r>
    </w:p>
    <w:p w14:paraId="31589974" w14:textId="77777777" w:rsidR="0085213E" w:rsidRPr="00D917F2" w:rsidRDefault="0085213E" w:rsidP="0085213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lang w:eastAsia="en-ID"/>
        </w:rPr>
      </w:pPr>
      <w:proofErr w:type="spellStart"/>
      <w:r w:rsidRPr="00D917F2">
        <w:rPr>
          <w:rFonts w:ascii="Times New Roman" w:hAnsi="Times New Roman" w:cs="Times New Roman"/>
          <w:lang w:eastAsia="en-ID"/>
        </w:rPr>
        <w:t>Identifikasi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lang w:eastAsia="en-ID"/>
        </w:rPr>
        <w:t>tidak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lengkap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(missing data) dan </w:t>
      </w:r>
      <w:proofErr w:type="spellStart"/>
      <w:r w:rsidRPr="00D917F2">
        <w:rPr>
          <w:rFonts w:ascii="Times New Roman" w:hAnsi="Times New Roman" w:cs="Times New Roman"/>
          <w:lang w:eastAsia="en-ID"/>
        </w:rPr>
        <w:t>meletakkan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pada file yang </w:t>
      </w:r>
      <w:proofErr w:type="spellStart"/>
      <w:r w:rsidRPr="00D917F2">
        <w:rPr>
          <w:rFonts w:ascii="Times New Roman" w:hAnsi="Times New Roman" w:cs="Times New Roman"/>
          <w:lang w:eastAsia="en-ID"/>
        </w:rPr>
        <w:t>berbeda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(Transform)</w:t>
      </w:r>
    </w:p>
    <w:p w14:paraId="2F03D5BD" w14:textId="77777777" w:rsidR="0085213E" w:rsidRPr="00D917F2" w:rsidRDefault="0085213E" w:rsidP="0085213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lang w:eastAsia="en-ID"/>
        </w:rPr>
      </w:pPr>
      <w:proofErr w:type="spellStart"/>
      <w:r w:rsidRPr="00D917F2">
        <w:rPr>
          <w:rFonts w:ascii="Times New Roman" w:hAnsi="Times New Roman" w:cs="Times New Roman"/>
          <w:lang w:eastAsia="en-ID"/>
        </w:rPr>
        <w:t>Memindahkan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lang w:eastAsia="en-ID"/>
        </w:rPr>
        <w:t>sudah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lengkap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ke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file dashboard. (Load)</w:t>
      </w:r>
    </w:p>
    <w:p w14:paraId="412B86A5" w14:textId="77777777" w:rsidR="0085213E" w:rsidRPr="00D917F2" w:rsidRDefault="0085213E" w:rsidP="0085213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lang w:eastAsia="en-ID"/>
        </w:rPr>
      </w:pPr>
      <w:proofErr w:type="spellStart"/>
      <w:r w:rsidRPr="00D917F2">
        <w:rPr>
          <w:rFonts w:ascii="Times New Roman" w:hAnsi="Times New Roman" w:cs="Times New Roman"/>
          <w:lang w:eastAsia="en-ID"/>
        </w:rPr>
        <w:t>Mengumpulkan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lang w:eastAsia="en-ID"/>
        </w:rPr>
        <w:t>belum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lengkap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untuk</w:t>
      </w:r>
      <w:proofErr w:type="spellEnd"/>
      <w:r w:rsidRPr="00D917F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lang w:eastAsia="en-ID"/>
        </w:rPr>
        <w:t>dikembalikan</w:t>
      </w:r>
      <w:proofErr w:type="spellEnd"/>
      <w:r w:rsidRPr="00D917F2">
        <w:rPr>
          <w:rFonts w:ascii="Times New Roman" w:hAnsi="Times New Roman" w:cs="Times New Roman"/>
          <w:lang w:eastAsia="en-ID"/>
        </w:rPr>
        <w:t>.</w:t>
      </w:r>
    </w:p>
    <w:p w14:paraId="49D989AE" w14:textId="39AB6D43" w:rsidR="0085213E" w:rsidRPr="00D917F2" w:rsidRDefault="0085213E" w:rsidP="0085213E">
      <w:pPr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bdr w:val="single" w:sz="2" w:space="0" w:color="E5E7EB" w:frame="1"/>
          <w:shd w:val="clear" w:color="auto" w:fill="1D1D1D"/>
        </w:rPr>
      </w:pPr>
    </w:p>
    <w:p w14:paraId="008B7012" w14:textId="77777777" w:rsidR="00D917F2" w:rsidRPr="00D917F2" w:rsidRDefault="00D917F2" w:rsidP="0085213E">
      <w:pPr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bdr w:val="single" w:sz="2" w:space="0" w:color="E5E7EB" w:frame="1"/>
          <w:shd w:val="clear" w:color="auto" w:fill="1D1D1D"/>
        </w:rPr>
      </w:pPr>
    </w:p>
    <w:p w14:paraId="47059C78" w14:textId="2FB904A7" w:rsidR="0085213E" w:rsidRPr="00D917F2" w:rsidRDefault="0085213E" w:rsidP="0085213E">
      <w:pPr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D917F2">
        <w:rPr>
          <w:rFonts w:ascii="Times New Roman" w:eastAsia="Times New Roman" w:hAnsi="Times New Roman" w:cs="Times New Roman"/>
          <w:sz w:val="27"/>
          <w:szCs w:val="27"/>
          <w:lang w:eastAsia="en-ID"/>
        </w:rPr>
        <w:t>Tugas</w:t>
      </w:r>
      <w:proofErr w:type="spellEnd"/>
      <w:r w:rsidRPr="00D917F2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1</w:t>
      </w:r>
    </w:p>
    <w:p w14:paraId="002043FC" w14:textId="589C9960" w:rsidR="0085213E" w:rsidRPr="00D917F2" w:rsidRDefault="0085213E" w:rsidP="0085213E">
      <w:pPr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D917F2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Analisa </w:t>
      </w:r>
      <w:proofErr w:type="spellStart"/>
      <w:r w:rsidRPr="00D917F2">
        <w:rPr>
          <w:rFonts w:ascii="Times New Roman" w:eastAsia="Times New Roman" w:hAnsi="Times New Roman" w:cs="Times New Roman"/>
          <w:sz w:val="27"/>
          <w:szCs w:val="27"/>
          <w:lang w:eastAsia="en-ID"/>
        </w:rPr>
        <w:t>lah</w:t>
      </w:r>
      <w:proofErr w:type="spellEnd"/>
      <w:r w:rsidRPr="00D917F2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r w:rsidRPr="00D917F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D"/>
        </w:rPr>
        <w:t xml:space="preserve">data </w:t>
      </w:r>
      <w:proofErr w:type="spellStart"/>
      <w:r w:rsidRPr="00D917F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D"/>
        </w:rPr>
        <w:t>tersebut</w:t>
      </w:r>
      <w:proofErr w:type="spellEnd"/>
      <w:r w:rsidRPr="00D917F2">
        <w:rPr>
          <w:rFonts w:ascii="Times New Roman" w:eastAsia="Times New Roman" w:hAnsi="Times New Roman" w:cs="Times New Roman"/>
          <w:sz w:val="27"/>
          <w:szCs w:val="27"/>
          <w:lang w:eastAsia="en-ID"/>
        </w:rPr>
        <w:t>!</w:t>
      </w:r>
    </w:p>
    <w:p w14:paraId="0AB4E546" w14:textId="7351E22D" w:rsidR="00D917F2" w:rsidRPr="00D917F2" w:rsidRDefault="00D917F2" w:rsidP="0085213E">
      <w:pPr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D917F2">
        <w:rPr>
          <w:rFonts w:ascii="Times New Roman" w:eastAsia="Times New Roman" w:hAnsi="Times New Roman" w:cs="Times New Roman"/>
          <w:noProof/>
          <w:sz w:val="27"/>
          <w:szCs w:val="27"/>
          <w:lang w:eastAsia="en-ID"/>
        </w:rPr>
        <w:drawing>
          <wp:inline distT="0" distB="0" distL="0" distR="0" wp14:anchorId="175658E2" wp14:editId="382334C0">
            <wp:extent cx="3592639" cy="2914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52" cy="2924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CD2BE" w14:textId="2156323B" w:rsidR="0085213E" w:rsidRPr="00D917F2" w:rsidRDefault="0085213E" w:rsidP="0085213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Berapa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>?</w:t>
      </w:r>
    </w:p>
    <w:p w14:paraId="02D1B596" w14:textId="55AAB20E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  <w:proofErr w:type="gram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7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</w:p>
    <w:p w14:paraId="107DA41F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28DA5B4" w14:textId="2AF2ABAA" w:rsidR="0085213E" w:rsidRPr="00D917F2" w:rsidRDefault="0085213E" w:rsidP="0085213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arti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>?</w:t>
      </w:r>
    </w:p>
    <w:p w14:paraId="3AB0530D" w14:textId="54E207AD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proofErr w:type="gramStart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  <w:proofErr w:type="gram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1AFEBA51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1 → Customer →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Customer</w:t>
      </w:r>
    </w:p>
    <w:p w14:paraId="393E817B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2 → Product → Nama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Mobil</w:t>
      </w:r>
    </w:p>
    <w:p w14:paraId="2DFA0D2C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3 → Region → Nama Daerah</w:t>
      </w:r>
    </w:p>
    <w:p w14:paraId="6CD82161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4 → Date →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Tanggal</w:t>
      </w:r>
      <w:proofErr w:type="spellEnd"/>
    </w:p>
    <w:p w14:paraId="3A85829F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5 → Item Unit Price →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per unit</w:t>
      </w:r>
    </w:p>
    <w:p w14:paraId="2EF0D552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6 → No Item →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Item</w:t>
      </w:r>
    </w:p>
    <w:p w14:paraId="7E4D4CF6" w14:textId="2918217B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7 → Total Sale → Total</w:t>
      </w:r>
    </w:p>
    <w:p w14:paraId="1DC9260E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F1ADB28" w14:textId="3EC02977" w:rsidR="0085213E" w:rsidRPr="00D917F2" w:rsidRDefault="0085213E" w:rsidP="0085213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Adakah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null /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>?</w:t>
      </w:r>
    </w:p>
    <w:p w14:paraId="6D03A021" w14:textId="3D08F7B3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proofErr w:type="gramStart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  <w:proofErr w:type="gram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73981ECB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D917F2">
        <w:rPr>
          <w:rFonts w:ascii="Times New Roman" w:hAnsi="Times New Roman" w:cs="Times New Roman"/>
          <w:sz w:val="24"/>
          <w:szCs w:val="24"/>
          <w:lang w:eastAsia="en-ID"/>
        </w:rPr>
        <w:t>Ada pada</w:t>
      </w:r>
    </w:p>
    <w:p w14:paraId="2DE248BC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• Line 5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Product</w:t>
      </w:r>
    </w:p>
    <w:p w14:paraId="5D0D18DB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• Line 9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Region, Date</w:t>
      </w:r>
    </w:p>
    <w:p w14:paraId="5A7F6B1D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• Line 14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Product, Region, Date</w:t>
      </w:r>
    </w:p>
    <w:p w14:paraId="653D2467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• Line 18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Product,</w:t>
      </w:r>
    </w:p>
    <w:p w14:paraId="1C1360FA" w14:textId="48C5ADAB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• Line 20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Region</w:t>
      </w:r>
    </w:p>
    <w:p w14:paraId="62A45701" w14:textId="77777777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8522346" w14:textId="3F0DF55B" w:rsidR="00D917F2" w:rsidRPr="00D917F2" w:rsidRDefault="0085213E" w:rsidP="00D917F2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Adakah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>?</w:t>
      </w:r>
    </w:p>
    <w:p w14:paraId="15BECD29" w14:textId="3DBCE13C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proofErr w:type="gramStart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  <w:proofErr w:type="gramEnd"/>
      <w:r w:rsidRPr="00D917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12198C06" w14:textId="57DD739D" w:rsidR="00D917F2" w:rsidRPr="00D917F2" w:rsidRDefault="00D917F2" w:rsidP="00D917F2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  <w:lang w:eastAsia="en-ID"/>
        </w:rPr>
        <w:t>kembar</w:t>
      </w:r>
      <w:proofErr w:type="spellEnd"/>
      <w:r w:rsidRPr="00D917F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649DB18" w14:textId="65A93D27" w:rsidR="0085213E" w:rsidRPr="00D917F2" w:rsidRDefault="0085213E" w:rsidP="0085213E">
      <w:pPr>
        <w:rPr>
          <w:rFonts w:ascii="Times New Roman" w:hAnsi="Times New Roman" w:cs="Times New Roman"/>
          <w:sz w:val="28"/>
          <w:szCs w:val="28"/>
        </w:rPr>
      </w:pPr>
    </w:p>
    <w:p w14:paraId="289BE952" w14:textId="6BF70903" w:rsidR="00D917F2" w:rsidRPr="00D917F2" w:rsidRDefault="00D917F2" w:rsidP="00D917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17F2">
        <w:rPr>
          <w:rFonts w:ascii="Times New Roman" w:hAnsi="Times New Roman" w:cs="Times New Roman"/>
          <w:b/>
          <w:bCs/>
          <w:sz w:val="28"/>
          <w:szCs w:val="28"/>
        </w:rPr>
        <w:t>Pengambilan</w:t>
      </w:r>
      <w:proofErr w:type="spellEnd"/>
      <w:r w:rsidRPr="00D917F2">
        <w:rPr>
          <w:rFonts w:ascii="Times New Roman" w:hAnsi="Times New Roman" w:cs="Times New Roman"/>
          <w:b/>
          <w:bCs/>
          <w:sz w:val="28"/>
          <w:szCs w:val="28"/>
        </w:rPr>
        <w:t xml:space="preserve"> Data (Extract) </w:t>
      </w:r>
    </w:p>
    <w:p w14:paraId="7F219AC5" w14:textId="77777777" w:rsidR="00D917F2" w:rsidRPr="00D917F2" w:rsidRDefault="00D917F2" w:rsidP="00D917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CF2C0" w14:textId="27B556A5" w:rsidR="00D917F2" w:rsidRPr="00D917F2" w:rsidRDefault="00D917F2" w:rsidP="00D917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b/>
          <w:bCs/>
          <w:sz w:val="24"/>
          <w:szCs w:val="24"/>
        </w:rPr>
        <w:t>Transforamtion</w:t>
      </w:r>
      <w:proofErr w:type="spellEnd"/>
      <w:r w:rsidRPr="00D917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toolbar </w:t>
      </w:r>
      <w:r w:rsidRPr="00D917F2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9C9E9" w14:textId="3745E03B" w:rsidR="00D917F2" w:rsidRPr="00D917F2" w:rsidRDefault="00D917F2" w:rsidP="00D917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B71E5" wp14:editId="27E27F99">
            <wp:extent cx="4229100" cy="2400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52" cy="24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147F" w14:textId="2C51BFB7" w:rsidR="00D917F2" w:rsidRPr="00D917F2" w:rsidRDefault="00D917F2" w:rsidP="00D917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8D11A0" w14:textId="17E9EB2A" w:rsidR="00D917F2" w:rsidRPr="00D917F2" w:rsidRDefault="00D917F2" w:rsidP="00D917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EF5B0A" w14:textId="10844BA1" w:rsidR="00D917F2" w:rsidRPr="00D917F2" w:rsidRDefault="00D917F2" w:rsidP="00D917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560D6B" w14:textId="7126A5FF" w:rsidR="00D917F2" w:rsidRPr="00D917F2" w:rsidRDefault="00D917F2" w:rsidP="00D917F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7F2">
        <w:rPr>
          <w:rFonts w:ascii="Times New Roman" w:hAnsi="Times New Roman" w:cs="Times New Roman"/>
          <w:sz w:val="24"/>
          <w:szCs w:val="24"/>
        </w:rPr>
        <w:lastRenderedPageBreak/>
        <w:t xml:space="preserve">Cari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CSV file input pada Design Area. Drag and drop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Work Area. </w:t>
      </w:r>
    </w:p>
    <w:p w14:paraId="72BB0BF7" w14:textId="25F8BF96" w:rsidR="00D917F2" w:rsidRDefault="00D917F2" w:rsidP="00D917F2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917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2A245" wp14:editId="18EF0DFF">
            <wp:extent cx="3705225" cy="187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070" cy="18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B010" w14:textId="1B1B3711" w:rsidR="00D917F2" w:rsidRDefault="00D917F2" w:rsidP="00D917F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File CarDistributionSales.csv</w:t>
      </w:r>
    </w:p>
    <w:p w14:paraId="7E1C5A6B" w14:textId="2A35D229" w:rsidR="00D917F2" w:rsidRDefault="00D917F2" w:rsidP="00D917F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1FB02" wp14:editId="6C58EAD5">
            <wp:extent cx="2971800" cy="10161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196" cy="10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D62D" w14:textId="124C3DCA" w:rsidR="00D917F2" w:rsidRDefault="00D917F2" w:rsidP="00D917F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Get Fields dan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pada file csv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>.</w:t>
      </w:r>
    </w:p>
    <w:p w14:paraId="11EB2263" w14:textId="5A7F146D" w:rsidR="00BF23DF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BF2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F711D" wp14:editId="484671F1">
            <wp:extent cx="4581525" cy="16953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781" cy="16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2A2" w14:textId="518E1267" w:rsidR="00D917F2" w:rsidRDefault="00D917F2" w:rsidP="00D917F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Run file</w:t>
      </w:r>
    </w:p>
    <w:p w14:paraId="5264C9D1" w14:textId="5651185C" w:rsidR="00BF23DF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BF2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057F8" wp14:editId="111A2711">
            <wp:extent cx="5310934" cy="32956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778" cy="33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F67" w14:textId="14AC6EFF" w:rsidR="00D917F2" w:rsidRDefault="00D917F2" w:rsidP="00D917F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lastRenderedPageBreak/>
        <w:t xml:space="preserve">Hasil Execute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62AFA0A" w14:textId="3FD12EB3" w:rsidR="00BF23DF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BF2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94CC3" wp14:editId="701D2A15">
            <wp:extent cx="5731510" cy="1260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9845" w14:textId="57683EE7" w:rsidR="00D917F2" w:rsidRDefault="00D917F2" w:rsidP="00D917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205EC" w14:textId="64093B4D" w:rsidR="00D917F2" w:rsidRDefault="00D917F2" w:rsidP="00D917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21AE5E9" w14:textId="77777777" w:rsidR="00D917F2" w:rsidRDefault="00D917F2" w:rsidP="00D917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22FC5" w14:textId="1F0B4583" w:rsidR="00D917F2" w:rsidRPr="00D917F2" w:rsidRDefault="00D917F2" w:rsidP="00D917F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>?</w:t>
      </w:r>
    </w:p>
    <w:p w14:paraId="5E5F8F2D" w14:textId="77777777" w:rsidR="00D917F2" w:rsidRPr="00BF23DF" w:rsidRDefault="00D917F2" w:rsidP="00BF23DF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23DF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BF23D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3049FCC" w14:textId="0A8E06BE" w:rsidR="00D917F2" w:rsidRDefault="00D917F2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, data yang NULL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05A558DB" w14:textId="77777777" w:rsidR="00BF23DF" w:rsidRPr="00D917F2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372FE8C" w14:textId="022BB0A8" w:rsidR="00D917F2" w:rsidRPr="00D917F2" w:rsidRDefault="00D917F2" w:rsidP="00BF23D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 xml:space="preserve">PDI Spoon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proses extract,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pada Tab Logging di Execution Results Area,</w:t>
      </w:r>
    </w:p>
    <w:p w14:paraId="5D9C057E" w14:textId="0D723E40" w:rsidR="00D917F2" w:rsidRPr="00D917F2" w:rsidRDefault="00D917F2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PDI Spoon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extract data?</w:t>
      </w:r>
    </w:p>
    <w:p w14:paraId="1E557CF1" w14:textId="334E7505" w:rsidR="00D917F2" w:rsidRPr="00BF23DF" w:rsidRDefault="00D917F2" w:rsidP="00BF23DF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23DF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BF23D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F23DF" w14:paraId="27AB8247" w14:textId="77777777" w:rsidTr="00BF23DF">
        <w:tc>
          <w:tcPr>
            <w:tcW w:w="9016" w:type="dxa"/>
          </w:tcPr>
          <w:p w14:paraId="504F7ED7" w14:textId="77777777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21:21:30.540 - Spoon - Save file as...</w:t>
            </w:r>
          </w:p>
          <w:p w14:paraId="14C1D76C" w14:textId="77777777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21:21:31.007 - Spoon - Transformation opened.</w:t>
            </w:r>
          </w:p>
          <w:p w14:paraId="6B72117D" w14:textId="77777777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 xml:space="preserve">2025-02-26 21:21:31.007 - Spoon - Launching transformation [Transformation </w:t>
            </w:r>
            <w:proofErr w:type="gramStart"/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1]...</w:t>
            </w:r>
            <w:proofErr w:type="gramEnd"/>
          </w:p>
          <w:p w14:paraId="1215DEA6" w14:textId="1943B13D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21:21:31.009 - Spoon - Started the transformation execution.</w:t>
            </w:r>
          </w:p>
          <w:p w14:paraId="6C0B520E" w14:textId="77777777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21:21:32.145 - Transformation 1 - Dispatching started for transformation [Transformation 1]</w:t>
            </w:r>
          </w:p>
          <w:p w14:paraId="0957D56E" w14:textId="77777777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21:21:32.226 - Carte - Installing timer to purge stale objects after 1440 minutes.</w:t>
            </w:r>
          </w:p>
          <w:p w14:paraId="09A397A2" w14:textId="70C7FBEB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 xml:space="preserve">2025-02-26 21:21:32.338 - CSV file input.0 - Header row skipped in file 'D:\Muhammad </w:t>
            </w:r>
            <w:proofErr w:type="spellStart"/>
            <w:proofErr w:type="gramStart"/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Afiq</w:t>
            </w:r>
            <w:proofErr w:type="spellEnd"/>
            <w:r w:rsidRPr="00BF23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Firdaus</w:t>
            </w:r>
            <w:proofErr w:type="gramEnd"/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\2B_Tingkat 2\Semester 2\Data Warehouse\</w:t>
            </w:r>
            <w:proofErr w:type="spellStart"/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Pertemuan</w:t>
            </w:r>
            <w:proofErr w:type="spellEnd"/>
            <w:r w:rsidRPr="00BF23DF">
              <w:rPr>
                <w:rFonts w:ascii="Times New Roman" w:hAnsi="Times New Roman" w:cs="Times New Roman"/>
                <w:sz w:val="20"/>
                <w:szCs w:val="20"/>
              </w:rPr>
              <w:t xml:space="preserve"> 2\CarDistributionSales.csv'</w:t>
            </w:r>
          </w:p>
          <w:p w14:paraId="63FCDDF1" w14:textId="77777777" w:rsidR="00BF23DF" w:rsidRPr="00BF23DF" w:rsidRDefault="00BF23DF" w:rsidP="00BF23D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21:21:32.344 - CSV file input.0 - Finished processing (I=20, O=0, R=0, W=19, U=0, E=0)</w:t>
            </w:r>
          </w:p>
          <w:p w14:paraId="5D8DE588" w14:textId="76DB5A50" w:rsidR="00BF23DF" w:rsidRDefault="00BF23DF" w:rsidP="00BF23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23DF">
              <w:rPr>
                <w:rFonts w:ascii="Times New Roman" w:hAnsi="Times New Roman" w:cs="Times New Roman"/>
                <w:sz w:val="20"/>
                <w:szCs w:val="20"/>
              </w:rPr>
              <w:t>2025-02-26 21:21:32.351 - Spoon - The transformation has finished!!</w:t>
            </w:r>
          </w:p>
        </w:tc>
      </w:tr>
    </w:tbl>
    <w:p w14:paraId="63EC01C7" w14:textId="77777777" w:rsidR="00BF23DF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709701C" w14:textId="35C96755" w:rsidR="00D917F2" w:rsidRPr="00BF23DF" w:rsidRDefault="00D917F2" w:rsidP="00D917F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17F2">
        <w:rPr>
          <w:rFonts w:ascii="Times New Roman" w:hAnsi="Times New Roman" w:cs="Times New Roman"/>
          <w:sz w:val="24"/>
          <w:szCs w:val="24"/>
        </w:rPr>
        <w:t>I,O</w:t>
      </w:r>
      <w:proofErr w:type="gramEnd"/>
      <w:r w:rsidRPr="00D917F2">
        <w:rPr>
          <w:rFonts w:ascii="Times New Roman" w:hAnsi="Times New Roman" w:cs="Times New Roman"/>
          <w:sz w:val="24"/>
          <w:szCs w:val="24"/>
        </w:rPr>
        <w:t>,R,W,U,E ?</w:t>
      </w:r>
    </w:p>
    <w:p w14:paraId="401EDFAD" w14:textId="77777777" w:rsidR="00D917F2" w:rsidRPr="00BF23DF" w:rsidRDefault="00D917F2" w:rsidP="00BF23DF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23DF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BF23D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B77D346" w14:textId="77777777" w:rsidR="00D917F2" w:rsidRPr="00D917F2" w:rsidRDefault="00D917F2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I=20 → Input 20</w:t>
      </w:r>
    </w:p>
    <w:p w14:paraId="3EF1260E" w14:textId="77777777" w:rsidR="00D917F2" w:rsidRPr="00D917F2" w:rsidRDefault="00D917F2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O=0 → Output 0</w:t>
      </w:r>
    </w:p>
    <w:p w14:paraId="444DCA37" w14:textId="77777777" w:rsidR="00D917F2" w:rsidRPr="00D917F2" w:rsidRDefault="00D917F2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R=0 → Read 0</w:t>
      </w:r>
    </w:p>
    <w:p w14:paraId="775385BB" w14:textId="77777777" w:rsidR="00D917F2" w:rsidRPr="00D917F2" w:rsidRDefault="00D917F2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W=19 → Written 19</w:t>
      </w:r>
    </w:p>
    <w:p w14:paraId="5A3E4A66" w14:textId="77777777" w:rsidR="00D917F2" w:rsidRPr="00D917F2" w:rsidRDefault="00D917F2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U=0 → Updated 0</w:t>
      </w:r>
    </w:p>
    <w:p w14:paraId="5F41EFB6" w14:textId="700D1BA3" w:rsidR="00D917F2" w:rsidRDefault="00D917F2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D917F2">
        <w:rPr>
          <w:rFonts w:ascii="Times New Roman" w:hAnsi="Times New Roman" w:cs="Times New Roman"/>
          <w:sz w:val="24"/>
          <w:szCs w:val="24"/>
        </w:rPr>
        <w:t>E=0 → Errors 0</w:t>
      </w:r>
    </w:p>
    <w:p w14:paraId="41EA2F15" w14:textId="77777777" w:rsidR="00BF23DF" w:rsidRDefault="00BF23DF" w:rsidP="00BF23D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14:paraId="49B3832D" w14:textId="77777777" w:rsidR="00AF68A8" w:rsidRDefault="00D917F2" w:rsidP="00AF68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7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 Extract data </w:t>
      </w:r>
      <w:proofErr w:type="spellStart"/>
      <w:r w:rsidRPr="00D91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7F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0EA6EB5" w14:textId="06BC41B3" w:rsidR="00D917F2" w:rsidRPr="00AF68A8" w:rsidRDefault="00D917F2" w:rsidP="00AF68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F68A8">
        <w:rPr>
          <w:rFonts w:ascii="Times New Roman" w:hAnsi="Times New Roman" w:cs="Times New Roman"/>
          <w:sz w:val="24"/>
          <w:szCs w:val="24"/>
        </w:rPr>
        <w:t>(Processor, RAM,</w:t>
      </w:r>
      <w:r w:rsidR="00BF23DF" w:rsidRPr="00AF68A8">
        <w:rPr>
          <w:rFonts w:ascii="Times New Roman" w:hAnsi="Times New Roman" w:cs="Times New Roman"/>
          <w:sz w:val="24"/>
          <w:szCs w:val="24"/>
        </w:rPr>
        <w:t xml:space="preserve"> </w:t>
      </w:r>
      <w:r w:rsidRPr="00AF68A8">
        <w:rPr>
          <w:rFonts w:ascii="Times New Roman" w:hAnsi="Times New Roman" w:cs="Times New Roman"/>
          <w:sz w:val="24"/>
          <w:szCs w:val="24"/>
        </w:rPr>
        <w:t xml:space="preserve">Storage, VGA, CPU). </w:t>
      </w:r>
    </w:p>
    <w:p w14:paraId="033B3B39" w14:textId="7152EEF2" w:rsidR="00BF23DF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68A8" w14:paraId="39E42BB4" w14:textId="77777777" w:rsidTr="00AF68A8">
        <w:tc>
          <w:tcPr>
            <w:tcW w:w="9016" w:type="dxa"/>
          </w:tcPr>
          <w:p w14:paraId="16AB04CF" w14:textId="1D4DEA4C" w:rsidR="00AF68A8" w:rsidRDefault="00AF68A8" w:rsidP="00BF23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F68A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221EB4" wp14:editId="3999FC12">
                  <wp:extent cx="5067300" cy="1140788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271" cy="115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8A8" w14:paraId="5B76F920" w14:textId="77777777" w:rsidTr="00AF68A8">
        <w:tc>
          <w:tcPr>
            <w:tcW w:w="9016" w:type="dxa"/>
          </w:tcPr>
          <w:p w14:paraId="58D15EF8" w14:textId="77777777" w:rsidR="00AF68A8" w:rsidRDefault="00AF68A8" w:rsidP="00BF23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F68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30BC298" wp14:editId="1941C07D">
                  <wp:extent cx="5353050" cy="603152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35" cy="60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D5C34" w14:textId="1A8AC5C2" w:rsidR="00AF68A8" w:rsidRDefault="00AF68A8" w:rsidP="00BF23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8A8" w14:paraId="7F8B7E9A" w14:textId="77777777" w:rsidTr="00AF68A8">
        <w:tc>
          <w:tcPr>
            <w:tcW w:w="9016" w:type="dxa"/>
          </w:tcPr>
          <w:p w14:paraId="1A391296" w14:textId="77777777" w:rsidR="00AF68A8" w:rsidRDefault="00AF68A8" w:rsidP="00BF23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F68A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A62B11" wp14:editId="7998D4A8">
                  <wp:extent cx="3514725" cy="3082521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85" cy="3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03057" w14:textId="7723246B" w:rsidR="00AF68A8" w:rsidRDefault="00AF68A8" w:rsidP="00BF23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5BCE4" w14:textId="73353279" w:rsidR="00BF23DF" w:rsidRDefault="00BF23DF" w:rsidP="00BF23D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ADE38C0" w14:textId="2C5F32A2" w:rsidR="00AF68A8" w:rsidRDefault="00AF68A8" w:rsidP="00AF68A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Filter Data (Transform)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pengemasa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(Load)</w:t>
      </w:r>
    </w:p>
    <w:p w14:paraId="5B264345" w14:textId="77777777" w:rsidR="00D16583" w:rsidRDefault="00D16583" w:rsidP="00D1658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4DF69" w14:textId="79D3383D" w:rsidR="00AF68A8" w:rsidRDefault="00AF68A8" w:rsidP="00AF68A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68A8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AF6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216702" w14:textId="3EFE3019" w:rsidR="00AF68A8" w:rsidRDefault="00D16583" w:rsidP="00AF68A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 xml:space="preserve">Masukkan Filter Rows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887FF8E" w14:textId="1C590320" w:rsidR="00665BF2" w:rsidRDefault="00665BF2" w:rsidP="00665B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5B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9A8C3" wp14:editId="2A035801">
            <wp:extent cx="2292463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497" cy="8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B1E8" w14:textId="77777777" w:rsidR="00D16583" w:rsidRP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output pada Input Data CSV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Filter rows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146B3722" w14:textId="5BE20581" w:rsidR="00D16583" w:rsidRDefault="00D16583" w:rsidP="00D1658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>output of step</w:t>
      </w:r>
    </w:p>
    <w:p w14:paraId="08FA045A" w14:textId="1CEF3A39" w:rsidR="00665BF2" w:rsidRDefault="00665BF2" w:rsidP="00665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FA5" w:rsidRPr="0043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9641E" wp14:editId="5B333AF1">
            <wp:extent cx="2876550" cy="8426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351" cy="8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E5F6" w14:textId="2943ED6A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Text File Output</w:t>
      </w:r>
    </w:p>
    <w:p w14:paraId="2DF7D5CC" w14:textId="763FA05B" w:rsidR="00434FA5" w:rsidRDefault="00434FA5" w:rsidP="00434FA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3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7BC26" wp14:editId="52F0F0DF">
            <wp:extent cx="3360783" cy="821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810" cy="8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26D" w14:textId="0F621871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juga Microsoft Excel Output</w:t>
      </w:r>
    </w:p>
    <w:p w14:paraId="41506338" w14:textId="29FF9BBF" w:rsidR="009273F3" w:rsidRDefault="009273F3" w:rsidP="00927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273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06C1A2" wp14:editId="3CEDFD25">
            <wp:extent cx="3157898" cy="1533436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471" cy="15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A618" w14:textId="77777777" w:rsidR="00434FA5" w:rsidRDefault="00434FA5" w:rsidP="00434FA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ADDE689" w14:textId="11155387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Filter Rows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Text File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28405D62" w14:textId="77777777" w:rsidR="009273F3" w:rsidRDefault="009273F3" w:rsidP="00927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A3228C6" w14:textId="3F728AB7" w:rsidR="009273F3" w:rsidRDefault="009273F3" w:rsidP="00927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273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D3A2C" wp14:editId="762EC47F">
            <wp:extent cx="3372589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9548" b="11207"/>
                    <a:stretch/>
                  </pic:blipFill>
                  <pic:spPr bwMode="auto">
                    <a:xfrm>
                      <a:off x="0" y="0"/>
                      <a:ext cx="3386281" cy="133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138AF" w14:textId="7B352063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Filter Rows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Microsoft Excel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C4C449D" w14:textId="77777777" w:rsidR="00F10068" w:rsidRDefault="00F10068" w:rsidP="00927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02877AB" w14:textId="00F32E85" w:rsidR="009273F3" w:rsidRDefault="00F10068" w:rsidP="00927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100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F6A26" wp14:editId="0A744E72">
            <wp:extent cx="3333750" cy="176718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41" t="1" r="3445" b="13493"/>
                    <a:stretch/>
                  </pic:blipFill>
                  <pic:spPr bwMode="auto">
                    <a:xfrm>
                      <a:off x="0" y="0"/>
                      <a:ext cx="3356586" cy="177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2F8BC" w14:textId="753ACAD1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2x pada Text File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step name dan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send true dan send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583">
        <w:rPr>
          <w:rFonts w:ascii="Times New Roman" w:hAnsi="Times New Roman" w:cs="Times New Roman"/>
          <w:sz w:val="24"/>
          <w:szCs w:val="24"/>
        </w:rPr>
        <w:t xml:space="preserve">false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>.</w:t>
      </w:r>
    </w:p>
    <w:p w14:paraId="6B83B600" w14:textId="06687471" w:rsidR="00D16583" w:rsidRDefault="00F10068" w:rsidP="00D1658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100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7CD1E" wp14:editId="0F4E9818">
            <wp:extent cx="4929292" cy="25908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211" cy="25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16C2" w14:textId="76580DC5" w:rsidR="00D16583" w:rsidRDefault="00D16583" w:rsidP="00F100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&lt;field&gt;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IS NOT</w:t>
      </w:r>
      <w:r w:rsidR="00F10068">
        <w:rPr>
          <w:rFonts w:ascii="Times New Roman" w:hAnsi="Times New Roman" w:cs="Times New Roman"/>
          <w:sz w:val="24"/>
          <w:szCs w:val="24"/>
        </w:rPr>
        <w:t xml:space="preserve"> </w:t>
      </w:r>
      <w:r w:rsidRPr="00D16583">
        <w:rPr>
          <w:rFonts w:ascii="Times New Roman" w:hAnsi="Times New Roman" w:cs="Times New Roman"/>
          <w:sz w:val="24"/>
          <w:szCs w:val="24"/>
        </w:rPr>
        <w:t>NULL</w:t>
      </w:r>
    </w:p>
    <w:p w14:paraId="2B152D89" w14:textId="6ED8D29B" w:rsidR="00F10068" w:rsidRDefault="00F10068" w:rsidP="00F100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100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14851D" wp14:editId="4075FF2F">
            <wp:extent cx="3943350" cy="150382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6465" cy="15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8C50" w14:textId="216293F5" w:rsidR="00D16583" w:rsidRDefault="00D16583" w:rsidP="00D16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31412" w14:textId="3FEC6A8F" w:rsidR="00F10068" w:rsidRDefault="00D16583" w:rsidP="00F1006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&lt;field&gt;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607BAC2E" w14:textId="03895587" w:rsidR="00880FC4" w:rsidRDefault="00D16583" w:rsidP="00880F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operator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583">
        <w:rPr>
          <w:rFonts w:ascii="Times New Roman" w:hAnsi="Times New Roman" w:cs="Times New Roman"/>
          <w:sz w:val="24"/>
          <w:szCs w:val="24"/>
        </w:rPr>
        <w:t>AND.</w:t>
      </w:r>
    </w:p>
    <w:p w14:paraId="61CD3CC8" w14:textId="7AC7DD24" w:rsidR="00880FC4" w:rsidRDefault="00880FC4" w:rsidP="00880F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0F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23BBD" wp14:editId="76CAF882">
            <wp:extent cx="3895725" cy="2284958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3273"/>
                    <a:stretch/>
                  </pic:blipFill>
                  <pic:spPr bwMode="auto">
                    <a:xfrm>
                      <a:off x="0" y="0"/>
                      <a:ext cx="3906089" cy="229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566E5" w14:textId="63AC8305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Text File Output 2x,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File Name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>.</w:t>
      </w:r>
    </w:p>
    <w:p w14:paraId="6C2B30F4" w14:textId="5E4488AC" w:rsidR="00880FC4" w:rsidRDefault="00880FC4" w:rsidP="00880F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0F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C166A" wp14:editId="3B75FBA4">
            <wp:extent cx="5007307" cy="34290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2315" cy="34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4DB" w14:textId="384397B3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sheet Fields,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Get Fields.</w:t>
      </w:r>
    </w:p>
    <w:p w14:paraId="141F6EB2" w14:textId="6644FCA3" w:rsidR="00880FC4" w:rsidRDefault="00C04561" w:rsidP="00880F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045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CE75B" wp14:editId="41648EB6">
            <wp:extent cx="4614015" cy="23596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4782" cy="23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025C" w14:textId="77777777" w:rsidR="00D16583" w:rsidRP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Microsoft Excel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5542E972" w14:textId="56FFF50A" w:rsidR="00D16583" w:rsidRDefault="00D16583" w:rsidP="00D1658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>Fields.</w:t>
      </w:r>
    </w:p>
    <w:p w14:paraId="346858E6" w14:textId="5CB899DE" w:rsidR="00C04561" w:rsidRDefault="00BA08D7" w:rsidP="00D1658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0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3B2E4" wp14:editId="1022951F">
            <wp:extent cx="4153480" cy="26673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674E" w14:textId="19BF73E5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RUN.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cetang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>.</w:t>
      </w:r>
    </w:p>
    <w:p w14:paraId="60CDE36B" w14:textId="5571864B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0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BE26F" wp14:editId="437AB4A9">
            <wp:extent cx="4067743" cy="208626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CF59" w14:textId="74E3BB19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F8DB0C1" w14:textId="59C2D3EC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248EF96" w14:textId="631C01B7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7ABA79" w14:textId="33508A80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3DE2279" w14:textId="6BDD4ADB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38D97AA" w14:textId="79403064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08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8D5DEC" wp14:editId="10F0A33D">
            <wp:extent cx="5731510" cy="9544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E86C" w14:textId="7AB31F31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>File outputSalesCarDistribution.csv</w:t>
      </w:r>
    </w:p>
    <w:p w14:paraId="44C0984E" w14:textId="75DF2714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0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EB1378" wp14:editId="66972214">
            <wp:extent cx="3667348" cy="3352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1829" cy="33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299" w14:textId="2B9FCBC4" w:rsidR="00D16583" w:rsidRDefault="00D16583" w:rsidP="00D1658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>Isi file failedSalesCarDistribution.xls</w:t>
      </w:r>
    </w:p>
    <w:p w14:paraId="2C58F978" w14:textId="274A2B03" w:rsidR="00BA08D7" w:rsidRDefault="00BA08D7" w:rsidP="00BA08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0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0EB7A" wp14:editId="18369BE9">
            <wp:extent cx="5134692" cy="1457528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2B3B" w14:textId="6BFB60AE" w:rsidR="00D16583" w:rsidRDefault="00D16583" w:rsidP="00D1658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5B8E2C8" w14:textId="38D3943F" w:rsidR="00D16583" w:rsidRPr="00665BF2" w:rsidRDefault="00D16583" w:rsidP="00D16583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5BF2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665BF2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</w:p>
    <w:p w14:paraId="27EAF5C7" w14:textId="4E1F879D" w:rsidR="00D16583" w:rsidRDefault="00D16583" w:rsidP="00D1658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data output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file csv dan file excel?</w:t>
      </w:r>
    </w:p>
    <w:p w14:paraId="2AA26AAD" w14:textId="7507348C" w:rsidR="00D16583" w:rsidRDefault="00D16583" w:rsidP="00D1658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4ABB4D" w14:textId="487E0CD6" w:rsidR="00D16583" w:rsidRPr="00D16583" w:rsidRDefault="00D16583" w:rsidP="00665BF2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>outputSalesCarDistribution.csv</w:t>
      </w:r>
    </w:p>
    <w:p w14:paraId="67005D4D" w14:textId="0B375141" w:rsidR="00D16583" w:rsidRDefault="00D16583" w:rsidP="00665BF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cell yang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434E91A" w14:textId="77777777" w:rsidR="00665BF2" w:rsidRPr="00D16583" w:rsidRDefault="00665BF2" w:rsidP="00665BF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4083535" w14:textId="29F3DB78" w:rsidR="00D16583" w:rsidRPr="00D16583" w:rsidRDefault="00D16583" w:rsidP="00665BF2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6583">
        <w:rPr>
          <w:rFonts w:ascii="Times New Roman" w:hAnsi="Times New Roman" w:cs="Times New Roman"/>
          <w:sz w:val="24"/>
          <w:szCs w:val="24"/>
        </w:rPr>
        <w:t>failedSalesCarDistribution.xls</w:t>
      </w:r>
    </w:p>
    <w:p w14:paraId="3077C237" w14:textId="5CDF7704" w:rsidR="00D16583" w:rsidRDefault="00D16583" w:rsidP="00665BF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65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583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16583">
        <w:rPr>
          <w:rFonts w:ascii="Times New Roman" w:hAnsi="Times New Roman" w:cs="Times New Roman"/>
          <w:sz w:val="24"/>
          <w:szCs w:val="24"/>
        </w:rPr>
        <w:t>didalamnya</w:t>
      </w:r>
      <w:proofErr w:type="spellEnd"/>
    </w:p>
    <w:p w14:paraId="79948BB7" w14:textId="52C0DF8B" w:rsidR="00665BF2" w:rsidRDefault="00665BF2" w:rsidP="00665B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4CBF45" w14:textId="47F6474E" w:rsidR="00665BF2" w:rsidRPr="00D16583" w:rsidRDefault="00665BF2" w:rsidP="00665BF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pada proses </w:t>
      </w:r>
      <w:r w:rsidRPr="00665BF2">
        <w:rPr>
          <w:rFonts w:ascii="Times New Roman" w:hAnsi="Times New Roman" w:cs="Times New Roman"/>
          <w:b/>
          <w:bCs/>
          <w:sz w:val="24"/>
          <w:szCs w:val="24"/>
        </w:rPr>
        <w:t>Filter rows</w:t>
      </w:r>
      <w:r w:rsidRPr="00665BF2">
        <w:rPr>
          <w:rFonts w:ascii="Times New Roman" w:hAnsi="Times New Roman" w:cs="Times New Roman"/>
          <w:sz w:val="24"/>
          <w:szCs w:val="24"/>
        </w:rPr>
        <w:t>!</w:t>
      </w:r>
    </w:p>
    <w:p w14:paraId="0C8F6C4F" w14:textId="47391702" w:rsidR="00D16583" w:rsidRDefault="00665BF2" w:rsidP="00665BF2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477F9" w14:textId="77777777" w:rsidR="00665BF2" w:rsidRDefault="00665BF2" w:rsidP="00665BF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EAAE3F8" w14:textId="6C0D7F06" w:rsidR="00665BF2" w:rsidRPr="00665BF2" w:rsidRDefault="00665BF2" w:rsidP="00665BF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5BF2">
        <w:rPr>
          <w:rFonts w:ascii="Times New Roman" w:hAnsi="Times New Roman" w:cs="Times New Roman"/>
          <w:sz w:val="24"/>
          <w:szCs w:val="24"/>
        </w:rPr>
        <w:t xml:space="preserve">Filter rows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Input CSV yang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file raw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CF866C6" w14:textId="77777777" w:rsidR="00665BF2" w:rsidRPr="00665BF2" w:rsidRDefault="00665BF2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lastRenderedPageBreak/>
        <w:t>CarDistribution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. File rows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di Tengah input dan output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108BB74A" w14:textId="5CCEE737" w:rsidR="00665BF2" w:rsidRDefault="00665BF2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filterisasi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08890153" w14:textId="77777777" w:rsidR="00665BF2" w:rsidRPr="00665BF2" w:rsidRDefault="00665BF2" w:rsidP="00665BF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B034103" w14:textId="742E15A5" w:rsidR="00665BF2" w:rsidRPr="00665BF2" w:rsidRDefault="00665BF2" w:rsidP="00665BF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5BF2">
        <w:rPr>
          <w:rFonts w:ascii="Times New Roman" w:hAnsi="Times New Roman" w:cs="Times New Roman"/>
          <w:sz w:val="24"/>
          <w:szCs w:val="24"/>
        </w:rPr>
        <w:t xml:space="preserve">Setelah data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Filter Rows, filter rows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tugasnya</w:t>
      </w:r>
      <w:proofErr w:type="spellEnd"/>
    </w:p>
    <w:p w14:paraId="26E1F399" w14:textId="77777777" w:rsidR="00665BF2" w:rsidRPr="00665BF2" w:rsidRDefault="00665BF2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Filterisasi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454AF073" w14:textId="77777777" w:rsidR="00665BF2" w:rsidRPr="00665BF2" w:rsidRDefault="00665BF2" w:rsidP="00665B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benilai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tanpa</w:t>
      </w:r>
      <w:proofErr w:type="spellEnd"/>
    </w:p>
    <w:p w14:paraId="66F74AA2" w14:textId="77777777" w:rsidR="00665BF2" w:rsidRPr="00665BF2" w:rsidRDefault="00665BF2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BF2">
        <w:rPr>
          <w:rFonts w:ascii="Times New Roman" w:hAnsi="Times New Roman" w:cs="Times New Roman"/>
          <w:sz w:val="24"/>
          <w:szCs w:val="24"/>
        </w:rPr>
        <w:t>NULL(</w:t>
      </w:r>
      <w:proofErr w:type="spellStart"/>
      <w:proofErr w:type="gramEnd"/>
      <w:r w:rsidRPr="00665BF2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row yang</w:t>
      </w:r>
    </w:p>
    <w:p w14:paraId="37F72768" w14:textId="270146C4" w:rsidR="00665BF2" w:rsidRDefault="00665BF2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NULL di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14:paraId="77048F5D" w14:textId="77777777" w:rsidR="00665BF2" w:rsidRPr="00665BF2" w:rsidRDefault="00665BF2" w:rsidP="00665BF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FAF929B" w14:textId="6BA8D67B" w:rsidR="00665BF2" w:rsidRPr="00665BF2" w:rsidRDefault="00665BF2" w:rsidP="00665BF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5B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proses filter, Filter row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filterisasinya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28D82441" w14:textId="02080567" w:rsidR="00665BF2" w:rsidRDefault="00665BF2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65BF2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665BF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65BF2">
        <w:rPr>
          <w:rFonts w:ascii="Times New Roman" w:hAnsi="Times New Roman" w:cs="Times New Roman"/>
          <w:sz w:val="24"/>
          <w:szCs w:val="24"/>
        </w:rPr>
        <w:t xml:space="preserve"> TRUE and FALSE</w:t>
      </w:r>
    </w:p>
    <w:p w14:paraId="08C3E609" w14:textId="77777777" w:rsidR="00BA08D7" w:rsidRDefault="00BA08D7" w:rsidP="00665BF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05E1D6B" w14:textId="77777777" w:rsidR="00665BF2" w:rsidRPr="00665BF2" w:rsidRDefault="00665BF2" w:rsidP="00665BF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Extract Transfer Load data</w:t>
      </w:r>
    </w:p>
    <w:p w14:paraId="0EDE0033" w14:textId="01B7F318" w:rsidR="00665BF2" w:rsidRDefault="00665BF2" w:rsidP="00966C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5B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yang</w:t>
      </w:r>
      <w:r w:rsid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F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(Processor, RAM, Storage, VGA, CPU).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F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5BF2">
        <w:rPr>
          <w:rFonts w:ascii="Times New Roman" w:hAnsi="Times New Roman" w:cs="Times New Roman"/>
          <w:sz w:val="24"/>
          <w:szCs w:val="24"/>
        </w:rPr>
        <w:t xml:space="preserve"> </w:t>
      </w:r>
      <w:r w:rsidR="00966CFA">
        <w:rPr>
          <w:rFonts w:ascii="Times New Roman" w:hAnsi="Times New Roman" w:cs="Times New Roman"/>
          <w:sz w:val="24"/>
          <w:szCs w:val="24"/>
        </w:rPr>
        <w:t>table</w:t>
      </w:r>
    </w:p>
    <w:p w14:paraId="47E7DFFB" w14:textId="0E3D8E3D" w:rsidR="00966CFA" w:rsidRDefault="00966CFA" w:rsidP="00966C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966C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6511C7" wp14:editId="775EE329">
            <wp:extent cx="5731510" cy="28086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74D4" w14:textId="78612931" w:rsidR="00966CFA" w:rsidRDefault="00966CFA" w:rsidP="00966C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2763FED" w14:textId="4D7F3C24" w:rsidR="00966CFA" w:rsidRDefault="00966CFA" w:rsidP="00966C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E3845A6" w14:textId="45133579" w:rsidR="00966CFA" w:rsidRPr="00966CFA" w:rsidRDefault="00966CFA" w:rsidP="00966CFA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6CFA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966C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6CFA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</w:p>
    <w:p w14:paraId="0CF7445E" w14:textId="77777777" w:rsidR="00966CFA" w:rsidRPr="00966CFA" w:rsidRDefault="00966CFA" w:rsidP="00966C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BAA550C" w14:textId="77777777" w:rsidR="00966CFA" w:rsidRP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  <w:r w:rsidRPr="00966CFA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RW di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Nusabangsa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(IKN).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20 orang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negara Konoha yang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di IKN. Tata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pada IKN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dikondisikan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>.</w:t>
      </w:r>
    </w:p>
    <w:p w14:paraId="408D822E" w14:textId="77777777" w:rsidR="00966CFA" w:rsidRP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kampus-kampus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dan PNS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di IKN. </w:t>
      </w:r>
    </w:p>
    <w:p w14:paraId="510CD69C" w14:textId="606A0F90" w:rsidR="00966CFA" w:rsidRP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  <w:r w:rsidRPr="00966CFA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Masyarakat Konoha yang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IKN.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darai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Pak Emir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Makarena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RT wilayah </w:t>
      </w: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lastRenderedPageBreak/>
        <w:t>diberikan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Yasana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Laili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Pak Budi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7492107C" w14:textId="77777777" w:rsidR="00966CFA" w:rsidRP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  <w:r w:rsidRPr="00966CFA">
        <w:rPr>
          <w:rFonts w:ascii="Times New Roman" w:hAnsi="Times New Roman" w:cs="Times New Roman"/>
          <w:sz w:val="24"/>
          <w:szCs w:val="24"/>
        </w:rPr>
        <w:t xml:space="preserve">data-data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wilayah dan juga Dashboard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emmbantu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>.</w:t>
      </w:r>
    </w:p>
    <w:p w14:paraId="71AABFE3" w14:textId="77777777" w:rsidR="00966CFA" w:rsidRP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Bantulah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memishkan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4 file: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MasyarakatMahasiswa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MasyarakatPNS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MasyarakatDokter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MasyarakatLainnya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>.</w:t>
      </w:r>
    </w:p>
    <w:p w14:paraId="3E906EC9" w14:textId="17CC6DB7" w:rsid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CF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Konoha yang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IKN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6CFA">
        <w:rPr>
          <w:rFonts w:ascii="Times New Roman" w:hAnsi="Times New Roman" w:cs="Times New Roman"/>
          <w:sz w:val="24"/>
          <w:szCs w:val="24"/>
        </w:rPr>
        <w:t xml:space="preserve"> PDI Spoon.</w:t>
      </w:r>
    </w:p>
    <w:p w14:paraId="1899C625" w14:textId="5E5349EA" w:rsidR="00966CFA" w:rsidRDefault="00966CFA" w:rsidP="00966CFA">
      <w:pPr>
        <w:rPr>
          <w:rFonts w:ascii="Times New Roman" w:hAnsi="Times New Roman" w:cs="Times New Roman"/>
          <w:sz w:val="24"/>
          <w:szCs w:val="24"/>
        </w:rPr>
      </w:pPr>
    </w:p>
    <w:p w14:paraId="3C4772FF" w14:textId="0359601E" w:rsidR="00966CFA" w:rsidRDefault="00536AA9" w:rsidP="00966CFA">
      <w:pPr>
        <w:rPr>
          <w:rFonts w:ascii="Times New Roman" w:hAnsi="Times New Roman" w:cs="Times New Roman"/>
          <w:sz w:val="24"/>
          <w:szCs w:val="24"/>
        </w:rPr>
      </w:pPr>
      <w:r w:rsidRPr="00536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91AFE" wp14:editId="1CEE3DAA">
            <wp:extent cx="3683278" cy="32099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5727" cy="32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1123" w14:textId="433CC4FD" w:rsidR="00966CFA" w:rsidRDefault="00966CFA" w:rsidP="00536AA9">
      <w:pPr>
        <w:rPr>
          <w:rFonts w:ascii="Times New Roman" w:hAnsi="Times New Roman" w:cs="Times New Roman"/>
          <w:sz w:val="24"/>
          <w:szCs w:val="24"/>
        </w:rPr>
      </w:pPr>
      <w:r w:rsidRPr="00966C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3113D" wp14:editId="2FB04178">
            <wp:extent cx="4762500" cy="3156884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7331" cy="31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5D7" w14:textId="5417D33F" w:rsidR="00536AA9" w:rsidRDefault="00536AA9" w:rsidP="00536AA9">
      <w:pPr>
        <w:rPr>
          <w:rFonts w:ascii="Times New Roman" w:hAnsi="Times New Roman" w:cs="Times New Roman"/>
          <w:sz w:val="24"/>
          <w:szCs w:val="24"/>
        </w:rPr>
      </w:pPr>
      <w:r w:rsidRPr="00536A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D1D6A6" wp14:editId="388F8DC9">
            <wp:extent cx="4924425" cy="21566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9147" cy="21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5D9" w14:textId="6EE2E7A1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MasyarakatDokter</w:t>
      </w:r>
      <w:proofErr w:type="spellEnd"/>
    </w:p>
    <w:p w14:paraId="5499F6BE" w14:textId="11DD0480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r w:rsidRPr="00393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51A90" wp14:editId="798722A0">
            <wp:extent cx="5181600" cy="644112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3750" cy="6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6376" w14:textId="77777777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</w:p>
    <w:p w14:paraId="54546084" w14:textId="44077E7F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MasyarakatLainnya</w:t>
      </w:r>
      <w:proofErr w:type="spellEnd"/>
    </w:p>
    <w:p w14:paraId="4670EA98" w14:textId="736A693E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r w:rsidRPr="00393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753E5" wp14:editId="4FE3DB8C">
            <wp:extent cx="5371637" cy="1781175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7882"/>
                    <a:stretch/>
                  </pic:blipFill>
                  <pic:spPr bwMode="auto">
                    <a:xfrm>
                      <a:off x="0" y="0"/>
                      <a:ext cx="5382069" cy="17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C3C1C" w14:textId="262FD0A4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63DB41" w14:textId="2979106F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MasyarakatMahasiswa</w:t>
      </w:r>
      <w:proofErr w:type="spellEnd"/>
    </w:p>
    <w:p w14:paraId="24783E9A" w14:textId="1B2BD114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r w:rsidRPr="00393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9E4E7" wp14:editId="7C4FCC9B">
            <wp:extent cx="5562600" cy="845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9195" cy="8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CBE" w14:textId="464757D6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</w:p>
    <w:p w14:paraId="3A018C0D" w14:textId="2A0C7C81" w:rsidR="00393081" w:rsidRDefault="00393081" w:rsidP="00536A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MasyarakatPNS</w:t>
      </w:r>
      <w:proofErr w:type="spellEnd"/>
    </w:p>
    <w:p w14:paraId="3C1139F4" w14:textId="729DA1F7" w:rsidR="00393081" w:rsidRPr="00665BF2" w:rsidRDefault="00393081" w:rsidP="00536AA9">
      <w:pPr>
        <w:rPr>
          <w:rFonts w:ascii="Times New Roman" w:hAnsi="Times New Roman" w:cs="Times New Roman"/>
          <w:sz w:val="24"/>
          <w:szCs w:val="24"/>
        </w:rPr>
      </w:pPr>
      <w:r w:rsidRPr="00393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B6D87" wp14:editId="317AAB75">
            <wp:extent cx="6004432" cy="628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31099" cy="6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081" w:rsidRPr="0066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262"/>
    <w:multiLevelType w:val="hybridMultilevel"/>
    <w:tmpl w:val="37D6675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D23FC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278AE"/>
    <w:multiLevelType w:val="hybridMultilevel"/>
    <w:tmpl w:val="D1229F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1ED"/>
    <w:multiLevelType w:val="hybridMultilevel"/>
    <w:tmpl w:val="717886D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A0286"/>
    <w:multiLevelType w:val="hybridMultilevel"/>
    <w:tmpl w:val="2042D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627"/>
    <w:multiLevelType w:val="hybridMultilevel"/>
    <w:tmpl w:val="262A70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C134B"/>
    <w:multiLevelType w:val="hybridMultilevel"/>
    <w:tmpl w:val="B3E4B3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DD05A4"/>
    <w:multiLevelType w:val="hybridMultilevel"/>
    <w:tmpl w:val="23FE2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80FE3"/>
    <w:multiLevelType w:val="hybridMultilevel"/>
    <w:tmpl w:val="2DD46FDC"/>
    <w:lvl w:ilvl="0" w:tplc="B3A68DC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DE782F"/>
    <w:multiLevelType w:val="hybridMultilevel"/>
    <w:tmpl w:val="F23A36C2"/>
    <w:lvl w:ilvl="0" w:tplc="3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6D23FCE">
      <w:numFmt w:val="bullet"/>
      <w:lvlText w:val="•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DA0098D"/>
    <w:multiLevelType w:val="hybridMultilevel"/>
    <w:tmpl w:val="50CAD0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5E7B"/>
    <w:multiLevelType w:val="multilevel"/>
    <w:tmpl w:val="BB8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632FF"/>
    <w:multiLevelType w:val="hybridMultilevel"/>
    <w:tmpl w:val="42DC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C6F47"/>
    <w:multiLevelType w:val="multilevel"/>
    <w:tmpl w:val="83B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E"/>
    <w:rsid w:val="0002152A"/>
    <w:rsid w:val="00393081"/>
    <w:rsid w:val="00434FA5"/>
    <w:rsid w:val="00536AA9"/>
    <w:rsid w:val="00663F98"/>
    <w:rsid w:val="00665BF2"/>
    <w:rsid w:val="0070692A"/>
    <w:rsid w:val="0085213E"/>
    <w:rsid w:val="00880FC4"/>
    <w:rsid w:val="009273F3"/>
    <w:rsid w:val="00966CFA"/>
    <w:rsid w:val="00AF68A8"/>
    <w:rsid w:val="00BA08D7"/>
    <w:rsid w:val="00BF23DF"/>
    <w:rsid w:val="00C04561"/>
    <w:rsid w:val="00D16583"/>
    <w:rsid w:val="00D917F2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C780"/>
  <w15:chartTrackingRefBased/>
  <w15:docId w15:val="{49BA33A8-E998-4A92-9B66-54EB7B37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-full">
    <w:name w:val="w-full"/>
    <w:basedOn w:val="Normal"/>
    <w:rsid w:val="0085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5213E"/>
    <w:rPr>
      <w:b/>
      <w:bCs/>
    </w:rPr>
  </w:style>
  <w:style w:type="paragraph" w:styleId="ListParagraph">
    <w:name w:val="List Paragraph"/>
    <w:basedOn w:val="Normal"/>
    <w:uiPriority w:val="34"/>
    <w:qFormat/>
    <w:rsid w:val="0085213E"/>
    <w:pPr>
      <w:ind w:left="720"/>
      <w:contextualSpacing/>
    </w:pPr>
  </w:style>
  <w:style w:type="paragraph" w:styleId="NoSpacing">
    <w:name w:val="No Spacing"/>
    <w:uiPriority w:val="1"/>
    <w:qFormat/>
    <w:rsid w:val="008521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x-auto">
    <w:name w:val="mx-auto"/>
    <w:basedOn w:val="Normal"/>
    <w:rsid w:val="0096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66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021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5912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7340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1352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9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0406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0557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5727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13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fafiq8445@gmail.com</dc:creator>
  <cp:keywords/>
  <dc:description/>
  <cp:lastModifiedBy>fafiq8445@gmail.com</cp:lastModifiedBy>
  <cp:revision>1</cp:revision>
  <dcterms:created xsi:type="dcterms:W3CDTF">2025-02-26T13:16:00Z</dcterms:created>
  <dcterms:modified xsi:type="dcterms:W3CDTF">2025-02-27T03:34:00Z</dcterms:modified>
</cp:coreProperties>
</file>