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1ED23A" w14:textId="77777777" w:rsidR="00FA7A18" w:rsidRPr="00796EAD" w:rsidRDefault="00FA7A18" w:rsidP="00217C94">
      <w:pPr>
        <w:spacing w:after="0"/>
        <w:rPr>
          <w:sz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98"/>
        <w:gridCol w:w="4500"/>
        <w:gridCol w:w="1890"/>
        <w:gridCol w:w="1710"/>
        <w:gridCol w:w="2018"/>
        <w:gridCol w:w="2424"/>
      </w:tblGrid>
      <w:tr w:rsidR="008C429C" w:rsidRPr="00796EAD" w14:paraId="37AACDA5" w14:textId="77777777" w:rsidTr="00671596">
        <w:tc>
          <w:tcPr>
            <w:tcW w:w="1998" w:type="dxa"/>
            <w:shd w:val="clear" w:color="auto" w:fill="D9D9D9" w:themeFill="background1" w:themeFillShade="D9"/>
            <w:vAlign w:val="center"/>
          </w:tcPr>
          <w:p w14:paraId="7473EC6F" w14:textId="77777777" w:rsidR="008C429C" w:rsidRPr="00796EAD" w:rsidRDefault="008C429C" w:rsidP="008C429C">
            <w:pPr>
              <w:spacing w:after="0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Nombre del Proyecto</w:t>
            </w:r>
          </w:p>
        </w:tc>
        <w:tc>
          <w:tcPr>
            <w:tcW w:w="4500" w:type="dxa"/>
          </w:tcPr>
          <w:p w14:paraId="1E4257C9" w14:textId="236FFB00" w:rsidR="008C429C" w:rsidRPr="00796EAD" w:rsidRDefault="005D459F" w:rsidP="008C429C">
            <w:pPr>
              <w:spacing w:before="120" w:after="120"/>
              <w:rPr>
                <w:sz w:val="20"/>
                <w:lang w:val="es-PA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Orchid  </w:t>
            </w:r>
            <w:r w:rsidR="009D0AD1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cosmetics</w:t>
            </w:r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722E7E6D" w14:textId="77777777" w:rsidR="008C429C" w:rsidRPr="00796EAD" w:rsidRDefault="008C429C" w:rsidP="008C429C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Código del Proyecto</w:t>
            </w:r>
          </w:p>
        </w:tc>
        <w:tc>
          <w:tcPr>
            <w:tcW w:w="1710" w:type="dxa"/>
            <w:vAlign w:val="center"/>
          </w:tcPr>
          <w:p w14:paraId="7CB51594" w14:textId="61522BE6" w:rsidR="008C429C" w:rsidRPr="00796EAD" w:rsidRDefault="008C429C" w:rsidP="008C429C">
            <w:pPr>
              <w:spacing w:before="120" w:after="120"/>
              <w:rPr>
                <w:sz w:val="20"/>
                <w:lang w:val="es-PA"/>
              </w:rPr>
            </w:pPr>
            <w:r w:rsidRPr="008C429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2025-0</w:t>
            </w:r>
            <w:r w:rsidR="00AC7598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0</w:t>
            </w:r>
            <w:r w:rsidRPr="008C429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1</w:t>
            </w:r>
          </w:p>
        </w:tc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4A09C3E1" w14:textId="23C7216D" w:rsidR="008C429C" w:rsidRPr="00796EAD" w:rsidRDefault="008C429C" w:rsidP="008C429C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 xml:space="preserve">Fecha de </w:t>
            </w:r>
            <w:r>
              <w:rPr>
                <w:b/>
                <w:sz w:val="20"/>
                <w:lang w:val="es-PA"/>
              </w:rPr>
              <w:t>Creación</w:t>
            </w:r>
          </w:p>
        </w:tc>
        <w:tc>
          <w:tcPr>
            <w:tcW w:w="2424" w:type="dxa"/>
            <w:vAlign w:val="center"/>
          </w:tcPr>
          <w:p w14:paraId="73AC64FA" w14:textId="59AD13EA" w:rsidR="008C429C" w:rsidRPr="00796EAD" w:rsidRDefault="009D0AD1" w:rsidP="008C429C">
            <w:pPr>
              <w:spacing w:before="120" w:after="120"/>
              <w:rPr>
                <w:sz w:val="20"/>
                <w:lang w:val="es-PA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18</w:t>
            </w:r>
            <w:r w:rsidR="00F86489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-</w:t>
            </w:r>
            <w:r w:rsidR="008C429C" w:rsidRPr="008C429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09</w:t>
            </w:r>
            <w:r w:rsidR="00F86489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-</w:t>
            </w:r>
            <w:r w:rsidR="008C429C" w:rsidRPr="008C429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2025</w:t>
            </w:r>
          </w:p>
        </w:tc>
      </w:tr>
    </w:tbl>
    <w:p w14:paraId="2EA0127A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p w14:paraId="60547317" w14:textId="77777777" w:rsidR="00E474E7" w:rsidRPr="009B57BF" w:rsidRDefault="00E474E7" w:rsidP="00E474E7">
      <w:pPr>
        <w:shd w:val="clear" w:color="auto" w:fill="D9D9D9" w:themeFill="background1" w:themeFillShade="D9"/>
        <w:spacing w:after="0"/>
        <w:jc w:val="both"/>
        <w:rPr>
          <w:b/>
        </w:rPr>
      </w:pPr>
      <w:r>
        <w:rPr>
          <w:b/>
        </w:rPr>
        <w:t>HISTÓRICO DE MODIFICACIONES DEL DOCUMENTO</w:t>
      </w:r>
    </w:p>
    <w:tbl>
      <w:tblPr>
        <w:tblW w:w="5000" w:type="pct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1752"/>
        <w:gridCol w:w="2829"/>
        <w:gridCol w:w="9899"/>
      </w:tblGrid>
      <w:tr w:rsidR="00E474E7" w:rsidRPr="00E71DBC" w14:paraId="57A9F489" w14:textId="77777777" w:rsidTr="00B6677A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22D02255" w14:textId="77777777" w:rsidR="00E474E7" w:rsidRPr="009B0D61" w:rsidRDefault="00E474E7" w:rsidP="00B6677A">
            <w:pPr>
              <w:spacing w:after="0"/>
              <w:rPr>
                <w:rFonts w:eastAsia="PMingLiU" w:cstheme="minorHAnsi"/>
                <w:b/>
                <w:bCs/>
                <w:color w:val="000000"/>
                <w:lang w:val="es-ES"/>
              </w:rPr>
            </w:pPr>
            <w:r w:rsidRPr="009B0D61">
              <w:rPr>
                <w:rFonts w:eastAsia="Calibri" w:cstheme="minorHAnsi"/>
                <w:b/>
                <w:bCs/>
                <w:color w:val="000000"/>
                <w:lang w:val="es-ES"/>
              </w:rPr>
              <w:t>Fecha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25C1DCB7" w14:textId="77777777" w:rsidR="00E474E7" w:rsidRPr="009B0D61" w:rsidRDefault="00E474E7" w:rsidP="00B6677A">
            <w:pPr>
              <w:spacing w:after="0"/>
              <w:rPr>
                <w:rFonts w:eastAsia="PMingLiU" w:cstheme="minorHAnsi"/>
                <w:b/>
                <w:bCs/>
                <w:color w:val="000000"/>
                <w:lang w:val="es-ES"/>
              </w:rPr>
            </w:pPr>
            <w:r>
              <w:rPr>
                <w:rFonts w:eastAsia="Calibri" w:cstheme="minorHAnsi"/>
                <w:b/>
                <w:bCs/>
                <w:color w:val="000000"/>
                <w:lang w:val="es-ES"/>
              </w:rPr>
              <w:t>Realizada</w:t>
            </w:r>
            <w:r w:rsidRPr="009B0D61">
              <w:rPr>
                <w:rFonts w:eastAsia="Calibri" w:cstheme="minorHAnsi"/>
                <w:b/>
                <w:bCs/>
                <w:color w:val="000000"/>
                <w:lang w:val="es-ES"/>
              </w:rPr>
              <w:t xml:space="preserve"> por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193D170C" w14:textId="77777777" w:rsidR="00E474E7" w:rsidRPr="009B0D61" w:rsidRDefault="00E474E7" w:rsidP="00B6677A">
            <w:pPr>
              <w:spacing w:after="0"/>
              <w:rPr>
                <w:rFonts w:eastAsia="PMingLiU" w:cstheme="minorHAnsi"/>
                <w:b/>
                <w:bCs/>
                <w:color w:val="000000"/>
                <w:lang w:val="es-ES"/>
              </w:rPr>
            </w:pPr>
            <w:r w:rsidRPr="009B0D61">
              <w:rPr>
                <w:rFonts w:eastAsia="Calibri" w:cstheme="minorHAnsi"/>
                <w:b/>
                <w:bCs/>
                <w:color w:val="000000"/>
                <w:lang w:val="es-ES"/>
              </w:rPr>
              <w:t>Breve descripción de los cambios</w:t>
            </w:r>
          </w:p>
        </w:tc>
      </w:tr>
      <w:tr w:rsidR="00E474E7" w:rsidRPr="00E71DBC" w14:paraId="404CA0F9" w14:textId="77777777" w:rsidTr="00B6677A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E17090F" w14:textId="5520DDAB" w:rsidR="00E474E7" w:rsidRPr="00BA0A81" w:rsidRDefault="008C429C" w:rsidP="00B6677A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20</w:t>
            </w:r>
            <w:r w:rsidR="00F86489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-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09</w:t>
            </w:r>
            <w:r w:rsidR="00F86489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-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2025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4C33D65" w14:textId="6500FF05" w:rsidR="00E474E7" w:rsidRPr="00BA0A81" w:rsidRDefault="008C429C" w:rsidP="00B6677A">
            <w:pPr>
              <w:widowControl w:val="0"/>
              <w:spacing w:after="0" w:line="200" w:lineRule="atLeast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Director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1172755" w14:textId="128894BE" w:rsidR="00E474E7" w:rsidRPr="00BA0A81" w:rsidRDefault="008C429C" w:rsidP="00B6677A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Añadida la información sobre el proyecto.</w:t>
            </w:r>
          </w:p>
        </w:tc>
      </w:tr>
      <w:tr w:rsidR="00E474E7" w:rsidRPr="009D0AD1" w14:paraId="035FD9AB" w14:textId="77777777" w:rsidTr="00B6677A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56C85A08" w14:textId="6ACD6BD2" w:rsidR="00E474E7" w:rsidRPr="005D30CE" w:rsidRDefault="005D30CE" w:rsidP="00B6677A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5D30C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22</w:t>
            </w:r>
            <w:r w:rsidR="00F86489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-</w:t>
            </w:r>
            <w:r w:rsidRPr="005D30C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09</w:t>
            </w:r>
            <w:r w:rsidR="00F86489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-</w:t>
            </w:r>
            <w:r w:rsidRPr="005D30C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2025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5F32BC1F" w14:textId="7FD0D3D2" w:rsidR="00E474E7" w:rsidRPr="005D30CE" w:rsidRDefault="005D30CE" w:rsidP="00B6677A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5D30C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Director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3867DB96" w14:textId="71FFA762" w:rsidR="00E474E7" w:rsidRPr="005D30CE" w:rsidRDefault="005D30CE" w:rsidP="00B6677A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5D30C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Añadidos los supuestos/restricciones</w:t>
            </w:r>
          </w:p>
        </w:tc>
      </w:tr>
      <w:tr w:rsidR="00F86489" w:rsidRPr="00E71DBC" w14:paraId="6FFCED77" w14:textId="77777777" w:rsidTr="00B6677A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513A2CDF" w14:textId="04ACA71D" w:rsidR="00F86489" w:rsidRPr="005D30CE" w:rsidRDefault="00F86489" w:rsidP="00B6677A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25-10-2025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3FD8530F" w14:textId="2FA2C224" w:rsidR="00F86489" w:rsidRPr="005D30CE" w:rsidRDefault="00F86489" w:rsidP="00B6677A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Director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68F73D70" w14:textId="21166E3F" w:rsidR="00F86489" w:rsidRPr="005D30CE" w:rsidRDefault="004A3B00" w:rsidP="00B6677A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Añadidos supuestos/restricciones sobre los costes.</w:t>
            </w:r>
          </w:p>
        </w:tc>
      </w:tr>
      <w:tr w:rsidR="00F86489" w:rsidRPr="00E71DBC" w14:paraId="78653371" w14:textId="77777777" w:rsidTr="00B6677A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8DD4CF5" w14:textId="77777777" w:rsidR="00F86489" w:rsidRPr="005D30CE" w:rsidRDefault="00F86489" w:rsidP="00B6677A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6CDE39E1" w14:textId="77777777" w:rsidR="00F86489" w:rsidRPr="005D30CE" w:rsidRDefault="00F86489" w:rsidP="00B6677A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45F55A4" w14:textId="77777777" w:rsidR="00F86489" w:rsidRPr="005D30CE" w:rsidRDefault="00F86489" w:rsidP="00B6677A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</w:p>
        </w:tc>
      </w:tr>
    </w:tbl>
    <w:p w14:paraId="0F2E363D" w14:textId="77777777" w:rsidR="00E474E7" w:rsidRPr="009D0AD1" w:rsidRDefault="00E474E7" w:rsidP="00E474E7">
      <w:pPr>
        <w:spacing w:after="0"/>
        <w:rPr>
          <w:lang w:val="es-ES"/>
        </w:rPr>
      </w:pPr>
    </w:p>
    <w:p w14:paraId="681A5C48" w14:textId="463512AA" w:rsidR="000C58ED" w:rsidRPr="00263DA7" w:rsidRDefault="000C58ED" w:rsidP="000C58ED">
      <w:pPr>
        <w:shd w:val="clear" w:color="auto" w:fill="D9D9D9" w:themeFill="background1" w:themeFillShade="D9"/>
        <w:spacing w:after="0"/>
        <w:rPr>
          <w:b/>
        </w:rPr>
      </w:pPr>
      <w:r>
        <w:rPr>
          <w:b/>
        </w:rPr>
        <w:t>SUPUESTOS</w:t>
      </w:r>
      <w:r w:rsidR="00960CEE">
        <w:rPr>
          <w:b/>
        </w:rPr>
        <w:t>/RESTRICCIONES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63"/>
        <w:gridCol w:w="3798"/>
        <w:gridCol w:w="2195"/>
        <w:gridCol w:w="1557"/>
        <w:gridCol w:w="2045"/>
        <w:gridCol w:w="4458"/>
      </w:tblGrid>
      <w:tr w:rsidR="002A49F5" w14:paraId="49B40677" w14:textId="77777777" w:rsidTr="00D734B6">
        <w:tc>
          <w:tcPr>
            <w:tcW w:w="563" w:type="dxa"/>
            <w:shd w:val="clear" w:color="auto" w:fill="D9D9D9" w:themeFill="background1" w:themeFillShade="D9"/>
          </w:tcPr>
          <w:p w14:paraId="4DF19C80" w14:textId="77777777" w:rsidR="002A49F5" w:rsidRDefault="002A49F5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ID</w:t>
            </w:r>
          </w:p>
        </w:tc>
        <w:tc>
          <w:tcPr>
            <w:tcW w:w="3798" w:type="dxa"/>
            <w:shd w:val="clear" w:color="auto" w:fill="D9D9D9" w:themeFill="background1" w:themeFillShade="D9"/>
          </w:tcPr>
          <w:p w14:paraId="490DAD98" w14:textId="0335AC32" w:rsidR="002A49F5" w:rsidRDefault="00893ED0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DESCRIPCIÓN</w:t>
            </w:r>
          </w:p>
        </w:tc>
        <w:tc>
          <w:tcPr>
            <w:tcW w:w="2195" w:type="dxa"/>
            <w:shd w:val="clear" w:color="auto" w:fill="D9D9D9" w:themeFill="background1" w:themeFillShade="D9"/>
          </w:tcPr>
          <w:p w14:paraId="2CC98AEB" w14:textId="575B1688" w:rsidR="002A49F5" w:rsidRDefault="00893ED0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RESPONSABLE</w:t>
            </w:r>
          </w:p>
        </w:tc>
        <w:tc>
          <w:tcPr>
            <w:tcW w:w="1557" w:type="dxa"/>
            <w:shd w:val="clear" w:color="auto" w:fill="D9D9D9" w:themeFill="background1" w:themeFillShade="D9"/>
          </w:tcPr>
          <w:p w14:paraId="4AE32606" w14:textId="0C5EA78B" w:rsidR="002A49F5" w:rsidRDefault="002A49F5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VENCIMIENTO</w:t>
            </w:r>
          </w:p>
        </w:tc>
        <w:tc>
          <w:tcPr>
            <w:tcW w:w="2045" w:type="dxa"/>
            <w:shd w:val="clear" w:color="auto" w:fill="D9D9D9" w:themeFill="background1" w:themeFillShade="D9"/>
          </w:tcPr>
          <w:p w14:paraId="0736870E" w14:textId="66713CA0" w:rsidR="002A49F5" w:rsidRDefault="002A49F5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ESTADO</w:t>
            </w:r>
          </w:p>
        </w:tc>
        <w:tc>
          <w:tcPr>
            <w:tcW w:w="4458" w:type="dxa"/>
            <w:shd w:val="clear" w:color="auto" w:fill="D9D9D9" w:themeFill="background1" w:themeFillShade="D9"/>
          </w:tcPr>
          <w:p w14:paraId="3097C6D7" w14:textId="0D81E634" w:rsidR="002A49F5" w:rsidRDefault="002A49F5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Comentarios</w:t>
            </w:r>
          </w:p>
        </w:tc>
      </w:tr>
      <w:tr w:rsidR="005D30CE" w14:paraId="11927B34" w14:textId="77777777" w:rsidTr="005D30CE">
        <w:tc>
          <w:tcPr>
            <w:tcW w:w="563" w:type="dxa"/>
          </w:tcPr>
          <w:p w14:paraId="1A68CD56" w14:textId="77777777" w:rsidR="005D30CE" w:rsidRDefault="005D30CE" w:rsidP="005D30CE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1</w:t>
            </w:r>
          </w:p>
        </w:tc>
        <w:tc>
          <w:tcPr>
            <w:tcW w:w="3798" w:type="dxa"/>
            <w:vAlign w:val="center"/>
          </w:tcPr>
          <w:p w14:paraId="44FAAB44" w14:textId="77777777" w:rsidR="005D30CE" w:rsidRPr="00972711" w:rsidRDefault="005D30CE" w:rsidP="005D30CE">
            <w:pPr>
              <w:pStyle w:val="infoblue"/>
              <w:ind w:left="0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 w:rsidRPr="00972711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El cliente es el responsable de la gestión de los productos y contenidos de la página.</w:t>
            </w:r>
          </w:p>
          <w:p w14:paraId="419A285F" w14:textId="1DC90CBF" w:rsidR="005D30CE" w:rsidRPr="00726E96" w:rsidRDefault="005D30CE" w:rsidP="005D30CE">
            <w:pPr>
              <w:pStyle w:val="Sinespaciado"/>
              <w:jc w:val="both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</w:p>
        </w:tc>
        <w:tc>
          <w:tcPr>
            <w:tcW w:w="2195" w:type="dxa"/>
            <w:vAlign w:val="center"/>
          </w:tcPr>
          <w:p w14:paraId="520B8CF7" w14:textId="2F31B650" w:rsidR="005D30CE" w:rsidRPr="005D30CE" w:rsidRDefault="005D30CE" w:rsidP="005D30CE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5D30C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Cliente</w:t>
            </w:r>
          </w:p>
        </w:tc>
        <w:tc>
          <w:tcPr>
            <w:tcW w:w="1557" w:type="dxa"/>
            <w:vAlign w:val="center"/>
          </w:tcPr>
          <w:p w14:paraId="5ABCCEAE" w14:textId="77777777" w:rsidR="005D30CE" w:rsidRPr="005D30CE" w:rsidRDefault="005D30CE" w:rsidP="005D30CE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5D30C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Sin fecha de</w:t>
            </w:r>
          </w:p>
          <w:p w14:paraId="202BD25F" w14:textId="1851D543" w:rsidR="005D30CE" w:rsidRPr="005D30CE" w:rsidRDefault="005D30CE" w:rsidP="005D30CE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5D30C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vencimiento</w:t>
            </w:r>
          </w:p>
        </w:tc>
        <w:tc>
          <w:tcPr>
            <w:tcW w:w="2045" w:type="dxa"/>
            <w:vAlign w:val="center"/>
          </w:tcPr>
          <w:p w14:paraId="4C325CE7" w14:textId="003E6CC1" w:rsidR="005D30CE" w:rsidRPr="00726E96" w:rsidRDefault="00E71DBC" w:rsidP="005D30CE">
            <w:pPr>
              <w:pStyle w:val="Sinespaciado"/>
              <w:jc w:val="both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Validado</w:t>
            </w:r>
          </w:p>
        </w:tc>
        <w:tc>
          <w:tcPr>
            <w:tcW w:w="4458" w:type="dxa"/>
          </w:tcPr>
          <w:p w14:paraId="38E70408" w14:textId="77777777" w:rsidR="005D30CE" w:rsidRDefault="005D30CE" w:rsidP="005D30CE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5D30CE" w14:paraId="000A3E81" w14:textId="77777777" w:rsidTr="005D30CE">
        <w:tc>
          <w:tcPr>
            <w:tcW w:w="563" w:type="dxa"/>
          </w:tcPr>
          <w:p w14:paraId="3B8D3AA1" w14:textId="77777777" w:rsidR="005D30CE" w:rsidRDefault="005D30CE" w:rsidP="005D30CE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2</w:t>
            </w:r>
          </w:p>
        </w:tc>
        <w:tc>
          <w:tcPr>
            <w:tcW w:w="3798" w:type="dxa"/>
            <w:vAlign w:val="center"/>
          </w:tcPr>
          <w:p w14:paraId="1C11EF3C" w14:textId="77777777" w:rsidR="005D30CE" w:rsidRPr="00972711" w:rsidRDefault="005D30CE" w:rsidP="005D30CE">
            <w:pPr>
              <w:pStyle w:val="infoblue"/>
              <w:ind w:left="0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 w:rsidRPr="00972711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La gestión de los servicios se realizará externamente.</w:t>
            </w:r>
          </w:p>
          <w:p w14:paraId="340F09EE" w14:textId="77777777" w:rsidR="005D30CE" w:rsidRDefault="005D30CE" w:rsidP="005D30CE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195" w:type="dxa"/>
            <w:vAlign w:val="center"/>
          </w:tcPr>
          <w:p w14:paraId="3FFCC854" w14:textId="0B0734D1" w:rsidR="005D30CE" w:rsidRDefault="005D30CE" w:rsidP="005D30CE">
            <w:pPr>
              <w:spacing w:before="120" w:after="120"/>
              <w:rPr>
                <w:b/>
                <w:sz w:val="20"/>
                <w:lang w:val="es-PA"/>
              </w:rPr>
            </w:pPr>
            <w:r w:rsidRPr="005D30C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Cliente</w:t>
            </w:r>
          </w:p>
        </w:tc>
        <w:tc>
          <w:tcPr>
            <w:tcW w:w="1557" w:type="dxa"/>
            <w:vAlign w:val="center"/>
          </w:tcPr>
          <w:p w14:paraId="713D67BA" w14:textId="77777777" w:rsidR="005D30CE" w:rsidRPr="005D30CE" w:rsidRDefault="005D30CE" w:rsidP="005D30CE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5D30C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Sin fecha de</w:t>
            </w:r>
          </w:p>
          <w:p w14:paraId="5F9E0253" w14:textId="5BC12E00" w:rsidR="005D30CE" w:rsidRDefault="005D30CE" w:rsidP="005D30CE">
            <w:pPr>
              <w:spacing w:before="120" w:after="120"/>
              <w:rPr>
                <w:b/>
                <w:sz w:val="20"/>
                <w:lang w:val="es-PA"/>
              </w:rPr>
            </w:pPr>
            <w:r w:rsidRPr="005D30C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vencimiento</w:t>
            </w:r>
          </w:p>
        </w:tc>
        <w:tc>
          <w:tcPr>
            <w:tcW w:w="2045" w:type="dxa"/>
            <w:vAlign w:val="center"/>
          </w:tcPr>
          <w:p w14:paraId="4BCC12C0" w14:textId="3449A132" w:rsidR="005D30CE" w:rsidRDefault="00E71DBC" w:rsidP="005D30CE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Validado</w:t>
            </w:r>
          </w:p>
        </w:tc>
        <w:tc>
          <w:tcPr>
            <w:tcW w:w="4458" w:type="dxa"/>
          </w:tcPr>
          <w:p w14:paraId="705B77A7" w14:textId="77777777" w:rsidR="005D30CE" w:rsidRDefault="005D30CE" w:rsidP="005D30CE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5D30CE" w14:paraId="10E95CE1" w14:textId="77777777" w:rsidTr="005D30CE">
        <w:tc>
          <w:tcPr>
            <w:tcW w:w="563" w:type="dxa"/>
          </w:tcPr>
          <w:p w14:paraId="240C7FA8" w14:textId="77777777" w:rsidR="005D30CE" w:rsidRDefault="005D30CE" w:rsidP="005D30CE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3</w:t>
            </w:r>
          </w:p>
        </w:tc>
        <w:tc>
          <w:tcPr>
            <w:tcW w:w="3798" w:type="dxa"/>
            <w:vAlign w:val="center"/>
          </w:tcPr>
          <w:p w14:paraId="49937A64" w14:textId="77777777" w:rsidR="005D30CE" w:rsidRPr="00972711" w:rsidRDefault="005D30CE" w:rsidP="005D30CE">
            <w:pPr>
              <w:pStyle w:val="infoblue"/>
              <w:ind w:left="0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 w:rsidRPr="00972711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La tienda solicitada por el cliente es una tienda básica, sin ofertas, sin seguimiento de pedidos y sin venta de artículos</w:t>
            </w:r>
            <w:r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 xml:space="preserve"> </w:t>
            </w:r>
            <w:r w:rsidRPr="00972711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compuestos.</w:t>
            </w:r>
          </w:p>
          <w:p w14:paraId="0E8A0AA1" w14:textId="77777777" w:rsidR="005D30CE" w:rsidRDefault="005D30CE" w:rsidP="005D30CE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195" w:type="dxa"/>
            <w:vAlign w:val="center"/>
          </w:tcPr>
          <w:p w14:paraId="60C6853F" w14:textId="12297E52" w:rsidR="005D30CE" w:rsidRPr="005D30CE" w:rsidRDefault="005D30CE" w:rsidP="005D30CE">
            <w:pPr>
              <w:pStyle w:val="infoblue"/>
              <w:ind w:left="0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 w:rsidRPr="005D30CE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Director</w:t>
            </w:r>
          </w:p>
        </w:tc>
        <w:tc>
          <w:tcPr>
            <w:tcW w:w="1557" w:type="dxa"/>
            <w:vAlign w:val="center"/>
          </w:tcPr>
          <w:p w14:paraId="04DD4D3F" w14:textId="77777777" w:rsidR="005D30CE" w:rsidRPr="005D30CE" w:rsidRDefault="005D30CE" w:rsidP="005D30CE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5D30C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Sin fecha de</w:t>
            </w:r>
          </w:p>
          <w:p w14:paraId="3AF2BC05" w14:textId="38E92A7A" w:rsidR="005D30CE" w:rsidRDefault="005D30CE" w:rsidP="005D30CE">
            <w:pPr>
              <w:spacing w:before="120" w:after="120"/>
              <w:rPr>
                <w:b/>
                <w:sz w:val="20"/>
                <w:lang w:val="es-PA"/>
              </w:rPr>
            </w:pPr>
            <w:r w:rsidRPr="005D30C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vencimiento</w:t>
            </w:r>
          </w:p>
        </w:tc>
        <w:tc>
          <w:tcPr>
            <w:tcW w:w="2045" w:type="dxa"/>
            <w:vAlign w:val="center"/>
          </w:tcPr>
          <w:p w14:paraId="0D23E882" w14:textId="339E5839" w:rsidR="005D30CE" w:rsidRDefault="00E71DBC" w:rsidP="005D30CE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Validado</w:t>
            </w:r>
          </w:p>
        </w:tc>
        <w:tc>
          <w:tcPr>
            <w:tcW w:w="4458" w:type="dxa"/>
          </w:tcPr>
          <w:p w14:paraId="4A17DF96" w14:textId="77777777" w:rsidR="005D30CE" w:rsidRDefault="005D30CE" w:rsidP="005D30CE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5D30CE" w14:paraId="71386C7A" w14:textId="77777777" w:rsidTr="005D30CE">
        <w:tc>
          <w:tcPr>
            <w:tcW w:w="563" w:type="dxa"/>
          </w:tcPr>
          <w:p w14:paraId="5C820F45" w14:textId="1CA6667B" w:rsidR="005D30CE" w:rsidRDefault="005D30CE" w:rsidP="005D30CE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4</w:t>
            </w:r>
          </w:p>
        </w:tc>
        <w:tc>
          <w:tcPr>
            <w:tcW w:w="3798" w:type="dxa"/>
            <w:vAlign w:val="center"/>
          </w:tcPr>
          <w:p w14:paraId="4C6518E3" w14:textId="77777777" w:rsidR="005D30CE" w:rsidRPr="00972711" w:rsidRDefault="005D30CE" w:rsidP="005D30CE">
            <w:pPr>
              <w:pStyle w:val="infoblue"/>
              <w:ind w:left="0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 w:rsidRPr="00972711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El equipo del proyecto utilizará las tecnologías determinadas por la organización.</w:t>
            </w:r>
          </w:p>
          <w:p w14:paraId="0490B1C5" w14:textId="77777777" w:rsidR="005D30CE" w:rsidRDefault="005D30CE" w:rsidP="005D30CE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195" w:type="dxa"/>
            <w:vAlign w:val="center"/>
          </w:tcPr>
          <w:p w14:paraId="3E009507" w14:textId="158D38B5" w:rsidR="005D30CE" w:rsidRPr="005D30CE" w:rsidRDefault="005D30CE" w:rsidP="005D30CE">
            <w:pPr>
              <w:pStyle w:val="infoblue"/>
              <w:ind w:left="0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 w:rsidRPr="005D30CE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Director</w:t>
            </w:r>
          </w:p>
        </w:tc>
        <w:tc>
          <w:tcPr>
            <w:tcW w:w="1557" w:type="dxa"/>
            <w:vAlign w:val="center"/>
          </w:tcPr>
          <w:p w14:paraId="4EDA2CBB" w14:textId="77777777" w:rsidR="005D30CE" w:rsidRPr="005D30CE" w:rsidRDefault="005D30CE" w:rsidP="005D30CE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5D30C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Sin fecha de</w:t>
            </w:r>
          </w:p>
          <w:p w14:paraId="37620BCE" w14:textId="22F2D16F" w:rsidR="005D30CE" w:rsidRDefault="005D30CE" w:rsidP="005D30CE">
            <w:pPr>
              <w:spacing w:before="120" w:after="120"/>
              <w:rPr>
                <w:b/>
                <w:sz w:val="20"/>
                <w:lang w:val="es-PA"/>
              </w:rPr>
            </w:pPr>
            <w:r w:rsidRPr="005D30C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vencimiento</w:t>
            </w:r>
          </w:p>
        </w:tc>
        <w:tc>
          <w:tcPr>
            <w:tcW w:w="2045" w:type="dxa"/>
            <w:vAlign w:val="center"/>
          </w:tcPr>
          <w:p w14:paraId="476BA4A5" w14:textId="70EFD8C6" w:rsidR="005D30CE" w:rsidRDefault="00E71DBC" w:rsidP="005D30CE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Validado</w:t>
            </w:r>
          </w:p>
        </w:tc>
        <w:tc>
          <w:tcPr>
            <w:tcW w:w="4458" w:type="dxa"/>
          </w:tcPr>
          <w:p w14:paraId="07981A5F" w14:textId="77777777" w:rsidR="005D30CE" w:rsidRDefault="005D30CE" w:rsidP="005D30CE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5D30CE" w14:paraId="1B0CDF5E" w14:textId="77777777" w:rsidTr="005D30CE">
        <w:tc>
          <w:tcPr>
            <w:tcW w:w="563" w:type="dxa"/>
          </w:tcPr>
          <w:p w14:paraId="131B2463" w14:textId="36B62E5D" w:rsidR="005D30CE" w:rsidRDefault="005D30CE" w:rsidP="005D30CE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5</w:t>
            </w:r>
          </w:p>
        </w:tc>
        <w:tc>
          <w:tcPr>
            <w:tcW w:w="3798" w:type="dxa"/>
            <w:vAlign w:val="center"/>
          </w:tcPr>
          <w:p w14:paraId="7B1166C3" w14:textId="77777777" w:rsidR="005D30CE" w:rsidRPr="00972711" w:rsidRDefault="005D30CE" w:rsidP="005D30CE">
            <w:pPr>
              <w:pStyle w:val="infoblue"/>
              <w:ind w:left="0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 w:rsidRPr="00972711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Queda excluido el soporte técnico post-proyecto.</w:t>
            </w:r>
          </w:p>
          <w:p w14:paraId="134FB7E5" w14:textId="77777777" w:rsidR="005D30CE" w:rsidRDefault="005D30CE" w:rsidP="005D30CE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195" w:type="dxa"/>
            <w:vAlign w:val="center"/>
          </w:tcPr>
          <w:p w14:paraId="744E7C11" w14:textId="207B3B36" w:rsidR="005D30CE" w:rsidRPr="005D30CE" w:rsidRDefault="005D30CE" w:rsidP="005D30CE">
            <w:pPr>
              <w:pStyle w:val="infoblue"/>
              <w:ind w:left="0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 w:rsidRPr="005D30CE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Organización</w:t>
            </w:r>
          </w:p>
        </w:tc>
        <w:tc>
          <w:tcPr>
            <w:tcW w:w="1557" w:type="dxa"/>
            <w:vAlign w:val="center"/>
          </w:tcPr>
          <w:p w14:paraId="7CCC23A5" w14:textId="77777777" w:rsidR="005D30CE" w:rsidRPr="005D30CE" w:rsidRDefault="005D30CE" w:rsidP="005D30CE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5D30C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Sin fecha de</w:t>
            </w:r>
          </w:p>
          <w:p w14:paraId="01FA9B01" w14:textId="3E8065AE" w:rsidR="005D30CE" w:rsidRDefault="005D30CE" w:rsidP="005D30CE">
            <w:pPr>
              <w:spacing w:before="120" w:after="120"/>
              <w:rPr>
                <w:b/>
                <w:sz w:val="20"/>
                <w:lang w:val="es-PA"/>
              </w:rPr>
            </w:pPr>
            <w:r w:rsidRPr="005D30C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vencimiento</w:t>
            </w:r>
          </w:p>
        </w:tc>
        <w:tc>
          <w:tcPr>
            <w:tcW w:w="2045" w:type="dxa"/>
            <w:vAlign w:val="center"/>
          </w:tcPr>
          <w:p w14:paraId="06192E8A" w14:textId="460EDB7A" w:rsidR="005D30CE" w:rsidRDefault="00E71DBC" w:rsidP="005D30CE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Validado</w:t>
            </w:r>
          </w:p>
        </w:tc>
        <w:tc>
          <w:tcPr>
            <w:tcW w:w="4458" w:type="dxa"/>
          </w:tcPr>
          <w:p w14:paraId="0F1B07F4" w14:textId="77777777" w:rsidR="005D30CE" w:rsidRDefault="005D30CE" w:rsidP="005D30CE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5D30CE" w14:paraId="0FF61F66" w14:textId="77777777" w:rsidTr="005D30CE">
        <w:tc>
          <w:tcPr>
            <w:tcW w:w="563" w:type="dxa"/>
          </w:tcPr>
          <w:p w14:paraId="036FC756" w14:textId="061D69AD" w:rsidR="005D30CE" w:rsidRDefault="005D30CE" w:rsidP="005D30CE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6</w:t>
            </w:r>
          </w:p>
        </w:tc>
        <w:tc>
          <w:tcPr>
            <w:tcW w:w="3798" w:type="dxa"/>
            <w:vAlign w:val="center"/>
          </w:tcPr>
          <w:p w14:paraId="723ED594" w14:textId="2A57AA86" w:rsidR="005D30CE" w:rsidRDefault="005D30CE" w:rsidP="005D30CE">
            <w:pPr>
              <w:pStyle w:val="infoblue"/>
              <w:ind w:left="0"/>
              <w:jc w:val="both"/>
              <w:rPr>
                <w:b/>
                <w:sz w:val="20"/>
                <w:lang w:val="es-PA"/>
              </w:rPr>
            </w:pPr>
            <w:r w:rsidRPr="00972711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Sin optimización SEO.</w:t>
            </w:r>
          </w:p>
        </w:tc>
        <w:tc>
          <w:tcPr>
            <w:tcW w:w="2195" w:type="dxa"/>
            <w:vAlign w:val="center"/>
          </w:tcPr>
          <w:p w14:paraId="6F947677" w14:textId="24F61B75" w:rsidR="005D30CE" w:rsidRPr="005D30CE" w:rsidRDefault="005D30CE" w:rsidP="005D30CE">
            <w:pPr>
              <w:pStyle w:val="infoblue"/>
              <w:ind w:left="0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 w:rsidRPr="005D30CE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Director</w:t>
            </w:r>
          </w:p>
        </w:tc>
        <w:tc>
          <w:tcPr>
            <w:tcW w:w="1557" w:type="dxa"/>
            <w:vAlign w:val="center"/>
          </w:tcPr>
          <w:p w14:paraId="21A8722F" w14:textId="77777777" w:rsidR="005D30CE" w:rsidRPr="005D30CE" w:rsidRDefault="005D30CE" w:rsidP="005D30CE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5D30C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Sin fecha de</w:t>
            </w:r>
          </w:p>
          <w:p w14:paraId="2D919C0E" w14:textId="56313CEE" w:rsidR="005D30CE" w:rsidRDefault="005D30CE" w:rsidP="005D30CE">
            <w:pPr>
              <w:spacing w:before="120" w:after="120"/>
              <w:rPr>
                <w:b/>
                <w:sz w:val="20"/>
                <w:lang w:val="es-PA"/>
              </w:rPr>
            </w:pPr>
            <w:r w:rsidRPr="005D30C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lastRenderedPageBreak/>
              <w:t>vencimiento</w:t>
            </w:r>
          </w:p>
        </w:tc>
        <w:tc>
          <w:tcPr>
            <w:tcW w:w="2045" w:type="dxa"/>
            <w:vAlign w:val="center"/>
          </w:tcPr>
          <w:p w14:paraId="461CA36C" w14:textId="222925A2" w:rsidR="005D30CE" w:rsidRDefault="00E71DBC" w:rsidP="005D30CE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lastRenderedPageBreak/>
              <w:t>Validado</w:t>
            </w:r>
          </w:p>
        </w:tc>
        <w:tc>
          <w:tcPr>
            <w:tcW w:w="4458" w:type="dxa"/>
          </w:tcPr>
          <w:p w14:paraId="53B63402" w14:textId="77777777" w:rsidR="005D30CE" w:rsidRDefault="005D30CE" w:rsidP="005D30CE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7C1060" w14:paraId="44A8384B" w14:textId="77777777" w:rsidTr="00426E74">
        <w:tc>
          <w:tcPr>
            <w:tcW w:w="563" w:type="dxa"/>
          </w:tcPr>
          <w:p w14:paraId="2042B38B" w14:textId="26AED884" w:rsidR="007C1060" w:rsidRDefault="007C1060" w:rsidP="007C1060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7</w:t>
            </w:r>
          </w:p>
        </w:tc>
        <w:tc>
          <w:tcPr>
            <w:tcW w:w="3798" w:type="dxa"/>
          </w:tcPr>
          <w:p w14:paraId="39EEA9A6" w14:textId="613245D3" w:rsidR="007C1060" w:rsidRPr="00E71DBC" w:rsidRDefault="007C1060" w:rsidP="007C1060">
            <w:pPr>
              <w:jc w:val="both"/>
              <w:rPr>
                <w:color w:val="0070C0"/>
                <w:lang w:val="es-ES"/>
              </w:rPr>
            </w:pPr>
            <w:r w:rsidRPr="00E71DBC">
              <w:rPr>
                <w:color w:val="0070C0"/>
                <w:lang w:val="es-ES"/>
              </w:rPr>
              <w:t>Las herramientas y entornos de desarrollo proporcionados por la organización estarán disponibles y sin coste adicional.</w:t>
            </w:r>
          </w:p>
        </w:tc>
        <w:tc>
          <w:tcPr>
            <w:tcW w:w="2195" w:type="dxa"/>
            <w:vAlign w:val="center"/>
          </w:tcPr>
          <w:p w14:paraId="13EF0A18" w14:textId="5C28E4AE" w:rsidR="007C1060" w:rsidRPr="005D30CE" w:rsidRDefault="007C1060" w:rsidP="007C1060">
            <w:pPr>
              <w:pStyle w:val="infoblue"/>
              <w:ind w:left="0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Organización</w:t>
            </w:r>
          </w:p>
        </w:tc>
        <w:tc>
          <w:tcPr>
            <w:tcW w:w="1557" w:type="dxa"/>
            <w:vAlign w:val="center"/>
          </w:tcPr>
          <w:p w14:paraId="5462E474" w14:textId="3D0DA48A" w:rsidR="007C1060" w:rsidRPr="005D30CE" w:rsidRDefault="007C1060" w:rsidP="007C1060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Sin fecha de vencimiento</w:t>
            </w:r>
          </w:p>
        </w:tc>
        <w:tc>
          <w:tcPr>
            <w:tcW w:w="2045" w:type="dxa"/>
            <w:vAlign w:val="center"/>
          </w:tcPr>
          <w:p w14:paraId="70E316A5" w14:textId="66F654C9" w:rsidR="007C1060" w:rsidRPr="005D30CE" w:rsidRDefault="00E71DBC" w:rsidP="007C1060">
            <w:pPr>
              <w:spacing w:before="120" w:after="12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Validado</w:t>
            </w:r>
          </w:p>
        </w:tc>
        <w:tc>
          <w:tcPr>
            <w:tcW w:w="4458" w:type="dxa"/>
          </w:tcPr>
          <w:p w14:paraId="52E8B658" w14:textId="77777777" w:rsidR="007C1060" w:rsidRDefault="007C1060" w:rsidP="007C1060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E71DBC" w:rsidRPr="00E71DBC" w14:paraId="499D306C" w14:textId="77777777" w:rsidTr="00426E74">
        <w:tc>
          <w:tcPr>
            <w:tcW w:w="563" w:type="dxa"/>
          </w:tcPr>
          <w:p w14:paraId="371CE37A" w14:textId="2E578789" w:rsidR="00E71DBC" w:rsidRDefault="00E71DBC" w:rsidP="007C1060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8</w:t>
            </w:r>
          </w:p>
        </w:tc>
        <w:tc>
          <w:tcPr>
            <w:tcW w:w="3798" w:type="dxa"/>
          </w:tcPr>
          <w:p w14:paraId="6A4F9662" w14:textId="1A9CEA2B" w:rsidR="00E71DBC" w:rsidRPr="00E71DBC" w:rsidRDefault="00E71DBC" w:rsidP="00E71DBC">
            <w:pPr>
              <w:rPr>
                <w:sz w:val="20"/>
                <w:lang w:val="es-ES"/>
              </w:rPr>
            </w:pPr>
            <w:r w:rsidRPr="00902EEB">
              <w:rPr>
                <w:rFonts w:cstheme="minorHAnsi"/>
                <w:color w:val="0070C0"/>
                <w:sz w:val="20"/>
                <w:lang w:val="es-ES"/>
              </w:rPr>
              <w:t>La</w:t>
            </w:r>
            <w:r>
              <w:rPr>
                <w:rFonts w:cstheme="minorHAnsi"/>
                <w:color w:val="0070C0"/>
                <w:sz w:val="20"/>
                <w:lang w:val="es-ES"/>
              </w:rPr>
              <w:t xml:space="preserve">s adquisiciones no podrán demorarse más del </w:t>
            </w:r>
            <w:r w:rsidRPr="00902EEB">
              <w:rPr>
                <w:rFonts w:cstheme="minorHAnsi"/>
                <w:color w:val="0070C0"/>
                <w:sz w:val="20"/>
                <w:lang w:val="es-ES"/>
              </w:rPr>
              <w:t>3 de noviembre.</w:t>
            </w:r>
          </w:p>
        </w:tc>
        <w:tc>
          <w:tcPr>
            <w:tcW w:w="2195" w:type="dxa"/>
            <w:vAlign w:val="center"/>
          </w:tcPr>
          <w:p w14:paraId="0A49305B" w14:textId="717754F2" w:rsidR="00E71DBC" w:rsidRDefault="00E71DBC" w:rsidP="007C1060">
            <w:pPr>
              <w:pStyle w:val="infoblue"/>
              <w:ind w:left="0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Organización</w:t>
            </w:r>
          </w:p>
        </w:tc>
        <w:tc>
          <w:tcPr>
            <w:tcW w:w="1557" w:type="dxa"/>
            <w:vAlign w:val="center"/>
          </w:tcPr>
          <w:p w14:paraId="34D0C51D" w14:textId="5574FE66" w:rsidR="00E71DBC" w:rsidRDefault="00E71DBC" w:rsidP="007C1060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Sin fecha de vencimiento</w:t>
            </w:r>
          </w:p>
        </w:tc>
        <w:tc>
          <w:tcPr>
            <w:tcW w:w="2045" w:type="dxa"/>
            <w:vAlign w:val="center"/>
          </w:tcPr>
          <w:p w14:paraId="4826A9E6" w14:textId="35BBDF3F" w:rsidR="00E71DBC" w:rsidRDefault="00E71DBC" w:rsidP="007C1060">
            <w:pPr>
              <w:spacing w:before="120" w:after="12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Validado</w:t>
            </w:r>
          </w:p>
        </w:tc>
        <w:tc>
          <w:tcPr>
            <w:tcW w:w="4458" w:type="dxa"/>
          </w:tcPr>
          <w:p w14:paraId="0E50B785" w14:textId="77777777" w:rsidR="00E71DBC" w:rsidRDefault="00E71DBC" w:rsidP="007C1060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</w:tbl>
    <w:p w14:paraId="1A8D8780" w14:textId="77777777" w:rsidR="001114F6" w:rsidRDefault="001114F6" w:rsidP="001F24E4">
      <w:pPr>
        <w:spacing w:after="0"/>
        <w:rPr>
          <w:b/>
          <w:sz w:val="20"/>
          <w:lang w:val="es-PA"/>
        </w:rPr>
      </w:pPr>
    </w:p>
    <w:sectPr w:rsidR="001114F6" w:rsidSect="00FA7A18">
      <w:headerReference w:type="default" r:id="rId7"/>
      <w:footerReference w:type="default" r:id="rId8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80FC54" w14:textId="77777777" w:rsidR="00B7674B" w:rsidRDefault="00B7674B" w:rsidP="00837F2F">
      <w:pPr>
        <w:spacing w:after="0" w:line="240" w:lineRule="auto"/>
      </w:pPr>
      <w:r>
        <w:separator/>
      </w:r>
    </w:p>
  </w:endnote>
  <w:endnote w:type="continuationSeparator" w:id="0">
    <w:p w14:paraId="7541E3A5" w14:textId="77777777" w:rsidR="00B7674B" w:rsidRDefault="00B7674B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9BA461" w14:textId="5437F5CF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A45DF9">
      <w:tab/>
    </w:r>
    <w:r w:rsidR="00A45DF9">
      <w:tab/>
    </w:r>
    <w:r w:rsidR="00A45DF9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037805">
      <w:rPr>
        <w:noProof/>
      </w:rPr>
      <w:t>1</w:t>
    </w:r>
    <w:r>
      <w:rPr>
        <w:noProof/>
      </w:rPr>
      <w:fldChar w:fldCharType="end"/>
    </w:r>
    <w:r w:rsidR="00A45DF9">
      <w:t xml:space="preserve"> de </w:t>
    </w:r>
    <w:fldSimple w:instr=" NUMPAGES   \* MERGEFORMAT ">
      <w:r w:rsidR="00037805">
        <w:rPr>
          <w:noProof/>
        </w:rPr>
        <w:t>1</w:t>
      </w:r>
    </w:fldSimple>
  </w:p>
  <w:p w14:paraId="69FDDDC0" w14:textId="70C487A9" w:rsidR="00837F2F" w:rsidRPr="00837F2F" w:rsidRDefault="00C769CD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51925F" w14:textId="77777777" w:rsidR="00B7674B" w:rsidRDefault="00B7674B" w:rsidP="00837F2F">
      <w:pPr>
        <w:spacing w:after="0" w:line="240" w:lineRule="auto"/>
      </w:pPr>
      <w:r>
        <w:separator/>
      </w:r>
    </w:p>
  </w:footnote>
  <w:footnote w:type="continuationSeparator" w:id="0">
    <w:p w14:paraId="564F11B6" w14:textId="77777777" w:rsidR="00B7674B" w:rsidRDefault="00B7674B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B4E873" w14:textId="371977F1" w:rsidR="00837F2F" w:rsidRPr="00924DFE" w:rsidRDefault="001114F6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REGISTRO DE </w:t>
    </w:r>
    <w:r w:rsidR="00961F6F">
      <w:rPr>
        <w:b/>
        <w:sz w:val="36"/>
      </w:rPr>
      <w:t>SUPUESTOS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967BA3"/>
    <w:multiLevelType w:val="multilevel"/>
    <w:tmpl w:val="C1AA1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F9C2EA3"/>
    <w:multiLevelType w:val="multilevel"/>
    <w:tmpl w:val="C46C1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FF6A84"/>
    <w:multiLevelType w:val="multilevel"/>
    <w:tmpl w:val="42807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12E35C1"/>
    <w:multiLevelType w:val="multilevel"/>
    <w:tmpl w:val="E0526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8147F5"/>
    <w:multiLevelType w:val="hybridMultilevel"/>
    <w:tmpl w:val="66E611E8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616DD9"/>
    <w:multiLevelType w:val="multilevel"/>
    <w:tmpl w:val="E2986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E351CE"/>
    <w:multiLevelType w:val="multilevel"/>
    <w:tmpl w:val="013E1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48464F"/>
    <w:multiLevelType w:val="multilevel"/>
    <w:tmpl w:val="01AA4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6263E0"/>
    <w:multiLevelType w:val="multilevel"/>
    <w:tmpl w:val="CEAC2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7"/>
  </w:num>
  <w:num w:numId="5">
    <w:abstractNumId w:val="5"/>
  </w:num>
  <w:num w:numId="6">
    <w:abstractNumId w:val="3"/>
  </w:num>
  <w:num w:numId="7">
    <w:abstractNumId w:val="8"/>
  </w:num>
  <w:num w:numId="8">
    <w:abstractNumId w:val="6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37805"/>
    <w:rsid w:val="000512B0"/>
    <w:rsid w:val="000710CD"/>
    <w:rsid w:val="000C58ED"/>
    <w:rsid w:val="000E6155"/>
    <w:rsid w:val="001025F0"/>
    <w:rsid w:val="00105DAE"/>
    <w:rsid w:val="001114F6"/>
    <w:rsid w:val="00131E1D"/>
    <w:rsid w:val="00162139"/>
    <w:rsid w:val="001A5F11"/>
    <w:rsid w:val="001E2CEF"/>
    <w:rsid w:val="001F24E4"/>
    <w:rsid w:val="00204A21"/>
    <w:rsid w:val="002064D6"/>
    <w:rsid w:val="00217C94"/>
    <w:rsid w:val="00247239"/>
    <w:rsid w:val="00260F52"/>
    <w:rsid w:val="00265CD1"/>
    <w:rsid w:val="0028298D"/>
    <w:rsid w:val="00296934"/>
    <w:rsid w:val="002A49F5"/>
    <w:rsid w:val="00355532"/>
    <w:rsid w:val="00387B0B"/>
    <w:rsid w:val="003D218D"/>
    <w:rsid w:val="003E16E9"/>
    <w:rsid w:val="00432AD0"/>
    <w:rsid w:val="00456964"/>
    <w:rsid w:val="00476230"/>
    <w:rsid w:val="004A3B00"/>
    <w:rsid w:val="004C18F6"/>
    <w:rsid w:val="004D078B"/>
    <w:rsid w:val="0051331B"/>
    <w:rsid w:val="005318D2"/>
    <w:rsid w:val="0053487A"/>
    <w:rsid w:val="0055087B"/>
    <w:rsid w:val="005910C2"/>
    <w:rsid w:val="005C6798"/>
    <w:rsid w:val="005D30CE"/>
    <w:rsid w:val="005D459F"/>
    <w:rsid w:val="00615B65"/>
    <w:rsid w:val="00620CF3"/>
    <w:rsid w:val="0064503C"/>
    <w:rsid w:val="00651AA9"/>
    <w:rsid w:val="00677BEA"/>
    <w:rsid w:val="006913BA"/>
    <w:rsid w:val="006B191B"/>
    <w:rsid w:val="006B2A51"/>
    <w:rsid w:val="00726E96"/>
    <w:rsid w:val="00763B75"/>
    <w:rsid w:val="00775792"/>
    <w:rsid w:val="0079596E"/>
    <w:rsid w:val="00796E26"/>
    <w:rsid w:val="00796EAD"/>
    <w:rsid w:val="007C1060"/>
    <w:rsid w:val="007C620A"/>
    <w:rsid w:val="00837F2F"/>
    <w:rsid w:val="00891B24"/>
    <w:rsid w:val="00893ED0"/>
    <w:rsid w:val="008958E4"/>
    <w:rsid w:val="008B708A"/>
    <w:rsid w:val="008C429C"/>
    <w:rsid w:val="00921038"/>
    <w:rsid w:val="00924DFE"/>
    <w:rsid w:val="0094087A"/>
    <w:rsid w:val="0095094F"/>
    <w:rsid w:val="0095401D"/>
    <w:rsid w:val="0095413E"/>
    <w:rsid w:val="00960CEE"/>
    <w:rsid w:val="00961F6F"/>
    <w:rsid w:val="0099587A"/>
    <w:rsid w:val="009B57BF"/>
    <w:rsid w:val="009D0AD1"/>
    <w:rsid w:val="009D18CA"/>
    <w:rsid w:val="00A27105"/>
    <w:rsid w:val="00A45DF9"/>
    <w:rsid w:val="00A76241"/>
    <w:rsid w:val="00A95442"/>
    <w:rsid w:val="00AA2C51"/>
    <w:rsid w:val="00AC7598"/>
    <w:rsid w:val="00AC7789"/>
    <w:rsid w:val="00AD5DD1"/>
    <w:rsid w:val="00B43B6C"/>
    <w:rsid w:val="00B57964"/>
    <w:rsid w:val="00B7674B"/>
    <w:rsid w:val="00B95FB6"/>
    <w:rsid w:val="00BD4FA7"/>
    <w:rsid w:val="00BE3CDA"/>
    <w:rsid w:val="00BF037F"/>
    <w:rsid w:val="00C414D1"/>
    <w:rsid w:val="00C441A8"/>
    <w:rsid w:val="00C479B5"/>
    <w:rsid w:val="00C769CD"/>
    <w:rsid w:val="00CB54FD"/>
    <w:rsid w:val="00CE7226"/>
    <w:rsid w:val="00CF46C3"/>
    <w:rsid w:val="00CF78D0"/>
    <w:rsid w:val="00D22DE6"/>
    <w:rsid w:val="00D51CAC"/>
    <w:rsid w:val="00D734B6"/>
    <w:rsid w:val="00DA27AF"/>
    <w:rsid w:val="00DE7D9A"/>
    <w:rsid w:val="00DF09F4"/>
    <w:rsid w:val="00E20089"/>
    <w:rsid w:val="00E247D6"/>
    <w:rsid w:val="00E474E7"/>
    <w:rsid w:val="00E566F8"/>
    <w:rsid w:val="00E71DBC"/>
    <w:rsid w:val="00EA25E4"/>
    <w:rsid w:val="00EA4A2A"/>
    <w:rsid w:val="00EC568E"/>
    <w:rsid w:val="00EE202B"/>
    <w:rsid w:val="00EF1A26"/>
    <w:rsid w:val="00F10776"/>
    <w:rsid w:val="00F37FC5"/>
    <w:rsid w:val="00F76F0A"/>
    <w:rsid w:val="00F848A6"/>
    <w:rsid w:val="00F86489"/>
    <w:rsid w:val="00F90956"/>
    <w:rsid w:val="00F96C66"/>
    <w:rsid w:val="00FA7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337B74E"/>
  <w15:docId w15:val="{54518B1F-05FC-447D-B925-BFC82AF89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anttheadCoverSheet">
    <w:name w:val="Gantthead Cover Sheet"/>
    <w:basedOn w:val="Normal"/>
    <w:rsid w:val="000C58ED"/>
    <w:pPr>
      <w:spacing w:before="240" w:after="24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  <w:style w:type="paragraph" w:styleId="Sinespaciado">
    <w:name w:val="No Spacing"/>
    <w:uiPriority w:val="1"/>
    <w:qFormat/>
    <w:rsid w:val="00726E96"/>
    <w:pPr>
      <w:spacing w:after="0" w:afterAutospacing="0" w:line="240" w:lineRule="auto"/>
    </w:pPr>
    <w:rPr>
      <w:lang w:val="en-CA"/>
    </w:rPr>
  </w:style>
  <w:style w:type="paragraph" w:customStyle="1" w:styleId="infoblue">
    <w:name w:val="infoblue"/>
    <w:basedOn w:val="Normal"/>
    <w:link w:val="infoblueChar"/>
    <w:rsid w:val="005D30CE"/>
    <w:pPr>
      <w:spacing w:after="120" w:line="240" w:lineRule="atLeast"/>
      <w:ind w:left="720"/>
    </w:pPr>
    <w:rPr>
      <w:rFonts w:ascii="Times New Roman" w:eastAsia="SimSun" w:hAnsi="Times New Roman" w:cs="Times New Roman"/>
      <w:i/>
      <w:iCs/>
      <w:color w:val="0000FF"/>
      <w:sz w:val="24"/>
      <w:szCs w:val="20"/>
      <w:lang w:val="fr-BE" w:eastAsia="zh-CN"/>
    </w:rPr>
  </w:style>
  <w:style w:type="character" w:customStyle="1" w:styleId="infoblueChar">
    <w:name w:val="infoblue Char"/>
    <w:link w:val="infoblue"/>
    <w:rsid w:val="005D30CE"/>
    <w:rPr>
      <w:rFonts w:ascii="Times New Roman" w:eastAsia="SimSun" w:hAnsi="Times New Roman" w:cs="Times New Roman"/>
      <w:i/>
      <w:iCs/>
      <w:color w:val="0000FF"/>
      <w:sz w:val="24"/>
      <w:szCs w:val="20"/>
      <w:lang w:val="fr-BE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227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Vegeku V. C.</cp:lastModifiedBy>
  <cp:revision>21</cp:revision>
  <cp:lastPrinted>2025-10-31T11:50:00Z</cp:lastPrinted>
  <dcterms:created xsi:type="dcterms:W3CDTF">2024-09-13T17:08:00Z</dcterms:created>
  <dcterms:modified xsi:type="dcterms:W3CDTF">2025-10-31T11:50:00Z</dcterms:modified>
</cp:coreProperties>
</file>