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1E4257C9" w14:textId="116C1F4A" w:rsidR="00796EAD" w:rsidRPr="00796EAD" w:rsidRDefault="005C691A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Skibidi</w:t>
            </w:r>
            <w:r>
              <w:rPr>
                <w:sz w:val="20"/>
                <w:lang w:val="es-PA"/>
              </w:rPr>
              <w:t xml:space="preserve"> </w:t>
            </w: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1DC56AA4" w:rsidR="00796EAD" w:rsidRPr="00796EAD" w:rsidRDefault="00FB1827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4526761B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660520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491B90D6" w:rsidR="00796EAD" w:rsidRPr="00796EAD" w:rsidRDefault="005C691A" w:rsidP="00FB1827">
            <w:pPr>
              <w:spacing w:after="0" w:line="276" w:lineRule="auto"/>
              <w:rPr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18/09/2025</w:t>
            </w:r>
          </w:p>
        </w:tc>
      </w:tr>
    </w:tbl>
    <w:p w14:paraId="51B0E227" w14:textId="77777777" w:rsidR="00660520" w:rsidRDefault="00660520" w:rsidP="00660520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09E0C2DF" w14:textId="77777777" w:rsidR="00660520" w:rsidRPr="009B57BF" w:rsidRDefault="00660520" w:rsidP="00660520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660520" w:rsidRPr="005C691A" w14:paraId="2B890751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EA08A2E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3FE1BDC9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23A8EE7" w14:textId="77777777" w:rsidR="00660520" w:rsidRPr="009B0D61" w:rsidRDefault="00660520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660520" w:rsidRPr="005C691A" w14:paraId="5EF93E58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EA6845" w14:textId="51293CC4" w:rsidR="00660520" w:rsidRPr="00BA0A81" w:rsidRDefault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AF0199" w14:textId="5DC9F8C5" w:rsidR="00660520" w:rsidRPr="00BA0A81" w:rsidRDefault="00B16C86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DD1EF4" w14:textId="450D008D" w:rsidR="00660520" w:rsidRPr="00BA0A81" w:rsidRDefault="00FB1827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información inicial de los interesados.</w:t>
            </w:r>
          </w:p>
        </w:tc>
      </w:tr>
      <w:tr w:rsidR="00660520" w:rsidRPr="005C691A" w14:paraId="0A14E8D3" w14:textId="77777777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AD9AFA8" w14:textId="20E7DFD0" w:rsidR="00660520" w:rsidRPr="00B575EF" w:rsidRDefault="00B575EF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3472E9" w14:textId="6BE3BB76" w:rsidR="00660520" w:rsidRPr="00B575EF" w:rsidRDefault="00B16C86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2914EE" w14:textId="3D71286E" w:rsidR="00660520" w:rsidRPr="00B575EF" w:rsidRDefault="00B575EF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Se ha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</w:t>
            </w:r>
            <w:r w:rsidRPr="00B575EF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añadido las expectativas.</w:t>
            </w:r>
          </w:p>
        </w:tc>
      </w:tr>
    </w:tbl>
    <w:p w14:paraId="4DBD1417" w14:textId="77777777" w:rsidR="00EA3789" w:rsidRDefault="00EA3789" w:rsidP="00217C94">
      <w:pPr>
        <w:spacing w:after="0"/>
        <w:rPr>
          <w:b/>
          <w:sz w:val="20"/>
          <w:lang w:val="es-PA"/>
        </w:rPr>
      </w:pPr>
    </w:p>
    <w:p w14:paraId="012BE7F2" w14:textId="4786E473" w:rsidR="00574485" w:rsidRPr="00263DA7" w:rsidRDefault="00574485" w:rsidP="00574485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INTERESADOS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"/>
        <w:gridCol w:w="1621"/>
        <w:gridCol w:w="1759"/>
        <w:gridCol w:w="1541"/>
        <w:gridCol w:w="1269"/>
        <w:gridCol w:w="2136"/>
        <w:gridCol w:w="1089"/>
        <w:gridCol w:w="2239"/>
        <w:gridCol w:w="2411"/>
      </w:tblGrid>
      <w:tr w:rsidR="00FB1827" w14:paraId="49B40677" w14:textId="77777777" w:rsidTr="00290B1A">
        <w:tc>
          <w:tcPr>
            <w:tcW w:w="552" w:type="dxa"/>
            <w:shd w:val="clear" w:color="auto" w:fill="D9D9D9" w:themeFill="background1" w:themeFillShade="D9"/>
            <w:vAlign w:val="center"/>
          </w:tcPr>
          <w:p w14:paraId="4DF19C80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1624" w:type="dxa"/>
            <w:shd w:val="clear" w:color="auto" w:fill="D9D9D9" w:themeFill="background1" w:themeFillShade="D9"/>
            <w:vAlign w:val="center"/>
          </w:tcPr>
          <w:p w14:paraId="490DAD98" w14:textId="01EBA7B0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2CC98AEB" w14:textId="146AB4F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ORGANIZACIÓN</w:t>
            </w:r>
          </w:p>
        </w:tc>
        <w:tc>
          <w:tcPr>
            <w:tcW w:w="1541" w:type="dxa"/>
            <w:shd w:val="clear" w:color="auto" w:fill="D9D9D9" w:themeFill="background1" w:themeFillShade="D9"/>
            <w:vAlign w:val="center"/>
          </w:tcPr>
          <w:p w14:paraId="4AE32606" w14:textId="272BF593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CARGO EN LA ORGANIZACIÓN</w:t>
            </w:r>
          </w:p>
        </w:tc>
        <w:tc>
          <w:tcPr>
            <w:tcW w:w="1253" w:type="dxa"/>
            <w:shd w:val="clear" w:color="auto" w:fill="D9D9D9" w:themeFill="background1" w:themeFillShade="D9"/>
            <w:vAlign w:val="center"/>
          </w:tcPr>
          <w:p w14:paraId="6D81EECB" w14:textId="076C223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ROL EN EL PROYECTO</w:t>
            </w:r>
          </w:p>
        </w:tc>
        <w:tc>
          <w:tcPr>
            <w:tcW w:w="2136" w:type="dxa"/>
            <w:shd w:val="clear" w:color="auto" w:fill="D9D9D9" w:themeFill="background1" w:themeFillShade="D9"/>
            <w:vAlign w:val="center"/>
          </w:tcPr>
          <w:p w14:paraId="0736870E" w14:textId="723B7199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CORREO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1E7D384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TELÉFONO</w:t>
            </w:r>
          </w:p>
        </w:tc>
        <w:tc>
          <w:tcPr>
            <w:tcW w:w="2245" w:type="dxa"/>
            <w:shd w:val="clear" w:color="auto" w:fill="D9D9D9" w:themeFill="background1" w:themeFillShade="D9"/>
            <w:vAlign w:val="center"/>
          </w:tcPr>
          <w:p w14:paraId="45AA47F8" w14:textId="6BF0E905" w:rsidR="001271B4" w:rsidRDefault="001271B4" w:rsidP="00CB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GRADO DE INFLUENCIA</w:t>
            </w:r>
          </w:p>
        </w:tc>
        <w:tc>
          <w:tcPr>
            <w:tcW w:w="2416" w:type="dxa"/>
            <w:shd w:val="clear" w:color="auto" w:fill="D9D9D9" w:themeFill="background1" w:themeFillShade="D9"/>
            <w:vAlign w:val="center"/>
          </w:tcPr>
          <w:p w14:paraId="3097C6D7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EXPECTATIVAS</w:t>
            </w:r>
          </w:p>
        </w:tc>
      </w:tr>
      <w:tr w:rsidR="00FB1827" w:rsidRPr="005C691A" w14:paraId="11927B34" w14:textId="77777777" w:rsidTr="00D66810">
        <w:tc>
          <w:tcPr>
            <w:tcW w:w="552" w:type="dxa"/>
            <w:vAlign w:val="center"/>
          </w:tcPr>
          <w:p w14:paraId="1A68CD56" w14:textId="77777777" w:rsidR="001271B4" w:rsidRDefault="001271B4" w:rsidP="00FB182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624" w:type="dxa"/>
            <w:vAlign w:val="center"/>
          </w:tcPr>
          <w:p w14:paraId="419A285F" w14:textId="7EDF1127" w:rsidR="001271B4" w:rsidRPr="00FB1827" w:rsidRDefault="005C69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Emilio Manuel Vázquez Cruz</w:t>
            </w:r>
          </w:p>
        </w:tc>
        <w:tc>
          <w:tcPr>
            <w:tcW w:w="1760" w:type="dxa"/>
            <w:vAlign w:val="center"/>
          </w:tcPr>
          <w:p w14:paraId="520B8CF7" w14:textId="04A69A6E" w:rsidR="001271B4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202BD25F" w14:textId="6E7AD62E" w:rsidR="001271B4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</w:p>
        </w:tc>
        <w:tc>
          <w:tcPr>
            <w:tcW w:w="1253" w:type="dxa"/>
            <w:vAlign w:val="center"/>
          </w:tcPr>
          <w:p w14:paraId="64008B21" w14:textId="23FDF1D4" w:rsidR="001271B4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4C325CE7" w14:textId="47F6E28F" w:rsidR="001271B4" w:rsidRPr="00FB1827" w:rsidRDefault="005C69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emivazcru@alum.us.es</w:t>
            </w:r>
          </w:p>
        </w:tc>
        <w:tc>
          <w:tcPr>
            <w:tcW w:w="1089" w:type="dxa"/>
            <w:vAlign w:val="center"/>
          </w:tcPr>
          <w:p w14:paraId="4322F451" w14:textId="42B02D4E" w:rsidR="001271B4" w:rsidRPr="00FB1827" w:rsidRDefault="005C69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658 02 11 94</w:t>
            </w:r>
          </w:p>
        </w:tc>
        <w:tc>
          <w:tcPr>
            <w:tcW w:w="2245" w:type="dxa"/>
            <w:vAlign w:val="center"/>
          </w:tcPr>
          <w:p w14:paraId="2F039E92" w14:textId="13BDB711" w:rsidR="001271B4" w:rsidRPr="00911C3A" w:rsidRDefault="00EF3214" w:rsidP="00EF3214">
            <w:pPr>
              <w:spacing w:after="0" w:line="276" w:lineRule="aut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EF321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6" w:type="dxa"/>
          </w:tcPr>
          <w:p w14:paraId="0466C5A5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75B90BD4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38E70408" w14:textId="5707A964" w:rsidR="001271B4" w:rsidRPr="00911C3A" w:rsidRDefault="007947CF" w:rsidP="007947CF">
            <w:pPr>
              <w:pStyle w:val="Sinespaciado"/>
              <w:rPr>
                <w:lang w:val="es-ES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Comunicación frecuente y clara con el equipo.</w:t>
            </w:r>
          </w:p>
        </w:tc>
      </w:tr>
      <w:tr w:rsidR="00FB1827" w:rsidRPr="00FB1827" w14:paraId="000A3E81" w14:textId="77777777" w:rsidTr="00290B1A">
        <w:tc>
          <w:tcPr>
            <w:tcW w:w="552" w:type="dxa"/>
            <w:vAlign w:val="center"/>
          </w:tcPr>
          <w:p w14:paraId="3B8D3AA1" w14:textId="77777777" w:rsidR="00290B1A" w:rsidRPr="00FB1827" w:rsidRDefault="00290B1A" w:rsidP="00FB1827">
            <w:pPr>
              <w:spacing w:before="120" w:after="12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624" w:type="dxa"/>
            <w:vAlign w:val="center"/>
          </w:tcPr>
          <w:p w14:paraId="340F09EE" w14:textId="0B0DF842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José Coronil Álvarez</w:t>
            </w:r>
          </w:p>
        </w:tc>
        <w:tc>
          <w:tcPr>
            <w:tcW w:w="1760" w:type="dxa"/>
            <w:vAlign w:val="center"/>
          </w:tcPr>
          <w:p w14:paraId="3FFCC854" w14:textId="6A736B7B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5F9E0253" w14:textId="58DC4CDA" w:rsidR="00290B1A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</w:p>
        </w:tc>
        <w:tc>
          <w:tcPr>
            <w:tcW w:w="1253" w:type="dxa"/>
            <w:vAlign w:val="center"/>
          </w:tcPr>
          <w:p w14:paraId="36050ADA" w14:textId="063A4CB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4BCC12C0" w14:textId="16F9BE45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joscoralv@alum.us.es</w:t>
            </w:r>
          </w:p>
        </w:tc>
        <w:tc>
          <w:tcPr>
            <w:tcW w:w="1089" w:type="dxa"/>
            <w:vAlign w:val="center"/>
          </w:tcPr>
          <w:p w14:paraId="6EF83F77" w14:textId="5817AF92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625 04 97 19</w:t>
            </w:r>
          </w:p>
        </w:tc>
        <w:tc>
          <w:tcPr>
            <w:tcW w:w="2245" w:type="dxa"/>
            <w:vAlign w:val="center"/>
          </w:tcPr>
          <w:p w14:paraId="44A7B1C4" w14:textId="5937550F" w:rsidR="00290B1A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6" w:type="dxa"/>
            <w:vAlign w:val="center"/>
          </w:tcPr>
          <w:p w14:paraId="68F1574A" w14:textId="77777777" w:rsidR="00290B1A" w:rsidRDefault="007947CF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68CFDE82" w14:textId="77777777" w:rsidR="007947CF" w:rsidRDefault="007947CF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705B77A7" w14:textId="46C233B9" w:rsidR="007947CF" w:rsidRPr="00FB1827" w:rsidRDefault="007947CF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Comunicación frecuente y clara con el equipo.</w:t>
            </w:r>
          </w:p>
        </w:tc>
      </w:tr>
      <w:tr w:rsidR="00FB1827" w:rsidRPr="00EA329F" w14:paraId="10E95CE1" w14:textId="77777777" w:rsidTr="00290B1A">
        <w:tc>
          <w:tcPr>
            <w:tcW w:w="552" w:type="dxa"/>
            <w:vAlign w:val="center"/>
          </w:tcPr>
          <w:p w14:paraId="240C7FA8" w14:textId="77777777" w:rsidR="00290B1A" w:rsidRDefault="00290B1A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624" w:type="dxa"/>
            <w:vAlign w:val="center"/>
          </w:tcPr>
          <w:p w14:paraId="0E8A0AA1" w14:textId="67188DE6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Miguel García Vizcaínos</w:t>
            </w:r>
          </w:p>
        </w:tc>
        <w:tc>
          <w:tcPr>
            <w:tcW w:w="1760" w:type="dxa"/>
            <w:vAlign w:val="center"/>
          </w:tcPr>
          <w:p w14:paraId="60C6853F" w14:textId="2DA3D7A4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3AF2BC05" w14:textId="5D5CFA6B" w:rsidR="00290B1A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</w:p>
        </w:tc>
        <w:tc>
          <w:tcPr>
            <w:tcW w:w="1253" w:type="dxa"/>
            <w:vAlign w:val="center"/>
          </w:tcPr>
          <w:p w14:paraId="51C3D770" w14:textId="059D1745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0D23E882" w14:textId="03C3BE99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miggarviz@alum.us.es</w:t>
            </w:r>
          </w:p>
        </w:tc>
        <w:tc>
          <w:tcPr>
            <w:tcW w:w="1089" w:type="dxa"/>
            <w:vAlign w:val="center"/>
          </w:tcPr>
          <w:p w14:paraId="359B6ACA" w14:textId="6D1E0215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663 67 56 05</w:t>
            </w:r>
          </w:p>
        </w:tc>
        <w:tc>
          <w:tcPr>
            <w:tcW w:w="2245" w:type="dxa"/>
            <w:vAlign w:val="center"/>
          </w:tcPr>
          <w:p w14:paraId="265C9DA1" w14:textId="2EB8092F" w:rsidR="00290B1A" w:rsidRDefault="00EF3214" w:rsidP="00EF3214">
            <w:pPr>
              <w:spacing w:after="0" w:line="276" w:lineRule="auto"/>
              <w:rPr>
                <w:b/>
                <w:sz w:val="20"/>
                <w:lang w:val="es-PA"/>
              </w:rPr>
            </w:pPr>
            <w:r w:rsidRPr="00EF321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6" w:type="dxa"/>
            <w:vAlign w:val="center"/>
          </w:tcPr>
          <w:p w14:paraId="51D37409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381762B9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4A17DF96" w14:textId="74332ACC" w:rsidR="00290B1A" w:rsidRDefault="007947CF" w:rsidP="007947CF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Comunicación frecuente y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clara con el equipo.</w:t>
            </w:r>
          </w:p>
        </w:tc>
      </w:tr>
      <w:tr w:rsidR="00FB1827" w14:paraId="06D88C5D" w14:textId="77777777" w:rsidTr="00290B1A">
        <w:tc>
          <w:tcPr>
            <w:tcW w:w="552" w:type="dxa"/>
            <w:vAlign w:val="center"/>
          </w:tcPr>
          <w:p w14:paraId="639CDFFB" w14:textId="77777777" w:rsidR="00290B1A" w:rsidRDefault="00290B1A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lastRenderedPageBreak/>
              <w:t>4</w:t>
            </w:r>
          </w:p>
        </w:tc>
        <w:tc>
          <w:tcPr>
            <w:tcW w:w="1624" w:type="dxa"/>
            <w:vAlign w:val="center"/>
          </w:tcPr>
          <w:p w14:paraId="14497B86" w14:textId="33CAE2CB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Juan Prieto Fernández</w:t>
            </w:r>
          </w:p>
        </w:tc>
        <w:tc>
          <w:tcPr>
            <w:tcW w:w="1760" w:type="dxa"/>
            <w:vAlign w:val="center"/>
          </w:tcPr>
          <w:p w14:paraId="62148743" w14:textId="22EB476F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G1.10</w:t>
            </w:r>
          </w:p>
        </w:tc>
        <w:tc>
          <w:tcPr>
            <w:tcW w:w="1541" w:type="dxa"/>
            <w:vAlign w:val="center"/>
          </w:tcPr>
          <w:p w14:paraId="48960F66" w14:textId="37C73027" w:rsidR="00290B1A" w:rsidRPr="00FB1827" w:rsidRDefault="00EF3214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Desarrollador</w:t>
            </w:r>
          </w:p>
        </w:tc>
        <w:tc>
          <w:tcPr>
            <w:tcW w:w="1253" w:type="dxa"/>
            <w:vAlign w:val="center"/>
          </w:tcPr>
          <w:p w14:paraId="0B5BC222" w14:textId="769253EE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2136" w:type="dxa"/>
            <w:vAlign w:val="center"/>
          </w:tcPr>
          <w:p w14:paraId="3FD991C6" w14:textId="5986289B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juaprifer@alum.us.es</w:t>
            </w:r>
          </w:p>
        </w:tc>
        <w:tc>
          <w:tcPr>
            <w:tcW w:w="1089" w:type="dxa"/>
            <w:vAlign w:val="center"/>
          </w:tcPr>
          <w:p w14:paraId="18BA2AFB" w14:textId="512BB2F0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681 04 91 38</w:t>
            </w:r>
          </w:p>
        </w:tc>
        <w:tc>
          <w:tcPr>
            <w:tcW w:w="2245" w:type="dxa"/>
            <w:vAlign w:val="center"/>
          </w:tcPr>
          <w:p w14:paraId="390F8EB0" w14:textId="658D3FFC" w:rsidR="00290B1A" w:rsidRDefault="00EF3214" w:rsidP="00EF3214">
            <w:pPr>
              <w:spacing w:after="0" w:line="276" w:lineRule="auto"/>
              <w:rPr>
                <w:b/>
                <w:sz w:val="20"/>
                <w:lang w:val="es-PA"/>
              </w:rPr>
            </w:pPr>
            <w:r w:rsidRPr="00EF321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Bajo</w:t>
            </w:r>
          </w:p>
        </w:tc>
        <w:tc>
          <w:tcPr>
            <w:tcW w:w="2416" w:type="dxa"/>
            <w:vAlign w:val="center"/>
          </w:tcPr>
          <w:p w14:paraId="357C3D67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Cumplir con las necesidades del proyecto para cubrir los criterios de éxito.</w:t>
            </w:r>
          </w:p>
          <w:p w14:paraId="7A4C5B8D" w14:textId="77777777" w:rsidR="007947CF" w:rsidRDefault="007947CF" w:rsidP="007947CF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Recibir un pago acorde con el trabajo realizado.</w:t>
            </w:r>
          </w:p>
          <w:p w14:paraId="24E1D5EC" w14:textId="5E61324C" w:rsidR="00290B1A" w:rsidRDefault="007947CF" w:rsidP="007947CF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Comunicación frecuente y clara con el equipo.</w:t>
            </w:r>
          </w:p>
        </w:tc>
      </w:tr>
      <w:tr w:rsidR="00FB1827" w:rsidRPr="00FB1827" w14:paraId="0315EAF7" w14:textId="77777777" w:rsidTr="00290B1A">
        <w:tc>
          <w:tcPr>
            <w:tcW w:w="552" w:type="dxa"/>
            <w:vAlign w:val="center"/>
          </w:tcPr>
          <w:p w14:paraId="3C8D8628" w14:textId="77777777" w:rsidR="00290B1A" w:rsidRDefault="00290B1A" w:rsidP="00290B1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1624" w:type="dxa"/>
            <w:vAlign w:val="center"/>
          </w:tcPr>
          <w:p w14:paraId="1C60731E" w14:textId="2AAA52CE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  <w:tc>
          <w:tcPr>
            <w:tcW w:w="1760" w:type="dxa"/>
            <w:vAlign w:val="center"/>
          </w:tcPr>
          <w:p w14:paraId="3B2CFD6C" w14:textId="097DBB35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  <w:tc>
          <w:tcPr>
            <w:tcW w:w="1541" w:type="dxa"/>
            <w:vAlign w:val="center"/>
          </w:tcPr>
          <w:p w14:paraId="4802E290" w14:textId="137B83C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Responsable de la cuenta comercial</w:t>
            </w:r>
          </w:p>
        </w:tc>
        <w:tc>
          <w:tcPr>
            <w:tcW w:w="1253" w:type="dxa"/>
            <w:vAlign w:val="center"/>
          </w:tcPr>
          <w:p w14:paraId="7DC553C5" w14:textId="371555D3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2136" w:type="dxa"/>
            <w:vAlign w:val="center"/>
          </w:tcPr>
          <w:p w14:paraId="31BA8F59" w14:textId="24A13D1B" w:rsidR="00290B1A" w:rsidRPr="00FB1827" w:rsidRDefault="00FB1827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jtorres@us.es</w:t>
            </w:r>
          </w:p>
        </w:tc>
        <w:tc>
          <w:tcPr>
            <w:tcW w:w="1089" w:type="dxa"/>
            <w:vAlign w:val="center"/>
          </w:tcPr>
          <w:p w14:paraId="5D1A056C" w14:textId="77777777" w:rsidR="00290B1A" w:rsidRPr="00FB1827" w:rsidRDefault="00290B1A" w:rsidP="00FB1827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245" w:type="dxa"/>
            <w:vAlign w:val="center"/>
          </w:tcPr>
          <w:p w14:paraId="4A4EF400" w14:textId="2C34D85B" w:rsidR="00290B1A" w:rsidRDefault="00FB1827" w:rsidP="00FB1827">
            <w:pPr>
              <w:spacing w:after="0" w:line="276" w:lineRule="auto"/>
              <w:rPr>
                <w:b/>
                <w:sz w:val="20"/>
                <w:lang w:val="es-PA"/>
              </w:rPr>
            </w:pPr>
            <w:r w:rsidRPr="00FB1827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Alto</w:t>
            </w:r>
          </w:p>
        </w:tc>
        <w:tc>
          <w:tcPr>
            <w:tcW w:w="2416" w:type="dxa"/>
            <w:vAlign w:val="center"/>
          </w:tcPr>
          <w:p w14:paraId="764AF0F1" w14:textId="77777777" w:rsidR="00290B1A" w:rsidRDefault="003E52CC" w:rsidP="003E52CC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proyecto debe cumplir las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expectativas del cliente y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3E52C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ajustarse al presupuesto.</w:t>
            </w:r>
          </w:p>
          <w:p w14:paraId="51F36FD4" w14:textId="563E5C0D" w:rsidR="007947CF" w:rsidRPr="003E52CC" w:rsidRDefault="003E52CC" w:rsidP="003E52CC">
            <w:pPr>
              <w:spacing w:after="0" w:line="276" w:lineRule="auto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El proyecto debe ser entregado dentro del plazo y cumpliendo con los requisitos.</w:t>
            </w:r>
          </w:p>
        </w:tc>
      </w:tr>
    </w:tbl>
    <w:p w14:paraId="600B67B6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C9ACB07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3B8FB4C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p w14:paraId="1A8D8780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5CC20" w14:textId="77777777" w:rsidR="00201DB4" w:rsidRDefault="00201DB4" w:rsidP="00837F2F">
      <w:pPr>
        <w:spacing w:after="0" w:line="240" w:lineRule="auto"/>
      </w:pPr>
      <w:r>
        <w:separator/>
      </w:r>
    </w:p>
  </w:endnote>
  <w:endnote w:type="continuationSeparator" w:id="0">
    <w:p w14:paraId="4D48BDB2" w14:textId="77777777" w:rsidR="00201DB4" w:rsidRDefault="00201DB4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58150" w14:textId="77777777" w:rsidR="00201DB4" w:rsidRDefault="00201DB4" w:rsidP="00837F2F">
      <w:pPr>
        <w:spacing w:after="0" w:line="240" w:lineRule="auto"/>
      </w:pPr>
      <w:r>
        <w:separator/>
      </w:r>
    </w:p>
  </w:footnote>
  <w:footnote w:type="continuationSeparator" w:id="0">
    <w:p w14:paraId="33971202" w14:textId="77777777" w:rsidR="00201DB4" w:rsidRDefault="00201DB4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4E873" w14:textId="77777777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E6155"/>
    <w:rsid w:val="001025F0"/>
    <w:rsid w:val="00105DAE"/>
    <w:rsid w:val="001114F6"/>
    <w:rsid w:val="001271B4"/>
    <w:rsid w:val="00131E1D"/>
    <w:rsid w:val="00162139"/>
    <w:rsid w:val="001C4E57"/>
    <w:rsid w:val="001E2CEF"/>
    <w:rsid w:val="00201DB4"/>
    <w:rsid w:val="00204A21"/>
    <w:rsid w:val="002064D6"/>
    <w:rsid w:val="00216103"/>
    <w:rsid w:val="00217C94"/>
    <w:rsid w:val="0028298D"/>
    <w:rsid w:val="00290B1A"/>
    <w:rsid w:val="00296934"/>
    <w:rsid w:val="00323D9C"/>
    <w:rsid w:val="00355532"/>
    <w:rsid w:val="00387B0B"/>
    <w:rsid w:val="003A146C"/>
    <w:rsid w:val="003D218D"/>
    <w:rsid w:val="003D327D"/>
    <w:rsid w:val="003E16E9"/>
    <w:rsid w:val="003E52CC"/>
    <w:rsid w:val="004018F6"/>
    <w:rsid w:val="004126AE"/>
    <w:rsid w:val="00456964"/>
    <w:rsid w:val="00476230"/>
    <w:rsid w:val="004D078B"/>
    <w:rsid w:val="0051331B"/>
    <w:rsid w:val="0055087B"/>
    <w:rsid w:val="00574485"/>
    <w:rsid w:val="00575A30"/>
    <w:rsid w:val="00576632"/>
    <w:rsid w:val="005910C2"/>
    <w:rsid w:val="005C6798"/>
    <w:rsid w:val="005C691A"/>
    <w:rsid w:val="005E64BF"/>
    <w:rsid w:val="006139CC"/>
    <w:rsid w:val="00615B65"/>
    <w:rsid w:val="0064503C"/>
    <w:rsid w:val="00660520"/>
    <w:rsid w:val="00671045"/>
    <w:rsid w:val="006913BA"/>
    <w:rsid w:val="006B191B"/>
    <w:rsid w:val="006B2A51"/>
    <w:rsid w:val="006C6559"/>
    <w:rsid w:val="006D1845"/>
    <w:rsid w:val="007212BA"/>
    <w:rsid w:val="00741E83"/>
    <w:rsid w:val="00763B75"/>
    <w:rsid w:val="00775792"/>
    <w:rsid w:val="007947CF"/>
    <w:rsid w:val="0079596E"/>
    <w:rsid w:val="00796E26"/>
    <w:rsid w:val="00796EAD"/>
    <w:rsid w:val="007C620A"/>
    <w:rsid w:val="00837F2F"/>
    <w:rsid w:val="00891B24"/>
    <w:rsid w:val="008958E4"/>
    <w:rsid w:val="008B708A"/>
    <w:rsid w:val="00905668"/>
    <w:rsid w:val="00911C3A"/>
    <w:rsid w:val="00921038"/>
    <w:rsid w:val="00924DFE"/>
    <w:rsid w:val="0095401D"/>
    <w:rsid w:val="009608C2"/>
    <w:rsid w:val="0099587A"/>
    <w:rsid w:val="009B57BF"/>
    <w:rsid w:val="00A215BD"/>
    <w:rsid w:val="00A4245B"/>
    <w:rsid w:val="00A45DF9"/>
    <w:rsid w:val="00A53DAB"/>
    <w:rsid w:val="00A95442"/>
    <w:rsid w:val="00AA2C51"/>
    <w:rsid w:val="00AC7789"/>
    <w:rsid w:val="00AD5DD1"/>
    <w:rsid w:val="00B16C86"/>
    <w:rsid w:val="00B327EF"/>
    <w:rsid w:val="00B575EF"/>
    <w:rsid w:val="00B57964"/>
    <w:rsid w:val="00B95FB6"/>
    <w:rsid w:val="00BD4FA7"/>
    <w:rsid w:val="00BE3CDA"/>
    <w:rsid w:val="00BF037F"/>
    <w:rsid w:val="00BF6C6F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66810"/>
    <w:rsid w:val="00DA27AF"/>
    <w:rsid w:val="00DB6F11"/>
    <w:rsid w:val="00DE7D9A"/>
    <w:rsid w:val="00DF09F4"/>
    <w:rsid w:val="00E247D6"/>
    <w:rsid w:val="00E2781A"/>
    <w:rsid w:val="00E43364"/>
    <w:rsid w:val="00E566F8"/>
    <w:rsid w:val="00EA25E4"/>
    <w:rsid w:val="00EA329F"/>
    <w:rsid w:val="00EA3789"/>
    <w:rsid w:val="00EA4A2A"/>
    <w:rsid w:val="00EE202B"/>
    <w:rsid w:val="00EF1A26"/>
    <w:rsid w:val="00EF3214"/>
    <w:rsid w:val="00F10776"/>
    <w:rsid w:val="00F27FD9"/>
    <w:rsid w:val="00F76F0A"/>
    <w:rsid w:val="00F84E4A"/>
    <w:rsid w:val="00F90956"/>
    <w:rsid w:val="00F96C66"/>
    <w:rsid w:val="00FA7A18"/>
    <w:rsid w:val="00FB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37B74E"/>
  <w15:docId w15:val="{5203A464-F56D-4769-8E34-C717EAE9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D32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Sinespaciado">
    <w:name w:val="No Spacing"/>
    <w:uiPriority w:val="1"/>
    <w:qFormat/>
    <w:rsid w:val="006C6559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2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dc:description/>
  <cp:lastModifiedBy>Vegeku V. C.</cp:lastModifiedBy>
  <cp:revision>9</cp:revision>
  <dcterms:created xsi:type="dcterms:W3CDTF">2025-09-15T11:41:00Z</dcterms:created>
  <dcterms:modified xsi:type="dcterms:W3CDTF">2025-09-22T09:32:00Z</dcterms:modified>
</cp:coreProperties>
</file>