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Theme 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Tempo: 90 bpm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