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FFA0B">
      <w:pPr>
        <w:spacing w:beforeLines="0" w:afterLines="0"/>
        <w:ind w:firstLine="3570" w:firstLineChars="1700"/>
        <w:jc w:val="left"/>
        <w:rPr>
          <w:rFonts w:hint="eastAsia" w:ascii="Lucida Console" w:hAnsi="Lucida Console"/>
          <w:color w:val="1CA800"/>
          <w:sz w:val="21"/>
          <w:szCs w:val="32"/>
          <w:lang w:val="en-US" w:eastAsia="zh-CN"/>
        </w:rPr>
      </w:pPr>
      <w:r>
        <w:rPr>
          <w:rFonts w:hint="eastAsia" w:ascii="Lucida Console" w:hAnsi="Lucida Console"/>
          <w:color w:val="1CA800"/>
          <w:sz w:val="21"/>
          <w:szCs w:val="32"/>
          <w:lang w:val="en-US" w:eastAsia="zh-CN"/>
        </w:rPr>
        <w:t>Git完整提交记录</w:t>
      </w:r>
    </w:p>
    <w:p w14:paraId="1AB61AA2">
      <w:pPr>
        <w:spacing w:beforeLines="0" w:afterLines="0"/>
        <w:jc w:val="left"/>
        <w:rPr>
          <w:rFonts w:hint="default" w:ascii="Lucida Console" w:hAnsi="Lucida Console"/>
          <w:color w:val="1CA800"/>
          <w:sz w:val="21"/>
          <w:szCs w:val="32"/>
          <w:lang w:val="en-US" w:eastAsia="zh-CN"/>
        </w:rPr>
      </w:pPr>
      <w:r>
        <w:rPr>
          <w:rFonts w:hint="eastAsia" w:ascii="Lucida Console" w:hAnsi="Lucida Console"/>
          <w:color w:val="1CA800"/>
          <w:sz w:val="21"/>
          <w:szCs w:val="32"/>
          <w:lang w:val="en-US" w:eastAsia="zh-CN"/>
        </w:rPr>
        <w:t>包含提示信息和提交指令，提交指令采用//进行显式指出</w:t>
      </w:r>
    </w:p>
    <w:p w14:paraId="02EF571E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3F5488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1.//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init</w:t>
      </w:r>
    </w:p>
    <w:p w14:paraId="1007025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Initialized empty Git repository in C:/Users/01/Documents/Arduino/TAN/.git/</w:t>
      </w:r>
    </w:p>
    <w:p w14:paraId="2913C64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48A62C4E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164DE3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2.//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add TAN.ino</w:t>
      </w:r>
    </w:p>
    <w:p w14:paraId="3F78BCB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145E66C2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CE4755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3.//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commit -m "final demo"</w:t>
      </w:r>
    </w:p>
    <w:p w14:paraId="406E077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[master (root-commit) 8b308c4] final demo</w:t>
      </w:r>
    </w:p>
    <w:p w14:paraId="188812F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1 file changed, 1137 insertions(+)</w:t>
      </w:r>
    </w:p>
    <w:p w14:paraId="2210F0D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TAN.ino</w:t>
      </w:r>
    </w:p>
    <w:p w14:paraId="2929ABD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5D7DD012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4BC23A6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4.//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remote add origin https://github.com/Perceptive-Intelligence/numcat.git</w:t>
      </w:r>
    </w:p>
    <w:p w14:paraId="1F2BC96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0542A0F6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2CD51B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5.//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origin master --allow-unrelated-histories</w:t>
      </w:r>
    </w:p>
    <w:p w14:paraId="2C99250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Enumerating objects: 34, done.</w:t>
      </w:r>
    </w:p>
    <w:p w14:paraId="0662961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Counting objects: 100% (34/34), done.</w:t>
      </w:r>
    </w:p>
    <w:p w14:paraId="5B8ECF8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Compressing objects: 100% (24/24), done.</w:t>
      </w:r>
    </w:p>
    <w:p w14:paraId="2238267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Total 34 (delta 6), reused 28 (delta 3), pack-reused 0 (from 0)</w:t>
      </w:r>
    </w:p>
    <w:p w14:paraId="6D9E6FA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Unpacking objects: 100% (34/34), 24.71 KiB | 232.00 KiB/s, done.</w:t>
      </w:r>
    </w:p>
    <w:p w14:paraId="3C122A0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From https://github.com/Perceptive-Intelligence/numcat</w:t>
      </w:r>
    </w:p>
    <w:p w14:paraId="0A4CA4A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* branch            master     -&gt; FETCH_HEAD</w:t>
      </w:r>
    </w:p>
    <w:p w14:paraId="7C58071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* [new branch]      master     -&gt; origin/master</w:t>
      </w:r>
    </w:p>
    <w:p w14:paraId="510BE7C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Merge made by the 'ort' strategy.</w:t>
      </w:r>
    </w:p>
    <w:p w14:paraId="71180B4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Gituser.docx                                   | Bin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>0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13793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bytes</w:t>
      </w:r>
    </w:p>
    <w:p w14:paraId="1977C06E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README.md                                      |   4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</w:t>
      </w:r>
    </w:p>
    <w:p w14:paraId="51338C3E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"USB\357\274\210http\357\274\211/USB/OLED.cpp" |  22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</w:t>
      </w:r>
    </w:p>
    <w:p w14:paraId="6F028D11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"USB\357\274\210http\357\274\211/USB/OLED.h"   |  24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</w:t>
      </w:r>
    </w:p>
    <w:p w14:paraId="1532A3D0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"USB\357\274\210http\357\274\211/USB/USB.ino"  | 197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++++++++++++++++++++</w:t>
      </w:r>
    </w:p>
    <w:p w14:paraId="20EB6682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change_update.js                               | 137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++++++++++++++</w:t>
      </w:r>
    </w:p>
    <w:p w14:paraId="150C7D1C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red_line_update.ino                            | 239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+++++++++++++++++++++++++</w:t>
      </w:r>
    </w:p>
    <w:p w14:paraId="498199D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7 files changed, 623 insertions(+)</w:t>
      </w:r>
    </w:p>
    <w:p w14:paraId="352EA6F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Gituser.docx</w:t>
      </w:r>
    </w:p>
    <w:p w14:paraId="2448679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README.md</w:t>
      </w:r>
    </w:p>
    <w:p w14:paraId="690156C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"USB\357\274\210http\357\274\211/USB/OLED.cpp"</w:t>
      </w:r>
    </w:p>
    <w:p w14:paraId="4E09AC1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"USB\357\274\210http\357\274\211/USB/OLED.h"</w:t>
      </w:r>
    </w:p>
    <w:p w14:paraId="485EA34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"USB\357\274\210http\357\274\211/USB/USB.ino"</w:t>
      </w:r>
    </w:p>
    <w:p w14:paraId="6ED92EB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change_update.js</w:t>
      </w:r>
    </w:p>
    <w:p w14:paraId="6E5F550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red_line_update.ino</w:t>
      </w:r>
    </w:p>
    <w:p w14:paraId="65D60DB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185779AE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~/Documents/Arduino/TAN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5AAFB3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6.//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origin master</w:t>
      </w:r>
    </w:p>
    <w:p w14:paraId="6C21AA9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Enumerating objects: 6, done.</w:t>
      </w:r>
    </w:p>
    <w:p w14:paraId="5B15AAC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Counting objects: 100% (6/6), done.</w:t>
      </w:r>
    </w:p>
    <w:p w14:paraId="546C7ED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Delta compression using up to 12 threads</w:t>
      </w:r>
    </w:p>
    <w:p w14:paraId="2C52604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Compressing objects: 100% (4/4), done.</w:t>
      </w:r>
    </w:p>
    <w:p w14:paraId="0AF1665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Writing objects: 100% (5/5), 10.33 KiB | 10.33 MiB/s, done.</w:t>
      </w:r>
    </w:p>
    <w:p w14:paraId="5F2058F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Total 5 (delta 1), reused 0 (delta 0), pack-reused 0 (from 0)</w:t>
      </w:r>
    </w:p>
    <w:p w14:paraId="68DD2C5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Resolving deltas: 100% (1/1), completed with 1 local object.</w:t>
      </w:r>
    </w:p>
    <w:p w14:paraId="012CE6F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 https://github.com/Perceptive-Intelligence/numcat.git</w:t>
      </w:r>
    </w:p>
    <w:p w14:paraId="4A2DDA4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1a70cf9..f9a90fa  master -&gt; master</w:t>
      </w:r>
    </w:p>
    <w:p w14:paraId="3969315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0EEAE101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提示可以使用（参数已经设置好，自主设置文件名称即可，其他不用动），复制使用ctrl+c，在bash界面使用shift+insert进行粘贴</w:t>
      </w:r>
    </w:p>
    <w:p w14:paraId="673C0C95">
      <w:pPr>
        <w:rPr>
          <w:rFonts w:hint="default"/>
          <w:lang w:val="en-US" w:eastAsia="zh-CN"/>
        </w:rPr>
      </w:pPr>
    </w:p>
    <w:p w14:paraId="346A236D">
      <w:pPr>
        <w:rPr>
          <w:rFonts w:hint="default"/>
          <w:lang w:val="en-US" w:eastAsia="zh-CN"/>
        </w:rPr>
      </w:pPr>
    </w:p>
    <w:p w14:paraId="1FD9EB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下面是修改之后再次进行提交上传的记录：</w:t>
      </w:r>
    </w:p>
    <w:p w14:paraId="1BE4FF00"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 w14:paraId="0C5E811E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/e/Git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7DBA67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1.//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origin master</w:t>
      </w:r>
    </w:p>
    <w:p w14:paraId="3D8152D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1F94CFC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59AB510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Enumerating objects: 6, done.</w:t>
      </w:r>
    </w:p>
    <w:p w14:paraId="5DD20C6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Counting objects: 100% (6/6), done.</w:t>
      </w:r>
    </w:p>
    <w:p w14:paraId="1929215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Compressing objects: 100% (3/3), done.</w:t>
      </w:r>
    </w:p>
    <w:p w14:paraId="114F330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Total 5 (delta 1), reused 5 (delta 1), pack-reused 0 (from 0)</w:t>
      </w:r>
    </w:p>
    <w:p w14:paraId="7ABF153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Unpacking objects: 100% (5/5), 10.31 KiB | 78.00 KiB/s, done.</w:t>
      </w:r>
    </w:p>
    <w:p w14:paraId="1CAE8B2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From https://github.com/Perceptive-Intelligence/numcat</w:t>
      </w:r>
    </w:p>
    <w:p w14:paraId="1A0423F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* branch            master     -&gt; FETCH_HEAD</w:t>
      </w:r>
    </w:p>
    <w:p w14:paraId="0F950D7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1a70cf9..f9a90fa  master     -&gt; origin/master</w:t>
      </w:r>
    </w:p>
    <w:p w14:paraId="54318EA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Updating 1a70cf9..f9a90fa</w:t>
      </w:r>
    </w:p>
    <w:p w14:paraId="3054806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Fast-forward</w:t>
      </w:r>
    </w:p>
    <w:p w14:paraId="3181BC93">
      <w:pPr>
        <w:spacing w:beforeLines="0" w:afterLines="0"/>
        <w:jc w:val="left"/>
        <w:rPr>
          <w:rFonts w:hint="eastAsia" w:ascii="Lucida Console" w:hAnsi="Lucida Console" w:eastAsia="Lucida Console"/>
          <w:color w:val="1CA8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TAN.ino | 1137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>+++++++++++++++++++++++++++++++++++++++++++++++++++++++++++++++</w:t>
      </w:r>
    </w:p>
    <w:p w14:paraId="7210AF1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1 file changed, 1137 insertions(+)</w:t>
      </w:r>
    </w:p>
    <w:p w14:paraId="66FB9FF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TAN.ino</w:t>
      </w:r>
    </w:p>
    <w:p w14:paraId="65F17FA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3FB77CCB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/e/Git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4E4EF37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2.//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add Gituser.docx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(文件名)</w:t>
      </w:r>
    </w:p>
    <w:p w14:paraId="7717FFC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AE5C708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/e/Git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4AE8055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commit -m "Updated"</w:t>
      </w:r>
    </w:p>
    <w:p w14:paraId="1378B91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[master 98100ca] Updated</w:t>
      </w:r>
    </w:p>
    <w:p w14:paraId="0DE2A7A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 w14:paraId="2624A5B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1577CC65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/e/Git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7A8084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3.//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origin master</w:t>
      </w:r>
    </w:p>
    <w:p w14:paraId="60FD69E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Enumerating objects: 5, done.</w:t>
      </w:r>
    </w:p>
    <w:p w14:paraId="5818FBC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Counting objects: 100% (5/5), done.</w:t>
      </w:r>
    </w:p>
    <w:p w14:paraId="653C49C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Delta compression using up to 12 threads</w:t>
      </w:r>
    </w:p>
    <w:p w14:paraId="7C41F89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Compressing objects: 100% (3/3), done.</w:t>
      </w:r>
    </w:p>
    <w:p w14:paraId="7962189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Writing objects: 100% (3/3), 11.76 KiB | 11.76 MiB/s, done.</w:t>
      </w:r>
    </w:p>
    <w:p w14:paraId="2557341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Total 3 (delta 1), reused 0 (delta 0), pack-reused 0 (from 0)</w:t>
      </w:r>
    </w:p>
    <w:p w14:paraId="098C6DB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Resolving deltas: 100% (1/1), completed with 1 local object.</w:t>
      </w:r>
    </w:p>
    <w:p w14:paraId="2C0CE8B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 https://github.com/Perceptive-Intelligence/numcat.git</w:t>
      </w:r>
    </w:p>
    <w:p w14:paraId="0D51E94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f9a90fa..98100ca  master -&gt; master</w:t>
      </w:r>
    </w:p>
    <w:p w14:paraId="5065035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7877540"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下面是添加新文件夹下的文件进行上传的实例：</w:t>
      </w:r>
    </w:p>
    <w:p w14:paraId="6CFF6452"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 w14:paraId="4BB06E65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~/WPSDrive/891486363/WPS云盘/numcat-master (git上传)/numcat-master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48BE47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origin master</w:t>
      </w:r>
    </w:p>
    <w:p w14:paraId="1C4C1DD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From https://github.com/Perceptive-Intelligence/numcat</w:t>
      </w:r>
    </w:p>
    <w:p w14:paraId="49B9148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* branch            master     -&gt; FETCH_HEAD</w:t>
      </w:r>
    </w:p>
    <w:p w14:paraId="2E175EB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Already up to date.</w:t>
      </w:r>
    </w:p>
    <w:p w14:paraId="1EFB315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4C99270A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~/WPSDrive/891486363/WPS云盘/numcat-master (git上传)/numcat-master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075F1AF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add /TAN/Document</w:t>
      </w:r>
    </w:p>
    <w:p w14:paraId="42737E4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fatal: Invalid path 'E:/Git/Git/TAN': No such file or directory</w:t>
      </w:r>
    </w:p>
    <w:p w14:paraId="706A389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523130FD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~/WPSDrive/891486363/WPS云盘/numcat-master (git上传)/numcat-master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340D1775"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add TAN/Document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 xml:space="preserve"> </w:t>
      </w:r>
    </w:p>
    <w:p w14:paraId="4BA9532B">
      <w:pPr>
        <w:spacing w:beforeLines="0" w:afterLines="0"/>
        <w:jc w:val="left"/>
        <w:rPr>
          <w:rFonts w:hint="eastAsia" w:ascii="Lucida Console" w:hAnsi="Lucida Console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szCs w:val="24"/>
          <w:lang w:val="en-US" w:eastAsia="zh-CN"/>
        </w:rPr>
        <w:t>（注意添加多一个/就表示去到根目录了，当然找不到啦）</w:t>
      </w:r>
    </w:p>
    <w:p w14:paraId="723E88F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3BEF87A2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~/WPSDrive/891486363/WPS云盘/numcat-master (git上传)/numcat-master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DD8F17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commit -m "Updated Document"</w:t>
      </w:r>
    </w:p>
    <w:p w14:paraId="721EF29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[master fc0800b] Updated Document</w:t>
      </w:r>
    </w:p>
    <w:p w14:paraId="38F0168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5 files changed, 0 insertions(+), 0 deletions(-)</w:t>
      </w:r>
    </w:p>
    <w:p w14:paraId="11C39BE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"TAN/Document/MES\346\272\220\347\240\201\344\272\214\346\254\241\345\274\200\345\217\221\345\256\232\345\210\266\346\211\213\345\206\214.docx"</w:t>
      </w:r>
    </w:p>
    <w:p w14:paraId="7C026EC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"TAN/Document/MES\346\272\220\347\240\201\350\260\203\350\257\225\346\211\213\345\206\214.docx"</w:t>
      </w:r>
    </w:p>
    <w:p w14:paraId="4EB4060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"TAN/Document/Windows\345\270\270\347\224\250\345\277\253\346\215\267\351\224\256\346\211\213\345\206\214.docx"</w:t>
      </w:r>
    </w:p>
    <w:p w14:paraId="17B6832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"TAN/Document/~$S\346\272\220\347\240\201\344\272\214\346\254\241\345\274\200\345\217\221\345\256\232\345\210\266\346\211\213\345\206\214.docx"</w:t>
      </w:r>
    </w:p>
    <w:p w14:paraId="30C4149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create mode 100644 "TAN/Document/~$S\346\272\220\347\240\201\350\260\203\350\257\225\346\211\213\345\206\214.docx"</w:t>
      </w:r>
    </w:p>
    <w:p w14:paraId="5060C5C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6ED5685B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01@DESKTOP-I31CNV2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~/WPSDrive/891486363/WPS云盘/numcat-master (git上传)/numcat-master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1F5AA38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origin master</w:t>
      </w:r>
    </w:p>
    <w:p w14:paraId="05730C2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Enumerating objects: 10, done.</w:t>
      </w:r>
    </w:p>
    <w:p w14:paraId="1EB4435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Counting objects: 100% (10/10), done.</w:t>
      </w:r>
    </w:p>
    <w:p w14:paraId="05A0CB9B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Delta compression using up to 12 threads</w:t>
      </w:r>
    </w:p>
    <w:p w14:paraId="13C4DE7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Compressing objects: 100% (7/7), done.</w:t>
      </w:r>
    </w:p>
    <w:p w14:paraId="31B7753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Writing objects: 100% (7/7), 1.63 MiB | 802.00 KiB/s, done.</w:t>
      </w:r>
    </w:p>
    <w:p w14:paraId="28F08BBC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Total 7 (delta 1), reused 0 (delta 0), pack-reused 0 (from 0)</w:t>
      </w:r>
    </w:p>
    <w:p w14:paraId="1B4B6FB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remote: Resolving deltas: 100% (1/1), completed with 1 local object.</w:t>
      </w:r>
    </w:p>
    <w:p w14:paraId="4C9E603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 https://github.com/Perceptive-Intelligence/numcat.git</w:t>
      </w:r>
    </w:p>
    <w:p w14:paraId="508836A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25d6726..fc0800b  master -&gt; master</w:t>
      </w:r>
    </w:p>
    <w:p w14:paraId="389E9125">
      <w:pPr>
        <w:spacing w:beforeLines="0" w:afterLines="0"/>
        <w:jc w:val="left"/>
        <w:rPr>
          <w:rFonts w:hint="eastAsia" w:ascii="Lucida Console" w:hAnsi="Lucida Console"/>
          <w:color w:val="auto"/>
          <w:sz w:val="13"/>
          <w:szCs w:val="20"/>
          <w:lang w:val="en-US" w:eastAsia="zh-CN"/>
        </w:rPr>
      </w:pPr>
      <w:r>
        <w:rPr>
          <w:rFonts w:hint="eastAsia" w:ascii="Lucida Console" w:hAnsi="Lucida Console"/>
          <w:color w:val="auto"/>
          <w:sz w:val="13"/>
          <w:szCs w:val="20"/>
          <w:lang w:val="en-US" w:eastAsia="zh-CN"/>
        </w:rPr>
        <w:t>这里有时候（看自己设置的令牌自动更新时间）会要求更新token，大致操作如下：</w:t>
      </w:r>
    </w:p>
    <w:p w14:paraId="5CE82080">
      <w:pPr>
        <w:pStyle w:val="2"/>
        <w:keepNext w:val="0"/>
        <w:keepLines w:val="0"/>
        <w:widowControl/>
        <w:suppressLineNumbers w:val="0"/>
        <w:rPr>
          <w:rFonts w:hint="default" w:eastAsia="宋体"/>
          <w:sz w:val="20"/>
          <w:szCs w:val="15"/>
          <w:lang w:val="en-US" w:eastAsia="zh-CN"/>
        </w:rPr>
      </w:pPr>
      <w:r>
        <w:rPr>
          <w:rFonts w:hint="eastAsia"/>
          <w:sz w:val="20"/>
          <w:szCs w:val="15"/>
          <w:lang w:val="en-US" w:eastAsia="zh-CN"/>
        </w:rPr>
        <w:t>总结一下其实就是生成一个登录的身份令牌，值得注意的是一定要勾选一个repo用于确认访问权限</w:t>
      </w:r>
    </w:p>
    <w:p w14:paraId="7713895B">
      <w:pPr>
        <w:pStyle w:val="2"/>
        <w:keepNext w:val="0"/>
        <w:keepLines w:val="0"/>
        <w:widowControl/>
        <w:suppressLineNumbers w:val="0"/>
        <w:rPr>
          <w:sz w:val="20"/>
          <w:szCs w:val="15"/>
        </w:rPr>
      </w:pPr>
      <w:r>
        <w:rPr>
          <w:sz w:val="20"/>
          <w:szCs w:val="15"/>
        </w:rPr>
        <w:t>以下是生成个人访问令牌的步骤：</w:t>
      </w:r>
    </w:p>
    <w:p w14:paraId="17F21A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6"/>
          <w:szCs w:val="15"/>
        </w:rPr>
      </w:pPr>
      <w:r>
        <w:rPr>
          <w:rStyle w:val="5"/>
          <w:sz w:val="16"/>
          <w:szCs w:val="15"/>
        </w:rPr>
        <w:t>登录 GitHub</w:t>
      </w:r>
      <w:r>
        <w:rPr>
          <w:sz w:val="16"/>
          <w:szCs w:val="15"/>
        </w:rPr>
        <w:t xml:space="preserve"> 并点击页面右上角的头像，选择 </w:t>
      </w:r>
      <w:r>
        <w:rPr>
          <w:rStyle w:val="5"/>
          <w:sz w:val="16"/>
          <w:szCs w:val="15"/>
        </w:rPr>
        <w:t>Settings</w:t>
      </w:r>
      <w:r>
        <w:rPr>
          <w:sz w:val="16"/>
          <w:szCs w:val="15"/>
        </w:rPr>
        <w:t>（设置）。</w:t>
      </w:r>
    </w:p>
    <w:p w14:paraId="532B30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6"/>
          <w:szCs w:val="15"/>
        </w:rPr>
      </w:pPr>
      <w:r>
        <w:rPr>
          <w:sz w:val="16"/>
          <w:szCs w:val="15"/>
        </w:rPr>
        <w:t xml:space="preserve">在设置页面左侧的底部找到 </w:t>
      </w:r>
      <w:r>
        <w:rPr>
          <w:rStyle w:val="5"/>
          <w:sz w:val="16"/>
          <w:szCs w:val="15"/>
        </w:rPr>
        <w:t>Developer settings</w:t>
      </w:r>
      <w:r>
        <w:rPr>
          <w:sz w:val="16"/>
          <w:szCs w:val="15"/>
        </w:rPr>
        <w:t>。</w:t>
      </w:r>
    </w:p>
    <w:p w14:paraId="42D8F3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6"/>
          <w:szCs w:val="15"/>
        </w:rPr>
      </w:pPr>
      <w:r>
        <w:rPr>
          <w:sz w:val="16"/>
          <w:szCs w:val="15"/>
        </w:rPr>
        <w:t xml:space="preserve">进入 </w:t>
      </w:r>
      <w:r>
        <w:rPr>
          <w:rStyle w:val="5"/>
          <w:sz w:val="16"/>
          <w:szCs w:val="15"/>
        </w:rPr>
        <w:t>Personal access tokens</w:t>
      </w:r>
      <w:r>
        <w:rPr>
          <w:sz w:val="16"/>
          <w:szCs w:val="15"/>
        </w:rPr>
        <w:t xml:space="preserve">，然后选择 </w:t>
      </w:r>
      <w:r>
        <w:rPr>
          <w:rStyle w:val="5"/>
          <w:sz w:val="16"/>
          <w:szCs w:val="15"/>
        </w:rPr>
        <w:t>Tokens (classic)</w:t>
      </w:r>
      <w:r>
        <w:rPr>
          <w:sz w:val="16"/>
          <w:szCs w:val="15"/>
        </w:rPr>
        <w:t>。</w:t>
      </w:r>
    </w:p>
    <w:p w14:paraId="7FF4A4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6"/>
          <w:szCs w:val="15"/>
        </w:rPr>
      </w:pPr>
      <w:r>
        <w:rPr>
          <w:sz w:val="16"/>
          <w:szCs w:val="15"/>
        </w:rPr>
        <w:t xml:space="preserve">点击 </w:t>
      </w:r>
      <w:r>
        <w:rPr>
          <w:rStyle w:val="5"/>
          <w:sz w:val="16"/>
          <w:szCs w:val="15"/>
        </w:rPr>
        <w:t>Generate new token</w:t>
      </w:r>
      <w:r>
        <w:rPr>
          <w:sz w:val="16"/>
          <w:szCs w:val="15"/>
        </w:rPr>
        <w:t>。</w:t>
      </w:r>
    </w:p>
    <w:p w14:paraId="120308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6"/>
          <w:szCs w:val="15"/>
        </w:rPr>
      </w:pPr>
      <w:r>
        <w:rPr>
          <w:sz w:val="16"/>
          <w:szCs w:val="15"/>
        </w:rPr>
        <w:t xml:space="preserve">输入一个描述（例如：“Git 操作”），选择 </w:t>
      </w:r>
      <w:r>
        <w:rPr>
          <w:rStyle w:val="5"/>
          <w:sz w:val="16"/>
          <w:szCs w:val="15"/>
        </w:rPr>
        <w:t>过期时间</w:t>
      </w:r>
      <w:r>
        <w:rPr>
          <w:sz w:val="16"/>
          <w:szCs w:val="15"/>
        </w:rPr>
        <w:t xml:space="preserve">，并在权限中勾选 </w:t>
      </w:r>
      <w:r>
        <w:rPr>
          <w:rStyle w:val="7"/>
          <w:sz w:val="15"/>
          <w:szCs w:val="15"/>
        </w:rPr>
        <w:t>repo</w:t>
      </w:r>
      <w:r>
        <w:rPr>
          <w:sz w:val="16"/>
          <w:szCs w:val="15"/>
        </w:rPr>
        <w:t>（用于访问您的仓库）。</w:t>
      </w:r>
    </w:p>
    <w:p w14:paraId="28E25F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6"/>
          <w:szCs w:val="15"/>
        </w:rPr>
      </w:pPr>
      <w:r>
        <w:rPr>
          <w:sz w:val="16"/>
          <w:szCs w:val="15"/>
        </w:rPr>
        <w:t xml:space="preserve">点击 </w:t>
      </w:r>
      <w:r>
        <w:rPr>
          <w:rStyle w:val="5"/>
          <w:sz w:val="16"/>
          <w:szCs w:val="15"/>
        </w:rPr>
        <w:t>Generate token</w:t>
      </w:r>
      <w:r>
        <w:rPr>
          <w:sz w:val="16"/>
          <w:szCs w:val="15"/>
        </w:rPr>
        <w:t xml:space="preserve"> 生成令牌。</w:t>
      </w:r>
    </w:p>
    <w:p w14:paraId="631B82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6"/>
          <w:szCs w:val="15"/>
        </w:rPr>
      </w:pPr>
      <w:r>
        <w:rPr>
          <w:sz w:val="16"/>
          <w:szCs w:val="15"/>
        </w:rPr>
        <w:t>GitHub 将显示生成的令牌，</w:t>
      </w:r>
      <w:r>
        <w:rPr>
          <w:rStyle w:val="5"/>
          <w:sz w:val="16"/>
          <w:szCs w:val="15"/>
        </w:rPr>
        <w:t>请立即复制并保存</w:t>
      </w:r>
      <w:r>
        <w:rPr>
          <w:sz w:val="16"/>
          <w:szCs w:val="15"/>
        </w:rPr>
        <w:t>，因为此页面关闭后无法再次查看。</w:t>
      </w:r>
    </w:p>
    <w:p w14:paraId="1B6D71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eastAsia="宋体"/>
          <w:sz w:val="16"/>
          <w:szCs w:val="15"/>
          <w:lang w:val="en-US" w:eastAsia="zh-CN"/>
        </w:rPr>
      </w:pPr>
      <w:r>
        <w:rPr>
          <w:rFonts w:hint="eastAsia"/>
          <w:sz w:val="16"/>
          <w:szCs w:val="15"/>
          <w:lang w:val="en-US" w:eastAsia="zh-CN"/>
        </w:rPr>
        <w:t>然后使用git push会提示登录github，这个时候我们选择token登录将生成的token粘贴进行登录即可</w:t>
      </w:r>
      <w:bookmarkStart w:id="0" w:name="_GoBack"/>
      <w:bookmarkEnd w:id="0"/>
    </w:p>
    <w:p w14:paraId="2D4FED5D">
      <w:pPr>
        <w:spacing w:beforeLines="0" w:afterLines="0"/>
        <w:jc w:val="left"/>
        <w:rPr>
          <w:rFonts w:hint="default" w:ascii="Lucida Console" w:hAnsi="Lucida Console"/>
          <w:color w:val="auto"/>
          <w:sz w:val="13"/>
          <w:szCs w:val="20"/>
          <w:lang w:val="en-US" w:eastAsia="zh-CN"/>
        </w:rPr>
      </w:pPr>
    </w:p>
    <w:p w14:paraId="009A42A3">
      <w:pPr>
        <w:rPr>
          <w:rFonts w:hint="default"/>
          <w:sz w:val="16"/>
          <w:szCs w:val="15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42D9C"/>
    <w:multiLevelType w:val="multilevel"/>
    <w:tmpl w:val="95A42D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YjViNjIzNjRhYjI5MjQ2MGM5MjE0MjNmNmQ2N2IifQ=="/>
  </w:docVars>
  <w:rsids>
    <w:rsidRoot w:val="00172A27"/>
    <w:rsid w:val="00941C40"/>
    <w:rsid w:val="02D533B3"/>
    <w:rsid w:val="10AB4F16"/>
    <w:rsid w:val="21C40374"/>
    <w:rsid w:val="25481422"/>
    <w:rsid w:val="29BD5B86"/>
    <w:rsid w:val="2DE03FF9"/>
    <w:rsid w:val="37476E97"/>
    <w:rsid w:val="3F6838B7"/>
    <w:rsid w:val="43FE4D82"/>
    <w:rsid w:val="5EA26F25"/>
    <w:rsid w:val="725C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532</Words>
  <Characters>3378</Characters>
  <Lines>0</Lines>
  <Paragraphs>0</Paragraphs>
  <TotalTime>34</TotalTime>
  <ScaleCrop>false</ScaleCrop>
  <LinksUpToDate>false</LinksUpToDate>
  <CharactersWithSpaces>3938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2024-11-01T00:28:00Z</dcterms:created>
  <dc:creator>谭俊杰</dc:creator>
  <cp:lastModifiedBy>谭俊杰</cp:lastModifiedBy>
  <dcterms:modified xsi:type="dcterms:W3CDTF">2024-11-11T09:00:35Z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18253CA98B804104923F9A33726120A5_13</vt:lpwstr>
  </property>
</Properties>
</file>