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18F3" w14:textId="77777777" w:rsidR="00C24BD2" w:rsidRPr="00C24BD2" w:rsidRDefault="00C24BD2" w:rsidP="00C24BD2">
      <w:pPr>
        <w:rPr>
          <w:b/>
          <w:bCs/>
        </w:rPr>
      </w:pPr>
      <w:r w:rsidRPr="00C24BD2">
        <w:rPr>
          <w:b/>
          <w:bCs/>
        </w:rPr>
        <w:t>Name</w:t>
      </w:r>
    </w:p>
    <w:p w14:paraId="547EF153" w14:textId="3FAD2ED6" w:rsidR="00C24BD2" w:rsidRDefault="00C24BD2" w:rsidP="00C24BD2">
      <w:r w:rsidRPr="00C24BD2">
        <w:t>Mark George</w:t>
      </w:r>
    </w:p>
    <w:p w14:paraId="7CFC39BA" w14:textId="77777777" w:rsidR="00612F9D" w:rsidRPr="00612F9D" w:rsidRDefault="00612F9D" w:rsidP="00612F9D">
      <w:pPr>
        <w:rPr>
          <w:b/>
          <w:bCs/>
        </w:rPr>
      </w:pPr>
      <w:r w:rsidRPr="00612F9D">
        <w:rPr>
          <w:b/>
          <w:bCs/>
        </w:rPr>
        <w:t>Student Number</w:t>
      </w:r>
    </w:p>
    <w:p w14:paraId="71EA8E9F" w14:textId="40CB2975" w:rsidR="00612F9D" w:rsidRDefault="00612F9D" w:rsidP="00C24BD2">
      <w:r w:rsidRPr="00612F9D">
        <w:t>S3886745</w:t>
      </w:r>
    </w:p>
    <w:p w14:paraId="4D024937" w14:textId="621B1991" w:rsidR="000A05AF" w:rsidRPr="000A05AF" w:rsidRDefault="000A05AF" w:rsidP="00C24BD2">
      <w:pPr>
        <w:rPr>
          <w:b/>
          <w:bCs/>
        </w:rPr>
      </w:pPr>
      <w:r>
        <w:rPr>
          <w:b/>
          <w:bCs/>
        </w:rPr>
        <w:t>Student Email</w:t>
      </w:r>
    </w:p>
    <w:p w14:paraId="32D2E03C" w14:textId="669FBD81" w:rsidR="000A05AF" w:rsidRDefault="000A05AF" w:rsidP="00C24BD2">
      <w:r w:rsidRPr="000A05AF">
        <w:t>s3886745@student.rmit.edu.au</w:t>
      </w:r>
    </w:p>
    <w:p w14:paraId="35907E19" w14:textId="6267C8AB" w:rsidR="00AF5BB3" w:rsidRPr="00C24BD2" w:rsidRDefault="00AF5BB3" w:rsidP="00AF5BB3">
      <w:pPr>
        <w:rPr>
          <w:b/>
          <w:bCs/>
        </w:rPr>
      </w:pPr>
      <w:r>
        <w:rPr>
          <w:b/>
          <w:bCs/>
        </w:rPr>
        <w:t>Age</w:t>
      </w:r>
    </w:p>
    <w:p w14:paraId="74F2221D" w14:textId="77777777" w:rsidR="00AF5BB3" w:rsidRDefault="00AF5BB3" w:rsidP="00C24BD2">
      <w:r>
        <w:t>18</w:t>
      </w:r>
    </w:p>
    <w:p w14:paraId="0B6C7AFE" w14:textId="590376D1" w:rsidR="00C24BD2" w:rsidRPr="00C24BD2" w:rsidRDefault="00C24BD2" w:rsidP="00C24BD2">
      <w:r w:rsidRPr="00C24BD2">
        <w:rPr>
          <w:b/>
          <w:bCs/>
        </w:rPr>
        <w:t>Picture</w:t>
      </w:r>
    </w:p>
    <w:p w14:paraId="5BB7100E" w14:textId="056D3F4C" w:rsidR="00C24BD2" w:rsidRPr="00C24BD2" w:rsidRDefault="00C24BD2" w:rsidP="00C24BD2">
      <w:r w:rsidRPr="00C24BD2">
        <w:rPr>
          <w:noProof/>
        </w:rPr>
        <w:drawing>
          <wp:inline distT="0" distB="0" distL="0" distR="0" wp14:anchorId="7289B030" wp14:editId="2AB5398A">
            <wp:extent cx="2115185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C241" w14:textId="77777777" w:rsidR="00C24BD2" w:rsidRPr="00C24BD2" w:rsidRDefault="00C24BD2" w:rsidP="00C24BD2">
      <w:pPr>
        <w:rPr>
          <w:b/>
          <w:bCs/>
        </w:rPr>
      </w:pPr>
      <w:r w:rsidRPr="00C24BD2">
        <w:rPr>
          <w:b/>
          <w:bCs/>
        </w:rPr>
        <w:t>Nationality and Culture</w:t>
      </w:r>
    </w:p>
    <w:p w14:paraId="40FBF0EF" w14:textId="77777777" w:rsidR="00C24BD2" w:rsidRPr="00C24BD2" w:rsidRDefault="00C24BD2" w:rsidP="00C24BD2">
      <w:r w:rsidRPr="00C24BD2">
        <w:t>Egyptian, more specifically, Coptic Orthodox.</w:t>
      </w:r>
    </w:p>
    <w:p w14:paraId="72CA0588" w14:textId="77777777" w:rsidR="00C24BD2" w:rsidRPr="00C24BD2" w:rsidRDefault="00C24BD2" w:rsidP="00C24BD2">
      <w:pPr>
        <w:rPr>
          <w:b/>
          <w:bCs/>
        </w:rPr>
      </w:pPr>
      <w:r w:rsidRPr="00C24BD2">
        <w:rPr>
          <w:b/>
          <w:bCs/>
        </w:rPr>
        <w:t>Ideal Job</w:t>
      </w:r>
    </w:p>
    <w:p w14:paraId="4B432E43" w14:textId="34F7EFFF" w:rsidR="00C24BD2" w:rsidRDefault="00C24BD2" w:rsidP="00C24BD2">
      <w:r w:rsidRPr="00C24BD2">
        <w:t>In the future, I would like to work as a Cyber Security Specialist</w:t>
      </w:r>
    </w:p>
    <w:p w14:paraId="26BED9BD" w14:textId="25B45580" w:rsidR="00F84ED3" w:rsidRPr="00C24BD2" w:rsidRDefault="00F84ED3" w:rsidP="00C24BD2">
      <w:r>
        <w:rPr>
          <w:b/>
          <w:bCs/>
        </w:rPr>
        <w:t>Personality Test</w:t>
      </w:r>
    </w:p>
    <w:p w14:paraId="73635CC8" w14:textId="77777777" w:rsidR="00C24BD2" w:rsidRPr="00C24BD2" w:rsidRDefault="00C24BD2" w:rsidP="00C24BD2">
      <w:r w:rsidRPr="00C24BD2">
        <w:t>After completing the </w:t>
      </w:r>
      <w:hyperlink r:id="rId6" w:history="1">
        <w:r w:rsidRPr="00C24BD2">
          <w:rPr>
            <w:rStyle w:val="Hyperlink"/>
          </w:rPr>
          <w:t>http://www.16personalities.com/</w:t>
        </w:r>
      </w:hyperlink>
      <w:r w:rsidRPr="00C24BD2">
        <w:t> personality test, I received the following results:</w:t>
      </w:r>
    </w:p>
    <w:p w14:paraId="45EB514D" w14:textId="77777777" w:rsidR="00C24BD2" w:rsidRPr="00C24BD2" w:rsidRDefault="00C24BD2" w:rsidP="00C24BD2">
      <w:pPr>
        <w:numPr>
          <w:ilvl w:val="0"/>
          <w:numId w:val="1"/>
        </w:numPr>
      </w:pPr>
      <w:r w:rsidRPr="00C24BD2">
        <w:t>76% extraverted, 24% introverted</w:t>
      </w:r>
    </w:p>
    <w:p w14:paraId="6F9ADF7F" w14:textId="77777777" w:rsidR="00C24BD2" w:rsidRPr="00C24BD2" w:rsidRDefault="00C24BD2" w:rsidP="00C24BD2">
      <w:pPr>
        <w:numPr>
          <w:ilvl w:val="0"/>
          <w:numId w:val="1"/>
        </w:numPr>
      </w:pPr>
      <w:r w:rsidRPr="00C24BD2">
        <w:t>73% intuitive, 27% observant</w:t>
      </w:r>
    </w:p>
    <w:p w14:paraId="237CF3E3" w14:textId="77777777" w:rsidR="00C24BD2" w:rsidRPr="00C24BD2" w:rsidRDefault="00C24BD2" w:rsidP="00C24BD2">
      <w:pPr>
        <w:numPr>
          <w:ilvl w:val="0"/>
          <w:numId w:val="1"/>
        </w:numPr>
      </w:pPr>
      <w:r w:rsidRPr="00C24BD2">
        <w:t>21% thinking, 79% feeling</w:t>
      </w:r>
    </w:p>
    <w:p w14:paraId="0BA522E9" w14:textId="77777777" w:rsidR="00C24BD2" w:rsidRPr="00C24BD2" w:rsidRDefault="00C24BD2" w:rsidP="00C24BD2">
      <w:pPr>
        <w:numPr>
          <w:ilvl w:val="0"/>
          <w:numId w:val="1"/>
        </w:numPr>
      </w:pPr>
      <w:r w:rsidRPr="00C24BD2">
        <w:t>40% judging, 60% prospecting</w:t>
      </w:r>
    </w:p>
    <w:p w14:paraId="70B0BCB2" w14:textId="42A47766" w:rsidR="00257D6C" w:rsidRPr="00C24BD2" w:rsidRDefault="00C24BD2" w:rsidP="00257D6C">
      <w:pPr>
        <w:numPr>
          <w:ilvl w:val="0"/>
          <w:numId w:val="1"/>
        </w:numPr>
      </w:pPr>
      <w:r w:rsidRPr="00C24BD2">
        <w:t>40% assertive, 60% Turbulent</w:t>
      </w:r>
    </w:p>
    <w:p w14:paraId="660B5A50" w14:textId="77777777" w:rsidR="00257D6C" w:rsidRDefault="00257D6C" w:rsidP="00C24BD2"/>
    <w:p w14:paraId="289E154E" w14:textId="6DDD85C0" w:rsidR="00257D6C" w:rsidRDefault="00257D6C" w:rsidP="00C24BD2">
      <w:pPr>
        <w:rPr>
          <w:b/>
          <w:bCs/>
        </w:rPr>
      </w:pPr>
      <w:r w:rsidRPr="00257D6C">
        <w:rPr>
          <w:b/>
          <w:bCs/>
        </w:rPr>
        <w:lastRenderedPageBreak/>
        <w:t>Learning Style Test</w:t>
      </w:r>
    </w:p>
    <w:p w14:paraId="53113F9B" w14:textId="4A719C71" w:rsidR="00257D6C" w:rsidRPr="00257D6C" w:rsidRDefault="00EC22FB" w:rsidP="00EC22FB">
      <w:r w:rsidRPr="00EC22FB">
        <w:t>http://www.educationplanner.org/students/self-assessments/learning-styles-quiz.shtml?event=results&amp;A=9&amp;V=5&amp;T=6</w:t>
      </w:r>
      <w:r w:rsidR="00257D6C" w:rsidRPr="00257D6C">
        <w:t>Auditory: 45%</w:t>
      </w:r>
    </w:p>
    <w:p w14:paraId="57C1FA85" w14:textId="77777777" w:rsidR="00257D6C" w:rsidRPr="00257D6C" w:rsidRDefault="00257D6C" w:rsidP="00257D6C">
      <w:pPr>
        <w:numPr>
          <w:ilvl w:val="0"/>
          <w:numId w:val="2"/>
        </w:numPr>
      </w:pPr>
      <w:r w:rsidRPr="00257D6C">
        <w:t>Visual: 25%</w:t>
      </w:r>
    </w:p>
    <w:p w14:paraId="47B498A8" w14:textId="77777777" w:rsidR="00257D6C" w:rsidRPr="00257D6C" w:rsidRDefault="00257D6C" w:rsidP="00257D6C">
      <w:pPr>
        <w:numPr>
          <w:ilvl w:val="0"/>
          <w:numId w:val="2"/>
        </w:numPr>
      </w:pPr>
      <w:r w:rsidRPr="00257D6C">
        <w:t>Tactile: 30%</w:t>
      </w:r>
    </w:p>
    <w:p w14:paraId="765144C9" w14:textId="0CB2BA00" w:rsidR="00257D6C" w:rsidRDefault="00257D6C" w:rsidP="00257D6C">
      <w:r>
        <w:t>I am</w:t>
      </w:r>
      <w:r w:rsidRPr="00257D6C">
        <w:t xml:space="preserve"> an </w:t>
      </w:r>
      <w:r w:rsidRPr="00257D6C">
        <w:rPr>
          <w:b/>
          <w:bCs/>
        </w:rPr>
        <w:t>Auditory</w:t>
      </w:r>
      <w:r w:rsidRPr="00257D6C">
        <w:t> learner</w:t>
      </w:r>
    </w:p>
    <w:p w14:paraId="3F964194" w14:textId="77777777" w:rsidR="00EC22FB" w:rsidRDefault="00EC22FB" w:rsidP="00257D6C"/>
    <w:p w14:paraId="4E64704C" w14:textId="45C0B37E" w:rsidR="00EC22FB" w:rsidRPr="00EC22FB" w:rsidRDefault="00EC22FB" w:rsidP="00257D6C">
      <w:pPr>
        <w:rPr>
          <w:b/>
          <w:bCs/>
        </w:rPr>
      </w:pPr>
      <w:r w:rsidRPr="00EC22FB">
        <w:rPr>
          <w:b/>
          <w:bCs/>
        </w:rPr>
        <w:t>The Big Five Personality Test</w:t>
      </w:r>
    </w:p>
    <w:p w14:paraId="53321C29" w14:textId="0AACF224" w:rsidR="00EC22FB" w:rsidRPr="00257D6C" w:rsidRDefault="00EC22FB" w:rsidP="00257D6C">
      <w:r w:rsidRPr="00EC22FB">
        <w:t>https://www.truity.com/personality-test/17315/test-results/31914363</w:t>
      </w:r>
    </w:p>
    <w:p w14:paraId="28A44333" w14:textId="52DD4BA0" w:rsidR="00D92988" w:rsidRDefault="00EC22FB">
      <w:r>
        <w:rPr>
          <w:noProof/>
        </w:rPr>
        <w:drawing>
          <wp:inline distT="0" distB="0" distL="0" distR="0" wp14:anchorId="0010DDD2" wp14:editId="6363F362">
            <wp:extent cx="4374558" cy="23336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92" cy="23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2374" w14:textId="567BC2F3" w:rsidR="00C47344" w:rsidRDefault="00C47344"/>
    <w:p w14:paraId="517F7F08" w14:textId="77777777" w:rsidR="00C47344" w:rsidRDefault="00C47344" w:rsidP="00C47344">
      <w:r w:rsidRPr="00C24BD2">
        <w:t xml:space="preserve">These results help me come to an analytical conclusion </w:t>
      </w:r>
      <w:r>
        <w:t>that I would be a great addition</w:t>
      </w:r>
      <w:r w:rsidRPr="00C24BD2">
        <w:t xml:space="preserve"> to a collaborative team. When forming a team, the results suggest that my role should be interaction based since I have a very high extraverted score, this may mean doing a lot of the talking whether that is through suggestions or helping others understand each other with my input.</w:t>
      </w:r>
    </w:p>
    <w:p w14:paraId="64F2CBC0" w14:textId="77777777" w:rsidR="00C47344" w:rsidRDefault="00C47344"/>
    <w:sectPr w:rsidR="00C4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063E2"/>
    <w:multiLevelType w:val="multilevel"/>
    <w:tmpl w:val="443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E4C4C"/>
    <w:multiLevelType w:val="multilevel"/>
    <w:tmpl w:val="87D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D3"/>
    <w:rsid w:val="000A05AF"/>
    <w:rsid w:val="00257D6C"/>
    <w:rsid w:val="00612F9D"/>
    <w:rsid w:val="00AF5BB3"/>
    <w:rsid w:val="00B224D3"/>
    <w:rsid w:val="00C24BD2"/>
    <w:rsid w:val="00C47344"/>
    <w:rsid w:val="00D92988"/>
    <w:rsid w:val="00EC22FB"/>
    <w:rsid w:val="00F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510"/>
  <w15:chartTrackingRefBased/>
  <w15:docId w15:val="{E9AAB716-BDC8-4BD2-B7B7-90F3455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6personalitie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14</cp:revision>
  <dcterms:created xsi:type="dcterms:W3CDTF">2021-01-14T13:07:00Z</dcterms:created>
  <dcterms:modified xsi:type="dcterms:W3CDTF">2021-01-16T23:32:00Z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2021-01-14T13:07:57Z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7cf66c96-7b6d-4dac-9a39-ed9dcc53775a</vt:lpwstr>
  </property>
  <property fmtid="{D5CDD505-2E9C-101B-9397-08002B2CF9AE}" pid="8" name="MSIP_Label_1124e982-4ed1-4819-8c70-4a27f3d38393_ContentBits">
    <vt:lpwstr>0</vt:lpwstr>
  </property>
</Properties>
</file>