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5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word/_rels/footer6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بُولُسَ الرَّسُولِ إِلَى أَهْلِ غَلاَطِيَّةَ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بُولُسُ، رَسُولٌ لاَ مِنَ النَّاسِ وَلاَ بِإِنْسَانٍ، بَلْ بِيَسُوعَ الْمَسِيحِ وَاللهِ الآبِ الَّذِي أَقَامَهُ مِنَ الأَمْوَاتِ،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وَجَمِيعُ الإِخْوَةِ الَّذِينَ مَعِي، إِلَى كَنَائِسِ غَلاَطِيَّةَ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نِعْمَةٌ لَكُمْ وَسَلاَمٌ مِنَ اللهِ الآبِ، وَمِنْ رَبِّنَا يَسُوعَ الْمَسِيحِ،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بَذَلَ نَفْسَهُ لأَجْلِ خَطَايَانَا، لِيُنْقِذَنَا مِنَ الْعَالَمِ الْحَاضِرِ الشِّرِّيرِ حَسَبَ إِرَادَةِ اللهِ وَأَبِينَا،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الَّذِي لَهُ الْمَجْدُ إِلَى أَبَدِ الآبِدِينَ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إِنِّي أَتَعَجَّبُ أَنَّكُمْ تَنْتَقِلُونَ هكَذَا سَرِيعًا عَنِ الَّذِي دَعَاكُمْ بِنِعْمَةِ الْمَسِيحِ إِلَى إِنْجِيل آخَرَ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لَيْسَ هُوَ آخَرَ، غَيْرَ أَنَّهُ يُوجَدُ قَوْمٌ يُزْعِجُونَكُمْ وَيُرِيدُونَ أَنْ يُحَوِّلُوا إِنْجِيلَ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إِنْ بَشَّرْنَاكُمْ نَحْنُ أَوْ مَلاَكٌ مِنَ السَّمَاءِ بِغَيْرِ مَا بَشَّرْنَاكُمْ، فَلْيَكُنْ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أَنَاثِيمَا</w:t>
      </w:r>
      <w:r>
        <w:rPr>
          <w:rFonts w:cs="USAMA NASKH;Times New Roman"/>
          <w:sz w:val="36"/>
          <w:szCs w:val="36"/>
          <w:rtl w:val="true"/>
        </w:rPr>
        <w:t xml:space="preserve">»!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كَمَا سَبَقْنَا فَقُلْنَا أَقُولُ الآنَ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كَانَ أَحَدٌ يُبَشِّرُكُمْ بِغَيْرِ مَا قَبِلْتُمْ، فَلْيَكُنْ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أَنَاثِيمَا</w:t>
      </w:r>
      <w:r>
        <w:rPr>
          <w:rFonts w:cs="USAMA NASKH;Times New Roman"/>
          <w:sz w:val="36"/>
          <w:szCs w:val="36"/>
          <w:rtl w:val="true"/>
        </w:rPr>
        <w:t xml:space="preserve">»!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أَفَأَسْتَعْطِفُ الآنَ النَّاسَ أَمِ اللهَ؟ أَمْ أَطْلُبُ أَنْ أُرْضِيَ النَّاسَ؟ فَلَوْ كُنْتُ بَعْدُ أُرْضِي النَّاسَ، لَمْ أَكُنْ عَبْدًا لِلْمَسِيحِ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وَأُعَرِّفُكُمْ أَيُّهَا الإِخْوَةُ الإِنْجِيلَ الَّذِي بَشَّرْتُ بِهِ، أَنَّهُ لَيْسَ بِحَسَبِ إِنْسَانٍ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لأَنِّي لَمْ أَقْبَلْهُ مِنْ عِنْدِ إِنْسَانٍ وَلاَ عُلِّمْتُهُ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بِإِعْلاَنِ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فَإِنَّكُمْ سَمِعْتُمْ بِسِيرَتِي قَبْلاً فِي الدِّيَانَةِ الْيَهُودِيَّةِ، أَنِّي كُنْتُ أَضْطَهِدُ كَنِيسَةَ اللهِ بِإِفْرَاطٍ وَأُتْلِفُهَا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وَكُنْتُ أَتَقَدَّمُ فِي الدِّيَانَةِ الْيَهُودِيَّةِ عَلَى كَثِيرِينَ مِنْ أَتْرَابِي فِي جِنْسِي، إِذْ كُنْتُ أَوْفَرَ غَيْرَةً فِي تَقْلِيدَاتِ آبَائِي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لَمَّا سَرَّ اللهَ الَّذِي أَفْرَزَنِي مِنْ بَطْنِ أُمِّي، وَدَعَانِي بِنِعْمَتِهِ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يُعْلِنَ ابْنَهُ فِيَّ لأُبَشِّرَ بِهِ بَيْنَ الأُمَمِ، لِلْوَقْتِ لَمْ أَسْتَشِرْ لَحْمًا وَدَمًا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وَلاَ صَعِدْتُ إِلَى أُورُشَلِيمَ، إِلَى الرُّسُلِ الَّذِينَ قَبْلِي، بَلِ انْطَلَقْتُ إِلَى الْعَرَبِيَّةِ، ثُمَّ رَجَعْتُ أَيْضًا إِلَى دِمَشْقَ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ثُمَّ بَعْدَ ثَلاَثِ سِنِينَ صَعِدْتُ إِلَى أُورُشَلِيمَ لأَتَعَرَّفَ بِبُطْرُسَ، فَمَكَثْتُ عِنْدَهُ خَمْسَةَ عَشَرَ يَوْمًا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وَلكِنَّنِي لَمْ أَرَ غَيْرَهُ مِنَ الرُّسُلِ إِلاَّ يَعْقُوبَ أَخَا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وَالَّذِي أَكْتُبُ بِهِ إِلَيْكُمْ هُوَذَا قُدَّامَ اللهِ أَنِّي لَسْتُ أَكْذِبُ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وَبَعْدَ ذلِكَ جِئْتُ إِلَى أَقَالِيمِ سُورِيَّةَ وَكِيلِيكِيَّةَ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وَلكِنَّنِي كُنْتُ غَيْرَ مَعْرُوفٍ بِالْوَجْهِ عِنْدَ كَنَائِسِ الْيَهُودِيَّةِ الَّتِي فِي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غَيْرَ أَنَّهُمْ كَانُوا يَسْمَعُونَ</w:t>
      </w:r>
      <w:r>
        <w:rPr>
          <w:rFonts w:cs="USAMA NASKH;Times New Roman"/>
          <w:sz w:val="36"/>
          <w:szCs w:val="36"/>
          <w:rtl w:val="true"/>
        </w:rPr>
        <w:t xml:space="preserve">:« </w:t>
      </w:r>
      <w:r>
        <w:rPr>
          <w:rFonts w:cs="USAMA NASKH;Times New Roman"/>
          <w:sz w:val="36"/>
          <w:sz w:val="36"/>
          <w:szCs w:val="36"/>
          <w:rtl w:val="true"/>
        </w:rPr>
        <w:t>أَنَّ الَّذِي كَانَ يَضْطَهِدُنَا قَبْلاً، يُبَشِّرُ الآنَ بِالإِيمَانِ الَّذِي كَانَ قَبْلاً يُتْلِفُهُ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فَكَانُوا يُمَجِّدُونَ اللهَ فِيَّ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بَعْدَ أَرْبَعَ عَشْرَةَ سَنَةً صَعِدْتُ أَيْضًا إِلَى أُورُشَلِيمَ مَعَ بَرْنَابَا، آخِذًا مَعِي تِيطُسَ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وَإِنَّمَا صَعِدْتُ بِمُوجَبِ إِعْلاَنٍ، وَعَرَضْتُ عَلَيْهِمِ الإِنْجِيلَ الَّذِي أَكْرِزُ بِهِ بَيْنَ الأُمَمِ، وَلكِنْ بِالانْفِرَادِ عَلَى الْمُعْتَبَرِينَ، لِئَلاَّ أَكُونَ أَسْعَى أَوْ قَدْ سَعَيْتُ بَاطِلاً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لكِنْ لَمْ يَضْطَرَّ وَلاَ تِيطُسُ الَّذِي كَانَ مَعِي، وَهُوَ يُونَانِيٌّ، أَنْ يَخْتَتِنَ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بِسَبَبِ الإِخْوَةِ الْكَذَبَةِ الْمُدْخَلِينَ خُفْيَةً، الَّذِينَ دَخَلُوا اخْتِلاَسًا لِيَتَجَسَّسُوا حُرِّيَّتَنَا الَّتِي لَنَا فِي الْمَسِيحِ كَيْ يَسْتَعْبِدُونَا،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اَلَّذِينَ لَمْ نُذْعِنْ لَهُمْ بِالْخُضُوعِ وَلاَ سَاعَةً، لِيَبْقَى عِنْدَكُمْ حَقُّ الإِنْجِيلِ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الْمُعْتَبَرُونَ أَنَّهُمْ شَيْءٌ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مَهْمَا كَانُوا، لاَ فَرْقَ عِنْدِي، اَللهُ لاَ يَأْخُذُ بِوَجْهِ إِنْسَانٍ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فَإِنَّ هؤُلاَءِ الْمُعْتَبَرِينَ لَمْ يُشِيرُوا عَلَيَّ بِشَيْءٍ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بَلْ بِالْعَكْسِ، إِذْ رَأَوْا أَنِّي اؤْتُمِنْتُ عَلَى إِنْجِيلِ الْغُرْلَةِ كَمَا بُطْرُسُ عَلَى إِنْجِيلِ الْخِتَانِ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فَإِنَّ الَّذِي عَمِلَ فِي بُطْرُسَ لِرِسَالَةِ الْخِتَانِ عَمِلَ فِيَّ أَيْضًا لِلأُمَمِ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فَإِذْ عَلِمَ بِالنِّعْمَةِ الْمُعْطَاةِ لِي يَعْقُوبُ وَصَفَا وَيُوحَنَّا، الْمُعْتَبَرُونَ أَنَّهُمْ أَعْمِدَةٌ، أَعْطَوْنِي وَبَرْنَابَا يَمِينَ الشَّرِكَةِ لِنَكُونَ نَحْنُ لِلأُمَمِ، وَأَمَّا هُمْ فَلِلْخِتَانِ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غَيْرَ أَنْ نَذْكُرَ الْفُقَرَاءَ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وَهذَا عَيْنُهُ كُنْتُ اعْتَنَيْتُ أَنْ أَفْعَلَهُ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وَلكِنْ لَمَّا أَتَى بُطْرُسُ إِلَى أَنْطَاكِيَةَ قَاوَمْتُهُ مُواجَهَةً، لأَنَّهُ كَانَ مَلُومًا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لأَنَّهُ قَبْلَمَا أَتَى قَوْمٌ مِنْ عِنْدِ يَعْقُوبَ كَانَ يَأْكُلُ مَعَ الأُمَمِ، وَلكِنْ لَمَّا أَتَوْا كَانَ يُؤَخِّرُ وَيُفْرِزُ نَفْسَهُ، خَائِفًا مِنَ الَّذِينَ هُمْ مِنَ الْخِتَانِ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وَرَاءَى مَعَهُ بَاقِي الْيَهُودِ أَيْضًا، حَتَّى إِنَّ بَرْنَابَا أَيْضًا انْقَادَ إِلَى رِيَائِهِمْ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لكِنْ لَمَّا رَأَيْتُ أَنَّهُمْ لاَ يَسْلُكُونَ بِاسْتِقَامَةٍ حَسَبَ حَقِّ الإِنْجِيلِ، قُلْتُ لِبُطْرُسَ قُدَّامَ الْجَمِيعِ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إِنْ كُنْتَ وَأَنْتَ يَهُودِيٌّ تَعِيشُ أُمَمِيًّا لاَ يَهُودِيًّا، فَلِمَاذَا تُلْزِمُ الأُمَمَ أَنْ يَتَهَوَّدُوا؟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نَحْنُ بِالطَّبِيعَةِ يَهُودٌ وَلَسْنَا مِنَ الأُمَمِ خُطَاةً،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إِذْ نَعْلَمُ أَنَّ الإِنْسَانَ لاَ يَتَبَرَّرُ بِأَعْمَالِ النَّامُوسِ، بَلْ بِإِيمَانِ يَسُوعَ الْمَسِيحِ، آمَنَّا نَحْنُ أَيْضًا بِيَسُوعَ الْمَسِيحِ، لِنَتَبَرَّرَ بِإِيمَانِ يَسُوعَ لاَ بِأَعْمَالِ 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بِأَعْمَالِ النَّامُوسِ لاَ يَتَبَرَّرُ جَسَدٌ 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فَإِنْ كُنَّا وَنَحْنُ طَالِبُونَ أَنْ نَتَبَرَّرَ فِي الْمَسِيحِ، نُوجَدُ نَحْنُ أَنْفُسُنَا أَيْضًا خُطَاةً، أَفَالْمَسِيحُ خَادِمٌ لِلْخَطِيَّةِ؟ 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فَإِنِّي إِنْ كُنْتُ أَبْنِي أَيْضًا هذَا الَّذِي قَدْ هَدَمْتُهُ، فَإِنِّي أُظْهِرُ نَفْسِي مُتَعَدِّيًا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لأَنِّي مُتُّ بِالنَّامُوسِ لِلنَّامُوسِ لأَحْيَا 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مَعَ الْمَسِيحِ صُلِبْتُ، فَأَحْيَا لاَ أَنَا، بَلِ الْمَسِيحُ يَحْيَا فِيَّ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فَمَا أَحْيَاهُ الآنَ فِي الْجَسَدِ، فَإِنَّمَا أَحْيَاهُ فِي الإِيمَانِ، إِيمَانِ ابْنِ اللهِ، الَّذِي أَحَبَّنِي وَأَسْلَمَ نَفْسَهُ لأَجْلِي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لَسْتُ أُبْطِلُ نِعْمَةَ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 بِالنَّامُوسِ بِرٌّ، فَالْمَسِيحُ إِذًا مَاتَ بِلاَ سَبَبٍ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الْغَلاَطِيُّونَ الأَغْبِيَاءُ، مَنْ رَقَاكُمْ حَتَّى لاَ تُذْعِنُوا لِلْحَقِّ؟ أَنْتُمُ الَّذِينَ أَمَامَ عُيُونِكُمْ قَدْ رُسِمَ يَسُوعُ الْمَسِيحُ بَيْنَكُمْ مَصْلُوبًا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أُرِيدُ أَنْ أَتَعَلَّمَ مِنْكُمْ هذَا فَقَطْ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أَبِأَعْمَالِ النَّامُوسِ أَخَذْتُمُ الرُّوحَ أَمْ بِخَبَرِ الإِيمَانِ؟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أَهكَذَا أَنْتُمْ أَغْبِيَاءُ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أَبَعْدَمَا ابْتَدَأْتُمْ بِالرُّوحِ تُكَمَّلُونَ الآنَ بِالْجَسَدِ؟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أَهذَا الْمِقْدَارَ احْتَمَلْتُمْ عَبَثًا؟ إِنْ كَانَ عَبَثًا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فَالَّذِي يَمْنَحُكُمُ الرُّوحَ، وَيَعْمَلُ قُوَّاتٍ فِيكُمْ، أَبِأَعْمَالِ النَّامُوسِ أَمْ بِخَبَرِ الإِيمَانِ؟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كَمَا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آمَنَ إِبْرَاهِيمُ بِاللهِ فَحُسِبَ لَهُ بِرًّا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اعْلَمُوا إِذًا أَنَّ الَّذِينَ هُمْ مِنَ الإِيمَانِ أُولئِكَ هُمْ بَنُو إِبْرَاهِيمَ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وَالْكِتَابُ إِذْ سَبَقَ فَرَأَى أَنَّ اللهَ بِالإِيمَانِ يُبَرِّرُ الأُمَمَ، سَبَقَ فَبَشَّرَ إِبْرَاهِيمَ أَنْ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فِيكَ تَتَبَارَكُ جَمِيعُ الأُمَمِ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إِذًا الَّذِينَ هُمْ مِنَ الإِيمَانِ يَتَبَارَكُونَ مَعَ إِبْرَاهِيمَ الْمُؤْمِنِ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جَمِيعَ الَّذِينَ هُمْ مِنْ أَعْمَالِ النَّامُوسِ هُمْ تَحْتَ لَعْنَةٍ، لأَنَّهُ مَكْتُوبٌ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مَلْعُونٌ كُلُّ مَنْ لاَ يَثْبُتُ فِي جَمِيعِ مَا هُوَ مَكْتُوبٌ فِي كِتَابِ النَّامُوسِ لِيَعْمَلَ بِهِ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أَنْ لَيْسَ أَحَدٌ يَتَبَرَّرُ بِالنَّامُوسِ عِنْدَ اللهِ فَظَاهِرٌ، لأَنَّ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الْبَارَّ بِالإِيمَانِ يَحْيَا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وَلكِنَّ النَّامُوسَ لَيْسَ مِنَ الإِيمَانِ، بَلِ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الإِنْسَانُ الَّذِي يَفْعَلُهَا سَيَحْيَا بِهَا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اَلْمَسِيحُ افْتَدَانَا مِنْ لَعْنَةِ النَّامُوسِ، إِذْ صَارَ لَعْنَةً لأَجْلِنَا، لأَنَّهُ مَكْتُوبٌ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مَلْعُونٌ كُلُّ مَنْ عُلِّقَ عَلَى خَشَبَةٍ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لِتَصِيرَ بَرَكَةُ إِبْرَاهِيمَ لِلأُمَمِ فِي الْمَسِيحِ يَسُوعَ، لِنَنَالَ بِالإِيمَانِ مَوْعِدَ الرُّوحِ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أَيُّهَا الإِخْوَةُ بِحَسَبِ الإِنْسَانِ 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لَيْسَ أَحَدٌ يُبْطِلُ عَهْدًا قَدْ تَمَكَّنَ وَلَوْ مِنْ إِنْسَانٍ، أَوْ يَزِيدُ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الْمَوَاعِيدُ فَقِيلَتْ فِي إِبْرَاهِيمَ وَفِي نَسْلِهِ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وَفِي الأَنْسَالِ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كَأَنَّهُ عَنْ كَثِيرِينَ، بَلْ كَأَنَّهُ عَنْ وَاحِدٍ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وَفِي نَسْلِكَ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الَّذِي هُوَ الْمَسِيحُ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وَإِنَّمَا أَقُولُ 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النَّامُوسَ الَّذِي صَارَ بَعْدَ أَرْبَعِمِئَةٍ وَثَلاَثِينَ سَنَةً، لاَ يَنْسَخُ عَهْدًا قَدْ سَبَقَ فَتَمَكَّنَ مِنَ اللهِ نَحْوَ الْمَسِيحِ حَتَّى يُبَطِّلَ الْمَوْعِدَ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كَانَتِ الْوِرَاثَةُ مِنَ النَّامُوسِ، فَلَمْ تَكُنْ أَيْضًا مِنْ مَوْعِدٍ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اللهَ وَهَبَهَا لإِبْرَاهِيمَ بِمَوْعِدٍ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فَلِمَاذَا النَّامُوسُ؟ قَدْ زِيدَ بِسَبَبِ التَّعَدِّيَاتِ، إِلَى أَنْ يَأْتِيَ النَّسْلُ الَّذِي قَدْ وُعِدَ لَهُ، مُرَتَّبًا بِمَلاَئِكَةٍ فِي يَدِ وَسِيطٍ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الْوَسِيطُ فَلاَ يَكُونُ لِوَاحِدٍ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اللهَ وَاحِدٌ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فَهَلِ النَّامُوسُ ضِدُّ مَوَاعِيدِ اللهِ؟ حَاشَا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لأَنَّهُ لَوْ أُعْطِيَ نَامُوسٌ قَادِرٌ أَنْ يُحْيِيَ، لَكَانَ بِالْحَقِيقَةِ الْبِرُّ بِالنَّامُوسِ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لكِنَّ الْكِتَابَ أَغْلَقَ عَلَى الْكُلِّ تَحْتَ الْخَطِيَّةِ، لِيُعْطَى الْمَوْعِدُ مِنْ إِيمَانِ يَسُوعَ الْمَسِيحِ لِلَّذِينَ يُؤْمِنُونَ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وَلكِنْ قَبْلَمَا جَاءَ الإِيمَانُ كُنَّا مَحْرُوسِينَ تَحْتَ النَّامُوسِ، مُغْلَقًا عَلَيْنَا إِلَى الإِيمَانِ الْعَتِيدِ أَنْ يُعْلَنَ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إِذًا قَدْ كَانَ النَّامُوسُ مُؤَدِّبَنَا إِلَى الْمَسِيحِ، لِكَيْ نَتَبَرَّرَ بِالإِيمَانِ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وَلكِنْ بَعْدَ مَا جَاءَ الإِيمَانُ، لَسْنَا بَعْدُ تَحْتَ مُؤَدِّبٍ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لأَنَّكُمْ جَمِيعًا أَبْنَاءُ اللهِ بِالإِيمَانِ بِالْمَسِيحِ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لأَنَّ كُلَّكُمُ الَّذِينَ اعْتَمَدْتُمْ بِالْمَسِيحِ قَدْ لَبِسْتُمُ الْمَسِيحَ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لَيْسَ يَهُودِيٌّ وَلاَ يُونَانِيٌّ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عَبْدٌ وَلاَ حُرٌّ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لَيْسَ ذَكَرٌ وَأُنْثَى، لأَنَّكُمْ جَمِيعًا وَاحِدٌ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فَإِنْ كُنْتُمْ لِلْمَسِيحِ، فَأَنْتُمْ إِذًا نَسْلُ إِبْرَاهِيمَ، وَحَسَبَ الْمَوْعِدِ وَرَثَةٌ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وَإِنَّمَا 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مَا دَامَ الْوَارِثُ قَاصِرًا لاَ يَفْرِقُ شَيْئًا عَنِ الْعَبْدِ، مَعَ كَوْنِهِ صَاحِبَ الْجَمِيعِ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بَلْ هُوَ تَحْتَ أَوْصِيَاءَ وَوُكَلاَءَ إِلَى الْوَقْتِ الْمُؤَجَّلِ مِنْ أَبِيهِ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هكَذَا نَحْنُ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لَمَّا كُنَّا قَاصِرِينَ، كُنَّا مُسْتَعْبَدِينَ تَحْتَ أَرْكَانِ الْعَالَمِ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لَمَّا جَاءَ مِلْءُ الزَّمَانِ، أَرْسَلَ اللهُ ابْنَهُ مَوْلُودًا مِنِ امْرَأَةٍ، مَوْلُودًا تَحْتَ النَّامُوسِ،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لِيَفْتَدِيَ الَّذِينَ تَحْتَ النَّامُوسِ، لِنَنَالَ التَّبَنِّيَ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ثُمَّ بِمَا أَنَّكُمْ أَبْنَاءٌ، أَرْسَلَ اللهُ رُوحَ ابْنِهِ إِلَى قُلُوبِكُمْ صَارِخًا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يَا أَبَا الآبُ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إِذًا لَسْتَ بَعْدُ عَبْدًا بَلِ ابْنًا، وَإِنْ كُنْتَ ابْنًا فَوَارِثٌ ِللهِ بِالْمَسِيحِ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لكِنْ حِينَئِذٍ إِذْ كُنْتُمْ لاَ تَعْرِفُونَ اللهَ، اسْتُعْبِدْتُمْ لِلَّذِينَ لَيْسُوا بِالطَّبِيعَةِ آلِهَةً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الآنَ إِذْ عَرَفْتُمُ اللهَ، بَلْ بِالْحَرِيِّ عُرِفْتُمْ مِنَ اللهِ، فَكَيْفَ تَرْجِعُونَ أَيْضًا إِلَى الأَرْكَانِ الضَّعِيفَةِ الْفَقِيرَةِ الَّتِي تُرِيدُونَ أَنْ تُسْتَعْبَدُوا لَهَا مِنْ جَدِيدٍ؟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أَتَحْفَظُونَ أَيَّامًا وَشُهُورًا وَأَوْقَاتًا وَسِنِينَ؟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أَخَافُ عَلَيْكُمْ أَنْ أَكُونَ قَدْ تَعِبْتُ فِيكُمْ عَبَثًا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أَتَضَرَّعُ إِلَيْكُمْ أَيُّهَا الإِخْوَةُ، كُونُوا كَمَا أَنَا لأَنِّي أَنَا أَيْضًا كَمَا أَنْتُمْ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تَظْلِمُونِي شَيْئًا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وَلكِنَّكُمْ تَعْلَمُونَ أَنِّي بِضَعْفِ الْجَسَدِ بَشَّرْتُكُمْ فِي الأَوَّلِ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وَتَجْرِبَتِي الَّتِي فِي جَسَدِي لَمْ تَزْدَرُوا بِهَا وَلاَ كَرِهْتُمُوهَا، بَلْ كَمَلاَكٍ مِنَ اللهِ قَبِلْتُمُونِي، كَالْمَسِيحِ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فَمَاذَا كَانَ إِذًا تَطْوِيبُكُمْ؟ لأَنِّي أَشْهَدُ لَكُمْ أَنَّهُ لَوْ أَمْكَنَ لَقَلَعْتُمْ عُيُونَكُمْ وَأَعْطَيْتُمُونِي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أَفَقَدْ صِرْتُ إِذًا عَدُوًّا لَكُمْ لأَنِّي أَصْدُقُ لَكُمْ؟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يَغَارُونَ لَكُمْ لَيْسَ حَسَنًا، بَلْ يُرِيدُونَ أَنْ يَصُدُّوكُمْ لِكَيْ تَغَارُوا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حَسَنَةٌ هِيَ الْغَيْرَةُ فِي الْحُسْنَى كُلَّ حِينٍ، وَلَيْسَ حِينَ حُضُورِي عِنْدَكُمْ فَقَطْ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يَا أَوْلاَدِي الَّذِينَ أَتَمَخَّضُ بِكُمْ أَيْضًا إِلَى أَنْ يَتَصَوَّرَ الْمَسِيحُ فِيكُمْ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وَلكِنِّي كُنْتُ أُرِيدُ أَنْ أَكُونَ حَاضِرًا عِنْدَكُمُ الآنَ وَأُغَيِّرَ صَوْتِي، لأَنِّي مُتَحَيِّرٌ فِيكُمْ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قُولُوا لِي، أَنْتُمُ الَّذِينَ تُرِيدُونَ أَنْ تَكُونُوا تَحْتَ النَّامُوسِ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أَلَسْتُمْ تَسْمَعُونَ النَّامُوسَ؟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فَإِنَّهُ مَكْتُوبٌ أَنَّهُ كَانَ لإِبْرَاهِيمَ ابْنَانِ، وَاحِدٌ مِنَ الْجَارِيَةِ وَالآخَرُ مِنَ الْحُرَّةِ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لكِنَّ الَّذِي مِنَ الْجَارِيَةِ وُلِدَ حَسَبَ الْجَسَدِ، وَأَمَّا الَّذِي مِنَ الْحُرَّةِ فَبِالْمَوْعِدِ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وَكُلُّ ذلِكَ رَمْزٌ، لأَنَّ هَاتَيْنِ هُمَا الْعَهْدَانِ، أَحَدُهُمَا مِنْ جَبَلِ سِينَاءَ، الْوَالِدُ لِلْعُبُودِيَّةِ، الَّذِي هُوَ هَاجَرُ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لأَنَّ هَاجَرَ جَبَلُ سِينَاءَ فِي الْعَرَبِيَّةِ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وَلكِنَّهُ يُقَابِلُ أُورُشَلِيمَ الْحَاضِرَةَ، فَإِنَّهَا مُسْتَعْبَدَةٌ مَعَ بَنِيهَا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وَأَمَّا أُورُشَلِيمُ الْعُلْيَا، الَّتِي هِيَ أُمُّنَا جَمِيعًا، فَهِيَ حُرَّةٌ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لأَنَّهُ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افْرَحِي أَيَّتُهَا الْعَاقِرُ الَّتِي لَمْ تَلِدْ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اِهْتِفِي وَاصْرُخِي أَيَّتُهَا الَّتِي لَمْ تَتَمَخَّضْ، فَإِنَّ أَوْلاَدَ الْمُوحِشَةِ أَكْثَرُ مِنَ الَّتِي لَهَا زَوْجٌ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وَأَمَّا نَحْنُ أَيُّهَا الإِخْوَةُ فَنَظِيرُ إِسْحَاقَ، أَوْلاَدُ الْمَوْعِدِ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وَلكِنْ كَمَا كَانَ حِينَئِذٍ الَّذِي وُلِدَ حَسَبَ الْجَسَدِ يَضْطَهِدُ الَّذِي حَسَبَ الرُّوحِ، هكَذَا الآنَ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مَاذَا يَقُولُ الْكِتَابُ؟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اطْرُدِ الْجَارِيَةَ وَابْنَهَا، لأَنَّهُ لاَ يَرِثُ ابْنُ الْجَارِيَةِ مَعَ ابْنِ الْحُرَّةِ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إِذًا أَيُّهَا الإِخْوَةُ لَسْنَا أَوْلاَدَ جَارِيَةٍ بَلْ أَوْلاَدُ الْحُرَّةِ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فَاثْبُتُوا إِذًا فِي الْحُرِّيَّةِ الَّتِي قَدْ حَرَّرَنَا الْمَسِيحُ بِهَا، وَلاَ تَرْتَبِكُوا أَيْضًا بِنِيرِ عُبُودِيَّةٍ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هَا أَنَا بُولُسُ أَقُولُ لَكُمْ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إِنِ اخْتَتَنْتُمْ لاَ يَنْفَعُكُمُ الْمَسِيحُ شَيْئًا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لكِنْ أَشْهَدُ أَيْضًا لِكُلِّ إِنْسَانٍ مُخْتَتِنٍ أَنَّهُ مُلْتَزِمٌ أَنْ يَعْمَلَ بِكُلِّ 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قَدْ تَبَطَّلْتُمْ عَنِ الْمَسِيحِ أَيُّهَا الَّذِينَ تَتَبَرَّرُونَ بِالنَّامُوسِ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سَقَطْتُمْ مِنَ النِّعْمَةِ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فَإِنَّنَا بِالرُّوحِ مِنَ الإِيمَانِ نَتَوَقَّعُ رَجَاءَ بِرّ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لأَنَّهُ فِي الْمَسِيحِ يَسُوعَ لاَ الْخِتَانُ يَنْفَعُ شَيْئًا وَلاَ الْغُرْلَةُ، بَلِ الإِيمَانُ الْعَامِلُ بِالْمَحَبَّةِ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كُنْتُمْ تَسْعَوْنَ حَسَنًا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فَمَنْ صَدَّكُمْ حَتَّى لاَ تُطَاوِعُوا لِلْحَقِّ؟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هذِهِ الْمُطَاوَعَةُ لَيْسَتْ مِنَ الَّذِي دَعَاكُمْ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خَمِيرَةٌ صَغِيرَةٌ تُخَمِّرُ الْعَجِينَ كُلَّهُ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وَلكِنَّنِي أَثِقُ بِكُمْ فِي الرَّبِّ أَنَّكُمْ لاَ تَفْتَكِرُونَ شَيْئًا آخَرَ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الَّذِي يُزْعِجُكُمْ سَيَحْمِلُ الدَّيْنُونَةَ أَيَّ مَنْ كَانَ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أَيُّهَا الإِخْوَةُ فَإِنْ كُنْتُ بَعْدُ أَكْرِزُ بِالْخِتَانِ، فَلِمَاذَا أُضْطَهَدُ بَعْدُ؟ إِذًا عَثْرَةُ الصَّلِيبِ قَدْ بَطَلَتْ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يَالَيْتَ الَّذِينَ يُقْلِقُونَكُمْ يَقْطَعُونَ أَيْضًا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فَإِنَّكُمْ إِنَّمَا دُعِيتُمْ لِلْحُرِّيَّةِ أَيُّهَا الإِخْوَةُ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غَيْرَ أَنَّهُ لاَ تُصَيِّرُوا الْحُرِّيَّةَ فُرْصَةً لِلْجَسَدِ، بَلْ بِالْمَحَبَّةِ اخْدِمُوا بَعْضُكُمْ بَعْضًا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النَّامُوسِ فِي كَلِمَةٍ وَاحِدَةٍ يُكْمَلُ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تُحِبُّ قَرِيبَكَ كَنَفْسِكَ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فَإِذَا كُنْتُمْ تَنْهَشُونَ وَتَأْكُلُونَ بَعْضُكُمْ بَعْضًا، فَانْظُرُوا لِئَلاَّ تُفْنُوا بَعْضُكُمْ بَعْضًا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وَإِنَّمَا 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اسْلُكُوا بِالرُّوحِ فَلاَ تُكَمِّلُوا شَهْوَةَ الْجَسَدِ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 الْجَسَدَ يَشْتَهِي ضِدَّ الرُّوحِ وَالرُّوحُ ضِدَّ الْجَسَدِ، وَهذَانِ يُقَاوِمُ أَحَدُهُمَا الآخَرَ، حَتَّى تَفْعَلُونَ مَا لاَ تُرِيدُونَ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وَلكِنْ إِذَا انْقَدْتُمْ بِالرُّوحِ فَلَسْتُمْ تَحْتَ النَّامُوسِ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وَأَعْمَالُ الْجَسَدِ ظَاهِرَةٌ، الَّتِي هِيَ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زِنىً عَهَارَةٌ نَجَاسَةٌ دَعَارَةٌ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عِبَادَةُ الأَوْثَانِ سِحْرٌ عَدَاوَةٌ خِصَامٌ غَيْرَةٌ سَخَطٌ تَحَزُّبٌ شِقَاقٌ بِدْعَةٌ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حَسَدٌ قَتْلٌ سُكْرٌ بَطَرٌ، وَأَمْثَالُ هذِهِ الَّتِي أَسْبِقُ فَأَقُولُ لَكُمْ عَنْهَا كَمَا سَبَقْتُ فَقُلْتُ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الَّذِينَ يَفْعَلُونَ مِثْلَ هذِهِ لاَ يَرِثُونَ مَلَكُوتَ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وَأَمَّا ثَمَرُ الرُّوحِ فَهُوَ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مَحَبَّةٌ فَرَحٌ سَلاَمٌ، طُولُ أَنَاةٍ لُطْفٌ صَلاَحٌ، إِيمَانٌ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وَدَاعَةٌ تَعَفُّفٌ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ضِدَّ أَمْثَالِ هذِهِ لَيْسَ نَامُوسٌ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وَلكِنَّ الَّذِينَ هُمْ لِلْمَسِيحِ قَدْ صَلَبُوا الْجَسَدَ مَعَ الأَهْوَاءِ وَالشَّهَوَاتِ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إِنْ كُنَّا نَعِيشُ بِالرُّوحِ، فَلْنَسْلُكْ أَيْضًا بِحَسَبِ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لاَ نَكُنْ مُعْجِبِينَ نُغَاضِبُ بَعْضُنَا بَعْضًا، وَنَحْسِدُ بَعْضُنَا بَعْضًا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أَيُّهَا الإِخْوَةُ، إِنِ انْسَبَقَ إِنْسَانٌ فَأُخِذَ فِي زَلَّةٍ مَا، فَأَصْلِحُوا أَنْتُمُ الرُّوحَانِيِّينَ مِثْلَ هذَا بِرُوحِ الْوَدَاعَةِ، نَاظِرًا إِلَى نَفْسِكَ لِئَلاَّ تُجَرَّبَ أَنْتَ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اِحْمِلُوا بَعْضُكُمْ أَثْقَالَ بَعْضٍ، وَهكَذَا تَمِّمُوا نَامُوسَ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ظَنَّ أَحَدٌ أَنَّهُ شَيْءٌ وَهُوَ لَيْسَ شَيْئًا، فَإِنَّهُ يَغُشُّ نَفْسَهُ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وَلكِنْ لِيَمْتَحِنْ كُلُّ وَاحِدٍ عَمَلَهُ، وَحِينَئِذٍ يَكُونُ لَهُ الْفَخْرُ مِنْ جِهَةِ نَفْسِهِ فَقَطْ، لاَ مِنْ جِهَةِ غَيْرِهِ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وَاحِدٍ سَيَحْمِلُ حِمْلَ نَفْسِهِ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وَلكِنْ لِيُشَارِكِ الَّذِي يَتَعَلَّمُ الْكَلِمَةَ الْمُعَلِّمَ فِي جَمِيعِ الْخَيْرَاتِ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لاَ تَضِلُّوا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اَللهُ لاَ يُشْمَخُ عَلَيْهِ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 الَّذِي يَزْرَعُهُ الإِنْسَانُ إِيَّاهُ يَحْصُدُ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 مَنْ يَزْرَعُ لِجَسَدِهِ فَمِنَ الْجَسَدِ يَحْصُدُ فَسَادًا، وَمَنْ يَزْرَعُ لِلرُّوحِ فَمِنَ الرُّوحِ يَحْصُدُ حَيَاةً أَبَدِيَّةً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فَلاَ نَفْشَلْ فِي عَمَلِ الْخَيْرِ لأَنَّنَا سَنَحْصُدُ فِي وَقْتِهِ إِنْ كُنَّا لاَ نَكِلُّ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فَإِذًا حَسْبَمَا لَنَا فُرْصَةٌ فَلْنَعْمَلِ الْخَيْرَ لِلْجَمِيعِ، وَلاَ سِيَّمَا لأَهْلِ الإِيمَانِ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اُنْظُرُوا، مَا أَكْبَرَ الأَحْرُفَ الَّتِي كَتَبْتُهَا إِلَيْكُمْ بِيَدِي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جَمِيعُ الَّذِينَ يُرِيدُونَ أَنْ يَعْمَلُوا مَنْظَرًا حَسَنًا فِي الْجَسَدِ، هؤُلاَءِ يُلْزِمُونَكُمْ أَنْ تَخْتَتِنُوا، لِئَلاَّ يُضْطَهَدُوا لأَجْلِ صَلِيبِ الْمَسِيحِ فَقَطْ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الَّذِينَ يَخْتَتِنُونَ هُمْ لاَ يَحْفَظُونَ النَّامُوسَ، بَلْ يُرِيدُونَ أَنْ تَخْتَتِنُوا أَنْتُمْ لِكَيْ يَفْتَخِرُوا فِي جَسَدِكُمْ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وَأَمَّا مِنْ جِهَتِي، فَحَاشَا لِي أَنْ أَفْتَخِرَ إِلاَّ بِصَلِيبِ رَبِّنَا يَسُوعَ الْمَسِيحِ، الَّذِي بِهِ قَدْ صُلِبَ الْعَالَمُ لِي وَأَنَا لِلْعَالَمِ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لأَنَّهُ فِي الْمَسِيحِ يَسُوعَ لَيْسَ الْخِتَانُ يَنْفَعُ شَيْئًا وَلاَ الْغُرْلَةُ، بَلِ الْخَلِيقَةُ الْجَدِيدَةُ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فَكُلُّ الَّذِينَ يَسْلُكُونَ بِحَسَبِ هذَا الْقَانُونِ عَلَيْهِمْ سَلاَمٌ وَرَحْمَةٌ، وَعَلَى إِسْرَائِيلِ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فِي مَا بَعْدُ لاَ يَجْلِبُ أَحَدٌ عَلَيَّ أَتْعَابًا، لأَنِّي حَامِلٌ فِي جَسَدِي سِمَاتِ الرَّبِّ يَسُوعَ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/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نِعْمَةُ رَبِّنَا يَسُوعَ الْمَسِيحِ مَعَ رُوحِكُمْ أَيُّهَا الإِخْوَةُ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sectPr>
      <w:headerReference w:type="default" r:id="rId12"/>
      <w:footerReference w:type="default" r:id="rId1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غَلاطيَّةَ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غَلاطيَّةَ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غَلاطيَّةَ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غَلاطيَّةَ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غَلاطيَّةَ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أهلِ غَلاطيَّةَ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2005-02-02T09:55:00Z</dcterms:created>
  <dc:creator/>
  <dc:description/>
  <cp:keywords/>
  <dc:language>en-GB</dc:language>
  <cp:lastModifiedBy>Michael</cp:lastModifiedBy>
  <dcterms:modified xsi:type="dcterms:W3CDTF">2017-03-21T15:14:00Z</dcterms:modified>
  <cp:revision>9</cp:revision>
  <dc:subject>http://St-Takla.org</dc:subject>
  <dc:title>غلاطية</dc:title>
</cp:coreProperties>
</file>