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Pr="00D026AA" w:rsidRDefault="006E3B51">
      <w:pPr>
        <w:rPr>
          <w:strike/>
        </w:rPr>
      </w:pPr>
      <w:bookmarkStart w:id="0" w:name="OLE_LINK1"/>
      <w:bookmarkStart w:id="1" w:name="OLE_LINK2"/>
      <w:r w:rsidRPr="00D026AA">
        <w:rPr>
          <w:strike/>
        </w:rPr>
        <w:t>SaveColumnSettingsBehavior verze z 5.9.2019 pred prevzatymi zmenamy z Pricing repa</w:t>
      </w:r>
    </w:p>
    <w:p w:rsidR="006E3B51" w:rsidRPr="00D026AA" w:rsidRDefault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System.Collections.Generic;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System.ComponentModel;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System.IO;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System.IO.IsolatedStorage;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System.Linq;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System.Runtime.CompilerServices;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System.Runtime.Serialization;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System.Windows;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System.Windows.Interactivity;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Mediaresearch.Framework.Gui.Telerik.ColumnHidingPopup;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Mediaresearch.Framework.Gui.Telerik.Resources;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Telerik.Windows.Controls;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Telerik.Windows.Controls.GridView;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//using Telerik.Windows.Data;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//namespace Mediaresearch.Framework.Gui.Telerik.Behaviors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public class SaveColumnSettingsBehavior : Behavior&lt;RadGridView&gt;, INotifyPropertyChanged, IBehaviorCreator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RadGridView m_grid;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string m_gridViewNewRowText;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List&lt;HideableColumn&gt; m_hideableColumns;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DataContractSerializer m_serializer;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public string GridViewNewRowText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get =&gt; m_gridViewNewRowText;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set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m_gridViewNewRowText = value;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OnPropertyChanged(nameof(GridViewNewRowText));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lastRenderedPageBreak/>
        <w:t>//        public Behavior Create()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return new SaveColumnSettingsBehavior();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public event PropertyChangedEventHandler PropertyChanged;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protected override void OnAttached()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base.OnAttached();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 = AssociatedObject;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if (m_grid == null)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return;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m_grid.ColumnWidthChanged += OnColumnWidthChanged;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m_grid.ColumnDisplayIndexChanged += OnColumnDisplayIndexChanged;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m_grid.Loaded += OnLoaded;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m_grid.DataLoaded += RefreshGridViewNewRow;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m_grid.SelectionChanged += RefreshGridViewNewRow;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m_grid.Filtered += RefreshGridViewNewRow;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m_grid.FilterOperatorsLoading += OnFilterOperatorsLoading;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m_serializer = new DataContractSerializer(typeof(GridColumnProperties));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void OnFilterOperatorsLoading(object sender, FilterOperatorsLoadingEventArgs e)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e.DefaultOperator1 = FilterOperator.Contains;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void RefreshGridViewNewRow(object sender, EventArgs e)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GridViewNewRowText = string.Format(Localisation.RowCountStatistics, m_grid.Items.Count, m_grid.SelectedItems.Count);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protected override void OnDetaching()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base.OnDetaching();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m_grid.ColumnWidthChanged -= OnColumnWidthChanged;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m_grid.ColumnDisplayIndexChanged -= OnColumnDisplayIndexChanged;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m_grid.Loaded -= OnLoaded;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m_grid.DataLoaded -= RefreshGridViewNewRow;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m_grid.SelectionChanged -= RefreshGridViewNewRow;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m_grid.Filtered -= RefreshGridViewNewRow;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m_grid.FilterOperatorsLoading -= OnFilterOperatorsLoading;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void OnColumnWidthChanged(object source, ColumnWidthChangedEventArgs e)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SaveGridSettings();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void OnColumnDisplayIndexChanged(object source, GridViewColumnEventArgs e)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SaveGridSettings();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void OnColumnVisibilityChanged(object source, EventArgs e)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SaveGridSettings();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void OnLoaded(object source, RoutedEventArgs e)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LoadGridSettings();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void SaveGridSettings()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if (m_grid?.Columns == null)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return;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var properties = new GridColumnProperties();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foreach (var column in m_grid.Columns)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if (column is GridViewDataColumn dataColumn)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if (properties.List.Any(c =&gt; c.DisplayIndex == column.DisplayIndex))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return;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var visibility = m_hideableColumns?.Single(hc =&gt; hc.Key == column.UniqueName).IsVisible ?? dataColumn.IsVisible;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var columnProperty = new GridColumnProperty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UniqueName = dataColumn.UniqueName,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Width = dataColumn.ActualWidth,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DisplayIndex = dataColumn.DisplayIndex,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IsVisible = visibility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};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properties.Add(columnProperty);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Save(m_grid.Uid, properties);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void Save(string Uid, GridColumnProperties properties)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try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using (var file = IsolatedStorageFile.GetUserStoreForDomain())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using (var stream = new IsolatedStorageFileStream(Uid, FileMode.Create, file))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m_serializer.WriteObject(stream, properties);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catch (Exception ex)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MessageBox.Show($"Can not save Grid collumns settings: {ex.Message}");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void LoadGridSettings()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if (m_grid?.Columns == null)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return;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var dc = m_grid.DataContext as IHideableColumns;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if (dc != null)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m_hideableColumns = dc.HideableColumns;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var properties = Load(m_grid.Uid);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if (properties?.List == null)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return;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var columns = m_grid.Columns.Cast&lt;GridViewColumn&gt;().ToList();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foreach (var column in columns)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var columnProp = properties.List.SingleOrDefault(cp =&gt; cp.UniqueName == column.UniqueName);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if (columnProp != null)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column.DisplayIndex = columnProp.DisplayIndex;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column.Width = new GridViewLength(columnProp.Width);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if (m_hideableColumns == null)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column.IsVisible = columnProp.IsVisible;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column.PropertyChanged += OnColumnVisibilityChanged;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else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m_hideableColumns.Single(hc =&gt; hc.Key == column.UniqueName).IsVisible = columnProp.IsVisible;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m_hideableColumns.Single(hc =&gt; hc.Key == column.UniqueName).ColumnVisibilityChanged += OnColumnVisibilityChanged;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else // sloupec je nový, musí se ponechat na své výchozí. Všechny následující se musí o 1 posunout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columns.ForEach(c =&gt;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if (c.DisplayIndex &gt; column.DisplayIndex &amp;&amp; c.DisplayIndex &lt; columns.Count - 1)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    c.DisplayIndex++;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});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properties.List.ForEach(c =&gt;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if (c.DisplayIndex &gt;= column.DisplayIndex)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    c.DisplayIndex++;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});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dc?.ShowHideColumnRequested(null);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private GridColumnProperties Load(string Uid)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try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using (var file = IsolatedStorageFile.GetUserStoreForDomain())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if (!file.FileExists(Uid))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return null;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using (var stream = new IsolatedStorageFileStream(Uid, FileMode.Open, file))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if (stream.Length &gt; 0)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    var loaded = (GridColumnProperties) m_serializer.ReadObject(stream);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    return loaded;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catch (Exception ex)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    MessageBox.Show($"Can not load Grid collumns settings: {ex.Message}");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return null;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protected virtual void OnPropertyChanged([CallerMemberName] string propertyName = null)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PropertyChanged?.Invoke(this, new PropertyChangedEventArgs(propertyName));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[DataContract]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internal class GridColumnProperty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[DataMember] public string Path { get; set;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[DataMember] public string UniqueName { get; set;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[DataMember] public object Header { get; set;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[DataMember] public double Width { get; set;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[DataMember] public int DisplayIndex { get; set;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[DataMember] public bool IsVisible { get; set;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[DataContract]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internal class GridColumnProperties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public GridColumnProperties()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List = new List&lt;GridColumnProperty&gt;();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[DataMember] public List&lt;GridColumnProperty&gt; List { get; set; }</w:t>
      </w:r>
    </w:p>
    <w:p w:rsidR="006E3B51" w:rsidRPr="00D026AA" w:rsidRDefault="006E3B51" w:rsidP="006E3B51">
      <w:pPr>
        <w:rPr>
          <w:strike/>
        </w:rPr>
      </w:pP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public void Add(GridColumnProperty gridColumnProperty)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{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    List.Add(gridColumnProperty);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    }</w:t>
      </w:r>
    </w:p>
    <w:p w:rsidR="006E3B51" w:rsidRPr="00D026AA" w:rsidRDefault="006E3B51" w:rsidP="006E3B51">
      <w:pPr>
        <w:rPr>
          <w:strike/>
        </w:rPr>
      </w:pPr>
      <w:r w:rsidRPr="00D026AA">
        <w:rPr>
          <w:strike/>
        </w:rPr>
        <w:t>//}</w:t>
      </w:r>
      <w:bookmarkEnd w:id="0"/>
      <w:bookmarkEnd w:id="1"/>
    </w:p>
    <w:p w:rsidR="007C6427" w:rsidRPr="00D026AA" w:rsidRDefault="007C6427" w:rsidP="006E3B51">
      <w:pPr>
        <w:rPr>
          <w:strike/>
        </w:rPr>
      </w:pPr>
    </w:p>
    <w:p w:rsidR="007C6427" w:rsidRPr="00D026AA" w:rsidRDefault="007C6427" w:rsidP="006E3B51">
      <w:pPr>
        <w:rPr>
          <w:strike/>
        </w:rPr>
      </w:pPr>
    </w:p>
    <w:p w:rsidR="007C6427" w:rsidRPr="00D026AA" w:rsidRDefault="007C6427" w:rsidP="006E3B51">
      <w:pPr>
        <w:rPr>
          <w:b/>
          <w:strike/>
        </w:rPr>
      </w:pPr>
      <w:r w:rsidRPr="00D026AA">
        <w:rPr>
          <w:b/>
          <w:strike/>
        </w:rPr>
        <w:t xml:space="preserve">Tahle verze funguje: 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System.Collections.Generic;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System.ComponentModel;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System.IO;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System.IO.IsolatedStorage;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System.Linq;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System.Runtime.CompilerServices;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System.Runtime.Serialization;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System.Windows;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System.Windows.Interactivity;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Mediaresearch.Framework.Gui.Telerik.ColumnHidingPopup;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Mediaresearch.Framework.Gui.Telerik.Resources;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Telerik.Windows.Controls;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Telerik.Windows.Controls.GridView;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using Telerik.Windows.Data;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namespace Mediaresearch.Framework.Gui.Telerik.Behaviors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public class SaveColumnSettingsBehavior : Behavior&lt;RadGridView&gt;, INotifyPropertyChanged, IBehaviorCreator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RadGridView m_grid;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string m_gridViewNewRowText;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List&lt;HideableColumn&gt; m_hideableColumns;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DataContractSerializer m_serializer;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public string GridViewNewRowText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get =&gt; m_gridViewNewRowText;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set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m_gridViewNewRowText = value;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OnPropertyChanged(nameof(GridViewNewRowText));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public Behavior Create()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return new SaveColumnSettingsBehavior();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public event PropertyChangedEventHandler PropertyChanged;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protected override void OnAttached()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base.OnAttached();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 = AssociatedObject;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if (m_grid == null)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return;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m_grid.Loaded += OnLoaded;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m_serializer = new DataContractSerializer(typeof(GridColumnProperties));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void OnFilterOperatorsLoading(object sender, FilterOperatorsLoadingEventArgs e)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e.DefaultOperator1 = FilterOperator.Contains;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void RefreshGridViewNewRow(object sender, EventArgs e)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GridViewNewRowText = string.Format(Localisation.RowCountStatistics, m_grid.Items.Count, m_grid.SelectedItems.Count);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protected override void OnDetaching()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base.OnDetaching();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m_grid.ColumnWidthChanged -= OnColumnWidthChanged;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m_grid.ColumnDisplayIndexChanged -= OnColumnDisplayIndexChanged;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m_grid.Loaded -= OnLoaded;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m_grid.DataLoaded -= RefreshGridViewNewRow;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m_grid.SelectionChanged -= RefreshGridViewNewRow;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m_grid.Filtered -= RefreshGridViewNewRow;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m_grid.FilterOperatorsLoading -= OnFilterOperatorsLoading;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void OnColumnWidthChanged(object source, ColumnWidthChangedEventArgs e)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SaveGridSettings();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void OnColumnDisplayIndexChanged(object source, GridViewColumnEventArgs e)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SaveGridSettings();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void OnColumnVisibilityChanged(object source, EventArgs e)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SaveGridSettings();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void OnLoaded(object source, RoutedEventArgs e)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LoadGridSettings();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m_grid.ColumnWidthChanged += OnColumnWidthChanged;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m_grid.ColumnDisplayIndexChanged += OnColumnDisplayIndexChanged;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m_grid.FilterOperatorsLoading += OnFilterOperatorsLoading;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m_grid.DataLoaded += RefreshGridViewNewRow;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m_grid.SelectionChanged += RefreshGridViewNewRow;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m_grid.Filtered += RefreshGridViewNewRow;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void SaveGridSettings()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if (m_grid?.Columns == null)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return;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var properties = new GridColumnProperties();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foreach (var column in m_grid.Columns)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if (column is GridViewDataColumn dataColumn)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if (properties.List.Any(c =&gt; c.DisplayIndex == column.DisplayIndex))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return;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var visibility = m_hideableColumns?.Single(hc =&gt; hc.Key == column.UniqueName).IsVisible ?? dataColumn.IsVisible;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var columnProperty = new GridColumnProperty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UniqueName = dataColumn.UniqueName,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Width = dataColumn.ActualWidth,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DisplayIndex = dataColumn.DisplayIndex,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IsVisible = visibility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};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properties.Add(columnProperty);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Save(m_grid.Uid, properties);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void Save(string Uid, GridColumnProperties properties)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try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using (var file = IsolatedStorageFile.GetUserStoreForDomain())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using (var stream = new IsolatedStorageFileStream(Uid, FileMode.Create, file))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m_serializer.WriteObject(stream, properties);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catch (Exception ex)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MessageBox.Show($"Can not save Grid collumns settings: {ex.Message}");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void LoadGridSettings()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if (m_grid?.Columns == null)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return;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var dc = m_grid.DataContext as IHideableColumns;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if (dc != null)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m_hideableColumns = dc.HideableColumns;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var properties = Load(m_grid.Uid);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if (properties?.List == null)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return;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var columns = m_grid.Columns.Cast&lt;GridViewColumn&gt;().ToList();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foreach (var column in columns)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Console.WriteLine($@"column.displayIndex = {column.DisplayIndex}");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foreach (var gridColumnProperty in properties.List.OrderByDescending(d =&gt; d.DisplayIndex).ToList())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var index = gridColumnProperty.DisplayIndex;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var column = columns.SingleOrDefault(d =&gt; d.UniqueName == gridColumnProperty.UniqueName);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column.DisplayIndex = index;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//foreach (var column in columns.OrderByDescending(d =&gt; d.DisplayIndex).ToList())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var columnProp = properties.List.SingleOrDefault(cp =&gt; cp.UniqueName == column.UniqueName);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if (columnProp != null)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//m_grid.ReorderColumns(column.DisplayIndex, columnProp.DisplayIndex);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column.DisplayIndex = columnProp.DisplayIndex;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column.Width = new GridViewLength(columnProp.Width);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if (m_hideableColumns == null)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column.IsVisible = columnProp.IsVisible;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column.PropertyChanged += OnColumnVisibilityChanged;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else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m_hideableColumns.Single(hc =&gt; hc.Key == column.UniqueName).IsVisible = columnProp.IsVisible;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m_hideableColumns.Single(hc =&gt; hc.Key == column.UniqueName).ColumnVisibilityChanged += OnColumnVisibilityChanged;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else // sloupec je nový, musí se ponechat na své výchozí. Všechny následující se musí o 1 posunout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columns.ForEach(c =&gt;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if (c.DisplayIndex &gt; column.DisplayIndex &amp;&amp; c.DisplayIndex &lt; columns.Count - 1)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    c.DisplayIndex++;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});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properties.List.ForEach(c =&gt;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if (c.DisplayIndex &gt;= column.DisplayIndex)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    c.DisplayIndex++;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    });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//}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dc?.ShowHideColumnRequested(null);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private GridColumnProperties Load(string Uid)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try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using (var file = IsolatedStorageFile.GetUserStoreForDomain())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if (!file.FileExists(Uid))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return null;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using (var stream = new IsolatedStorageFileStream(Uid, FileMode.Open, file))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if (stream.Length &gt; 0)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    var loaded = (GridColumnProperties) m_serializer.ReadObject(stream);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    return loaded;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catch (Exception ex)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    MessageBox.Show($"Can not load Grid collumns settings: {ex.Message}");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return null;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protected virtual void OnPropertyChanged([CallerMemberName] string propertyName = null)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PropertyChanged?.Invoke(this, new PropertyChangedEventArgs(propertyName));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[DataContract]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internal class GridColumnProperty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[DataMember] public string Path { get; set;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[DataMember] public string UniqueName { get; set;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[DataMember] public object Header { get; set;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[DataMember] public double Width { get; set;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[DataMember] public int DisplayIndex { get; set;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[DataMember] public bool IsVisible { get; set;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[DataContract]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internal class GridColumnProperties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public GridColumnProperties()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List = new List&lt;GridColumnProperty&gt;();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[DataMember] public List&lt;GridColumnProperty&gt; List { get; set; }</w:t>
      </w:r>
    </w:p>
    <w:p w:rsidR="007C6427" w:rsidRPr="00D026AA" w:rsidRDefault="007C6427" w:rsidP="007C6427">
      <w:pPr>
        <w:rPr>
          <w:b/>
          <w:strike/>
        </w:rPr>
      </w:pP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public void Add(GridColumnProperty gridColumnProperty)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{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    List.Add(gridColumnProperty);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 xml:space="preserve">    }</w:t>
      </w:r>
    </w:p>
    <w:p w:rsidR="007C6427" w:rsidRPr="00D026AA" w:rsidRDefault="007C6427" w:rsidP="007C6427">
      <w:pPr>
        <w:rPr>
          <w:b/>
          <w:strike/>
        </w:rPr>
      </w:pPr>
      <w:r w:rsidRPr="00D026AA">
        <w:rPr>
          <w:b/>
          <w:strike/>
        </w:rPr>
        <w:t>}</w:t>
      </w:r>
    </w:p>
    <w:p w:rsidR="007C6427" w:rsidRDefault="007C6427" w:rsidP="006E3B51"/>
    <w:p w:rsidR="007C6427" w:rsidRDefault="00D026AA" w:rsidP="006E3B51">
      <w:pPr>
        <w:rPr>
          <w:color w:val="FF0000"/>
        </w:rPr>
      </w:pPr>
      <w:r>
        <w:rPr>
          <w:color w:val="FF0000"/>
        </w:rPr>
        <w:t>Posledni verze , funguje I pridavani novych sloupcu: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System.Collections.Generic;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System.ComponentModel;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System.IO;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System.IO.IsolatedStorage;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System.Linq;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System.Reflection;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System.Runtime.CompilerServices;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System.Runtime.Serialization;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System.Windows;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System.Windows.Interactivity;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log4net;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Mediaresearch.Framework.Gui.Telerik.ColumnHidingPopup;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Mediaresearch.Framework.Gui.Telerik.Resources;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Telerik.Windows.Controls;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Telerik.Windows.Controls.GridView;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using Telerik.Windows.Data;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namespace Mediaresearch.Framework.Gui.Telerik.Behaviors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public class SaveColumnSettingsBehavior : Behavior&lt;RadGridView&gt;, INotifyPropertyChanged, IBehaviorCreator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static readonly ILog m_log = LogManager.GetLogger(MethodBase.GetCurrentMethod().DeclaringType);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RadGridView m_grid;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string m_gridViewNewRowText;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List&lt;HideableColumn&gt; m_hideableColumns;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DataContractSerializer m_serializer;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public string GridViewNewRowText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get =&gt; m_gridViewNewRowText;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set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m_gridViewNewRowText = value;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OnPropertyChanged(nameof(GridViewNewRowText));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public Behavior Create()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return new SaveColumnSettingsBehavior();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public event PropertyChangedEventHandler PropertyChanged;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protected override void OnAttached()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base.OnAttached();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 = AssociatedObject;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if (m_grid == null)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return;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m_grid.Loaded += OnLoaded;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m_serializer = new DataContractSerializer(typeof(GridColumnProperties));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void OnFilterOperatorsLoading(object sender, FilterOperatorsLoadingEventArgs e)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e.DefaultOperator1 = FilterOperator.Contains;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void RefreshGridViewNewRow(object sender, EventArgs e)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GridViewNewRowText = string.Format(Localisation.RowCountStatistics, m_grid.Items.Count, m_grid.SelectedItems.Count);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protected override void OnDetaching()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base.OnDetaching();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m_grid.ColumnWidthChanged -= OnColumnWidthChanged;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m_grid.ColumnDisplayIndexChanged -= OnColumnDisplayIndexChanged;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m_grid.Loaded -= OnLoaded;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m_grid.DataLoaded -= RefreshGridViewNewRow;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m_grid.SelectionChanged -= RefreshGridViewNewRow;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m_grid.Filtered -= RefreshGridViewNewRow;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m_grid.FilterOperatorsLoading -= OnFilterOperatorsLoading;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void OnColumnWidthChanged(object source, ColumnWidthChangedEventArgs e)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SaveGridSettings();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void OnColumnDisplayIndexChanged(object source, GridViewColumnEventArgs e)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SaveGridSettings();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void OnColumnVisibilityChanged(object source, EventArgs e)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SaveGridSettings();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void OnLoaded(object source, RoutedEventArgs e)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LoadGridSettings();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m_grid.ColumnWidthChanged += OnColumnWidthChanged;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m_grid.ColumnDisplayIndexChanged += OnColumnDisplayIndexChanged;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m_grid.FilterOperatorsLoading += OnFilterOperatorsLoading;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m_grid.DataLoaded += RefreshGridViewNewRow;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m_grid.SelectionChanged += RefreshGridViewNewRow;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m_grid.Filtered += RefreshGridViewNewRow;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void SaveGridSettings()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if (m_grid?.Columns == null)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return;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var gridColumns = m_grid.Columns.Cast&lt;GridViewColumn&gt;().ToList();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if (AnyUnNamedColumns(gridColumns))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m_log.Error($"Can not save column settings for grid {m_grid.Uid}. Some column has no Header neither UniqueName");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return;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var properties = new GridColumnProperties();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foreach (var column in m_grid.Columns)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if (column is GridViewDataColumn dataColumn)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if (properties.List.Any(c =&gt; c.DisplayIndex == column.DisplayIndex))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return;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var visibility = m_hideableColumns?.Single(hc =&gt; hc.Key == column.UniqueName).IsVisible ?? dataColumn.IsVisible;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var columnProperty = new GridColumnProperty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UniqueName = dataColumn.UniqueName,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Width = dataColumn.ActualWidth,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DisplayIndex = dataColumn.DisplayIndex,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IsVisible = visibility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};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if (properties.Contains(columnProperty.UniqueName, columnProperty.Header?.ToString()))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m_log.Error($"Can not save settings for column header: '{(string) columnProperty.Header}' / UniqueName: '{columnProperty.UniqueName}' is not unique. Grid UID: '{m_grid.Uid}'.");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else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properties.Add(columnProperty);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else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throw new NotSupportedException($"Column of type {column.GetType()} is not supported!");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Save(m_grid.Uid, properties);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void Save(string Uid, GridColumnProperties properties)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m_log.Debug($"Saving columns settings for grid Uid: '{Uid}'...");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try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using (var file = IsolatedStorageFile.GetUserStoreForDomain())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using (var stream = new IsolatedStorageFileStream(Uid, FileMode.Create, file))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m_serializer.WriteObject(stream, properties);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catch (Exception ex)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m_log.Error($"Can not save Grid collumns settings: {ex.Message}");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void LoadGridSettings()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if (m_grid?.Columns == null)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return;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var dc = m_grid.DataContext as IHideableColumns;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if (dc != null)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m_hideableColumns = dc.HideableColumns;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var properties = Load(m_grid.Uid);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if (properties?.List == null)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return;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var columns = m_grid.Columns.Cast&lt;GridViewColumn&gt;().ToList();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if (AnyUnNamedColumns(columns))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m_log.Error($"Can not load column settings for grid {m_grid.Uid}. Some column has no Header neither UniqueName");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return;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foreach (var col in columns)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var colProp = properties.List.SingleOrDefault(cp =&gt; !string.IsNullOrEmpty(col.UniqueName) ? col.UniqueName.Equals(cp.UniqueName) : col.Header.ToString().Equals(cp.Header.ToString()));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if (colProp == null)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m_log.Debug($"Adding new columnProperty: '{col.Header}' / UniqueName:'{col.UniqueName}'");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var columnProperty = new GridColumnProperty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UniqueName = col.UniqueName,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Width = col.ActualWidth,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DisplayIndex = col.DisplayIndex,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IsVisible = col.IsVisible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};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properties.List.Where(d =&gt; d.DisplayIndex &gt;= columnProperty.DisplayIndex).ToList().ForEach(x =&gt; x.DisplayIndex++);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properties.List.Add(columnProperty);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foreach (var columnProp in properties.List.OrderByDescending(d =&gt; d.DisplayIndex).ToList())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m_log.Debug($"Searching for loaded values of column header: '{columnProp.Header}' / UniqueName:'{columnProp.UniqueName}'");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try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var column = columns.SingleOrDefault(c =&gt; !string.IsNullOrEmpty(c.UniqueName) ? columnProp.UniqueName.Equals(c.UniqueName) : columnProp.Header.ToString().Equals(c.Header.ToString()));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if (column != null)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m_log.Debug("Setting values to grid column.");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column.DisplayIndex = columnProp.DisplayIndex;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column.Width = new GridViewLength(columnProp.Width);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if (m_hideableColumns == null)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    column.IsVisible = columnProp.IsVisible;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    column.PropertyChanged += OnColumnVisibilityChanged;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else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    m_hideableColumns.Single(hc =&gt; hc.Key == column.UniqueName).IsVisible = columnProp.IsVisible;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    m_hideableColumns.Single(hc =&gt; hc.Key == column.UniqueName).ColumnVisibilityChanged += OnColumnVisibilityChanged;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m_log.Debug("Column finished.");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catch (Exception e)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m_log.Error($"Could not set column property values for column UniqueName: '{columnProp.UniqueName}': {e.Message}");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dc?.ShowHideColumnRequested(null);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GridColumnProperties Load(string Uid)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m_log.Debug($"Searching file to load columns settings for grid Uid: {Uid}");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try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using (var file = IsolatedStorageFile.GetUserStoreForDomain())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if (!file.FileExists(Uid))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m_log.Debug("No file found. Default values will be used.");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return null;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using (var stream = new IsolatedStorageFileStream(Uid, FileMode.Open, file))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m_log.Debug($"Reading data from file {stream?.GetType()?.GetField("m_FullPath", BindingFlags.Instance | BindingFlags.NonPublic)?.GetValue(stream)}...");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if (stream.Length &gt; 0)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    var loaded = (GridColumnProperties) m_serializer.ReadObject(stream);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    m_log.Debug("Data loaded.");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    return loaded;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catch (Exception ex)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    MessageBox.Show($"Can not load Grid collumns settings: {ex.Message}");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return null;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private bool AnyUnNamedColumns(List&lt;GridViewColumn&gt; columns)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return columns.Any(x =&gt; string.IsNullOrEmpty(x.UniqueName) &amp;&amp; string.IsNullOrEmpty(x.Header?.ToString()));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protected virtual void OnPropertyChanged([CallerMemberName] string propertyName = null)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PropertyChanged?.Invoke(this, new PropertyChangedEventArgs(propertyName));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[DataContract]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internal class GridColumnProperty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[DataMember] public string Path { get; set;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[DataMember] public string UniqueName { get; set;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[DataMember] public object Header { get; set;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[DataMember] public double Width { get; set;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[DataMember] public int DisplayIndex { get; set;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[DataMember] public bool IsVisible { get; set;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[DataContract]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internal class GridColumnProperties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public GridColumnProperties()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List = new List&lt;GridColumnProperty&gt;();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[DataMember] public List&lt;GridColumnProperty&gt; List { get; set;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public void Add(GridColumnProperty gridColumnProperty)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List.Add(gridColumnProperty);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public bool Contains(string uniqueName, string header)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{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    return List.Any(x =&gt; (x.UniqueName == null || x.UniqueName.Equals(uniqueName)) &amp;&amp; (x.Header == null || x.Header.Equals(header)));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 xml:space="preserve">    }</w:t>
      </w:r>
    </w:p>
    <w:p w:rsidR="00D026AA" w:rsidRPr="00D026AA" w:rsidRDefault="00D026AA" w:rsidP="00D026AA">
      <w:pPr>
        <w:rPr>
          <w:color w:val="FF0000"/>
        </w:rPr>
      </w:pPr>
      <w:r w:rsidRPr="00D026AA">
        <w:rPr>
          <w:color w:val="FF0000"/>
        </w:rPr>
        <w:t>}</w:t>
      </w:r>
      <w:bookmarkStart w:id="2" w:name="_GoBack"/>
      <w:bookmarkEnd w:id="2"/>
    </w:p>
    <w:p w:rsidR="007C6427" w:rsidRDefault="007C6427" w:rsidP="006E3B51"/>
    <w:p w:rsidR="007C6427" w:rsidRDefault="007C6427" w:rsidP="006E3B51"/>
    <w:sectPr w:rsidR="007C642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51"/>
    <w:rsid w:val="00001073"/>
    <w:rsid w:val="00353D48"/>
    <w:rsid w:val="00487288"/>
    <w:rsid w:val="0051254C"/>
    <w:rsid w:val="00557C87"/>
    <w:rsid w:val="006C7733"/>
    <w:rsid w:val="006E3B51"/>
    <w:rsid w:val="007C6427"/>
    <w:rsid w:val="008976E8"/>
    <w:rsid w:val="00A27BBA"/>
    <w:rsid w:val="00B234B8"/>
    <w:rsid w:val="00B5473A"/>
    <w:rsid w:val="00D026A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1D67"/>
  <w15:chartTrackingRefBased/>
  <w15:docId w15:val="{ED631F06-4CC2-4E31-AB5F-A9258FCF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4930</TotalTime>
  <Pages>1</Pages>
  <Words>4889</Words>
  <Characters>27871</Characters>
  <Application>Microsoft Office Word</Application>
  <DocSecurity>0</DocSecurity>
  <Lines>232</Lines>
  <Paragraphs>65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2019-09-05T07:47:00Z</dcterms:created>
  <dcterms:modified xsi:type="dcterms:W3CDTF">2019-09-08T20:25:00Z</dcterms:modified>
</cp:coreProperties>
</file>