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83CD1" w14:textId="23CD9E69" w:rsidR="00FB4207" w:rsidRPr="00684766" w:rsidRDefault="003466B3">
      <w:r w:rsidRPr="00684766">
        <w:rPr>
          <w:b/>
          <w:bCs/>
        </w:rPr>
        <w:t>Team Beta!</w:t>
      </w:r>
    </w:p>
    <w:p w14:paraId="7C06A408" w14:textId="721B6D59" w:rsidR="003466B3" w:rsidRPr="00684766" w:rsidRDefault="003466B3">
      <w:r w:rsidRPr="00684766">
        <w:t>Zach Peters, Shriya Krishnamurthy, Eric Poplavsky</w:t>
      </w:r>
    </w:p>
    <w:p w14:paraId="075EDC03" w14:textId="19D213A4" w:rsidR="00B04F87" w:rsidRPr="00684766" w:rsidRDefault="00B04F87">
      <w:r w:rsidRPr="00684766">
        <w:rPr>
          <w:b/>
          <w:bCs/>
        </w:rPr>
        <w:t>Project Overview</w:t>
      </w:r>
    </w:p>
    <w:p w14:paraId="69731C54" w14:textId="77777777" w:rsidR="00AE3CF9" w:rsidRPr="00684766" w:rsidRDefault="00AE3CF9">
      <w:r w:rsidRPr="00684766">
        <w:t>Our bop-it is going to be the magic spellbook bop-it. Users will be asked to perform three distinct actions in a random order 99 times or until one of the actions is missed. The three actions are as follows:</w:t>
      </w:r>
    </w:p>
    <w:p w14:paraId="58F244F1" w14:textId="77777777" w:rsidR="00AE3CF9" w:rsidRPr="00684766" w:rsidRDefault="00AE3CF9" w:rsidP="00AE3CF9">
      <w:pPr>
        <w:pStyle w:val="ListParagraph"/>
        <w:numPr>
          <w:ilvl w:val="0"/>
          <w:numId w:val="2"/>
        </w:numPr>
      </w:pPr>
      <w:r w:rsidRPr="00684766">
        <w:t>Learn It</w:t>
      </w:r>
    </w:p>
    <w:p w14:paraId="0CD509CB" w14:textId="77777777" w:rsidR="00AE3CF9" w:rsidRPr="00684766" w:rsidRDefault="00AE3CF9" w:rsidP="00AE3CF9">
      <w:pPr>
        <w:pStyle w:val="ListParagraph"/>
        <w:numPr>
          <w:ilvl w:val="0"/>
          <w:numId w:val="2"/>
        </w:numPr>
      </w:pPr>
      <w:r w:rsidRPr="00684766">
        <w:t>Charge It</w:t>
      </w:r>
    </w:p>
    <w:p w14:paraId="7E7CFD19" w14:textId="77777777" w:rsidR="00AE3CF9" w:rsidRPr="00684766" w:rsidRDefault="00AE3CF9" w:rsidP="00AE3CF9">
      <w:pPr>
        <w:pStyle w:val="ListParagraph"/>
        <w:numPr>
          <w:ilvl w:val="0"/>
          <w:numId w:val="2"/>
        </w:numPr>
      </w:pPr>
      <w:r w:rsidRPr="00684766">
        <w:t>Cast It</w:t>
      </w:r>
    </w:p>
    <w:p w14:paraId="79F49CBC" w14:textId="104621A7" w:rsidR="00EC51F4" w:rsidRPr="00684766" w:rsidRDefault="00AE3CF9" w:rsidP="00AE3CF9">
      <w:r w:rsidRPr="00684766">
        <w:br/>
        <w:t xml:space="preserve">Action (1) </w:t>
      </w:r>
      <w:r w:rsidR="57CC8E1D" w:rsidRPr="00684766">
        <w:t xml:space="preserve">Learn it </w:t>
      </w:r>
      <w:r w:rsidRPr="00684766">
        <w:t>requires the user to flip a page of the spell book (hinged), and this can work in both directions (left and right).</w:t>
      </w:r>
      <w:r w:rsidR="00A50E5D" w:rsidRPr="00684766">
        <w:t xml:space="preserve"> Any flip is valid in this case. </w:t>
      </w:r>
      <w:r w:rsidR="00EC51F4" w:rsidRPr="00684766">
        <w:t xml:space="preserve">It might make sense to use </w:t>
      </w:r>
      <w:commentRangeStart w:id="0"/>
      <w:r w:rsidR="00EC51F4" w:rsidRPr="00684766">
        <w:t>Hall</w:t>
      </w:r>
      <w:commentRangeEnd w:id="0"/>
      <w:r w:rsidRPr="00684766">
        <w:rPr>
          <w:rStyle w:val="CommentReference"/>
          <w:sz w:val="24"/>
          <w:szCs w:val="24"/>
        </w:rPr>
        <w:commentReference w:id="0"/>
      </w:r>
      <w:r w:rsidR="00EC51F4" w:rsidRPr="00684766">
        <w:t xml:space="preserve"> sensors and a small magnet in the page to </w:t>
      </w:r>
      <w:r w:rsidR="00761070" w:rsidRPr="00684766">
        <w:t>reach which side the page is on and flip back and forth.</w:t>
      </w:r>
      <w:r w:rsidR="68466020" w:rsidRPr="00684766">
        <w:t xml:space="preserve"> If time permits, we can add multiple pages and a sensing arrangement that identifies the active page. The book w</w:t>
      </w:r>
      <w:r w:rsidR="4647B700" w:rsidRPr="00684766">
        <w:t>ould read the initial page when a new game starts.</w:t>
      </w:r>
    </w:p>
    <w:p w14:paraId="6BB608E8" w14:textId="77777777" w:rsidR="00EC51F4" w:rsidRPr="00684766" w:rsidRDefault="00EC51F4" w:rsidP="00AE3CF9"/>
    <w:p w14:paraId="2755B8D9" w14:textId="21CD347F" w:rsidR="00EC51F4" w:rsidRPr="00684766" w:rsidRDefault="00AE3CF9" w:rsidP="00AE3CF9">
      <w:r w:rsidRPr="00684766">
        <w:t xml:space="preserve"> Action (2) requires the user to squeeze the base of the wand and will likely use a force sensor to read the input. </w:t>
      </w:r>
      <w:r w:rsidR="006D4788" w:rsidRPr="00684766">
        <w:t>We may also change this action to a touch feature using a capacitive touch sensor.</w:t>
      </w:r>
    </w:p>
    <w:p w14:paraId="28D54081" w14:textId="77777777" w:rsidR="00EC51F4" w:rsidRPr="00684766" w:rsidRDefault="00EC51F4" w:rsidP="00AE3CF9"/>
    <w:p w14:paraId="45361C5C" w14:textId="682CFDAC" w:rsidR="00B04F87" w:rsidRPr="00684766" w:rsidRDefault="00EC51F4" w:rsidP="0BFB9289">
      <w:pPr>
        <w:spacing w:before="240" w:after="240"/>
      </w:pPr>
      <w:r w:rsidRPr="00684766">
        <w:t xml:space="preserve">Action </w:t>
      </w:r>
      <w:r w:rsidR="00AE3CF9" w:rsidRPr="00684766">
        <w:t>(3)</w:t>
      </w:r>
      <w:r w:rsidR="4F0C9A3A" w:rsidRPr="00684766">
        <w:rPr>
          <w:rFonts w:ascii="Aptos" w:eastAsia="Aptos" w:hAnsi="Aptos" w:cs="Aptos"/>
        </w:rPr>
        <w:t xml:space="preserve"> “Cast It” requires the user to perform a deliberate wand gesture, measured by an accelerometer and gyroscope. The basic version would recognize one casting motion. If multiple spell pages are implemented, the detected gesture must match the spell shown on the active page. The book would record the required spell when the command begins, so changing pages during a casting attempt would count as an incorrect action. Gesture recognition could use a </w:t>
      </w:r>
      <w:r w:rsidR="006D4788" w:rsidRPr="00684766">
        <w:rPr>
          <w:rFonts w:ascii="Aptos" w:eastAsia="Aptos" w:hAnsi="Aptos" w:cs="Aptos"/>
        </w:rPr>
        <w:t>small, trained</w:t>
      </w:r>
      <w:r w:rsidR="4F0C9A3A" w:rsidRPr="00684766">
        <w:rPr>
          <w:rFonts w:ascii="Aptos" w:eastAsia="Aptos" w:hAnsi="Aptos" w:cs="Aptos"/>
        </w:rPr>
        <w:t xml:space="preserve"> machine-learning model</w:t>
      </w:r>
      <w:r w:rsidR="34AD5BC1" w:rsidRPr="00684766">
        <w:rPr>
          <w:rFonts w:ascii="Aptos" w:eastAsia="Aptos" w:hAnsi="Aptos" w:cs="Aptos"/>
        </w:rPr>
        <w:t xml:space="preserve"> if time permits</w:t>
      </w:r>
      <w:r w:rsidR="4F0C9A3A" w:rsidRPr="00684766">
        <w:rPr>
          <w:rFonts w:ascii="Aptos" w:eastAsia="Aptos" w:hAnsi="Aptos" w:cs="Aptos"/>
        </w:rPr>
        <w:t>.</w:t>
      </w:r>
    </w:p>
    <w:p w14:paraId="302A266F" w14:textId="481D4863" w:rsidR="00B04F87" w:rsidRPr="00684766" w:rsidRDefault="00B04F87" w:rsidP="00AE3CF9"/>
    <w:p w14:paraId="4833EC04" w14:textId="39332E96" w:rsidR="00D70BB2" w:rsidRPr="00684766" w:rsidRDefault="001E4339" w:rsidP="00AE3CF9">
      <w:r w:rsidRPr="00684766">
        <w:t>We can start</w:t>
      </w:r>
      <w:r w:rsidR="00BA10EA" w:rsidRPr="00684766">
        <w:t xml:space="preserve"> the timer</w:t>
      </w:r>
      <w:r w:rsidRPr="00684766">
        <w:t xml:space="preserve"> at 2 seconds and decrease by 14 msec every success</w:t>
      </w:r>
      <w:r w:rsidR="00BA10EA" w:rsidRPr="00684766">
        <w:t>.</w:t>
      </w:r>
    </w:p>
    <w:p w14:paraId="28B31571" w14:textId="77777777" w:rsidR="00D70BB2" w:rsidRPr="00684766" w:rsidRDefault="00D70BB2" w:rsidP="00AE3CF9"/>
    <w:p w14:paraId="1B1E040C" w14:textId="7CC55482" w:rsidR="00B04F87" w:rsidRPr="00684766" w:rsidRDefault="00955A27">
      <w:r w:rsidRPr="00684766">
        <w:rPr>
          <w:b/>
          <w:bCs/>
        </w:rPr>
        <w:t xml:space="preserve">Block </w:t>
      </w:r>
      <w:r w:rsidR="00B13B97" w:rsidRPr="00684766">
        <w:rPr>
          <w:b/>
          <w:bCs/>
        </w:rPr>
        <w:t>Diagram</w:t>
      </w:r>
    </w:p>
    <w:p w14:paraId="1D923536" w14:textId="46D1319B" w:rsidR="27869F9A" w:rsidRPr="00684766" w:rsidRDefault="00910F74" w:rsidP="27869F9A">
      <w:r w:rsidRPr="00684766">
        <w:rPr>
          <w:noProof/>
        </w:rPr>
        <w:drawing>
          <wp:inline distT="0" distB="0" distL="0" distR="0" wp14:anchorId="2A62D4F9" wp14:editId="25157760">
            <wp:extent cx="4705109" cy="3641935"/>
            <wp:effectExtent l="0" t="0" r="635" b="0"/>
            <wp:docPr id="635534843" name="Picture 1" descr="OL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34843" name="Picture 1" descr="OLE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09028" cy="3644969"/>
                    </a:xfrm>
                    <a:prstGeom prst="rect">
                      <a:avLst/>
                    </a:prstGeom>
                    <a:noFill/>
                    <a:ln>
                      <a:noFill/>
                    </a:ln>
                  </pic:spPr>
                </pic:pic>
              </a:graphicData>
            </a:graphic>
          </wp:inline>
        </w:drawing>
      </w:r>
    </w:p>
    <w:p w14:paraId="32295BAB" w14:textId="2A690D44" w:rsidR="27869F9A" w:rsidRPr="00684766" w:rsidRDefault="0675FE78" w:rsidP="27869F9A">
      <w:r w:rsidRPr="00684766">
        <w:rPr>
          <w:b/>
          <w:bCs/>
        </w:rPr>
        <w:t>Pseudo Code for Microcontroller</w:t>
      </w:r>
    </w:p>
    <w:p w14:paraId="13BA2BDB" w14:textId="18840034" w:rsidR="6E513099" w:rsidRPr="00684766" w:rsidRDefault="6E513099">
      <w:r w:rsidRPr="00684766">
        <w:t>main()</w:t>
      </w:r>
    </w:p>
    <w:p w14:paraId="5847A9E4" w14:textId="77777777" w:rsidR="0069762D" w:rsidRPr="00684766" w:rsidRDefault="6E513099" w:rsidP="0069762D">
      <w:pPr>
        <w:ind w:firstLine="720"/>
      </w:pPr>
      <w:r w:rsidRPr="00684766">
        <w:t>while (startbutton == false)</w:t>
      </w:r>
    </w:p>
    <w:p w14:paraId="2B4599BF" w14:textId="539362F1" w:rsidR="6E513099" w:rsidRPr="00684766" w:rsidRDefault="6E513099" w:rsidP="0069762D">
      <w:pPr>
        <w:ind w:firstLine="720"/>
      </w:pPr>
      <w:r w:rsidRPr="00684766">
        <w:t>continue;</w:t>
      </w:r>
    </w:p>
    <w:p w14:paraId="7B04CA74" w14:textId="45E9CAA3" w:rsidR="6E513099" w:rsidRPr="00684766" w:rsidRDefault="0069762D" w:rsidP="0069762D">
      <w:r w:rsidRPr="00684766">
        <w:t>s</w:t>
      </w:r>
      <w:r w:rsidR="6E513099" w:rsidRPr="00684766">
        <w:t>core = 0;</w:t>
      </w:r>
    </w:p>
    <w:p w14:paraId="0EB92E2E" w14:textId="7D5A9765" w:rsidR="6E513099" w:rsidRPr="00684766" w:rsidRDefault="6E513099" w:rsidP="0069762D">
      <w:r w:rsidRPr="00684766">
        <w:t>miss = false</w:t>
      </w:r>
    </w:p>
    <w:p w14:paraId="636A7C3C" w14:textId="40C2C521" w:rsidR="6E513099" w:rsidRPr="00684766" w:rsidRDefault="6E513099" w:rsidP="0069762D">
      <w:r w:rsidRPr="00684766">
        <w:t>time = 2</w:t>
      </w:r>
    </w:p>
    <w:p w14:paraId="0FEA5788" w14:textId="36DA020D" w:rsidR="6E513099" w:rsidRPr="00684766" w:rsidRDefault="6E513099" w:rsidP="00D80561">
      <w:r w:rsidRPr="00684766">
        <w:t>speedup = 0.01 # just an example</w:t>
      </w:r>
    </w:p>
    <w:p w14:paraId="1BFCB845" w14:textId="73C69D1F" w:rsidR="6E513099" w:rsidRPr="00684766" w:rsidRDefault="6E513099" w:rsidP="00D80561">
      <w:r w:rsidRPr="00684766">
        <w:t>while (score &lt; 99 and miss == false)</w:t>
      </w:r>
    </w:p>
    <w:p w14:paraId="2D05E003" w14:textId="105C9346" w:rsidR="6E513099" w:rsidRPr="00684766" w:rsidRDefault="6E513099" w:rsidP="00D80561">
      <w:pPr>
        <w:ind w:firstLine="720"/>
      </w:pPr>
      <w:r w:rsidRPr="00684766">
        <w:t>actions = 1;</w:t>
      </w:r>
    </w:p>
    <w:p w14:paraId="13FFE5E6" w14:textId="579B365A" w:rsidR="6E513099" w:rsidRPr="00684766" w:rsidRDefault="6E513099" w:rsidP="00D80561">
      <w:pPr>
        <w:ind w:firstLine="720"/>
      </w:pPr>
      <w:r w:rsidRPr="00684766">
        <w:t>for(int i = 0; i &lt; actions; i++)</w:t>
      </w:r>
    </w:p>
    <w:p w14:paraId="305316A7" w14:textId="71DCAD7B" w:rsidR="6E513099" w:rsidRPr="00684766" w:rsidRDefault="6E513099" w:rsidP="00D80561">
      <w:pPr>
        <w:ind w:left="720" w:firstLine="720"/>
      </w:pPr>
      <w:r w:rsidRPr="00684766">
        <w:t>random_action_func(time)</w:t>
      </w:r>
    </w:p>
    <w:p w14:paraId="175468F0" w14:textId="759A78BA" w:rsidR="6E513099" w:rsidRPr="00684766" w:rsidRDefault="6E513099" w:rsidP="00D80561">
      <w:pPr>
        <w:ind w:left="720" w:firstLine="720"/>
      </w:pPr>
      <w:r w:rsidRPr="00684766">
        <w:t>if (miss == true)</w:t>
      </w:r>
    </w:p>
    <w:p w14:paraId="74E19BE5" w14:textId="5DE2A77F" w:rsidR="6E513099" w:rsidRPr="00684766" w:rsidRDefault="6E513099" w:rsidP="00D80561">
      <w:pPr>
        <w:ind w:left="1440" w:firstLine="720"/>
      </w:pPr>
      <w:r w:rsidRPr="00684766">
        <w:t>break;</w:t>
      </w:r>
    </w:p>
    <w:p w14:paraId="6E518A2A" w14:textId="287CEE96" w:rsidR="6E513099" w:rsidRPr="00684766" w:rsidRDefault="6E513099" w:rsidP="00D80561">
      <w:pPr>
        <w:ind w:left="720" w:firstLine="720"/>
      </w:pPr>
      <w:r w:rsidRPr="00684766">
        <w:t>actions++</w:t>
      </w:r>
    </w:p>
    <w:p w14:paraId="3AF5CCC8" w14:textId="1A3AFC93" w:rsidR="6E513099" w:rsidRPr="00684766" w:rsidRDefault="6E513099" w:rsidP="00D80561">
      <w:pPr>
        <w:ind w:left="720" w:firstLine="720"/>
      </w:pPr>
      <w:r w:rsidRPr="00684766">
        <w:t>score++ if miss is false</w:t>
      </w:r>
    </w:p>
    <w:p w14:paraId="7A790FE4" w14:textId="34E1F3E9" w:rsidR="6E513099" w:rsidRPr="00684766" w:rsidRDefault="6E513099" w:rsidP="00D80561">
      <w:pPr>
        <w:ind w:firstLine="720"/>
      </w:pPr>
      <w:r w:rsidRPr="00684766">
        <w:t>time -= speedup</w:t>
      </w:r>
    </w:p>
    <w:p w14:paraId="637AB0C2" w14:textId="71CBD274" w:rsidR="6E513099" w:rsidRPr="00684766" w:rsidRDefault="00D80561" w:rsidP="27869F9A">
      <w:r w:rsidRPr="00684766">
        <w:t>-----------------------------------------------------------------------------------</w:t>
      </w:r>
    </w:p>
    <w:p w14:paraId="14DDBEA8" w14:textId="66AD0006" w:rsidR="6E513099" w:rsidRPr="00684766" w:rsidRDefault="6E513099" w:rsidP="00D80561">
      <w:r w:rsidRPr="00684766">
        <w:t>game_over_func();</w:t>
      </w:r>
    </w:p>
    <w:p w14:paraId="40DEF6C7" w14:textId="181B462F" w:rsidR="000F73C9" w:rsidRPr="00684766" w:rsidRDefault="000F73C9" w:rsidP="000F73C9">
      <w:r w:rsidRPr="00684766">
        <w:t>-----------------------------------------------------------------------------------</w:t>
      </w:r>
    </w:p>
    <w:p w14:paraId="1C9AC2E6" w14:textId="477ED9C7" w:rsidR="008E38C2" w:rsidRPr="00684766" w:rsidRDefault="6E513099" w:rsidP="000F73C9">
      <w:r w:rsidRPr="00684766">
        <w:t>bool random_action_func(time)</w:t>
      </w:r>
    </w:p>
    <w:p w14:paraId="74226031" w14:textId="2A58B71E" w:rsidR="6E513099" w:rsidRPr="00684766" w:rsidRDefault="6E513099" w:rsidP="000F73C9">
      <w:pPr>
        <w:ind w:left="720"/>
      </w:pPr>
      <w:r w:rsidRPr="00684766">
        <w:t>action = choose random action</w:t>
      </w:r>
    </w:p>
    <w:p w14:paraId="0903DCEC" w14:textId="44AE190B" w:rsidR="00E6048E" w:rsidRPr="00684766" w:rsidRDefault="00E6048E" w:rsidP="000F73C9">
      <w:pPr>
        <w:ind w:firstLine="720"/>
      </w:pPr>
      <w:r w:rsidRPr="00684766">
        <w:t xml:space="preserve"># there should be a unique helper function for each action </w:t>
      </w:r>
    </w:p>
    <w:p w14:paraId="300365D1" w14:textId="76452F67" w:rsidR="00E6048E" w:rsidRPr="00684766" w:rsidRDefault="000F73C9" w:rsidP="000F73C9">
      <w:pPr>
        <w:tabs>
          <w:tab w:val="left" w:pos="0"/>
        </w:tabs>
      </w:pPr>
      <w:r w:rsidRPr="00684766">
        <w:tab/>
      </w:r>
      <w:r w:rsidR="6E513099" w:rsidRPr="00684766">
        <w:t xml:space="preserve">bool miss = action_function(time); </w:t>
      </w:r>
    </w:p>
    <w:p w14:paraId="0CBE4E09" w14:textId="159983EF" w:rsidR="6E513099" w:rsidRPr="00684766" w:rsidRDefault="6E513099" w:rsidP="000F73C9">
      <w:pPr>
        <w:ind w:left="720"/>
      </w:pPr>
      <w:r w:rsidRPr="00684766">
        <w:t>return miss</w:t>
      </w:r>
    </w:p>
    <w:p w14:paraId="464FEFAF" w14:textId="53951D55" w:rsidR="6E513099" w:rsidRPr="00684766" w:rsidRDefault="000F73C9" w:rsidP="27869F9A">
      <w:r w:rsidRPr="00684766">
        <w:t>----------------------------------------------------------------------------------</w:t>
      </w:r>
    </w:p>
    <w:p w14:paraId="152466C2" w14:textId="69B499AD" w:rsidR="6E513099" w:rsidRPr="00684766" w:rsidRDefault="6E513099" w:rsidP="27869F9A">
      <w:r w:rsidRPr="00684766">
        <w:t>bool learn_func(time)</w:t>
      </w:r>
    </w:p>
    <w:p w14:paraId="580DC2EC" w14:textId="461A5762" w:rsidR="6E513099" w:rsidRPr="00684766" w:rsidRDefault="6E513099" w:rsidP="000F73C9">
      <w:pPr>
        <w:ind w:firstLine="720"/>
      </w:pPr>
      <w:r w:rsidRPr="00684766">
        <w:t>record current state of pages</w:t>
      </w:r>
    </w:p>
    <w:p w14:paraId="56031AFF" w14:textId="1AEBA176" w:rsidR="6E513099" w:rsidRPr="00684766" w:rsidRDefault="6E513099" w:rsidP="000F73C9">
      <w:pPr>
        <w:ind w:firstLine="720"/>
      </w:pPr>
      <w:r w:rsidRPr="00684766">
        <w:t>wait time seconds</w:t>
      </w:r>
    </w:p>
    <w:p w14:paraId="7DAA9530" w14:textId="2282F957" w:rsidR="6E513099" w:rsidRPr="00684766" w:rsidRDefault="000F73C9" w:rsidP="000F73C9">
      <w:pPr>
        <w:ind w:firstLine="720"/>
      </w:pPr>
      <w:r w:rsidRPr="00684766">
        <w:t>i</w:t>
      </w:r>
      <w:r w:rsidR="6E513099" w:rsidRPr="00684766">
        <w:t>f interrupt (page state changes), return true</w:t>
      </w:r>
    </w:p>
    <w:p w14:paraId="70CCFA55" w14:textId="44ABF8CE" w:rsidR="6E513099" w:rsidRPr="00684766" w:rsidRDefault="6E513099" w:rsidP="000F73C9">
      <w:pPr>
        <w:ind w:firstLine="720"/>
      </w:pPr>
      <w:r w:rsidRPr="00684766">
        <w:t>if other action detected, return false</w:t>
      </w:r>
    </w:p>
    <w:p w14:paraId="6CBD4DE5" w14:textId="6F201B11" w:rsidR="6E513099" w:rsidRPr="00684766" w:rsidRDefault="6E513099" w:rsidP="000F73C9">
      <w:pPr>
        <w:ind w:firstLine="720"/>
      </w:pPr>
      <w:r w:rsidRPr="00684766">
        <w:t>return false</w:t>
      </w:r>
    </w:p>
    <w:p w14:paraId="4ABA118C" w14:textId="3EF5B90A" w:rsidR="000F73C9" w:rsidRPr="00684766" w:rsidRDefault="000F73C9" w:rsidP="000F73C9">
      <w:r w:rsidRPr="00684766">
        <w:t>-----------------------------------------------------------------------------------</w:t>
      </w:r>
    </w:p>
    <w:p w14:paraId="1F6705AB" w14:textId="7B85183F" w:rsidR="6E513099" w:rsidRPr="00684766" w:rsidRDefault="6E513099" w:rsidP="27869F9A">
      <w:r w:rsidRPr="00684766">
        <w:t>bool charge_func(time)</w:t>
      </w:r>
    </w:p>
    <w:p w14:paraId="057F7E05" w14:textId="566DD5B2" w:rsidR="6E513099" w:rsidRPr="00684766" w:rsidRDefault="6E513099" w:rsidP="00D60CFF">
      <w:pPr>
        <w:ind w:firstLine="720"/>
      </w:pPr>
      <w:r w:rsidRPr="00684766">
        <w:t>wait time seconds</w:t>
      </w:r>
    </w:p>
    <w:p w14:paraId="59079160" w14:textId="45DE9465" w:rsidR="6E513099" w:rsidRPr="00684766" w:rsidRDefault="6E513099" w:rsidP="00D60CFF">
      <w:pPr>
        <w:ind w:firstLine="720"/>
      </w:pPr>
      <w:r w:rsidRPr="00684766">
        <w:t>if interrupt (button pressed), return true</w:t>
      </w:r>
    </w:p>
    <w:p w14:paraId="091D853E" w14:textId="0D2206EB" w:rsidR="6E513099" w:rsidRPr="00684766" w:rsidRDefault="6E513099" w:rsidP="00D60CFF">
      <w:pPr>
        <w:ind w:firstLine="720"/>
      </w:pPr>
      <w:r w:rsidRPr="00684766">
        <w:t>if other action detected, return false</w:t>
      </w:r>
    </w:p>
    <w:p w14:paraId="6BD905E6" w14:textId="3532742F" w:rsidR="6E513099" w:rsidRPr="00684766" w:rsidRDefault="6E513099" w:rsidP="00D60CFF">
      <w:pPr>
        <w:ind w:left="720"/>
      </w:pPr>
      <w:r w:rsidRPr="00684766">
        <w:t>return false</w:t>
      </w:r>
    </w:p>
    <w:p w14:paraId="73C3DCE9" w14:textId="574EE9D7" w:rsidR="00D60CFF" w:rsidRPr="00684766" w:rsidRDefault="00D60CFF" w:rsidP="00D60CFF">
      <w:r w:rsidRPr="00684766">
        <w:t>------------------------------------------------------------------------------------</w:t>
      </w:r>
    </w:p>
    <w:p w14:paraId="5A297E64" w14:textId="20D50287" w:rsidR="6E513099" w:rsidRPr="00684766" w:rsidRDefault="6E513099" w:rsidP="27869F9A">
      <w:r w:rsidRPr="00684766">
        <w:t>bool cast_func(time)</w:t>
      </w:r>
    </w:p>
    <w:p w14:paraId="02D1A647" w14:textId="09D2BB19" w:rsidR="6E513099" w:rsidRPr="00684766" w:rsidRDefault="6E513099" w:rsidP="00D60CFF">
      <w:pPr>
        <w:ind w:firstLine="720"/>
      </w:pPr>
      <w:r w:rsidRPr="00684766">
        <w:t>record accelerometer/IMU state</w:t>
      </w:r>
    </w:p>
    <w:p w14:paraId="1D2C2BB2" w14:textId="1F600ED6" w:rsidR="6E513099" w:rsidRPr="00684766" w:rsidRDefault="6E513099" w:rsidP="00D60CFF">
      <w:pPr>
        <w:ind w:firstLine="720"/>
      </w:pPr>
      <w:r w:rsidRPr="00684766">
        <w:t>wait time seconds</w:t>
      </w:r>
    </w:p>
    <w:p w14:paraId="23860FBB" w14:textId="27AB911C" w:rsidR="6E513099" w:rsidRPr="00684766" w:rsidRDefault="6E513099" w:rsidP="00D60CFF">
      <w:pPr>
        <w:ind w:firstLine="720"/>
      </w:pPr>
      <w:r w:rsidRPr="00684766">
        <w:t>if interrupt (accel &gt; threshold or IMU state changes), return true</w:t>
      </w:r>
    </w:p>
    <w:p w14:paraId="42FFEBFB" w14:textId="43F5B0CA" w:rsidR="6E513099" w:rsidRPr="00684766" w:rsidRDefault="6E513099" w:rsidP="00D60CFF">
      <w:pPr>
        <w:ind w:firstLine="720"/>
      </w:pPr>
      <w:r w:rsidRPr="00684766">
        <w:t>if other action detected, return false</w:t>
      </w:r>
    </w:p>
    <w:p w14:paraId="342E2E38" w14:textId="4B08226F" w:rsidR="6E513099" w:rsidRPr="00684766" w:rsidRDefault="6E513099" w:rsidP="00D60CFF">
      <w:pPr>
        <w:ind w:firstLine="720"/>
      </w:pPr>
      <w:r w:rsidRPr="00684766">
        <w:t>return false</w:t>
      </w:r>
    </w:p>
    <w:p w14:paraId="256AADAF" w14:textId="272577EC" w:rsidR="00B13B97" w:rsidRPr="00684766" w:rsidRDefault="00D60CFF">
      <w:r w:rsidRPr="00684766">
        <w:t>-----------------------------------------------------------------------------------</w:t>
      </w:r>
    </w:p>
    <w:p w14:paraId="0E7EC6F2" w14:textId="4446E6D5" w:rsidR="51F54F63" w:rsidRPr="00684766" w:rsidRDefault="51F54F63">
      <w:r w:rsidRPr="00684766">
        <w:t>Extension:</w:t>
      </w:r>
    </w:p>
    <w:p w14:paraId="4466EEAF" w14:textId="5F7CD675" w:rsidR="51F54F63" w:rsidRPr="00684766" w:rsidRDefault="51F54F63">
      <w:r w:rsidRPr="00684766">
        <w:t>At the start of a new game:</w:t>
      </w:r>
    </w:p>
    <w:p w14:paraId="726C90A0" w14:textId="66B7CFB3" w:rsidR="51F54F63" w:rsidRPr="00684766" w:rsidRDefault="51F54F63" w:rsidP="0BFB9289">
      <w:r w:rsidRPr="00684766">
        <w:t xml:space="preserve">    current_page = read_page_id()</w:t>
      </w:r>
    </w:p>
    <w:p w14:paraId="00220149" w14:textId="691D11CA" w:rsidR="51F54F63" w:rsidRPr="00684766" w:rsidRDefault="51F54F63" w:rsidP="0BFB9289">
      <w:r w:rsidRPr="00684766">
        <w:t xml:space="preserve">    active_spell = spell_for_page(current_page)</w:t>
      </w:r>
    </w:p>
    <w:p w14:paraId="7182E3D9" w14:textId="08C46A77" w:rsidR="51F54F63" w:rsidRPr="00684766" w:rsidRDefault="51F54F63" w:rsidP="0BFB9289">
      <w:r w:rsidRPr="00684766">
        <w:t xml:space="preserve"> </w:t>
      </w:r>
    </w:p>
    <w:p w14:paraId="163CEBE7" w14:textId="1BCC65A8" w:rsidR="51F54F63" w:rsidRPr="00684766" w:rsidRDefault="51F54F63" w:rsidP="0BFB9289">
      <w:r w:rsidRPr="00684766">
        <w:t>When Learn It succeeds:</w:t>
      </w:r>
    </w:p>
    <w:p w14:paraId="683144C9" w14:textId="7209CA38" w:rsidR="51F54F63" w:rsidRPr="00684766" w:rsidRDefault="51F54F63" w:rsidP="0BFB9289">
      <w:r w:rsidRPr="00684766">
        <w:t xml:space="preserve">    current_page = detected_new_page</w:t>
      </w:r>
    </w:p>
    <w:p w14:paraId="4C27ACAD" w14:textId="2A70729F" w:rsidR="51F54F63" w:rsidRPr="00684766" w:rsidRDefault="51F54F63" w:rsidP="0BFB9289">
      <w:r w:rsidRPr="00684766">
        <w:t xml:space="preserve">    active_spell = spell_for_page(current_page)</w:t>
      </w:r>
    </w:p>
    <w:p w14:paraId="51923431" w14:textId="0C7183DA" w:rsidR="51F54F63" w:rsidRPr="00684766" w:rsidRDefault="51F54F63" w:rsidP="0BFB9289">
      <w:r w:rsidRPr="00684766">
        <w:t xml:space="preserve"> </w:t>
      </w:r>
    </w:p>
    <w:p w14:paraId="1D229332" w14:textId="2E942D34" w:rsidR="51F54F63" w:rsidRPr="00684766" w:rsidRDefault="51F54F63" w:rsidP="0BFB9289">
      <w:r w:rsidRPr="00684766">
        <w:t>When Cast It begins:</w:t>
      </w:r>
    </w:p>
    <w:p w14:paraId="3441D75A" w14:textId="7D7BA41B" w:rsidR="51F54F63" w:rsidRPr="00684766" w:rsidRDefault="51F54F63" w:rsidP="0BFB9289">
      <w:r w:rsidRPr="00684766">
        <w:t xml:space="preserve">    required_spell = active_spell</w:t>
      </w:r>
    </w:p>
    <w:p w14:paraId="15E2BDB9" w14:textId="3E3AC5E0" w:rsidR="51F54F63" w:rsidRPr="00684766" w:rsidRDefault="51F54F63" w:rsidP="0BFB9289">
      <w:r w:rsidRPr="00684766">
        <w:t xml:space="preserve">    monitor inputs until the deadline</w:t>
      </w:r>
    </w:p>
    <w:p w14:paraId="12787AFD" w14:textId="73CE5F46" w:rsidR="51F54F63" w:rsidRPr="00684766" w:rsidRDefault="51F54F63" w:rsidP="0BFB9289">
      <w:r w:rsidRPr="00684766">
        <w:t xml:space="preserve">    succeed if the detected gesture matches required_spell</w:t>
      </w:r>
    </w:p>
    <w:p w14:paraId="3797BF22" w14:textId="024C762E" w:rsidR="51F54F63" w:rsidRPr="00684766" w:rsidRDefault="51F54F63" w:rsidP="0BFB9289">
      <w:r w:rsidRPr="00684766">
        <w:t xml:space="preserve">    fail if another action occurs or time runs out</w:t>
      </w:r>
    </w:p>
    <w:p w14:paraId="4D9E368C" w14:textId="77777777" w:rsidR="00D60CFF" w:rsidRPr="00684766" w:rsidRDefault="00D60CFF" w:rsidP="0BFB9289"/>
    <w:p w14:paraId="79EC1811" w14:textId="25C8F2C7" w:rsidR="00B13B97" w:rsidRPr="00684766" w:rsidRDefault="00B13B97">
      <w:r w:rsidRPr="00684766">
        <w:rPr>
          <w:b/>
          <w:bCs/>
        </w:rPr>
        <w:t>Prelim Sketch of Enclosure</w:t>
      </w:r>
    </w:p>
    <w:p w14:paraId="5EE1522F" w14:textId="5683B2A0" w:rsidR="00B13B97" w:rsidRPr="00684766" w:rsidRDefault="0057199A">
      <w:r>
        <w:rPr>
          <w:noProof/>
        </w:rPr>
        <mc:AlternateContent>
          <mc:Choice Requires="wpi">
            <w:drawing>
              <wp:anchor distT="0" distB="0" distL="114300" distR="114300" simplePos="0" relativeHeight="251658240" behindDoc="0" locked="0" layoutInCell="1" allowOverlap="1" wp14:anchorId="48E07206" wp14:editId="750029AE">
                <wp:simplePos x="0" y="0"/>
                <wp:positionH relativeFrom="column">
                  <wp:posOffset>5381897</wp:posOffset>
                </wp:positionH>
                <wp:positionV relativeFrom="paragraph">
                  <wp:posOffset>2497937</wp:posOffset>
                </wp:positionV>
                <wp:extent cx="19800" cy="29880"/>
                <wp:effectExtent l="38100" t="25400" r="31115" b="33655"/>
                <wp:wrapNone/>
                <wp:docPr id="594747872" name="Ink 3"/>
                <wp:cNvGraphicFramePr/>
                <a:graphic xmlns:a="http://schemas.openxmlformats.org/drawingml/2006/main">
                  <a:graphicData uri="http://schemas.microsoft.com/office/word/2010/wordprocessingInk">
                    <w14:contentPart bwMode="auto" r:id="rId10">
                      <w14:nvContentPartPr>
                        <w14:cNvContentPartPr/>
                      </w14:nvContentPartPr>
                      <w14:xfrm>
                        <a:off x="0" y="0"/>
                        <a:ext cx="19800" cy="29880"/>
                      </w14:xfrm>
                    </w14:contentPart>
                  </a:graphicData>
                </a:graphic>
              </wp:anchor>
            </w:drawing>
          </mc:Choice>
          <mc:Fallback>
            <w:pict>
              <v:shapetype w14:anchorId="7D27AD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422.9pt;margin-top:195.85pt;width:3.25pt;height:4.0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">
                <v:imagedata r:id="rId11" o:title=""/>
              </v:shape>
            </w:pict>
          </mc:Fallback>
        </mc:AlternateContent>
      </w:r>
      <w:r w:rsidR="00955A27" w:rsidRPr="00684766">
        <w:rPr>
          <w:noProof/>
        </w:rPr>
        <w:drawing>
          <wp:inline distT="0" distB="0" distL="0" distR="0" wp14:anchorId="352D82BB" wp14:editId="64493CD1">
            <wp:extent cx="5943600" cy="3962400"/>
            <wp:effectExtent l="0" t="0" r="0" b="0"/>
            <wp:docPr id="1692022249" name="drawing" descr="The image depicts a conceptual illustration of a spellbook and wand, with various components such as a page sensor, motion sensor, wireless link, and controls for casting spells, displaying a burst of flame upon successful ca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22249" name="drawing" descr="The image depicts a conceptual illustration of a spellbook and wand, with various components such as a page sensor, motion sensor, wireless link, and controls for casting spells, displaying a burst of flame upon successful casting.&#10;&#10;AI-generated content may be incorrect."/>
                    <pic:cNvPicPr/>
                  </pic:nvPicPr>
                  <pic:blipFill>
                    <a:blip r:embed="rId12">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r w:rsidR="00AF537D">
        <w:tab/>
      </w:r>
    </w:p>
    <w:p w14:paraId="6BC09829" w14:textId="77777777" w:rsidR="00B13B97" w:rsidRPr="00684766" w:rsidRDefault="00B13B97"/>
    <w:p w14:paraId="7868B70E" w14:textId="3328F28C" w:rsidR="00B13B97" w:rsidRPr="00684766" w:rsidRDefault="00B13B97">
      <w:r w:rsidRPr="00684766">
        <w:rPr>
          <w:b/>
          <w:bCs/>
        </w:rPr>
        <w:t>Team Roles</w:t>
      </w:r>
    </w:p>
    <w:p w14:paraId="380D7EE9" w14:textId="4CDD5F05" w:rsidR="0FB16E91" w:rsidRPr="00684766" w:rsidRDefault="0FB16E91" w:rsidP="0BFB9289">
      <w:pPr>
        <w:rPr>
          <w:b/>
          <w:bCs/>
          <w:u w:val="single"/>
        </w:rPr>
      </w:pPr>
      <w:r w:rsidRPr="00684766">
        <w:rPr>
          <w:b/>
          <w:bCs/>
          <w:u w:val="single"/>
        </w:rPr>
        <w:t>Electronics:</w:t>
      </w:r>
    </w:p>
    <w:p w14:paraId="6EAF3B4B" w14:textId="75F91B9E" w:rsidR="000F7665" w:rsidRPr="00684766" w:rsidRDefault="000F7665">
      <w:r w:rsidRPr="00684766">
        <w:t>PCB:</w:t>
      </w:r>
      <w:r w:rsidR="00743D99" w:rsidRPr="00684766">
        <w:t xml:space="preserve"> </w:t>
      </w:r>
      <w:r w:rsidR="008F6B62" w:rsidRPr="00684766">
        <w:t>Shriya</w:t>
      </w:r>
    </w:p>
    <w:p w14:paraId="78E30184" w14:textId="656DE04E" w:rsidR="2B7461D9" w:rsidRPr="00684766" w:rsidRDefault="2B7461D9">
      <w:r w:rsidRPr="00684766">
        <w:t>Interfacing sensors, IMU, etc...:</w:t>
      </w:r>
      <w:r w:rsidR="008F6B62" w:rsidRPr="00684766">
        <w:t xml:space="preserve"> Shriya</w:t>
      </w:r>
    </w:p>
    <w:p w14:paraId="5BC9EC1B" w14:textId="6C52EE46" w:rsidR="2B7461D9" w:rsidRPr="00684766" w:rsidRDefault="2B7461D9" w:rsidP="0BFB9289">
      <w:pPr>
        <w:rPr>
          <w:b/>
          <w:bCs/>
          <w:u w:val="single"/>
        </w:rPr>
      </w:pPr>
      <w:r w:rsidRPr="00684766">
        <w:rPr>
          <w:b/>
          <w:bCs/>
          <w:u w:val="single"/>
        </w:rPr>
        <w:t>Software:</w:t>
      </w:r>
    </w:p>
    <w:p w14:paraId="478EB652" w14:textId="68B135E8" w:rsidR="5555C534" w:rsidRPr="00684766" w:rsidRDefault="5555C534" w:rsidP="0BFB9289">
      <w:r w:rsidRPr="00684766">
        <w:t xml:space="preserve">State </w:t>
      </w:r>
      <w:r w:rsidR="2B93DDC5" w:rsidRPr="00684766">
        <w:t>M</w:t>
      </w:r>
      <w:r w:rsidRPr="00684766">
        <w:t>achine:</w:t>
      </w:r>
      <w:r w:rsidR="63FBFD7D" w:rsidRPr="00684766">
        <w:t xml:space="preserve"> Eric</w:t>
      </w:r>
    </w:p>
    <w:p w14:paraId="782CE445" w14:textId="2408214B" w:rsidR="5555C534" w:rsidRPr="00684766" w:rsidRDefault="5555C534" w:rsidP="0BFB9289">
      <w:r w:rsidRPr="00684766">
        <w:t>Interrupt handler:</w:t>
      </w:r>
      <w:r w:rsidR="209CCDEC" w:rsidRPr="00684766">
        <w:t xml:space="preserve"> Zach</w:t>
      </w:r>
    </w:p>
    <w:p w14:paraId="11145A07" w14:textId="67CA76AC" w:rsidR="5555C534" w:rsidRPr="00684766" w:rsidRDefault="5555C534" w:rsidP="0BFB9289">
      <w:r w:rsidRPr="00684766">
        <w:t>Recogniz</w:t>
      </w:r>
      <w:r w:rsidR="5F1DCD22" w:rsidRPr="00684766">
        <w:t>ing</w:t>
      </w:r>
      <w:r w:rsidRPr="00684766">
        <w:t xml:space="preserve"> different wand patterns:</w:t>
      </w:r>
      <w:r w:rsidR="0A58E65D" w:rsidRPr="00684766">
        <w:t xml:space="preserve"> Eric/Zach</w:t>
      </w:r>
    </w:p>
    <w:p w14:paraId="5770BF8A" w14:textId="373A2F22" w:rsidR="5555C534" w:rsidRPr="00684766" w:rsidRDefault="5555C534" w:rsidP="0BFB9289">
      <w:r w:rsidRPr="00684766">
        <w:t>-Compact ML model if we have time</w:t>
      </w:r>
    </w:p>
    <w:p w14:paraId="65FB4E21" w14:textId="6FFF095B" w:rsidR="404D6156" w:rsidRPr="00684766" w:rsidRDefault="404D6156" w:rsidP="0BFB9289">
      <w:pPr>
        <w:rPr>
          <w:b/>
          <w:bCs/>
          <w:u w:val="single"/>
        </w:rPr>
      </w:pPr>
      <w:r w:rsidRPr="00684766">
        <w:rPr>
          <w:b/>
          <w:bCs/>
          <w:u w:val="single"/>
        </w:rPr>
        <w:t xml:space="preserve">Mechanical: </w:t>
      </w:r>
    </w:p>
    <w:p w14:paraId="6CF225F1" w14:textId="2A3B179B" w:rsidR="404D6156" w:rsidRPr="00684766" w:rsidRDefault="404D6156">
      <w:r w:rsidRPr="00684766">
        <w:t>CAD/Enclosure:</w:t>
      </w:r>
      <w:r w:rsidR="3AEE80CC" w:rsidRPr="00684766">
        <w:t xml:space="preserve"> Zach</w:t>
      </w:r>
    </w:p>
    <w:p w14:paraId="11B58446" w14:textId="2B1E407C" w:rsidR="187B6106" w:rsidRPr="00684766" w:rsidRDefault="187B6106">
      <w:r w:rsidRPr="00684766">
        <w:t>Assembly:</w:t>
      </w:r>
      <w:r w:rsidR="38154D22" w:rsidRPr="00684766">
        <w:t xml:space="preserve"> Eric</w:t>
      </w:r>
    </w:p>
    <w:p w14:paraId="08B1A6AE" w14:textId="26DAD930" w:rsidR="005028D4" w:rsidRPr="00684766" w:rsidRDefault="005028D4">
      <w:r w:rsidRPr="00684766">
        <w:t>Aesthetic Design: Shriya</w:t>
      </w:r>
    </w:p>
    <w:p w14:paraId="023BC5C9" w14:textId="5C5866B8" w:rsidR="001C66FE" w:rsidRPr="00684766" w:rsidRDefault="604AC364">
      <w:pPr>
        <w:rPr>
          <w:b/>
          <w:bCs/>
        </w:rPr>
      </w:pPr>
      <w:r w:rsidRPr="00684766">
        <w:rPr>
          <w:b/>
          <w:bCs/>
        </w:rPr>
        <w:t>Prelim BO</w:t>
      </w:r>
      <w:r w:rsidR="4DD9FD94" w:rsidRPr="00684766">
        <w:rPr>
          <w:b/>
          <w:bCs/>
        </w:rPr>
        <w:t>M</w:t>
      </w:r>
    </w:p>
    <w:p w14:paraId="3A660EF3" w14:textId="3A33E779" w:rsidR="001C66FE" w:rsidRPr="00684766" w:rsidRDefault="769DBC32" w:rsidP="4A8068E7">
      <w:pPr>
        <w:spacing w:before="240" w:after="240"/>
      </w:pPr>
      <w:r w:rsidRPr="00684766">
        <w:rPr>
          <w:rFonts w:ascii="Aptos" w:eastAsia="Aptos" w:hAnsi="Aptos" w:cs="Aptos"/>
        </w:rPr>
        <w:t>DigiKey</w:t>
      </w:r>
    </w:p>
    <w:p w14:paraId="7C0F05CC" w14:textId="34984E76" w:rsidR="001C66FE" w:rsidRPr="00684766" w:rsidRDefault="068A63EA" w:rsidP="4A8068E7">
      <w:pPr>
        <w:spacing w:before="240" w:after="240"/>
        <w:ind w:left="720"/>
        <w:rPr>
          <w:rFonts w:ascii="Aptos" w:eastAsia="Aptos" w:hAnsi="Aptos" w:cs="Aptos"/>
        </w:rPr>
      </w:pPr>
      <w:r w:rsidRPr="00684766">
        <w:rPr>
          <w:rFonts w:ascii="Aptos" w:eastAsia="Aptos" w:hAnsi="Aptos" w:cs="Aptos"/>
        </w:rPr>
        <w:t>2</w:t>
      </w:r>
      <w:r w:rsidR="769DBC32" w:rsidRPr="00684766">
        <w:rPr>
          <w:rFonts w:ascii="Aptos" w:eastAsia="Aptos" w:hAnsi="Aptos" w:cs="Aptos"/>
        </w:rPr>
        <w:t xml:space="preserve"> × Seeed XIAO ESP32S3 controllers — 1597-113991114-ND</w:t>
      </w:r>
      <w:r w:rsidR="4E11E807" w:rsidRPr="00684766">
        <w:rPr>
          <w:rFonts w:ascii="Aptos" w:eastAsia="Aptos" w:hAnsi="Aptos" w:cs="Aptos"/>
        </w:rPr>
        <w:t xml:space="preserve"> - microcontroller</w:t>
      </w:r>
    </w:p>
    <w:p w14:paraId="02C07BCA" w14:textId="0FB0C193" w:rsidR="00A54158" w:rsidRPr="00684766" w:rsidRDefault="00A54158" w:rsidP="4A8068E7">
      <w:pPr>
        <w:spacing w:before="240" w:after="240"/>
        <w:ind w:left="720"/>
        <w:rPr>
          <w:rFonts w:ascii="Aptos" w:eastAsia="Aptos" w:hAnsi="Aptos" w:cs="Aptos"/>
        </w:rPr>
      </w:pPr>
      <w:r w:rsidRPr="00684766">
        <w:rPr>
          <w:rFonts w:ascii="Aptos" w:eastAsia="Aptos" w:hAnsi="Aptos" w:cs="Aptos"/>
        </w:rPr>
        <w:t xml:space="preserve">4 x  </w:t>
      </w:r>
      <w:r w:rsidR="003A1D0A" w:rsidRPr="00684766">
        <w:rPr>
          <w:rFonts w:ascii="Aptos" w:eastAsia="Aptos" w:hAnsi="Aptos" w:cs="Aptos"/>
        </w:rPr>
        <w:t xml:space="preserve">7-PIN MALE HEADER FOR XIAO 5PACK </w:t>
      </w:r>
      <w:r w:rsidRPr="00684766">
        <w:rPr>
          <w:rFonts w:ascii="Aptos" w:eastAsia="Aptos" w:hAnsi="Aptos" w:cs="Aptos"/>
        </w:rPr>
        <w:t>—  102010490</w:t>
      </w:r>
      <w:r w:rsidR="179F677F" w:rsidRPr="00684766">
        <w:rPr>
          <w:rFonts w:ascii="Aptos" w:eastAsia="Aptos" w:hAnsi="Aptos" w:cs="Aptos"/>
        </w:rPr>
        <w:t xml:space="preserve"> – header 4 micro</w:t>
      </w:r>
    </w:p>
    <w:p w14:paraId="2886D5C7" w14:textId="31241DD9" w:rsidR="006A0E2B" w:rsidRPr="00684766" w:rsidRDefault="00F97DB4" w:rsidP="4A8068E7">
      <w:pPr>
        <w:spacing w:before="240" w:after="240"/>
        <w:ind w:left="720"/>
      </w:pPr>
      <w:r w:rsidRPr="00684766">
        <w:t xml:space="preserve">10 x </w:t>
      </w:r>
      <w:r w:rsidR="00937B93" w:rsidRPr="00684766">
        <w:t xml:space="preserve">SPLICE LEVER 24-12AWG 2POS </w:t>
      </w:r>
      <w:r w:rsidR="00937B93" w:rsidRPr="00684766">
        <w:rPr>
          <w:rFonts w:ascii="Aptos" w:eastAsia="Aptos" w:hAnsi="Aptos" w:cs="Aptos"/>
        </w:rPr>
        <w:t xml:space="preserve">—   </w:t>
      </w:r>
      <w:r w:rsidRPr="00684766">
        <w:t>221-412</w:t>
      </w:r>
      <w:r w:rsidR="00937B93" w:rsidRPr="00684766">
        <w:t xml:space="preserve"> </w:t>
      </w:r>
      <w:r w:rsidR="15197C90" w:rsidRPr="00684766">
        <w:t xml:space="preserve"> - splicing wires</w:t>
      </w:r>
    </w:p>
    <w:p w14:paraId="5FA16AC6" w14:textId="3D4CE765" w:rsidR="00B911CD" w:rsidRPr="00684766" w:rsidRDefault="007F0650" w:rsidP="00483937">
      <w:pPr>
        <w:spacing w:before="240" w:after="240"/>
        <w:ind w:left="720"/>
        <w:rPr>
          <w:b/>
          <w:bCs/>
        </w:rPr>
      </w:pPr>
      <w:r w:rsidRPr="00684766">
        <w:t xml:space="preserve">4 x </w:t>
      </w:r>
      <w:r w:rsidR="00892307" w:rsidRPr="00684766">
        <w:t>MAGNET 0.250"D X 0.063"THICK CYL</w:t>
      </w:r>
      <w:r w:rsidR="00892307" w:rsidRPr="00684766">
        <w:rPr>
          <w:rFonts w:ascii="Aptos" w:eastAsia="Aptos" w:hAnsi="Aptos" w:cs="Aptos"/>
        </w:rPr>
        <w:t xml:space="preserve">— </w:t>
      </w:r>
      <w:r w:rsidR="001C2EAC" w:rsidRPr="00684766">
        <w:t>8195</w:t>
      </w:r>
      <w:r w:rsidRPr="00684766">
        <w:rPr>
          <w:b/>
          <w:bCs/>
        </w:rPr>
        <w:t xml:space="preserve"> </w:t>
      </w:r>
      <w:r w:rsidRPr="00684766">
        <w:t xml:space="preserve">- </w:t>
      </w:r>
      <w:r w:rsidR="008D00B5" w:rsidRPr="00684766">
        <w:t>magnets</w:t>
      </w:r>
    </w:p>
    <w:p w14:paraId="1AEF63CE" w14:textId="2FDCD4FE" w:rsidR="001C66FE" w:rsidRPr="00684766" w:rsidRDefault="769DBC32" w:rsidP="4A8068E7">
      <w:pPr>
        <w:spacing w:before="240" w:after="240"/>
        <w:ind w:left="720"/>
      </w:pPr>
      <w:r w:rsidRPr="00684766">
        <w:rPr>
          <w:rFonts w:ascii="Aptos" w:eastAsia="Aptos" w:hAnsi="Aptos" w:cs="Aptos"/>
        </w:rPr>
        <w:t>2 × DFRobot DFR1132 analog Hall-effect sensors — 1738-DFR1132-ND</w:t>
      </w:r>
    </w:p>
    <w:p w14:paraId="00B8F9DC" w14:textId="46DA7DC9" w:rsidR="001C66FE" w:rsidRPr="00684766" w:rsidRDefault="769DBC32" w:rsidP="4A8068E7">
      <w:pPr>
        <w:spacing w:before="240" w:after="240"/>
        <w:ind w:left="720"/>
      </w:pPr>
      <w:r w:rsidRPr="00684766">
        <w:rPr>
          <w:rFonts w:ascii="Aptos" w:eastAsia="Aptos" w:hAnsi="Aptos" w:cs="Aptos"/>
        </w:rPr>
        <w:t>1 × DFPlayer Mini audio module — 1738-1041-ND</w:t>
      </w:r>
    </w:p>
    <w:p w14:paraId="2283A76A" w14:textId="7F783282" w:rsidR="001C66FE" w:rsidRPr="00684766" w:rsidRDefault="769DBC32" w:rsidP="4A8068E7">
      <w:pPr>
        <w:spacing w:before="240" w:after="240"/>
        <w:ind w:left="720"/>
      </w:pPr>
      <w:r w:rsidRPr="00684766">
        <w:rPr>
          <w:rFonts w:ascii="Aptos" w:eastAsia="Aptos" w:hAnsi="Aptos" w:cs="Aptos"/>
        </w:rPr>
        <w:t>1 × DFRobot FIT0502 8-ohm enclosed speaker — 1738-FIT0502-ND</w:t>
      </w:r>
    </w:p>
    <w:p w14:paraId="251E4F55" w14:textId="76A1C766" w:rsidR="001C66FE" w:rsidRPr="00684766" w:rsidRDefault="769DBC32" w:rsidP="4A8068E7">
      <w:pPr>
        <w:spacing w:before="240" w:after="240"/>
        <w:ind w:left="720"/>
      </w:pPr>
      <w:r w:rsidRPr="00684766">
        <w:rPr>
          <w:rFonts w:ascii="Aptos" w:eastAsia="Aptos" w:hAnsi="Aptos" w:cs="Aptos"/>
        </w:rPr>
        <w:t>1 × Adafruit AT42QT1010 capacitive touch sensor, PID 1374 — 1528-1782-ND</w:t>
      </w:r>
      <w:r w:rsidR="1A011DC6" w:rsidRPr="00684766">
        <w:rPr>
          <w:rFonts w:ascii="Aptos" w:eastAsia="Aptos" w:hAnsi="Aptos" w:cs="Aptos"/>
        </w:rPr>
        <w:t xml:space="preserve"> – maybe charge action (backup)</w:t>
      </w:r>
    </w:p>
    <w:p w14:paraId="76F99EA4" w14:textId="550C7CA4" w:rsidR="001C66FE" w:rsidRPr="00684766" w:rsidRDefault="769DBC32" w:rsidP="4A8068E7">
      <w:pPr>
        <w:spacing w:before="240" w:after="240"/>
        <w:ind w:left="720"/>
      </w:pPr>
      <w:r w:rsidRPr="00684766">
        <w:rPr>
          <w:rFonts w:ascii="Aptos" w:eastAsia="Aptos" w:hAnsi="Aptos" w:cs="Aptos"/>
        </w:rPr>
        <w:t>1 × Adafruit rotary encoder and knob, PID 377 — 1528-2438-ND</w:t>
      </w:r>
      <w:r w:rsidR="590BAC1D" w:rsidRPr="00684766">
        <w:rPr>
          <w:rFonts w:ascii="Aptos" w:eastAsia="Aptos" w:hAnsi="Aptos" w:cs="Aptos"/>
        </w:rPr>
        <w:t xml:space="preserve"> - </w:t>
      </w:r>
      <w:r w:rsidR="3CEFD132" w:rsidRPr="00684766">
        <w:rPr>
          <w:rFonts w:ascii="Aptos" w:eastAsia="Aptos" w:hAnsi="Aptos" w:cs="Aptos"/>
        </w:rPr>
        <w:t>tune it action (backup)</w:t>
      </w:r>
    </w:p>
    <w:p w14:paraId="5E400E56" w14:textId="396F590C" w:rsidR="001C66FE" w:rsidRPr="00684766" w:rsidRDefault="769DBC32" w:rsidP="4A8068E7">
      <w:pPr>
        <w:spacing w:before="240" w:after="240"/>
        <w:ind w:left="720"/>
      </w:pPr>
      <w:r w:rsidRPr="00684766">
        <w:rPr>
          <w:rFonts w:ascii="Aptos" w:eastAsia="Aptos" w:hAnsi="Aptos" w:cs="Aptos"/>
        </w:rPr>
        <w:t>1 × Adafruit VL53L1X distance sensor, PID 3967 — 1528-3967-ND</w:t>
      </w:r>
      <w:r w:rsidR="03449EA4" w:rsidRPr="00684766">
        <w:rPr>
          <w:rFonts w:ascii="Aptos" w:eastAsia="Aptos" w:hAnsi="Aptos" w:cs="Aptos"/>
        </w:rPr>
        <w:t xml:space="preserve"> – spell with hand action (backup)</w:t>
      </w:r>
    </w:p>
    <w:p w14:paraId="34B5FC5E" w14:textId="4FC31580" w:rsidR="001C66FE" w:rsidRPr="00684766" w:rsidRDefault="769DBC32" w:rsidP="4A8068E7">
      <w:pPr>
        <w:spacing w:before="240" w:after="240"/>
        <w:ind w:left="720"/>
      </w:pPr>
      <w:r w:rsidRPr="00684766">
        <w:rPr>
          <w:rFonts w:ascii="Aptos" w:eastAsia="Aptos" w:hAnsi="Aptos" w:cs="Aptos"/>
        </w:rPr>
        <w:t>1 × Adafruit flex sensor, PID 1070 — 1528-1070AD-ND</w:t>
      </w:r>
      <w:r w:rsidR="5A1C3790" w:rsidRPr="00684766">
        <w:rPr>
          <w:rFonts w:ascii="Aptos" w:eastAsia="Aptos" w:hAnsi="Aptos" w:cs="Aptos"/>
        </w:rPr>
        <w:t xml:space="preserve"> </w:t>
      </w:r>
      <w:r w:rsidR="10026452" w:rsidRPr="00684766">
        <w:rPr>
          <w:rFonts w:ascii="Aptos" w:eastAsia="Aptos" w:hAnsi="Aptos" w:cs="Aptos"/>
        </w:rPr>
        <w:t>– flex sensing for charge</w:t>
      </w:r>
    </w:p>
    <w:p w14:paraId="7DBFD855" w14:textId="77DABCD2" w:rsidR="001C66FE" w:rsidRPr="00684766" w:rsidRDefault="769DBC32" w:rsidP="4A8068E7">
      <w:pPr>
        <w:spacing w:before="240" w:after="240"/>
      </w:pPr>
      <w:r w:rsidRPr="00684766">
        <w:rPr>
          <w:rFonts w:ascii="Aptos" w:eastAsia="Aptos" w:hAnsi="Aptos" w:cs="Aptos"/>
        </w:rPr>
        <w:t>SparkFun</w:t>
      </w:r>
    </w:p>
    <w:p w14:paraId="6CC65C6E" w14:textId="4C96B993" w:rsidR="001C66FE" w:rsidRPr="00684766" w:rsidRDefault="769DBC32" w:rsidP="4A8068E7">
      <w:pPr>
        <w:spacing w:before="240" w:after="240"/>
        <w:ind w:left="720"/>
      </w:pPr>
      <w:r w:rsidRPr="00684766">
        <w:rPr>
          <w:rFonts w:ascii="Aptos" w:eastAsia="Aptos" w:hAnsi="Aptos" w:cs="Aptos"/>
        </w:rPr>
        <w:t>4 × 0.125-inch cube magnets — COM-08644</w:t>
      </w:r>
    </w:p>
    <w:p w14:paraId="07E263D9" w14:textId="25F404C9" w:rsidR="001C66FE" w:rsidRPr="00684766" w:rsidRDefault="769DBC32" w:rsidP="4A8068E7">
      <w:pPr>
        <w:spacing w:before="240" w:after="240"/>
        <w:ind w:left="720"/>
      </w:pPr>
      <w:r w:rsidRPr="00684766">
        <w:rPr>
          <w:rFonts w:ascii="Aptos" w:eastAsia="Aptos" w:hAnsi="Aptos" w:cs="Aptos"/>
        </w:rPr>
        <w:t>1 × TMAG5273 3D Hall-effect sensor board — SEN-23880</w:t>
      </w:r>
    </w:p>
    <w:p w14:paraId="20DB6B52" w14:textId="7EFE7C44" w:rsidR="001C66FE" w:rsidRPr="00684766" w:rsidRDefault="769DBC32" w:rsidP="4A8068E7">
      <w:pPr>
        <w:spacing w:before="240" w:after="240"/>
        <w:rPr>
          <w:rFonts w:ascii="Aptos" w:eastAsia="Aptos" w:hAnsi="Aptos" w:cs="Aptos"/>
        </w:rPr>
      </w:pPr>
      <w:r w:rsidRPr="00684766">
        <w:rPr>
          <w:rFonts w:ascii="Aptos" w:eastAsia="Aptos" w:hAnsi="Aptos" w:cs="Aptos"/>
        </w:rPr>
        <w:t>Adafruit</w:t>
      </w:r>
    </w:p>
    <w:p w14:paraId="113F23AC" w14:textId="1F6B5F9A" w:rsidR="00DB6B2F" w:rsidRPr="00684766" w:rsidRDefault="00DB6B2F" w:rsidP="00DB6B2F">
      <w:pPr>
        <w:spacing w:before="240" w:after="240"/>
        <w:ind w:left="720"/>
      </w:pPr>
      <w:r w:rsidRPr="00684766">
        <w:t>1 x MPM3610 5V Buck Converter Breakout - 21V In 5V Out at 1.2A</w:t>
      </w:r>
      <w:r w:rsidR="00C43D9D" w:rsidRPr="00684766">
        <w:t xml:space="preserve"> – PID 4739</w:t>
      </w:r>
    </w:p>
    <w:p w14:paraId="2AA2D117" w14:textId="12DC7AD0" w:rsidR="001C66FE" w:rsidRPr="00684766" w:rsidRDefault="769DBC32" w:rsidP="4A8068E7">
      <w:pPr>
        <w:spacing w:before="240" w:after="240"/>
        <w:ind w:left="720"/>
      </w:pPr>
      <w:r w:rsidRPr="00684766">
        <w:rPr>
          <w:rFonts w:ascii="Aptos" w:eastAsia="Aptos" w:hAnsi="Aptos" w:cs="Aptos"/>
        </w:rPr>
        <w:t>1 × LSM6DSOX accelerometer and gyroscope — PID 4438</w:t>
      </w:r>
    </w:p>
    <w:p w14:paraId="3C90269E" w14:textId="3AF20F03" w:rsidR="001C66FE" w:rsidRPr="00684766" w:rsidRDefault="769DBC32" w:rsidP="4A8068E7">
      <w:pPr>
        <w:spacing w:before="240" w:after="240"/>
        <w:ind w:left="720"/>
      </w:pPr>
      <w:r w:rsidRPr="00684766">
        <w:rPr>
          <w:rFonts w:ascii="Aptos" w:eastAsia="Aptos" w:hAnsi="Aptos" w:cs="Aptos"/>
        </w:rPr>
        <w:t>2 × Round force-sensitive resistors, 0.3–10 N — PID 166</w:t>
      </w:r>
    </w:p>
    <w:p w14:paraId="3A4EBBBA" w14:textId="48666AC1" w:rsidR="001C66FE" w:rsidRPr="00684766" w:rsidRDefault="769DBC32" w:rsidP="4A8068E7">
      <w:pPr>
        <w:spacing w:before="240" w:after="240"/>
        <w:ind w:left="720"/>
      </w:pPr>
      <w:r w:rsidRPr="00684766">
        <w:rPr>
          <w:rFonts w:ascii="Aptos" w:eastAsia="Aptos" w:hAnsi="Aptos" w:cs="Aptos"/>
        </w:rPr>
        <w:t>1 × Round high-force resistor, 1–100 N — PID 5475</w:t>
      </w:r>
    </w:p>
    <w:p w14:paraId="50D7E79D" w14:textId="56CF0818" w:rsidR="001C66FE" w:rsidRPr="00684766" w:rsidRDefault="769DBC32" w:rsidP="4A8068E7">
      <w:pPr>
        <w:spacing w:before="240" w:after="240"/>
        <w:ind w:left="720"/>
      </w:pPr>
      <w:r w:rsidRPr="00684766">
        <w:rPr>
          <w:rFonts w:ascii="Aptos" w:eastAsia="Aptos" w:hAnsi="Aptos" w:cs="Aptos"/>
        </w:rPr>
        <w:t>1 × Square force-sensitive resistor — PID 1075</w:t>
      </w:r>
    </w:p>
    <w:p w14:paraId="43FA82C1" w14:textId="30A35DED" w:rsidR="001C66FE" w:rsidRPr="00684766" w:rsidRDefault="769DBC32" w:rsidP="4A8068E7">
      <w:pPr>
        <w:spacing w:before="240" w:after="240"/>
        <w:ind w:left="720"/>
      </w:pPr>
      <w:r w:rsidRPr="00684766">
        <w:rPr>
          <w:rFonts w:ascii="Aptos" w:eastAsia="Aptos" w:hAnsi="Aptos" w:cs="Aptos"/>
        </w:rPr>
        <w:t>3 × Roller-lever microswitches — PID 819</w:t>
      </w:r>
    </w:p>
    <w:p w14:paraId="456A62EA" w14:textId="05DD0B60" w:rsidR="001C66FE" w:rsidRPr="00684766" w:rsidRDefault="769DBC32" w:rsidP="4A8068E7">
      <w:pPr>
        <w:spacing w:before="240" w:after="240"/>
        <w:ind w:left="720"/>
      </w:pPr>
      <w:r w:rsidRPr="00684766">
        <w:rPr>
          <w:rFonts w:ascii="Aptos" w:eastAsia="Aptos" w:hAnsi="Aptos" w:cs="Aptos"/>
        </w:rPr>
        <w:t>3 × Magnetic contact switch and magnet kits — PID 375</w:t>
      </w:r>
    </w:p>
    <w:p w14:paraId="53F41478" w14:textId="302A2165" w:rsidR="001C66FE" w:rsidRPr="00684766" w:rsidRDefault="769DBC32" w:rsidP="4A8068E7">
      <w:pPr>
        <w:spacing w:before="240" w:after="240"/>
        <w:ind w:left="720"/>
      </w:pPr>
      <w:r w:rsidRPr="00684766">
        <w:rPr>
          <w:rFonts w:ascii="Aptos" w:eastAsia="Aptos" w:hAnsi="Aptos" w:cs="Aptos"/>
        </w:rPr>
        <w:t>1 × 0.96-inch 128 × 64 OLED display — PID 326</w:t>
      </w:r>
    </w:p>
    <w:p w14:paraId="68FCE809" w14:textId="7BFCB69E" w:rsidR="001C66FE" w:rsidRPr="00684766" w:rsidRDefault="769DBC32" w:rsidP="4A8068E7">
      <w:pPr>
        <w:spacing w:before="240" w:after="240"/>
        <w:ind w:left="720"/>
      </w:pPr>
      <w:r w:rsidRPr="00684766">
        <w:rPr>
          <w:rFonts w:ascii="Aptos" w:eastAsia="Aptos" w:hAnsi="Aptos" w:cs="Aptos"/>
        </w:rPr>
        <w:t>1 × MAX98357A I2S audio amplifier — PID 3006</w:t>
      </w:r>
    </w:p>
    <w:p w14:paraId="766A439E" w14:textId="3BB05BE6" w:rsidR="001C66FE" w:rsidRPr="00684766" w:rsidRDefault="769DBC32" w:rsidP="4A8068E7">
      <w:pPr>
        <w:spacing w:before="240" w:after="240"/>
        <w:ind w:left="720"/>
      </w:pPr>
      <w:r w:rsidRPr="00684766">
        <w:rPr>
          <w:rFonts w:ascii="Aptos" w:eastAsia="Aptos" w:hAnsi="Aptos" w:cs="Aptos"/>
        </w:rPr>
        <w:t>1 × Pack of 20 tactile pushbuttons — PID 367</w:t>
      </w:r>
    </w:p>
    <w:p w14:paraId="16722D7F" w14:textId="16FA90E8" w:rsidR="001C66FE" w:rsidRPr="00684766" w:rsidRDefault="769DBC32" w:rsidP="4A8068E7">
      <w:pPr>
        <w:spacing w:before="240" w:after="240"/>
        <w:ind w:left="720"/>
      </w:pPr>
      <w:r w:rsidRPr="00684766">
        <w:rPr>
          <w:rFonts w:ascii="Aptos" w:eastAsia="Aptos" w:hAnsi="Aptos" w:cs="Aptos"/>
        </w:rPr>
        <w:t>1 × Switched JST-PH battery connector breakout — PID 1863</w:t>
      </w:r>
    </w:p>
    <w:p w14:paraId="0DE9C62E" w14:textId="50A9C8AD" w:rsidR="001C66FE" w:rsidRPr="00684766" w:rsidRDefault="769DBC32" w:rsidP="4A8068E7">
      <w:pPr>
        <w:spacing w:before="240" w:after="240"/>
        <w:ind w:left="720"/>
      </w:pPr>
      <w:r w:rsidRPr="00684766">
        <w:rPr>
          <w:rFonts w:ascii="Aptos" w:eastAsia="Aptos" w:hAnsi="Aptos" w:cs="Aptos"/>
        </w:rPr>
        <w:t>2 × SPDT slide switches — PID 805</w:t>
      </w:r>
    </w:p>
    <w:p w14:paraId="7B3B3EFA" w14:textId="590938E3" w:rsidR="001C66FE" w:rsidRPr="00684766" w:rsidRDefault="769DBC32" w:rsidP="4A8068E7">
      <w:pPr>
        <w:spacing w:before="240" w:after="240"/>
        <w:ind w:left="720"/>
      </w:pPr>
      <w:r w:rsidRPr="00684766">
        <w:rPr>
          <w:rFonts w:ascii="Aptos" w:eastAsia="Aptos" w:hAnsi="Aptos" w:cs="Aptos"/>
        </w:rPr>
        <w:t>1 × MCP23017 GPIO expander — PID 5346</w:t>
      </w:r>
    </w:p>
    <w:p w14:paraId="60079900" w14:textId="2499B684" w:rsidR="00442E9B" w:rsidRPr="00684766" w:rsidRDefault="00442E9B">
      <w:r w:rsidRPr="00684766">
        <w:br w:type="page"/>
      </w:r>
    </w:p>
    <w:p w14:paraId="0A7C81B6" w14:textId="02BC03AB" w:rsidR="00B13B97" w:rsidRPr="00684766" w:rsidRDefault="00AE3CF9">
      <w:pPr>
        <w:rPr>
          <w:b/>
          <w:bCs/>
        </w:rPr>
      </w:pPr>
      <w:r w:rsidRPr="00684766">
        <w:rPr>
          <w:b/>
          <w:bCs/>
        </w:rPr>
        <w:t>PCB Component Ideas</w:t>
      </w:r>
    </w:p>
    <w:p w14:paraId="5D7237F5" w14:textId="1C713777" w:rsidR="0079796C" w:rsidRPr="00684766" w:rsidRDefault="0079796C" w:rsidP="0079796C">
      <w:pPr>
        <w:pStyle w:val="ListParagraph"/>
        <w:numPr>
          <w:ilvl w:val="0"/>
          <w:numId w:val="5"/>
        </w:numPr>
        <w:rPr>
          <w:b/>
          <w:bCs/>
        </w:rPr>
      </w:pPr>
      <w:r w:rsidRPr="00684766">
        <w:rPr>
          <w:b/>
          <w:bCs/>
        </w:rPr>
        <w:t>On the Book</w:t>
      </w:r>
    </w:p>
    <w:p w14:paraId="7535B726" w14:textId="653F74FF" w:rsidR="0079796C" w:rsidRPr="00684766" w:rsidRDefault="4933D18A" w:rsidP="0079796C">
      <w:pPr>
        <w:pStyle w:val="ListParagraph"/>
        <w:numPr>
          <w:ilvl w:val="1"/>
          <w:numId w:val="5"/>
        </w:numPr>
        <w:rPr>
          <w:b/>
          <w:bCs/>
        </w:rPr>
      </w:pPr>
      <w:r w:rsidRPr="00684766">
        <w:t>ATMega</w:t>
      </w:r>
    </w:p>
    <w:p w14:paraId="74E3B998" w14:textId="46470C3A" w:rsidR="0079796C" w:rsidRPr="00684766" w:rsidRDefault="4933D18A" w:rsidP="0079796C">
      <w:pPr>
        <w:pStyle w:val="ListParagraph"/>
        <w:numPr>
          <w:ilvl w:val="1"/>
          <w:numId w:val="5"/>
        </w:numPr>
        <w:rPr>
          <w:b/>
          <w:bCs/>
        </w:rPr>
      </w:pPr>
      <w:r w:rsidRPr="00684766">
        <w:t>Bluetooth Module</w:t>
      </w:r>
    </w:p>
    <w:p w14:paraId="3B6AFB93" w14:textId="548E15D9" w:rsidR="0079796C" w:rsidRPr="00684766" w:rsidRDefault="00D24E03" w:rsidP="0079796C">
      <w:pPr>
        <w:pStyle w:val="ListParagraph"/>
        <w:numPr>
          <w:ilvl w:val="1"/>
          <w:numId w:val="5"/>
        </w:numPr>
        <w:rPr>
          <w:b/>
          <w:bCs/>
        </w:rPr>
      </w:pPr>
      <w:r w:rsidRPr="00684766">
        <w:t>DFPlayer + Speaker Connector</w:t>
      </w:r>
    </w:p>
    <w:p w14:paraId="726293AA" w14:textId="3ECAA9A8" w:rsidR="00D24E03" w:rsidRPr="00684766" w:rsidRDefault="00D24E03" w:rsidP="00D24E03">
      <w:pPr>
        <w:pStyle w:val="ListParagraph"/>
        <w:numPr>
          <w:ilvl w:val="1"/>
          <w:numId w:val="5"/>
        </w:numPr>
        <w:rPr>
          <w:b/>
          <w:bCs/>
        </w:rPr>
      </w:pPr>
      <w:r w:rsidRPr="00684766">
        <w:t>OLED connector</w:t>
      </w:r>
    </w:p>
    <w:p w14:paraId="2E8AAE48" w14:textId="11329ED6" w:rsidR="00D24E03" w:rsidRPr="00684766" w:rsidRDefault="00D24E03" w:rsidP="00D24E03">
      <w:pPr>
        <w:pStyle w:val="ListParagraph"/>
        <w:numPr>
          <w:ilvl w:val="1"/>
          <w:numId w:val="5"/>
        </w:numPr>
        <w:rPr>
          <w:b/>
          <w:bCs/>
        </w:rPr>
      </w:pPr>
      <w:r w:rsidRPr="00684766">
        <w:t>LEDs</w:t>
      </w:r>
    </w:p>
    <w:p w14:paraId="610374A0" w14:textId="2ACB1FC0" w:rsidR="00D24E03" w:rsidRPr="00684766" w:rsidRDefault="00212D88" w:rsidP="00D24E03">
      <w:pPr>
        <w:pStyle w:val="ListParagraph"/>
        <w:numPr>
          <w:ilvl w:val="1"/>
          <w:numId w:val="5"/>
        </w:numPr>
        <w:rPr>
          <w:b/>
          <w:bCs/>
        </w:rPr>
      </w:pPr>
      <w:r w:rsidRPr="00684766">
        <w:t>Start Button + Main Power</w:t>
      </w:r>
    </w:p>
    <w:p w14:paraId="55B95DDB" w14:textId="7EBF116D" w:rsidR="00212D88" w:rsidRPr="00684766" w:rsidRDefault="00212D88" w:rsidP="00D24E03">
      <w:pPr>
        <w:pStyle w:val="ListParagraph"/>
        <w:numPr>
          <w:ilvl w:val="1"/>
          <w:numId w:val="5"/>
        </w:numPr>
        <w:rPr>
          <w:b/>
          <w:bCs/>
        </w:rPr>
      </w:pPr>
      <w:r w:rsidRPr="00684766">
        <w:t>Page Sensors + Connectors</w:t>
      </w:r>
    </w:p>
    <w:p w14:paraId="109E5442" w14:textId="07888599" w:rsidR="00212D88" w:rsidRPr="00684766" w:rsidRDefault="00212D88" w:rsidP="00D24E03">
      <w:pPr>
        <w:pStyle w:val="ListParagraph"/>
        <w:numPr>
          <w:ilvl w:val="1"/>
          <w:numId w:val="5"/>
        </w:numPr>
        <w:rPr>
          <w:b/>
          <w:bCs/>
        </w:rPr>
      </w:pPr>
      <w:r w:rsidRPr="00684766">
        <w:t>Battery + Regulator (maybe buck converter)</w:t>
      </w:r>
    </w:p>
    <w:p w14:paraId="321F65EA" w14:textId="7E87CED0" w:rsidR="00212D88" w:rsidRPr="00684766" w:rsidRDefault="00212D88" w:rsidP="00212D88">
      <w:pPr>
        <w:pStyle w:val="ListParagraph"/>
        <w:numPr>
          <w:ilvl w:val="0"/>
          <w:numId w:val="5"/>
        </w:numPr>
        <w:rPr>
          <w:b/>
          <w:bCs/>
        </w:rPr>
      </w:pPr>
      <w:r w:rsidRPr="00684766">
        <w:rPr>
          <w:b/>
          <w:bCs/>
        </w:rPr>
        <w:t>On the Wand</w:t>
      </w:r>
    </w:p>
    <w:p w14:paraId="55153C1F" w14:textId="4180067B" w:rsidR="00212D88" w:rsidRPr="00684766" w:rsidRDefault="00315CF8" w:rsidP="00212D88">
      <w:pPr>
        <w:pStyle w:val="ListParagraph"/>
        <w:numPr>
          <w:ilvl w:val="1"/>
          <w:numId w:val="5"/>
        </w:numPr>
        <w:rPr>
          <w:b/>
          <w:bCs/>
        </w:rPr>
      </w:pPr>
      <w:r w:rsidRPr="00684766">
        <w:t>ATMega</w:t>
      </w:r>
    </w:p>
    <w:p w14:paraId="6995650E" w14:textId="2D485196" w:rsidR="00315CF8" w:rsidRPr="00684766" w:rsidRDefault="00315CF8" w:rsidP="00315CF8">
      <w:pPr>
        <w:pStyle w:val="ListParagraph"/>
        <w:numPr>
          <w:ilvl w:val="1"/>
          <w:numId w:val="5"/>
        </w:numPr>
        <w:rPr>
          <w:b/>
          <w:bCs/>
        </w:rPr>
      </w:pPr>
      <w:r w:rsidRPr="00684766">
        <w:t>Bluetooth Module</w:t>
      </w:r>
    </w:p>
    <w:p w14:paraId="15BF4E45" w14:textId="5F3ADC24" w:rsidR="00315CF8" w:rsidRPr="00684766" w:rsidRDefault="00387B53" w:rsidP="00315CF8">
      <w:pPr>
        <w:pStyle w:val="ListParagraph"/>
        <w:numPr>
          <w:ilvl w:val="1"/>
          <w:numId w:val="5"/>
        </w:numPr>
        <w:rPr>
          <w:b/>
          <w:bCs/>
        </w:rPr>
      </w:pPr>
      <w:r w:rsidRPr="00684766">
        <w:t>Accelerometer/Gyroscope (IMU?)</w:t>
      </w:r>
    </w:p>
    <w:p w14:paraId="06B24800" w14:textId="14764651" w:rsidR="00387B53" w:rsidRPr="00684766" w:rsidRDefault="00387B53" w:rsidP="00315CF8">
      <w:pPr>
        <w:pStyle w:val="ListParagraph"/>
        <w:numPr>
          <w:ilvl w:val="1"/>
          <w:numId w:val="5"/>
        </w:numPr>
        <w:rPr>
          <w:b/>
          <w:bCs/>
        </w:rPr>
      </w:pPr>
      <w:r w:rsidRPr="00684766">
        <w:t>Force Sensor (FSR)</w:t>
      </w:r>
      <w:r w:rsidR="00882AFE" w:rsidRPr="00684766">
        <w:t xml:space="preserve"> (includes voltage divider)</w:t>
      </w:r>
    </w:p>
    <w:p w14:paraId="1648D250" w14:textId="014349B9" w:rsidR="00387B53" w:rsidRPr="00684766" w:rsidRDefault="00882AFE" w:rsidP="00315CF8">
      <w:pPr>
        <w:pStyle w:val="ListParagraph"/>
        <w:numPr>
          <w:ilvl w:val="1"/>
          <w:numId w:val="5"/>
        </w:numPr>
      </w:pPr>
      <w:r w:rsidRPr="00684766">
        <w:t>Power switch + battery + regulator</w:t>
      </w:r>
    </w:p>
    <w:p w14:paraId="1CF61CF6" w14:textId="1DF87467" w:rsidR="00882AFE" w:rsidRPr="00684766" w:rsidRDefault="00882AFE" w:rsidP="00315CF8">
      <w:pPr>
        <w:pStyle w:val="ListParagraph"/>
        <w:numPr>
          <w:ilvl w:val="1"/>
          <w:numId w:val="5"/>
        </w:numPr>
      </w:pPr>
      <w:r w:rsidRPr="00684766">
        <w:t>LEDs</w:t>
      </w:r>
    </w:p>
    <w:p w14:paraId="2570A6AD" w14:textId="2D9F9FB5" w:rsidR="00882AFE" w:rsidRPr="00684766" w:rsidRDefault="000003BC" w:rsidP="00882AFE">
      <w:r w:rsidRPr="00684766">
        <w:t>Need to define PCB outline based on enclosure</w:t>
      </w:r>
    </w:p>
    <w:p w14:paraId="325EB004" w14:textId="21DEE68A" w:rsidR="000003BC" w:rsidRPr="00882AFE" w:rsidRDefault="008E6138" w:rsidP="00882AFE">
      <w:r w:rsidRPr="00684766">
        <w:t>Should figure out pin map ASAP</w:t>
      </w:r>
    </w:p>
    <w:sectPr w:rsidR="000003BC" w:rsidRPr="00882AF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ters, Zach" w:date="2026-10-15T00:04:00Z" w:initials="PZ">
    <w:p w14:paraId="7CF993E7" w14:textId="0B0BD1FD" w:rsidR="00933BC3" w:rsidRDefault="00933BC3">
      <w:r>
        <w:annotationRef/>
      </w:r>
      <w:r w:rsidRPr="2B6B6B30">
        <w:t xml:space="preserve">I think it would be cool if we have 3 different pages with different spell types and then the user would have to preform whatever spell is shown on the book when "cast it" is called. For example, one spell can be a circle, one can be a zigzag, one can be a straight line.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F993E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3E12E2" w16cex:dateUtc="2026-10-15T04: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F993E7" w16cid:durableId="513E12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D395B"/>
    <w:multiLevelType w:val="hybridMultilevel"/>
    <w:tmpl w:val="9DD45D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842D47"/>
    <w:multiLevelType w:val="hybridMultilevel"/>
    <w:tmpl w:val="D9D2E93C"/>
    <w:lvl w:ilvl="0" w:tplc="D68A184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FE0EE0"/>
    <w:multiLevelType w:val="hybridMultilevel"/>
    <w:tmpl w:val="E26CCE74"/>
    <w:lvl w:ilvl="0" w:tplc="80AEF3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09472E"/>
    <w:multiLevelType w:val="hybridMultilevel"/>
    <w:tmpl w:val="D8F25762"/>
    <w:lvl w:ilvl="0" w:tplc="87E840E4">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DB2327"/>
    <w:multiLevelType w:val="hybridMultilevel"/>
    <w:tmpl w:val="3C44572A"/>
    <w:lvl w:ilvl="0" w:tplc="563467D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6435157">
    <w:abstractNumId w:val="1"/>
  </w:num>
  <w:num w:numId="2" w16cid:durableId="1929343212">
    <w:abstractNumId w:val="0"/>
  </w:num>
  <w:num w:numId="3" w16cid:durableId="1583680573">
    <w:abstractNumId w:val="2"/>
  </w:num>
  <w:num w:numId="4" w16cid:durableId="1994261204">
    <w:abstractNumId w:val="4"/>
  </w:num>
  <w:num w:numId="5" w16cid:durableId="91417037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ers, Zach">
    <w15:presenceInfo w15:providerId="AD" w15:userId="S::zsp11@pitt.edu::f827c577-bf19-476a-ba2f-edc6501a03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836"/>
    <w:rsid w:val="000003BC"/>
    <w:rsid w:val="000145F7"/>
    <w:rsid w:val="0002097F"/>
    <w:rsid w:val="00021155"/>
    <w:rsid w:val="00032AAF"/>
    <w:rsid w:val="0003615B"/>
    <w:rsid w:val="00047B4E"/>
    <w:rsid w:val="00082161"/>
    <w:rsid w:val="00086E70"/>
    <w:rsid w:val="00091B3A"/>
    <w:rsid w:val="000D20DF"/>
    <w:rsid w:val="000D570E"/>
    <w:rsid w:val="000E0880"/>
    <w:rsid w:val="000F55A8"/>
    <w:rsid w:val="000F73C9"/>
    <w:rsid w:val="000F7665"/>
    <w:rsid w:val="00131F04"/>
    <w:rsid w:val="00182A58"/>
    <w:rsid w:val="00186A3D"/>
    <w:rsid w:val="0019328B"/>
    <w:rsid w:val="001C2EAC"/>
    <w:rsid w:val="001C66FE"/>
    <w:rsid w:val="001E4339"/>
    <w:rsid w:val="00203F8D"/>
    <w:rsid w:val="00212D88"/>
    <w:rsid w:val="00240D8E"/>
    <w:rsid w:val="00266BA1"/>
    <w:rsid w:val="0027647D"/>
    <w:rsid w:val="002A6E8D"/>
    <w:rsid w:val="002C58BE"/>
    <w:rsid w:val="002E5B28"/>
    <w:rsid w:val="002E6DF8"/>
    <w:rsid w:val="00305031"/>
    <w:rsid w:val="00315CF8"/>
    <w:rsid w:val="003428C2"/>
    <w:rsid w:val="003466B3"/>
    <w:rsid w:val="00347FC4"/>
    <w:rsid w:val="0036754A"/>
    <w:rsid w:val="00385B1C"/>
    <w:rsid w:val="00387B53"/>
    <w:rsid w:val="00395367"/>
    <w:rsid w:val="003A1D0A"/>
    <w:rsid w:val="003A2A23"/>
    <w:rsid w:val="003F098B"/>
    <w:rsid w:val="003F34E4"/>
    <w:rsid w:val="004057A2"/>
    <w:rsid w:val="00442E9B"/>
    <w:rsid w:val="00453737"/>
    <w:rsid w:val="00483937"/>
    <w:rsid w:val="00485CD6"/>
    <w:rsid w:val="004959E3"/>
    <w:rsid w:val="004A0068"/>
    <w:rsid w:val="004B0785"/>
    <w:rsid w:val="004C38A1"/>
    <w:rsid w:val="004D0427"/>
    <w:rsid w:val="004D5708"/>
    <w:rsid w:val="004F1CBB"/>
    <w:rsid w:val="004F1DBC"/>
    <w:rsid w:val="005028D4"/>
    <w:rsid w:val="00526527"/>
    <w:rsid w:val="0057199A"/>
    <w:rsid w:val="00587A10"/>
    <w:rsid w:val="00587B6C"/>
    <w:rsid w:val="005F2424"/>
    <w:rsid w:val="005F2CAA"/>
    <w:rsid w:val="005F7154"/>
    <w:rsid w:val="00627BE6"/>
    <w:rsid w:val="00630559"/>
    <w:rsid w:val="00647B5F"/>
    <w:rsid w:val="00655782"/>
    <w:rsid w:val="00661C02"/>
    <w:rsid w:val="00665139"/>
    <w:rsid w:val="0067747B"/>
    <w:rsid w:val="006808BE"/>
    <w:rsid w:val="00684766"/>
    <w:rsid w:val="0069762D"/>
    <w:rsid w:val="006A0E2B"/>
    <w:rsid w:val="006A1E15"/>
    <w:rsid w:val="006A46EA"/>
    <w:rsid w:val="006C2DF7"/>
    <w:rsid w:val="006D4788"/>
    <w:rsid w:val="00743D99"/>
    <w:rsid w:val="00744CB5"/>
    <w:rsid w:val="00761070"/>
    <w:rsid w:val="0077722B"/>
    <w:rsid w:val="0079796C"/>
    <w:rsid w:val="007C52B4"/>
    <w:rsid w:val="007F0650"/>
    <w:rsid w:val="007F4BBB"/>
    <w:rsid w:val="008328FD"/>
    <w:rsid w:val="00850331"/>
    <w:rsid w:val="00882AFE"/>
    <w:rsid w:val="00892307"/>
    <w:rsid w:val="00893BC4"/>
    <w:rsid w:val="00894F72"/>
    <w:rsid w:val="008D00B5"/>
    <w:rsid w:val="008D5EAF"/>
    <w:rsid w:val="008D6FAE"/>
    <w:rsid w:val="008E38C2"/>
    <w:rsid w:val="008E6138"/>
    <w:rsid w:val="008F6B62"/>
    <w:rsid w:val="00901CA6"/>
    <w:rsid w:val="00910F74"/>
    <w:rsid w:val="00927487"/>
    <w:rsid w:val="00933BC3"/>
    <w:rsid w:val="0093498E"/>
    <w:rsid w:val="00937B93"/>
    <w:rsid w:val="00944B94"/>
    <w:rsid w:val="009477F1"/>
    <w:rsid w:val="0095031C"/>
    <w:rsid w:val="00955A27"/>
    <w:rsid w:val="00984085"/>
    <w:rsid w:val="009909CE"/>
    <w:rsid w:val="0099446A"/>
    <w:rsid w:val="00997D70"/>
    <w:rsid w:val="009C5E21"/>
    <w:rsid w:val="009E4529"/>
    <w:rsid w:val="009F2E11"/>
    <w:rsid w:val="00A50E5D"/>
    <w:rsid w:val="00A54158"/>
    <w:rsid w:val="00A60C66"/>
    <w:rsid w:val="00A748B4"/>
    <w:rsid w:val="00A82460"/>
    <w:rsid w:val="00A83004"/>
    <w:rsid w:val="00A84C77"/>
    <w:rsid w:val="00AC1836"/>
    <w:rsid w:val="00AC4BE7"/>
    <w:rsid w:val="00AD0B3B"/>
    <w:rsid w:val="00AE3CF9"/>
    <w:rsid w:val="00AF537D"/>
    <w:rsid w:val="00B04F87"/>
    <w:rsid w:val="00B13B97"/>
    <w:rsid w:val="00B2186C"/>
    <w:rsid w:val="00B41A96"/>
    <w:rsid w:val="00B41D99"/>
    <w:rsid w:val="00B43357"/>
    <w:rsid w:val="00B648F1"/>
    <w:rsid w:val="00B85AE9"/>
    <w:rsid w:val="00B911CD"/>
    <w:rsid w:val="00BA10EA"/>
    <w:rsid w:val="00BB7A1C"/>
    <w:rsid w:val="00BC266D"/>
    <w:rsid w:val="00BD5B81"/>
    <w:rsid w:val="00BF3DDB"/>
    <w:rsid w:val="00C15A20"/>
    <w:rsid w:val="00C163B0"/>
    <w:rsid w:val="00C261F3"/>
    <w:rsid w:val="00C43D9D"/>
    <w:rsid w:val="00CA4D7D"/>
    <w:rsid w:val="00CA5BBE"/>
    <w:rsid w:val="00CC537C"/>
    <w:rsid w:val="00D24E03"/>
    <w:rsid w:val="00D41F20"/>
    <w:rsid w:val="00D60CFF"/>
    <w:rsid w:val="00D70BB2"/>
    <w:rsid w:val="00D80561"/>
    <w:rsid w:val="00DA4326"/>
    <w:rsid w:val="00DB6B2F"/>
    <w:rsid w:val="00DF1046"/>
    <w:rsid w:val="00DF68BA"/>
    <w:rsid w:val="00E6048E"/>
    <w:rsid w:val="00E62AF6"/>
    <w:rsid w:val="00E64E55"/>
    <w:rsid w:val="00E75603"/>
    <w:rsid w:val="00E770D5"/>
    <w:rsid w:val="00E77C9D"/>
    <w:rsid w:val="00E8391E"/>
    <w:rsid w:val="00EC51F4"/>
    <w:rsid w:val="00EC62AC"/>
    <w:rsid w:val="00ED37FE"/>
    <w:rsid w:val="00EE6C7A"/>
    <w:rsid w:val="00EF1544"/>
    <w:rsid w:val="00F35F5E"/>
    <w:rsid w:val="00F75BDF"/>
    <w:rsid w:val="00F83D64"/>
    <w:rsid w:val="00F94D0A"/>
    <w:rsid w:val="00F95620"/>
    <w:rsid w:val="00F97DB4"/>
    <w:rsid w:val="00FB4207"/>
    <w:rsid w:val="00FD6861"/>
    <w:rsid w:val="00FE40AB"/>
    <w:rsid w:val="00FE6132"/>
    <w:rsid w:val="03449EA4"/>
    <w:rsid w:val="0675FE78"/>
    <w:rsid w:val="068A63EA"/>
    <w:rsid w:val="07C8FF2D"/>
    <w:rsid w:val="089E613B"/>
    <w:rsid w:val="08FC63B3"/>
    <w:rsid w:val="098E5150"/>
    <w:rsid w:val="0A58E65D"/>
    <w:rsid w:val="0ACBB228"/>
    <w:rsid w:val="0BFB9289"/>
    <w:rsid w:val="0C750FCC"/>
    <w:rsid w:val="0CB0C7FB"/>
    <w:rsid w:val="0DAA5068"/>
    <w:rsid w:val="0ED3B4CF"/>
    <w:rsid w:val="0FB16E91"/>
    <w:rsid w:val="10026452"/>
    <w:rsid w:val="12EE66BA"/>
    <w:rsid w:val="13E95CA1"/>
    <w:rsid w:val="15197C90"/>
    <w:rsid w:val="15E33C7C"/>
    <w:rsid w:val="1758DE5E"/>
    <w:rsid w:val="179F677F"/>
    <w:rsid w:val="187B6106"/>
    <w:rsid w:val="1A011DC6"/>
    <w:rsid w:val="1ACDF5F2"/>
    <w:rsid w:val="1DE12E66"/>
    <w:rsid w:val="1E5C2E3E"/>
    <w:rsid w:val="1E725B8B"/>
    <w:rsid w:val="1F3D1682"/>
    <w:rsid w:val="205471AD"/>
    <w:rsid w:val="209CCDEC"/>
    <w:rsid w:val="2128A691"/>
    <w:rsid w:val="23726D2B"/>
    <w:rsid w:val="277F9513"/>
    <w:rsid w:val="27869F9A"/>
    <w:rsid w:val="285248E9"/>
    <w:rsid w:val="29D84B29"/>
    <w:rsid w:val="2B7461D9"/>
    <w:rsid w:val="2B93DDC5"/>
    <w:rsid w:val="2CA25310"/>
    <w:rsid w:val="2E631048"/>
    <w:rsid w:val="2FED5A80"/>
    <w:rsid w:val="30548F77"/>
    <w:rsid w:val="3155A111"/>
    <w:rsid w:val="34AD5BC1"/>
    <w:rsid w:val="378F0A6B"/>
    <w:rsid w:val="38154D22"/>
    <w:rsid w:val="3AEE80CC"/>
    <w:rsid w:val="3CEFD132"/>
    <w:rsid w:val="3E9E6072"/>
    <w:rsid w:val="3EBCB0FA"/>
    <w:rsid w:val="404D6156"/>
    <w:rsid w:val="408FF8CB"/>
    <w:rsid w:val="4104A218"/>
    <w:rsid w:val="4408A08F"/>
    <w:rsid w:val="44534600"/>
    <w:rsid w:val="4647B700"/>
    <w:rsid w:val="487AB4EA"/>
    <w:rsid w:val="48FB053D"/>
    <w:rsid w:val="4933D18A"/>
    <w:rsid w:val="4A8068E7"/>
    <w:rsid w:val="4A994C7D"/>
    <w:rsid w:val="4B79B46D"/>
    <w:rsid w:val="4CFD0A02"/>
    <w:rsid w:val="4DD9FD94"/>
    <w:rsid w:val="4E11E807"/>
    <w:rsid w:val="4F0C9A3A"/>
    <w:rsid w:val="4F4C086D"/>
    <w:rsid w:val="514F42A5"/>
    <w:rsid w:val="51F54F63"/>
    <w:rsid w:val="5555C534"/>
    <w:rsid w:val="565C0D7C"/>
    <w:rsid w:val="57CC8E1D"/>
    <w:rsid w:val="590BAC1D"/>
    <w:rsid w:val="59464EC3"/>
    <w:rsid w:val="594FBFF3"/>
    <w:rsid w:val="5A1C3790"/>
    <w:rsid w:val="5BFF112A"/>
    <w:rsid w:val="5F1DCD22"/>
    <w:rsid w:val="60105248"/>
    <w:rsid w:val="604AC364"/>
    <w:rsid w:val="61EE14B5"/>
    <w:rsid w:val="63FBFD7D"/>
    <w:rsid w:val="68466020"/>
    <w:rsid w:val="694989E8"/>
    <w:rsid w:val="6BCB15C6"/>
    <w:rsid w:val="6CB514CA"/>
    <w:rsid w:val="6DBC99B5"/>
    <w:rsid w:val="6E40D54A"/>
    <w:rsid w:val="6E513099"/>
    <w:rsid w:val="71DC196A"/>
    <w:rsid w:val="7235DD04"/>
    <w:rsid w:val="7353728D"/>
    <w:rsid w:val="75CF955F"/>
    <w:rsid w:val="769DBC32"/>
    <w:rsid w:val="795E4576"/>
    <w:rsid w:val="7EE2CEAA"/>
    <w:rsid w:val="7F5AF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11549"/>
  <w15:chartTrackingRefBased/>
  <w15:docId w15:val="{2EF9FAE3-8292-427E-9528-729BB3701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836"/>
    <w:rPr>
      <w:rFonts w:eastAsiaTheme="majorEastAsia" w:cstheme="majorBidi"/>
      <w:color w:val="272727" w:themeColor="text1" w:themeTint="D8"/>
    </w:rPr>
  </w:style>
  <w:style w:type="paragraph" w:styleId="Title">
    <w:name w:val="Title"/>
    <w:basedOn w:val="Normal"/>
    <w:next w:val="Normal"/>
    <w:link w:val="TitleChar"/>
    <w:uiPriority w:val="10"/>
    <w:qFormat/>
    <w:rsid w:val="00AC1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836"/>
    <w:pPr>
      <w:spacing w:before="160"/>
      <w:jc w:val="center"/>
    </w:pPr>
    <w:rPr>
      <w:i/>
      <w:iCs/>
      <w:color w:val="404040" w:themeColor="text1" w:themeTint="BF"/>
    </w:rPr>
  </w:style>
  <w:style w:type="character" w:customStyle="1" w:styleId="QuoteChar">
    <w:name w:val="Quote Char"/>
    <w:basedOn w:val="DefaultParagraphFont"/>
    <w:link w:val="Quote"/>
    <w:uiPriority w:val="29"/>
    <w:rsid w:val="00AC1836"/>
    <w:rPr>
      <w:i/>
      <w:iCs/>
      <w:color w:val="404040" w:themeColor="text1" w:themeTint="BF"/>
    </w:rPr>
  </w:style>
  <w:style w:type="paragraph" w:styleId="ListParagraph">
    <w:name w:val="List Paragraph"/>
    <w:basedOn w:val="Normal"/>
    <w:uiPriority w:val="34"/>
    <w:qFormat/>
    <w:rsid w:val="00AC1836"/>
    <w:pPr>
      <w:ind w:left="720"/>
      <w:contextualSpacing/>
    </w:pPr>
  </w:style>
  <w:style w:type="character" w:styleId="IntenseEmphasis">
    <w:name w:val="Intense Emphasis"/>
    <w:basedOn w:val="DefaultParagraphFont"/>
    <w:uiPriority w:val="21"/>
    <w:qFormat/>
    <w:rsid w:val="00AC1836"/>
    <w:rPr>
      <w:i/>
      <w:iCs/>
      <w:color w:val="0F4761" w:themeColor="accent1" w:themeShade="BF"/>
    </w:rPr>
  </w:style>
  <w:style w:type="paragraph" w:styleId="IntenseQuote">
    <w:name w:val="Intense Quote"/>
    <w:basedOn w:val="Normal"/>
    <w:next w:val="Normal"/>
    <w:link w:val="IntenseQuoteChar"/>
    <w:uiPriority w:val="30"/>
    <w:qFormat/>
    <w:rsid w:val="00AC1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836"/>
    <w:rPr>
      <w:i/>
      <w:iCs/>
      <w:color w:val="0F4761" w:themeColor="accent1" w:themeShade="BF"/>
    </w:rPr>
  </w:style>
  <w:style w:type="character" w:styleId="IntenseReference">
    <w:name w:val="Intense Reference"/>
    <w:basedOn w:val="DefaultParagraphFont"/>
    <w:uiPriority w:val="32"/>
    <w:qFormat/>
    <w:rsid w:val="00AC1836"/>
    <w:rPr>
      <w:b/>
      <w:bCs/>
      <w:smallCaps/>
      <w:color w:val="0F4761" w:themeColor="accent1" w:themeShade="BF"/>
      <w:spacing w:val="5"/>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B911CD"/>
    <w:rPr>
      <w:color w:val="467886" w:themeColor="hyperlink"/>
      <w:u w:val="single"/>
    </w:rPr>
  </w:style>
  <w:style w:type="character" w:styleId="UnresolvedMention">
    <w:name w:val="Unresolved Mention"/>
    <w:basedOn w:val="DefaultParagraphFont"/>
    <w:uiPriority w:val="99"/>
    <w:semiHidden/>
    <w:unhideWhenUsed/>
    <w:rsid w:val="00B911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customXml" Target="ink/ink1.xml"/><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1/relationships/people" Target="peop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5T23:21:54.567"/>
    </inkml:context>
    <inkml:brush xml:id="br0">
      <inkml:brushProperty name="width" value="0.05983" units="cm"/>
      <inkml:brushProperty name="height" value="0.05983" units="cm"/>
    </inkml:brush>
  </inkml:definitions>
  <inkml:trace contextRef="#ctx0" brushRef="#br0">0 1 6620,'0'5'101,"0"-1"-30,0-4 87,0 0-169,0 4-2,0-3 0,1 3-30,2-4 36,-2 0-3,3 0 6,-4 0 1,0 4 4,4-3-1,-3 3 1,3-4-1,-4 0 1,1 3-1,2 0 0,-2 0 4,3-3-4,-4 0 1,0 1 21,0 2-17,4-2 1,-3 3-1,3-4-1,-4 0 0,0 1 31,0 2-26,0-2 8,0 3 0,1-4-4,2 0 56,-2 4-42,3-3 4,-4 3-49,0-4 40,0 0-51,0 4 45,0-3-66,0 4 1,1-5 49,2 0-29,-2 0 23,3 0 1,-4 1-7,0 2 25,0-2-24,0 3-31,0-4-115,0 0 1,-4-8 0,-1-3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Normal.dotm</Template>
  <TotalTime>79</TotalTime>
  <Pages>1</Pages>
  <Words>873</Words>
  <Characters>4977</Characters>
  <Application>Microsoft Office Word</Application>
  <DocSecurity>4</DocSecurity>
  <Lines>41</Lines>
  <Paragraphs>11</Paragraphs>
  <ScaleCrop>false</ScaleCrop>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Krishnamurthy, Shriya</dc:creator>
  <cp:keywords/>
  <dc:description/>
  <cp:lastModifiedBy>Peters, Zach</cp:lastModifiedBy>
  <cp:revision>153</cp:revision>
  <dcterms:created xsi:type="dcterms:W3CDTF">2026-10-14T17:44:00Z</dcterms:created>
  <dcterms:modified xsi:type="dcterms:W3CDTF">2026-10-15T23:30:00Z</dcterms:modified>
</cp:coreProperties>
</file>