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E24" w:rsidRDefault="00216933" w:rsidP="00216933">
      <w:pPr>
        <w:jc w:val="center"/>
        <w:rPr>
          <w:b/>
        </w:rPr>
      </w:pPr>
      <w:r w:rsidRPr="00216933">
        <w:rPr>
          <w:b/>
        </w:rPr>
        <w:t>CONCEPT OF MENTAL HEALTH</w:t>
      </w:r>
    </w:p>
    <w:p w:rsidR="00216933" w:rsidRPr="00216933" w:rsidRDefault="00216933" w:rsidP="00216933">
      <w:r>
        <w:t xml:space="preserve">Mental health is a state of psychology of how people feel, </w:t>
      </w:r>
      <w:bookmarkStart w:id="0" w:name="_GoBack"/>
      <w:bookmarkEnd w:id="0"/>
      <w:r>
        <w:t xml:space="preserve"> </w:t>
      </w:r>
    </w:p>
    <w:sectPr w:rsidR="00216933" w:rsidRPr="0021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33"/>
    <w:rsid w:val="00216933"/>
    <w:rsid w:val="00987E24"/>
    <w:rsid w:val="00C3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3B69B-5667-49A4-9E04-126CA0B6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2022-08-19T13:53:00Z</dcterms:created>
  <dcterms:modified xsi:type="dcterms:W3CDTF">2022-08-19T15:29:00Z</dcterms:modified>
</cp:coreProperties>
</file>