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6" w:type="dxa"/>
        <w:tblLook w:val="04A0" w:firstRow="1" w:lastRow="0" w:firstColumn="1" w:lastColumn="0" w:noHBand="0" w:noVBand="1"/>
      </w:tblPr>
      <w:tblGrid>
        <w:gridCol w:w="2875"/>
        <w:gridCol w:w="2337"/>
        <w:gridCol w:w="2338"/>
        <w:gridCol w:w="2338"/>
        <w:gridCol w:w="8"/>
      </w:tblGrid>
      <w:tr w:rsidR="00EF5853" w14:paraId="27A7466F" w14:textId="77777777" w:rsidTr="007737A1">
        <w:tc>
          <w:tcPr>
            <w:tcW w:w="9896" w:type="dxa"/>
            <w:gridSpan w:val="5"/>
          </w:tcPr>
          <w:p w14:paraId="25F79F4E" w14:textId="43C74659" w:rsidR="00EF5853" w:rsidRPr="00EF5853" w:rsidRDefault="00EF5853" w:rsidP="00EF58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Written proposal</w:t>
            </w:r>
          </w:p>
        </w:tc>
      </w:tr>
      <w:tr w:rsidR="00EF5853" w14:paraId="5D8DEE15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5745D4A8" w14:textId="77777777" w:rsidR="00EF5853" w:rsidRDefault="00EF5853"/>
        </w:tc>
        <w:tc>
          <w:tcPr>
            <w:tcW w:w="2337" w:type="dxa"/>
          </w:tcPr>
          <w:p w14:paraId="2CFC240C" w14:textId="1A1C39B9" w:rsidR="00EF5853" w:rsidRDefault="007737A1">
            <w:r>
              <w:t>w</w:t>
            </w:r>
            <w:r w:rsidR="00EF5853">
              <w:t>eak</w:t>
            </w:r>
            <w:r>
              <w:t xml:space="preserve">    </w:t>
            </w:r>
          </w:p>
        </w:tc>
        <w:tc>
          <w:tcPr>
            <w:tcW w:w="2338" w:type="dxa"/>
          </w:tcPr>
          <w:p w14:paraId="5FFFB33A" w14:textId="3AC7F0C8" w:rsidR="00EF5853" w:rsidRDefault="007737A1">
            <w:r>
              <w:t>A</w:t>
            </w:r>
            <w:r w:rsidR="00EF5853">
              <w:t>dequate</w:t>
            </w:r>
            <w:r>
              <w:t xml:space="preserve"> </w:t>
            </w:r>
          </w:p>
        </w:tc>
        <w:tc>
          <w:tcPr>
            <w:tcW w:w="2338" w:type="dxa"/>
          </w:tcPr>
          <w:p w14:paraId="6F8BB439" w14:textId="43F3DFF5" w:rsidR="00EF5853" w:rsidRDefault="00EF5853">
            <w:r>
              <w:t>strong</w:t>
            </w:r>
          </w:p>
        </w:tc>
      </w:tr>
      <w:tr w:rsidR="00EF5853" w14:paraId="242E5EBE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678D0AB2" w14:textId="77777777" w:rsidR="00EF5853" w:rsidRDefault="007C5724">
            <w:r>
              <w:t>Introduction:</w:t>
            </w:r>
          </w:p>
          <w:p w14:paraId="763E55EB" w14:textId="239C246B" w:rsidR="007C5724" w:rsidRDefault="007C5724">
            <w:r>
              <w:t xml:space="preserve">    Background</w:t>
            </w:r>
          </w:p>
          <w:p w14:paraId="382DD00C" w14:textId="22CAC2EA" w:rsidR="00446EBC" w:rsidRDefault="00446EBC">
            <w:r>
              <w:t xml:space="preserve">    Justifications</w:t>
            </w:r>
          </w:p>
          <w:p w14:paraId="57A4503E" w14:textId="77777777" w:rsidR="007737A1" w:rsidRDefault="007737A1"/>
          <w:p w14:paraId="28F393BE" w14:textId="50809369" w:rsidR="007C5724" w:rsidRDefault="007C5724">
            <w:r>
              <w:t xml:space="preserve"> </w:t>
            </w:r>
            <w:r w:rsidR="007737A1">
              <w:t>(15</w:t>
            </w:r>
            <w:proofErr w:type="gramStart"/>
            <w:r w:rsidR="007737A1">
              <w:t>pts)</w:t>
            </w:r>
            <w:r>
              <w:t xml:space="preserve">   </w:t>
            </w:r>
            <w:proofErr w:type="gramEnd"/>
          </w:p>
        </w:tc>
        <w:tc>
          <w:tcPr>
            <w:tcW w:w="2337" w:type="dxa"/>
          </w:tcPr>
          <w:p w14:paraId="23779A05" w14:textId="77777777" w:rsidR="00EF5853" w:rsidRDefault="00EF5853"/>
        </w:tc>
        <w:tc>
          <w:tcPr>
            <w:tcW w:w="2338" w:type="dxa"/>
          </w:tcPr>
          <w:p w14:paraId="3E5C7BEC" w14:textId="77777777" w:rsidR="00EF5853" w:rsidRDefault="00EF5853"/>
        </w:tc>
        <w:tc>
          <w:tcPr>
            <w:tcW w:w="2338" w:type="dxa"/>
          </w:tcPr>
          <w:p w14:paraId="7D0AD8DC" w14:textId="77777777" w:rsidR="00EF5853" w:rsidRDefault="00EF5853"/>
        </w:tc>
      </w:tr>
      <w:tr w:rsidR="00EF5853" w14:paraId="366577B5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54350099" w14:textId="77777777" w:rsidR="00EF5853" w:rsidRDefault="007C5724">
            <w:r>
              <w:t>Hypotheses/ aims</w:t>
            </w:r>
          </w:p>
          <w:p w14:paraId="0673FE34" w14:textId="77777777" w:rsidR="00446EBC" w:rsidRDefault="00446EBC"/>
          <w:p w14:paraId="2F8EB634" w14:textId="77777777" w:rsidR="00446EBC" w:rsidRDefault="00446EBC"/>
          <w:p w14:paraId="21F56B61" w14:textId="3EDB3223" w:rsidR="00446EBC" w:rsidRDefault="007737A1">
            <w:r>
              <w:t>(10pts)</w:t>
            </w:r>
          </w:p>
        </w:tc>
        <w:tc>
          <w:tcPr>
            <w:tcW w:w="2337" w:type="dxa"/>
          </w:tcPr>
          <w:p w14:paraId="5F251F3C" w14:textId="77777777" w:rsidR="00EF5853" w:rsidRDefault="00EF5853"/>
        </w:tc>
        <w:tc>
          <w:tcPr>
            <w:tcW w:w="2338" w:type="dxa"/>
          </w:tcPr>
          <w:p w14:paraId="2E2C2713" w14:textId="77777777" w:rsidR="00EF5853" w:rsidRDefault="00EF5853"/>
        </w:tc>
        <w:tc>
          <w:tcPr>
            <w:tcW w:w="2338" w:type="dxa"/>
          </w:tcPr>
          <w:p w14:paraId="6EE3DB6B" w14:textId="77777777" w:rsidR="00EF5853" w:rsidRDefault="00EF5853"/>
        </w:tc>
      </w:tr>
      <w:tr w:rsidR="00EF5853" w14:paraId="3B9E762A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7EDB9811" w14:textId="7E248F0E" w:rsidR="007C5724" w:rsidRDefault="007C5724">
            <w:r>
              <w:t>Methods</w:t>
            </w:r>
            <w:r w:rsidR="007737A1">
              <w:t>:</w:t>
            </w:r>
          </w:p>
          <w:p w14:paraId="5B90F7D5" w14:textId="58C71A66" w:rsidR="007737A1" w:rsidRDefault="007737A1">
            <w:r>
              <w:t xml:space="preserve">    Feasible?</w:t>
            </w:r>
          </w:p>
          <w:p w14:paraId="623C7730" w14:textId="73831A26" w:rsidR="00446EBC" w:rsidRDefault="007737A1">
            <w:r>
              <w:t xml:space="preserve">    Reasonable?</w:t>
            </w:r>
          </w:p>
          <w:p w14:paraId="7BA8E8B1" w14:textId="0BCC8F73" w:rsidR="00446EBC" w:rsidRDefault="007737A1">
            <w:r>
              <w:t xml:space="preserve">    Suitable?</w:t>
            </w:r>
          </w:p>
          <w:p w14:paraId="41A7EC98" w14:textId="77777777" w:rsidR="007737A1" w:rsidRDefault="007737A1"/>
          <w:p w14:paraId="6DAE1A84" w14:textId="095261A1" w:rsidR="00446EBC" w:rsidRDefault="007737A1">
            <w:r>
              <w:t>(20pts)</w:t>
            </w:r>
          </w:p>
        </w:tc>
        <w:tc>
          <w:tcPr>
            <w:tcW w:w="2337" w:type="dxa"/>
          </w:tcPr>
          <w:p w14:paraId="4B3C29E5" w14:textId="77777777" w:rsidR="00EF5853" w:rsidRDefault="00EF5853"/>
        </w:tc>
        <w:tc>
          <w:tcPr>
            <w:tcW w:w="2338" w:type="dxa"/>
          </w:tcPr>
          <w:p w14:paraId="5E201E6A" w14:textId="77777777" w:rsidR="00EF5853" w:rsidRDefault="00EF5853"/>
        </w:tc>
        <w:tc>
          <w:tcPr>
            <w:tcW w:w="2338" w:type="dxa"/>
          </w:tcPr>
          <w:p w14:paraId="113BBBC0" w14:textId="77777777" w:rsidR="00EF5853" w:rsidRDefault="00EF5853"/>
        </w:tc>
      </w:tr>
      <w:tr w:rsidR="007C5724" w14:paraId="67632E50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37D8ECF6" w14:textId="77777777" w:rsidR="00446EBC" w:rsidRDefault="007C5724">
            <w:r>
              <w:t>Int</w:t>
            </w:r>
            <w:r w:rsidR="00446EBC">
              <w:t>ellectual merit</w:t>
            </w:r>
          </w:p>
          <w:p w14:paraId="6EBC425E" w14:textId="77777777" w:rsidR="00446EBC" w:rsidRDefault="00446EBC"/>
          <w:p w14:paraId="21ABAD51" w14:textId="77777777" w:rsidR="00446EBC" w:rsidRDefault="00446EBC"/>
          <w:p w14:paraId="3F473949" w14:textId="0469AB56" w:rsidR="00446EBC" w:rsidRDefault="007737A1">
            <w:r>
              <w:t>(10pts)</w:t>
            </w:r>
          </w:p>
        </w:tc>
        <w:tc>
          <w:tcPr>
            <w:tcW w:w="2337" w:type="dxa"/>
          </w:tcPr>
          <w:p w14:paraId="2A6D8D5F" w14:textId="77777777" w:rsidR="007C5724" w:rsidRDefault="007C5724"/>
        </w:tc>
        <w:tc>
          <w:tcPr>
            <w:tcW w:w="2338" w:type="dxa"/>
          </w:tcPr>
          <w:p w14:paraId="47D545E9" w14:textId="77777777" w:rsidR="007C5724" w:rsidRDefault="007C5724"/>
        </w:tc>
        <w:tc>
          <w:tcPr>
            <w:tcW w:w="2338" w:type="dxa"/>
          </w:tcPr>
          <w:p w14:paraId="5BE7D1A9" w14:textId="77777777" w:rsidR="007C5724" w:rsidRDefault="007C5724"/>
        </w:tc>
      </w:tr>
      <w:tr w:rsidR="007C5724" w14:paraId="3735597A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646323C0" w14:textId="77777777" w:rsidR="007C5724" w:rsidRDefault="00446EBC">
            <w:r>
              <w:t>Broader Impacts</w:t>
            </w:r>
          </w:p>
          <w:p w14:paraId="4C075149" w14:textId="77777777" w:rsidR="00446EBC" w:rsidRDefault="00446EBC"/>
          <w:p w14:paraId="04EA17B5" w14:textId="77777777" w:rsidR="00446EBC" w:rsidRDefault="00446EBC"/>
          <w:p w14:paraId="62F49ECF" w14:textId="2E6C7705" w:rsidR="00446EBC" w:rsidRDefault="007737A1">
            <w:r>
              <w:t>(10pts)</w:t>
            </w:r>
          </w:p>
        </w:tc>
        <w:tc>
          <w:tcPr>
            <w:tcW w:w="2337" w:type="dxa"/>
          </w:tcPr>
          <w:p w14:paraId="5D7D4CAE" w14:textId="77777777" w:rsidR="007C5724" w:rsidRDefault="007C5724"/>
        </w:tc>
        <w:tc>
          <w:tcPr>
            <w:tcW w:w="2338" w:type="dxa"/>
          </w:tcPr>
          <w:p w14:paraId="2AF3951D" w14:textId="77777777" w:rsidR="007C5724" w:rsidRDefault="007C5724"/>
        </w:tc>
        <w:tc>
          <w:tcPr>
            <w:tcW w:w="2338" w:type="dxa"/>
          </w:tcPr>
          <w:p w14:paraId="5DAC5492" w14:textId="77777777" w:rsidR="007C5724" w:rsidRDefault="007C5724"/>
        </w:tc>
      </w:tr>
      <w:tr w:rsidR="007C5724" w14:paraId="57912F3E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50899065" w14:textId="347FAD4B" w:rsidR="007C5724" w:rsidRDefault="00446EBC">
            <w:r>
              <w:t>Figures:</w:t>
            </w:r>
          </w:p>
          <w:p w14:paraId="558D4005" w14:textId="06EB4DBA" w:rsidR="00446EBC" w:rsidRDefault="00446EBC">
            <w:r>
              <w:t xml:space="preserve">    Maps only</w:t>
            </w:r>
          </w:p>
          <w:p w14:paraId="14FD9FBF" w14:textId="10763B39" w:rsidR="007737A1" w:rsidRDefault="00446EBC">
            <w:r>
              <w:t xml:space="preserve">    Quality </w:t>
            </w:r>
          </w:p>
          <w:p w14:paraId="0C11927E" w14:textId="2E8A734E" w:rsidR="00446EBC" w:rsidRDefault="007737A1">
            <w:r>
              <w:t xml:space="preserve">    K</w:t>
            </w:r>
            <w:r w:rsidR="00446EBC">
              <w:t>ey components</w:t>
            </w:r>
          </w:p>
          <w:p w14:paraId="5A2343D2" w14:textId="77777777" w:rsidR="007737A1" w:rsidRDefault="007737A1"/>
          <w:p w14:paraId="14B68181" w14:textId="4497150C" w:rsidR="00446EBC" w:rsidRDefault="007737A1">
            <w:r>
              <w:t>(15pts)</w:t>
            </w:r>
          </w:p>
        </w:tc>
        <w:tc>
          <w:tcPr>
            <w:tcW w:w="2337" w:type="dxa"/>
          </w:tcPr>
          <w:p w14:paraId="3892DFB8" w14:textId="77777777" w:rsidR="007C5724" w:rsidRDefault="007C5724"/>
        </w:tc>
        <w:tc>
          <w:tcPr>
            <w:tcW w:w="2338" w:type="dxa"/>
          </w:tcPr>
          <w:p w14:paraId="759D75F9" w14:textId="77777777" w:rsidR="007C5724" w:rsidRDefault="007C5724"/>
        </w:tc>
        <w:tc>
          <w:tcPr>
            <w:tcW w:w="2338" w:type="dxa"/>
          </w:tcPr>
          <w:p w14:paraId="34C3D362" w14:textId="77777777" w:rsidR="007C5724" w:rsidRDefault="007C5724"/>
        </w:tc>
      </w:tr>
      <w:tr w:rsidR="007C5724" w14:paraId="14090502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70B73890" w14:textId="3633035C" w:rsidR="007C5724" w:rsidRDefault="007737A1">
            <w:r>
              <w:t>Resources:</w:t>
            </w:r>
          </w:p>
          <w:p w14:paraId="296DE0C2" w14:textId="77777777" w:rsidR="007737A1" w:rsidRDefault="007737A1">
            <w:r>
              <w:t xml:space="preserve">    Cited correctly </w:t>
            </w:r>
          </w:p>
          <w:p w14:paraId="736BC5DC" w14:textId="77777777" w:rsidR="007737A1" w:rsidRDefault="007737A1"/>
          <w:p w14:paraId="77CE32CA" w14:textId="62B64178" w:rsidR="007737A1" w:rsidRDefault="007737A1">
            <w:r>
              <w:t>(5 pts)</w:t>
            </w:r>
          </w:p>
        </w:tc>
        <w:tc>
          <w:tcPr>
            <w:tcW w:w="2337" w:type="dxa"/>
          </w:tcPr>
          <w:p w14:paraId="3C7F6459" w14:textId="77777777" w:rsidR="007C5724" w:rsidRDefault="007C5724"/>
        </w:tc>
        <w:tc>
          <w:tcPr>
            <w:tcW w:w="2338" w:type="dxa"/>
          </w:tcPr>
          <w:p w14:paraId="7E3972A2" w14:textId="77777777" w:rsidR="007C5724" w:rsidRDefault="007C5724"/>
        </w:tc>
        <w:tc>
          <w:tcPr>
            <w:tcW w:w="2338" w:type="dxa"/>
          </w:tcPr>
          <w:p w14:paraId="7CEFBBEA" w14:textId="77777777" w:rsidR="007C5724" w:rsidRDefault="007C5724"/>
        </w:tc>
      </w:tr>
      <w:tr w:rsidR="007C5724" w14:paraId="00C14041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5985AD2E" w14:textId="3417CD5F" w:rsidR="007C5724" w:rsidRDefault="007737A1">
            <w:r>
              <w:t>Overall:</w:t>
            </w:r>
          </w:p>
          <w:p w14:paraId="102E93ED" w14:textId="1CD6BEB8" w:rsidR="007737A1" w:rsidRDefault="007737A1">
            <w:r>
              <w:t xml:space="preserve">    Length</w:t>
            </w:r>
          </w:p>
          <w:p w14:paraId="602CF6FD" w14:textId="1940CEA1" w:rsidR="007737A1" w:rsidRDefault="007737A1">
            <w:r>
              <w:t xml:space="preserve">    Clarity</w:t>
            </w:r>
          </w:p>
          <w:p w14:paraId="3A99E82A" w14:textId="256F111D" w:rsidR="007737A1" w:rsidRDefault="000D12F6">
            <w:r>
              <w:t xml:space="preserve">    </w:t>
            </w:r>
            <w:r w:rsidR="007737A1">
              <w:t xml:space="preserve">    </w:t>
            </w:r>
          </w:p>
          <w:p w14:paraId="6C7AB60A" w14:textId="77777777" w:rsidR="007737A1" w:rsidRDefault="007737A1"/>
          <w:p w14:paraId="3911E116" w14:textId="44CE5E1A" w:rsidR="007737A1" w:rsidRDefault="007737A1">
            <w:r>
              <w:t>(1</w:t>
            </w:r>
            <w:r w:rsidR="00016536">
              <w:t>0</w:t>
            </w:r>
            <w:r>
              <w:t>pts)</w:t>
            </w:r>
          </w:p>
        </w:tc>
        <w:tc>
          <w:tcPr>
            <w:tcW w:w="2337" w:type="dxa"/>
          </w:tcPr>
          <w:p w14:paraId="7DF4EE24" w14:textId="77777777" w:rsidR="007C5724" w:rsidRDefault="007C5724"/>
        </w:tc>
        <w:tc>
          <w:tcPr>
            <w:tcW w:w="2338" w:type="dxa"/>
          </w:tcPr>
          <w:p w14:paraId="3860E386" w14:textId="77777777" w:rsidR="007C5724" w:rsidRDefault="007C5724"/>
        </w:tc>
        <w:tc>
          <w:tcPr>
            <w:tcW w:w="2338" w:type="dxa"/>
          </w:tcPr>
          <w:p w14:paraId="78055CAD" w14:textId="77777777" w:rsidR="007C5724" w:rsidRDefault="007C5724"/>
        </w:tc>
      </w:tr>
      <w:tr w:rsidR="00016536" w14:paraId="268A8426" w14:textId="77777777" w:rsidTr="007737A1">
        <w:trPr>
          <w:gridAfter w:val="1"/>
          <w:wAfter w:w="8" w:type="dxa"/>
        </w:trPr>
        <w:tc>
          <w:tcPr>
            <w:tcW w:w="2875" w:type="dxa"/>
          </w:tcPr>
          <w:p w14:paraId="7221115E" w14:textId="55C61471" w:rsidR="00016536" w:rsidRDefault="00016536">
            <w:r>
              <w:t>Grade from draft:</w:t>
            </w:r>
          </w:p>
          <w:p w14:paraId="2B0B1D9A" w14:textId="77777777" w:rsidR="00016536" w:rsidRDefault="00016536"/>
          <w:p w14:paraId="4B899A04" w14:textId="790C90EF" w:rsidR="00016536" w:rsidRDefault="00016536">
            <w:r>
              <w:t>(5pts)</w:t>
            </w:r>
          </w:p>
        </w:tc>
        <w:tc>
          <w:tcPr>
            <w:tcW w:w="2337" w:type="dxa"/>
          </w:tcPr>
          <w:p w14:paraId="78E6795F" w14:textId="77777777" w:rsidR="00016536" w:rsidRDefault="00016536"/>
        </w:tc>
        <w:tc>
          <w:tcPr>
            <w:tcW w:w="2338" w:type="dxa"/>
          </w:tcPr>
          <w:p w14:paraId="3CCB1D42" w14:textId="77777777" w:rsidR="00016536" w:rsidRDefault="00016536"/>
        </w:tc>
        <w:tc>
          <w:tcPr>
            <w:tcW w:w="2338" w:type="dxa"/>
          </w:tcPr>
          <w:p w14:paraId="572E4E9B" w14:textId="77777777" w:rsidR="00016536" w:rsidRDefault="00016536"/>
        </w:tc>
      </w:tr>
    </w:tbl>
    <w:p w14:paraId="5D342E8D" w14:textId="77777777" w:rsidR="00827D54" w:rsidRDefault="00827D54"/>
    <w:sectPr w:rsidR="0082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3"/>
    <w:rsid w:val="00016536"/>
    <w:rsid w:val="000D12F6"/>
    <w:rsid w:val="00446EBC"/>
    <w:rsid w:val="007737A1"/>
    <w:rsid w:val="007C5724"/>
    <w:rsid w:val="00827D54"/>
    <w:rsid w:val="00E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6141"/>
  <w15:chartTrackingRefBased/>
  <w15:docId w15:val="{636F2131-2EAB-42AB-AC29-0F92B794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85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Galante</dc:creator>
  <cp:keywords/>
  <dc:description/>
  <cp:lastModifiedBy>Peter Galante</cp:lastModifiedBy>
  <cp:revision>3</cp:revision>
  <dcterms:created xsi:type="dcterms:W3CDTF">2021-03-09T13:27:00Z</dcterms:created>
  <dcterms:modified xsi:type="dcterms:W3CDTF">2021-04-07T14:06:00Z</dcterms:modified>
</cp:coreProperties>
</file>