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04576" w14:textId="77777777" w:rsidR="00DE42E5" w:rsidRPr="003448EB" w:rsidRDefault="00DE42E5" w:rsidP="00C40F40">
      <w:pPr>
        <w:jc w:val="center"/>
        <w:rPr>
          <w:rFonts w:ascii="Arial" w:hAnsi="Arial" w:cs="Arial"/>
          <w:b/>
          <w:sz w:val="20"/>
          <w:szCs w:val="20"/>
        </w:rPr>
      </w:pPr>
      <w:r w:rsidRPr="003448EB"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 wp14:anchorId="6CDB82E0" wp14:editId="3C38BC98">
            <wp:extent cx="1285875" cy="1285875"/>
            <wp:effectExtent l="19050" t="0" r="9525" b="0"/>
            <wp:docPr id="1" name="Imagem 0" descr="NovaMarcaSenac_Vertical_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aMarcaSenac_Vertical_blog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4480" cy="1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A8B1" w14:textId="77777777" w:rsidR="00E467DB" w:rsidRPr="003448EB" w:rsidRDefault="00C40F40" w:rsidP="00DE42E5">
      <w:pPr>
        <w:pStyle w:val="SemEspaamento"/>
        <w:jc w:val="center"/>
        <w:rPr>
          <w:rFonts w:ascii="Arial" w:hAnsi="Arial" w:cs="Arial"/>
          <w:sz w:val="20"/>
          <w:szCs w:val="20"/>
        </w:rPr>
      </w:pPr>
      <w:r w:rsidRPr="003448EB">
        <w:rPr>
          <w:rFonts w:ascii="Arial" w:hAnsi="Arial" w:cs="Arial"/>
          <w:sz w:val="20"/>
          <w:szCs w:val="20"/>
        </w:rPr>
        <w:t>SENAC SANTOS</w:t>
      </w:r>
    </w:p>
    <w:p w14:paraId="07256CA4" w14:textId="77777777" w:rsidR="00C40F40" w:rsidRPr="003448EB" w:rsidRDefault="00C40F40" w:rsidP="00DE42E5">
      <w:pPr>
        <w:pStyle w:val="SemEspaamento"/>
        <w:rPr>
          <w:rFonts w:ascii="Arial" w:hAnsi="Arial" w:cs="Arial"/>
          <w:sz w:val="20"/>
          <w:szCs w:val="20"/>
        </w:rPr>
      </w:pPr>
    </w:p>
    <w:p w14:paraId="41C576FE" w14:textId="77777777" w:rsidR="00C40F40" w:rsidRPr="003448EB" w:rsidRDefault="00195764" w:rsidP="006B2BB5">
      <w:pPr>
        <w:pStyle w:val="SemEspaamen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ATIVIDADE</w:t>
      </w:r>
      <w:r w:rsidR="00C35319" w:rsidRPr="003448EB">
        <w:rPr>
          <w:rFonts w:ascii="Arial" w:hAnsi="Arial" w:cs="Arial"/>
          <w:b/>
          <w:sz w:val="20"/>
          <w:szCs w:val="20"/>
        </w:rPr>
        <w:t xml:space="preserve"> </w:t>
      </w:r>
      <w:r w:rsidR="00A37ECE">
        <w:rPr>
          <w:rFonts w:ascii="Arial" w:hAnsi="Arial" w:cs="Arial"/>
          <w:b/>
          <w:sz w:val="20"/>
          <w:szCs w:val="20"/>
        </w:rPr>
        <w:t>– MODELAGEM DE DADOS</w:t>
      </w:r>
    </w:p>
    <w:p w14:paraId="4F72B694" w14:textId="77777777" w:rsidR="00C40F40" w:rsidRDefault="00C40F40" w:rsidP="00DE42E5">
      <w:pPr>
        <w:pStyle w:val="SemEspaamento"/>
        <w:rPr>
          <w:rFonts w:ascii="Arial" w:hAnsi="Arial" w:cs="Arial"/>
          <w:sz w:val="20"/>
          <w:szCs w:val="20"/>
        </w:rPr>
      </w:pPr>
    </w:p>
    <w:p w14:paraId="43A0E200" w14:textId="1A9BE24B" w:rsidR="004B2BD1" w:rsidRDefault="004B2BD1" w:rsidP="004B2BD1">
      <w:pPr>
        <w:pStyle w:val="SemEspaamento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 acordo com os conceitos vistos em aula, defina quais os tipos dos atributos abaixo listados (composto, simples, </w:t>
      </w:r>
      <w:proofErr w:type="spellStart"/>
      <w:r>
        <w:rPr>
          <w:rFonts w:ascii="Arial" w:hAnsi="Arial" w:cs="Arial"/>
          <w:sz w:val="20"/>
          <w:szCs w:val="20"/>
        </w:rPr>
        <w:t>monovalorado</w:t>
      </w:r>
      <w:proofErr w:type="spellEnd"/>
      <w:r>
        <w:rPr>
          <w:rFonts w:ascii="Arial" w:hAnsi="Arial" w:cs="Arial"/>
          <w:sz w:val="20"/>
          <w:szCs w:val="20"/>
        </w:rPr>
        <w:t>, multivalorado ou determinante):</w:t>
      </w:r>
    </w:p>
    <w:p w14:paraId="0E0AE049" w14:textId="77777777" w:rsidR="004B2BD1" w:rsidRDefault="004B2BD1" w:rsidP="004B2BD1">
      <w:pPr>
        <w:pStyle w:val="SemEspaamento"/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5"/>
        <w:gridCol w:w="1903"/>
        <w:gridCol w:w="2604"/>
        <w:gridCol w:w="2032"/>
      </w:tblGrid>
      <w:tr w:rsidR="004B2BD1" w14:paraId="6B716077" w14:textId="77777777" w:rsidTr="00D2250B">
        <w:trPr>
          <w:trHeight w:val="214"/>
        </w:trPr>
        <w:tc>
          <w:tcPr>
            <w:tcW w:w="2001" w:type="dxa"/>
            <w:shd w:val="clear" w:color="auto" w:fill="D9D9D9" w:themeFill="background1" w:themeFillShade="D9"/>
          </w:tcPr>
          <w:p w14:paraId="524B1288" w14:textId="77777777" w:rsidR="004B2BD1" w:rsidRDefault="004B2BD1" w:rsidP="00D2250B">
            <w:pPr>
              <w:pStyle w:val="SemEspaament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Atributos Genéricos</w:t>
            </w:r>
          </w:p>
        </w:tc>
        <w:tc>
          <w:tcPr>
            <w:tcW w:w="1904" w:type="dxa"/>
          </w:tcPr>
          <w:p w14:paraId="2512C639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Simples/Composto</w:t>
            </w:r>
          </w:p>
        </w:tc>
        <w:tc>
          <w:tcPr>
            <w:tcW w:w="2722" w:type="dxa"/>
          </w:tcPr>
          <w:p w14:paraId="5C4B31E0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Mono ou Multivalorado</w:t>
            </w:r>
          </w:p>
        </w:tc>
        <w:tc>
          <w:tcPr>
            <w:tcW w:w="2093" w:type="dxa"/>
          </w:tcPr>
          <w:p w14:paraId="4BC54EEB" w14:textId="77777777" w:rsidR="004B2BD1" w:rsidRDefault="004B2BD1" w:rsidP="00D2250B">
            <w:pPr>
              <w:pStyle w:val="SemEspaamento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Determinante ou Não Determinante</w:t>
            </w:r>
          </w:p>
        </w:tc>
      </w:tr>
      <w:tr w:rsidR="004B2BD1" w14:paraId="742B0E74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778E9FED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Cliente</w:t>
            </w:r>
          </w:p>
        </w:tc>
        <w:tc>
          <w:tcPr>
            <w:tcW w:w="1904" w:type="dxa"/>
          </w:tcPr>
          <w:p w14:paraId="359A3A1D" w14:textId="252A831C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22" w:type="dxa"/>
          </w:tcPr>
          <w:p w14:paraId="78B43D7A" w14:textId="6AF4845D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3" w:type="dxa"/>
          </w:tcPr>
          <w:p w14:paraId="35A77472" w14:textId="4186D0A8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B2BD1" w14:paraId="0F966A94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32D67E90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CPF do Cliente</w:t>
            </w:r>
          </w:p>
        </w:tc>
        <w:tc>
          <w:tcPr>
            <w:tcW w:w="1904" w:type="dxa"/>
          </w:tcPr>
          <w:p w14:paraId="69C22F0E" w14:textId="771A339B" w:rsidR="004B2BD1" w:rsidRDefault="00D34D82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2" w:type="dxa"/>
          </w:tcPr>
          <w:p w14:paraId="599416A2" w14:textId="46DE7F99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3" w:type="dxa"/>
          </w:tcPr>
          <w:p w14:paraId="213529EF" w14:textId="60D1ED1E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B2BD1" w14:paraId="2F1085B4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18835E73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Endereço do Cliente</w:t>
            </w:r>
          </w:p>
        </w:tc>
        <w:tc>
          <w:tcPr>
            <w:tcW w:w="1904" w:type="dxa"/>
          </w:tcPr>
          <w:p w14:paraId="02CB1B7A" w14:textId="70827E3F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22" w:type="dxa"/>
          </w:tcPr>
          <w:p w14:paraId="44E9C58D" w14:textId="604FBD6A" w:rsidR="004B2BD1" w:rsidRDefault="00D34D82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3" w:type="dxa"/>
          </w:tcPr>
          <w:p w14:paraId="574C8ED6" w14:textId="2954E4DE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B2BD1" w14:paraId="050BB7CE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27E61BB1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Telefone do Fornecedor</w:t>
            </w:r>
          </w:p>
        </w:tc>
        <w:tc>
          <w:tcPr>
            <w:tcW w:w="1904" w:type="dxa"/>
          </w:tcPr>
          <w:p w14:paraId="41C10BD9" w14:textId="38DCE5FA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22" w:type="dxa"/>
          </w:tcPr>
          <w:p w14:paraId="25F066AA" w14:textId="0D6F6CAF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93" w:type="dxa"/>
          </w:tcPr>
          <w:p w14:paraId="129F51A4" w14:textId="06A92648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B2BD1" w14:paraId="34E8FF4A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2D97084B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do Fornecedor</w:t>
            </w:r>
          </w:p>
        </w:tc>
        <w:tc>
          <w:tcPr>
            <w:tcW w:w="1904" w:type="dxa"/>
          </w:tcPr>
          <w:p w14:paraId="1625F067" w14:textId="412CC42E" w:rsidR="004B2BD1" w:rsidRDefault="00D34D82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2" w:type="dxa"/>
          </w:tcPr>
          <w:p w14:paraId="48845A03" w14:textId="657A1320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93" w:type="dxa"/>
          </w:tcPr>
          <w:p w14:paraId="187E0094" w14:textId="54C6381C" w:rsidR="004B2BD1" w:rsidRDefault="00D34D82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B2BD1" w14:paraId="1CB0D0E3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69968555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Nascimento do Aluno</w:t>
            </w:r>
          </w:p>
        </w:tc>
        <w:tc>
          <w:tcPr>
            <w:tcW w:w="1904" w:type="dxa"/>
          </w:tcPr>
          <w:p w14:paraId="4E860AB5" w14:textId="271797BB" w:rsidR="004B2BD1" w:rsidRDefault="00D34D82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2" w:type="dxa"/>
          </w:tcPr>
          <w:p w14:paraId="0755B320" w14:textId="7F2AD67F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3" w:type="dxa"/>
          </w:tcPr>
          <w:p w14:paraId="7DC57F47" w14:textId="2973D4CD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B2BD1" w14:paraId="1AD4CA1A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464A6550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Curso do Aluno</w:t>
            </w:r>
          </w:p>
        </w:tc>
        <w:tc>
          <w:tcPr>
            <w:tcW w:w="1904" w:type="dxa"/>
          </w:tcPr>
          <w:p w14:paraId="2F1D8787" w14:textId="5BB79051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2" w:type="dxa"/>
          </w:tcPr>
          <w:p w14:paraId="1AE51B3D" w14:textId="2C285715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93" w:type="dxa"/>
          </w:tcPr>
          <w:p w14:paraId="6252BACA" w14:textId="22A18A6F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B2BD1" w14:paraId="270D119B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7059FE71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Endereço do Aluno</w:t>
            </w:r>
          </w:p>
        </w:tc>
        <w:tc>
          <w:tcPr>
            <w:tcW w:w="1904" w:type="dxa"/>
          </w:tcPr>
          <w:p w14:paraId="47831B54" w14:textId="2A489AF1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22" w:type="dxa"/>
          </w:tcPr>
          <w:p w14:paraId="0BBC3D1C" w14:textId="3E6CE87E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3" w:type="dxa"/>
          </w:tcPr>
          <w:p w14:paraId="4F811B9C" w14:textId="731FF48D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B2BD1" w14:paraId="5C98312D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3B692A4C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 Unitário do Produto</w:t>
            </w:r>
          </w:p>
        </w:tc>
        <w:tc>
          <w:tcPr>
            <w:tcW w:w="1904" w:type="dxa"/>
          </w:tcPr>
          <w:p w14:paraId="4C8867EC" w14:textId="794569B8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2" w:type="dxa"/>
          </w:tcPr>
          <w:p w14:paraId="2807990F" w14:textId="7A51F0C6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3" w:type="dxa"/>
          </w:tcPr>
          <w:p w14:paraId="4687A380" w14:textId="67101C90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B2BD1" w14:paraId="1577F72E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55A376B8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Categoria do Produto</w:t>
            </w:r>
          </w:p>
        </w:tc>
        <w:tc>
          <w:tcPr>
            <w:tcW w:w="1904" w:type="dxa"/>
          </w:tcPr>
          <w:p w14:paraId="7B0E55D8" w14:textId="2CC32113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2" w:type="dxa"/>
          </w:tcPr>
          <w:p w14:paraId="700039F9" w14:textId="70473B56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3" w:type="dxa"/>
          </w:tcPr>
          <w:p w14:paraId="53BD050F" w14:textId="7024AEE7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B2BD1" w14:paraId="7A6F276B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36525450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CNPJ do Fornecedor</w:t>
            </w:r>
          </w:p>
        </w:tc>
        <w:tc>
          <w:tcPr>
            <w:tcW w:w="1904" w:type="dxa"/>
          </w:tcPr>
          <w:p w14:paraId="0F79482C" w14:textId="4A56D804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22" w:type="dxa"/>
          </w:tcPr>
          <w:p w14:paraId="3AD281EC" w14:textId="00A9F44A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93" w:type="dxa"/>
          </w:tcPr>
          <w:p w14:paraId="38CF0E94" w14:textId="17E80FE7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B2BD1" w14:paraId="59F2BE72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1548240B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Produto</w:t>
            </w:r>
          </w:p>
        </w:tc>
        <w:tc>
          <w:tcPr>
            <w:tcW w:w="1904" w:type="dxa"/>
          </w:tcPr>
          <w:p w14:paraId="0B9B6A54" w14:textId="3CB6C45C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2" w:type="dxa"/>
          </w:tcPr>
          <w:p w14:paraId="644AD20F" w14:textId="4A97CF6E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3" w:type="dxa"/>
          </w:tcPr>
          <w:p w14:paraId="25697679" w14:textId="3CFD9490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B2BD1" w14:paraId="15FC0D84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508107FC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Matrícula do Aluno</w:t>
            </w:r>
          </w:p>
        </w:tc>
        <w:tc>
          <w:tcPr>
            <w:tcW w:w="1904" w:type="dxa"/>
          </w:tcPr>
          <w:p w14:paraId="011C2FF5" w14:textId="67393DD7" w:rsidR="004B2BD1" w:rsidRDefault="0003725A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22" w:type="dxa"/>
          </w:tcPr>
          <w:p w14:paraId="31688293" w14:textId="5B064465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3" w:type="dxa"/>
          </w:tcPr>
          <w:p w14:paraId="11662091" w14:textId="1A7AB225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B2BD1" w14:paraId="71EFB68D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019F50F1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do Produto</w:t>
            </w:r>
          </w:p>
        </w:tc>
        <w:tc>
          <w:tcPr>
            <w:tcW w:w="1904" w:type="dxa"/>
          </w:tcPr>
          <w:p w14:paraId="57F0F06C" w14:textId="06A75450" w:rsidR="004B2BD1" w:rsidRDefault="00B63087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2" w:type="dxa"/>
          </w:tcPr>
          <w:p w14:paraId="514450A4" w14:textId="54E0E43D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3" w:type="dxa"/>
          </w:tcPr>
          <w:p w14:paraId="44D67267" w14:textId="52A0DFA3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B2BD1" w14:paraId="70F18164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143B36F6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Curso</w:t>
            </w:r>
          </w:p>
        </w:tc>
        <w:tc>
          <w:tcPr>
            <w:tcW w:w="1904" w:type="dxa"/>
          </w:tcPr>
          <w:p w14:paraId="3EB83909" w14:textId="00B04424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2" w:type="dxa"/>
          </w:tcPr>
          <w:p w14:paraId="3C70D48E" w14:textId="1B3C3DF6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3" w:type="dxa"/>
          </w:tcPr>
          <w:p w14:paraId="4F970D99" w14:textId="097F1C40" w:rsidR="004B2BD1" w:rsidRDefault="00B63087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B2BD1" w14:paraId="1B6B48DE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7BFDDF39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Curso</w:t>
            </w:r>
          </w:p>
        </w:tc>
        <w:tc>
          <w:tcPr>
            <w:tcW w:w="1904" w:type="dxa"/>
          </w:tcPr>
          <w:p w14:paraId="55697E53" w14:textId="451A3864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2" w:type="dxa"/>
          </w:tcPr>
          <w:p w14:paraId="4B20104A" w14:textId="12FCE9F3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3" w:type="dxa"/>
          </w:tcPr>
          <w:p w14:paraId="281DD46E" w14:textId="0BA7C155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B2BD1" w14:paraId="3005FCFA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7DD73C5E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Telefone do Aluno</w:t>
            </w:r>
          </w:p>
        </w:tc>
        <w:tc>
          <w:tcPr>
            <w:tcW w:w="1904" w:type="dxa"/>
          </w:tcPr>
          <w:p w14:paraId="4533EC8A" w14:textId="3DB09A3E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22" w:type="dxa"/>
          </w:tcPr>
          <w:p w14:paraId="740656DA" w14:textId="3B1A177D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93" w:type="dxa"/>
          </w:tcPr>
          <w:p w14:paraId="323ED88A" w14:textId="7303DD84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B2BD1" w14:paraId="0D6EC029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70C6CA4D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Funcionário</w:t>
            </w:r>
          </w:p>
        </w:tc>
        <w:tc>
          <w:tcPr>
            <w:tcW w:w="1904" w:type="dxa"/>
          </w:tcPr>
          <w:p w14:paraId="154BD0C1" w14:textId="7655F940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2" w:type="dxa"/>
          </w:tcPr>
          <w:p w14:paraId="18943B6E" w14:textId="5B480675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3" w:type="dxa"/>
          </w:tcPr>
          <w:p w14:paraId="09B8B119" w14:textId="752C9A3B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B2BD1" w14:paraId="553AD188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6CCEA196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Funcionário</w:t>
            </w:r>
          </w:p>
        </w:tc>
        <w:tc>
          <w:tcPr>
            <w:tcW w:w="1904" w:type="dxa"/>
          </w:tcPr>
          <w:p w14:paraId="4E19D647" w14:textId="4B25C092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22" w:type="dxa"/>
          </w:tcPr>
          <w:p w14:paraId="503E3317" w14:textId="025973B0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3" w:type="dxa"/>
          </w:tcPr>
          <w:p w14:paraId="7D3AD643" w14:textId="3CB7E7D3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B2BD1" w14:paraId="0017E5D6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4C853EB9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Endereço do Funcionário</w:t>
            </w:r>
          </w:p>
        </w:tc>
        <w:tc>
          <w:tcPr>
            <w:tcW w:w="1904" w:type="dxa"/>
          </w:tcPr>
          <w:p w14:paraId="2EC423C3" w14:textId="76456F08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22" w:type="dxa"/>
          </w:tcPr>
          <w:p w14:paraId="359CC08A" w14:textId="60C16D88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93" w:type="dxa"/>
          </w:tcPr>
          <w:p w14:paraId="599339A9" w14:textId="7793DC56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B2BD1" w14:paraId="77A04A29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2FD8E343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Gênero do Funcionário</w:t>
            </w:r>
          </w:p>
        </w:tc>
        <w:tc>
          <w:tcPr>
            <w:tcW w:w="1904" w:type="dxa"/>
          </w:tcPr>
          <w:p w14:paraId="2E9354BD" w14:textId="7E78B897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2" w:type="dxa"/>
          </w:tcPr>
          <w:p w14:paraId="65269E24" w14:textId="784E61AD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3" w:type="dxa"/>
          </w:tcPr>
          <w:p w14:paraId="158DAFDC" w14:textId="72062E8B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B2BD1" w14:paraId="03DFF9F4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5B49EC6C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Departamento do Funcionário</w:t>
            </w:r>
          </w:p>
        </w:tc>
        <w:tc>
          <w:tcPr>
            <w:tcW w:w="1904" w:type="dxa"/>
          </w:tcPr>
          <w:p w14:paraId="3DFFC9DF" w14:textId="72347EB5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2" w:type="dxa"/>
          </w:tcPr>
          <w:p w14:paraId="18F0334D" w14:textId="62EDDB77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3" w:type="dxa"/>
          </w:tcPr>
          <w:p w14:paraId="51ECC8CB" w14:textId="5A094BDB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B2BD1" w14:paraId="2205104F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4284AFD3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Produto</w:t>
            </w:r>
          </w:p>
        </w:tc>
        <w:tc>
          <w:tcPr>
            <w:tcW w:w="1904" w:type="dxa"/>
          </w:tcPr>
          <w:p w14:paraId="775A159B" w14:textId="31AFF26B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2" w:type="dxa"/>
          </w:tcPr>
          <w:p w14:paraId="55FBC0FC" w14:textId="45F3AEE3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3" w:type="dxa"/>
          </w:tcPr>
          <w:p w14:paraId="3627701E" w14:textId="7362DBF8" w:rsidR="004B2BD1" w:rsidRDefault="00B63087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B2BD1" w14:paraId="0C411D67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374F5F45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Professor</w:t>
            </w:r>
          </w:p>
        </w:tc>
        <w:tc>
          <w:tcPr>
            <w:tcW w:w="1904" w:type="dxa"/>
          </w:tcPr>
          <w:p w14:paraId="7B06B939" w14:textId="18B4054B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22" w:type="dxa"/>
          </w:tcPr>
          <w:p w14:paraId="4BFCB3C5" w14:textId="4D3BBA74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3" w:type="dxa"/>
          </w:tcPr>
          <w:p w14:paraId="38897458" w14:textId="076CD46D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B2BD1" w14:paraId="55910500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3911AC32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do Professor</w:t>
            </w:r>
          </w:p>
        </w:tc>
        <w:tc>
          <w:tcPr>
            <w:tcW w:w="1904" w:type="dxa"/>
          </w:tcPr>
          <w:p w14:paraId="7607C158" w14:textId="751E1CBB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22" w:type="dxa"/>
          </w:tcPr>
          <w:p w14:paraId="22913C3D" w14:textId="75F3AF38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93" w:type="dxa"/>
          </w:tcPr>
          <w:p w14:paraId="38C0BFF6" w14:textId="2095DE39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B2BD1" w14:paraId="5FEA2D8C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3779B987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Cliente</w:t>
            </w:r>
          </w:p>
        </w:tc>
        <w:tc>
          <w:tcPr>
            <w:tcW w:w="1904" w:type="dxa"/>
          </w:tcPr>
          <w:p w14:paraId="53CF326E" w14:textId="307AF352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2" w:type="dxa"/>
          </w:tcPr>
          <w:p w14:paraId="4ECE7D40" w14:textId="77D5569F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3" w:type="dxa"/>
          </w:tcPr>
          <w:p w14:paraId="62A7F18A" w14:textId="4E68F6B1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B2BD1" w14:paraId="4DBBF4D6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35E23BB6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Telefone do Cliente</w:t>
            </w:r>
          </w:p>
        </w:tc>
        <w:tc>
          <w:tcPr>
            <w:tcW w:w="1904" w:type="dxa"/>
          </w:tcPr>
          <w:p w14:paraId="43198584" w14:textId="2BCCB18E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22" w:type="dxa"/>
          </w:tcPr>
          <w:p w14:paraId="4523EEF9" w14:textId="6350703D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93" w:type="dxa"/>
          </w:tcPr>
          <w:p w14:paraId="0E938E04" w14:textId="3B8DB6DD" w:rsidR="004B2BD1" w:rsidRDefault="00D34D82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B2BD1" w14:paraId="123329DB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3EAC9739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Bancaria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do Funcionário</w:t>
            </w:r>
          </w:p>
        </w:tc>
        <w:tc>
          <w:tcPr>
            <w:tcW w:w="1904" w:type="dxa"/>
          </w:tcPr>
          <w:p w14:paraId="7E324B9B" w14:textId="22E6840E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22" w:type="dxa"/>
          </w:tcPr>
          <w:p w14:paraId="6A8B7AB5" w14:textId="0064BFD1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93" w:type="dxa"/>
          </w:tcPr>
          <w:p w14:paraId="03EF6645" w14:textId="6EF586BF" w:rsidR="004B2BD1" w:rsidRDefault="00CE6D85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B2BD1" w14:paraId="0A702114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4FD9604B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Pai do Aluno</w:t>
            </w:r>
          </w:p>
        </w:tc>
        <w:tc>
          <w:tcPr>
            <w:tcW w:w="1904" w:type="dxa"/>
          </w:tcPr>
          <w:p w14:paraId="614FFDC1" w14:textId="33C9EB08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22" w:type="dxa"/>
          </w:tcPr>
          <w:p w14:paraId="54C6AD27" w14:textId="644A6AC5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3" w:type="dxa"/>
          </w:tcPr>
          <w:p w14:paraId="64ED9B6A" w14:textId="019F220E" w:rsidR="004B2BD1" w:rsidRDefault="00CE6D85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B2BD1" w14:paraId="22C19D45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0AB1C181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Dependentes do Funcionário</w:t>
            </w:r>
          </w:p>
        </w:tc>
        <w:tc>
          <w:tcPr>
            <w:tcW w:w="1904" w:type="dxa"/>
          </w:tcPr>
          <w:p w14:paraId="60591F0B" w14:textId="0ABCC843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22" w:type="dxa"/>
          </w:tcPr>
          <w:p w14:paraId="5608D724" w14:textId="075B7BB3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93" w:type="dxa"/>
          </w:tcPr>
          <w:p w14:paraId="2C325A5E" w14:textId="5BA52ED5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B2BD1" w14:paraId="1FED14E8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78BB20BA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de Filhos do Funcionário</w:t>
            </w:r>
          </w:p>
        </w:tc>
        <w:tc>
          <w:tcPr>
            <w:tcW w:w="1904" w:type="dxa"/>
          </w:tcPr>
          <w:p w14:paraId="3DE37668" w14:textId="7671F1EE" w:rsidR="004B2BD1" w:rsidRDefault="00CE6D85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2" w:type="dxa"/>
          </w:tcPr>
          <w:p w14:paraId="5A4250EA" w14:textId="23C0B781" w:rsidR="004B2BD1" w:rsidRDefault="00CE6D85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3" w:type="dxa"/>
          </w:tcPr>
          <w:p w14:paraId="3D2718BE" w14:textId="31FF2D13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B2BD1" w14:paraId="64865510" w14:textId="77777777" w:rsidTr="00D2250B">
        <w:tc>
          <w:tcPr>
            <w:tcW w:w="2001" w:type="dxa"/>
            <w:shd w:val="clear" w:color="auto" w:fill="D9D9D9" w:themeFill="background1" w:themeFillShade="D9"/>
          </w:tcPr>
          <w:p w14:paraId="6547C0A0" w14:textId="77777777" w:rsidR="004B2BD1" w:rsidRDefault="004B2BD1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dos Filhos do Funcionário</w:t>
            </w:r>
          </w:p>
        </w:tc>
        <w:tc>
          <w:tcPr>
            <w:tcW w:w="1904" w:type="dxa"/>
          </w:tcPr>
          <w:p w14:paraId="0CB5AABF" w14:textId="1D6AE356" w:rsidR="004B2BD1" w:rsidRDefault="00CE6D85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22" w:type="dxa"/>
          </w:tcPr>
          <w:p w14:paraId="30641517" w14:textId="346EF65B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93" w:type="dxa"/>
          </w:tcPr>
          <w:p w14:paraId="0A89D393" w14:textId="1FEDBE34" w:rsidR="004B2BD1" w:rsidRDefault="002212B8" w:rsidP="00D2250B">
            <w:pPr>
              <w:pStyle w:val="SemEspaamento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107A3C87" w14:textId="77777777" w:rsidR="004B2BD1" w:rsidRPr="003448EB" w:rsidRDefault="004B2BD1" w:rsidP="004B2BD1">
      <w:pPr>
        <w:pStyle w:val="SemEspaamento"/>
        <w:spacing w:line="276" w:lineRule="auto"/>
        <w:rPr>
          <w:rFonts w:ascii="Arial" w:hAnsi="Arial" w:cs="Arial"/>
          <w:sz w:val="20"/>
          <w:szCs w:val="20"/>
        </w:rPr>
      </w:pPr>
    </w:p>
    <w:p w14:paraId="36D92658" w14:textId="77777777" w:rsidR="004B2BD1" w:rsidRPr="003448EB" w:rsidRDefault="004B2BD1" w:rsidP="00DE42E5">
      <w:pPr>
        <w:pStyle w:val="SemEspaamento"/>
        <w:rPr>
          <w:rFonts w:ascii="Arial" w:hAnsi="Arial" w:cs="Arial"/>
          <w:sz w:val="20"/>
          <w:szCs w:val="20"/>
        </w:rPr>
      </w:pPr>
    </w:p>
    <w:sectPr w:rsidR="004B2BD1" w:rsidRPr="003448EB" w:rsidSect="001D4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40CA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042D7C"/>
    <w:multiLevelType w:val="hybridMultilevel"/>
    <w:tmpl w:val="FD88D3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B3A27"/>
    <w:multiLevelType w:val="hybridMultilevel"/>
    <w:tmpl w:val="569CF3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C7B4F"/>
    <w:multiLevelType w:val="hybridMultilevel"/>
    <w:tmpl w:val="6CB279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43AA4"/>
    <w:multiLevelType w:val="hybridMultilevel"/>
    <w:tmpl w:val="DCD67C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60FBF"/>
    <w:multiLevelType w:val="hybridMultilevel"/>
    <w:tmpl w:val="6E507C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898431">
    <w:abstractNumId w:val="3"/>
  </w:num>
  <w:num w:numId="2" w16cid:durableId="1385064491">
    <w:abstractNumId w:val="4"/>
  </w:num>
  <w:num w:numId="3" w16cid:durableId="1324973333">
    <w:abstractNumId w:val="0"/>
  </w:num>
  <w:num w:numId="4" w16cid:durableId="848367714">
    <w:abstractNumId w:val="5"/>
  </w:num>
  <w:num w:numId="5" w16cid:durableId="700323952">
    <w:abstractNumId w:val="2"/>
  </w:num>
  <w:num w:numId="6" w16cid:durableId="51815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40"/>
    <w:rsid w:val="0003725A"/>
    <w:rsid w:val="00053179"/>
    <w:rsid w:val="00056E2A"/>
    <w:rsid w:val="001457C1"/>
    <w:rsid w:val="00195764"/>
    <w:rsid w:val="001D4FED"/>
    <w:rsid w:val="0021075D"/>
    <w:rsid w:val="002212B8"/>
    <w:rsid w:val="00221D7C"/>
    <w:rsid w:val="002A4797"/>
    <w:rsid w:val="002A74D6"/>
    <w:rsid w:val="002C7A1A"/>
    <w:rsid w:val="002E135E"/>
    <w:rsid w:val="003269BB"/>
    <w:rsid w:val="003448EB"/>
    <w:rsid w:val="00362675"/>
    <w:rsid w:val="003703B3"/>
    <w:rsid w:val="003C361F"/>
    <w:rsid w:val="004177C6"/>
    <w:rsid w:val="004B2BD1"/>
    <w:rsid w:val="0054596E"/>
    <w:rsid w:val="005D1DC1"/>
    <w:rsid w:val="00690FE8"/>
    <w:rsid w:val="006B2BB5"/>
    <w:rsid w:val="007B3630"/>
    <w:rsid w:val="00963332"/>
    <w:rsid w:val="0096767C"/>
    <w:rsid w:val="00A37ECE"/>
    <w:rsid w:val="00A471A7"/>
    <w:rsid w:val="00B63087"/>
    <w:rsid w:val="00BB2DC5"/>
    <w:rsid w:val="00C1140B"/>
    <w:rsid w:val="00C35319"/>
    <w:rsid w:val="00C40F40"/>
    <w:rsid w:val="00C67664"/>
    <w:rsid w:val="00CA5B70"/>
    <w:rsid w:val="00CC26F9"/>
    <w:rsid w:val="00CE6D85"/>
    <w:rsid w:val="00CF5BAE"/>
    <w:rsid w:val="00D34D82"/>
    <w:rsid w:val="00D46E6C"/>
    <w:rsid w:val="00DB75EA"/>
    <w:rsid w:val="00DD3D20"/>
    <w:rsid w:val="00DE42E5"/>
    <w:rsid w:val="00E467DB"/>
    <w:rsid w:val="00EE3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295F"/>
  <w15:docId w15:val="{E2798B36-60F7-46E8-B8EB-E598E7B4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7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0F4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42E5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E42E5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6B2B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BB2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2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4F28B9B5D7FB478EA4A31665458F5E" ma:contentTypeVersion="0" ma:contentTypeDescription="Crie um novo documento." ma:contentTypeScope="" ma:versionID="14ca5162f1cf3afcc0564a7cba0cb8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C97B69-6BBB-41F3-9ECA-BABE717188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7276EA-A6C9-4E7C-91DB-5C0FE4D6BF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FD24B4-2439-43C1-A382-B29C16B946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PEDRO HENRIQUE FERNANDES PITA</cp:lastModifiedBy>
  <cp:revision>3</cp:revision>
  <dcterms:created xsi:type="dcterms:W3CDTF">2024-05-20T19:06:00Z</dcterms:created>
  <dcterms:modified xsi:type="dcterms:W3CDTF">2024-05-20T19:55:00Z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0x010100CF4F28B9B5D7FB478EA4A31665458F5E</vt:lpwstr>
  </property>
</Properties>
</file>