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W w:w="9795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72"/>
        <w:gridCol w:w="4923"/>
      </w:tblGrid>
      <w:tr w14:paraId="0A4EA0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872" w:type="dxa"/>
          </w:tcPr>
          <w:p w14:paraId="639B3012">
            <w:pPr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TRƯỜNG ĐẠI HỌC CÔNG NGHIỆP</w:t>
            </w:r>
          </w:p>
          <w:p w14:paraId="538FFB7A">
            <w:pPr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THÀNH PHỐ HỒ CHÍ MINH</w:t>
            </w:r>
          </w:p>
          <w:p w14:paraId="45475B59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5pt;margin-top:7pt;height:1pt;width:0pt;z-index:251659264;mso-width-relative:page;mso-height-relative:page;" filled="f" stroked="t" coordsize="21600,21600" o:gfxdata="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ZDOX3TAAAACQEAAA8AAAAAAAAAAQAgAAAAIgAAAGRycy9kb3du&#10;cmV2LnhtbFBLAQIUABQAAAAIAIdO4kB/TIxKBAIAAB4EAAAOAAAAAAAAAAEAIAAAACIBAABkcnMv&#10;ZTJvRG9jLnhtbFBLBQYAAAAABgAGAFkBAACYBQ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KHOA CÔNG NGHỆ THÔNG TIN</w:t>
            </w:r>
          </w:p>
          <w:p w14:paraId="5D882F0F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98425</wp:posOffset>
                      </wp:positionV>
                      <wp:extent cx="1400175" cy="0"/>
                      <wp:effectExtent l="12065" t="5715" r="6985" b="13335"/>
                      <wp:wrapNone/>
                      <wp:docPr id="2" name="Lin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3" o:spid="_x0000_s1026" o:spt="20" style="position:absolute;left:0pt;margin-left:49.8pt;margin-top:7.75pt;height:0pt;width:110.25pt;z-index:251663360;mso-width-relative:page;mso-height-relative:page;" filled="f" stroked="t" coordsize="21600,21600" o:gfxdata="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gAbpDWAAAACAEAAA8AAAAAAAAAAQAgAAAAIgAAAGRycy9k&#10;b3ducmV2LnhtbFBLAQIUABQAAAAIAIdO4kAbYFAqywEAAKADAAAOAAAAAAAAAAEAIAAAACUBAABk&#10;cnMvZTJvRG9jLnhtbFBLBQYAAAAABgAGAFkBAABi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C824876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23" w:type="dxa"/>
          </w:tcPr>
          <w:p w14:paraId="3D22B3E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ĐỀ THI GIỮA KỲ</w:t>
            </w:r>
          </w:p>
          <w:p w14:paraId="775D7BDD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Môn học phần: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Lập trình thiết bị di động</w:t>
            </w:r>
          </w:p>
          <w:p w14:paraId="5865B549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Lớp/Lớp học phần: DHKTPM19ATT</w:t>
            </w:r>
          </w:p>
          <w:p w14:paraId="50E88FDB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thi: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10/10/2026</w:t>
            </w:r>
          </w:p>
          <w:p w14:paraId="04E39257">
            <w:pPr>
              <w:ind w:left="330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làm bài: 90 phút</w:t>
            </w:r>
          </w:p>
          <w:p w14:paraId="2971B58D">
            <w:pPr>
              <w:ind w:left="330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Không kể thời gian phát đề</w:t>
            </w:r>
          </w:p>
        </w:tc>
      </w:tr>
    </w:tbl>
    <w:p w14:paraId="057292F3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77C3791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STT:</w:t>
      </w:r>
      <w:r>
        <w:rPr>
          <w:rFonts w:hint="default"/>
          <w:i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11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MSSV:</w:t>
      </w:r>
      <w:r>
        <w:rPr>
          <w:rFonts w:hint="default"/>
          <w:i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22650561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và tên SV:</w:t>
      </w:r>
      <w:r>
        <w:rPr>
          <w:rFonts w:hint="default"/>
          <w:i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Ph</w:t>
      </w:r>
      <w:r>
        <w:rPr>
          <w:rFonts w:hint="default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ạm Khắc Hoàng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Số máy: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7pt;height:1pt;width:0pt;z-index:251660288;mso-width-relative:page;mso-height-relative:page;" filled="f" stroked="t" coordsize="21600,21600" o:gfxdata="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iNFRi1QAAAAkBAAAPAAAAAAAAAAEAIAAAACIAAABkcnMvZG93&#10;bnJldi54bWxQSwECFAAUAAAACACHTuJAHa/6yQMCAAAeBAAADgAAAAAAAAABACAAAAAkAQAAZHJz&#10;L2Uyb0RvYy54bWxQSwUGAAAAAAYABgBZAQAAmQ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136C6D80">
      <w:pP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1B18757">
      <w:pPr>
        <w:spacing w:line="288" w:lineRule="auto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bài: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 Việt</w:t>
      </w:r>
    </w:p>
    <w:p w14:paraId="6E92BABE">
      <w:pPr>
        <w:pStyle w:val="22"/>
        <w:numPr>
          <w:ilvl w:val="0"/>
          <w:numId w:val="2"/>
        </w:numPr>
        <w:spacing w:line="288" w:lineRule="auto"/>
        <w:jc w:val="both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Sử dụng trang </w:t>
      </w:r>
      <w:r>
        <w:fldChar w:fldCharType="begin"/>
      </w:r>
      <w:r>
        <w:instrText xml:space="preserve"> HYPERLINK "https://snack.expo.dev/" \h </w:instrText>
      </w:r>
      <w:r>
        <w:fldChar w:fldCharType="separate"/>
      </w:r>
      <w:r>
        <w:rPr>
          <w:i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https://snack.expo.dev/</w:t>
      </w:r>
      <w:r>
        <w:rPr>
          <w:i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iCs/>
          <w:color w:val="000000" w:themeColor="text1"/>
          <w14:textFill>
            <w14:solidFill>
              <w14:schemeClr w14:val="tx1"/>
            </w14:solidFill>
          </w14:textFill>
        </w:rPr>
        <w:t>(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không login</w:t>
      </w:r>
      <w:r>
        <w:rPr>
          <w:iCs/>
          <w:color w:val="000000" w:themeColor="text1"/>
          <w14:textFill>
            <w14:solidFill>
              <w14:schemeClr w14:val="tx1"/>
            </w14:solidFill>
          </w14:textFill>
        </w:rPr>
        <w:t>) hoặc VSCode IDE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 để bài làm.</w:t>
      </w:r>
    </w:p>
    <w:p w14:paraId="27E0ED20">
      <w:pPr>
        <w:pStyle w:val="22"/>
        <w:numPr>
          <w:ilvl w:val="0"/>
          <w:numId w:val="2"/>
        </w:numPr>
        <w:spacing w:line="288" w:lineRule="auto"/>
        <w:jc w:val="both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Sinh viên tự tạo API trên </w:t>
      </w:r>
      <w:r>
        <w:fldChar w:fldCharType="begin"/>
      </w:r>
      <w:r>
        <w:instrText xml:space="preserve"> HYPERLINK "https://mockapi.io/" \h </w:instrText>
      </w:r>
      <w:r>
        <w:fldChar w:fldCharType="separate"/>
      </w:r>
      <w:r>
        <w:rPr>
          <w:i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https://mockapi.io/</w:t>
      </w:r>
      <w:r>
        <w:rPr>
          <w:i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 xml:space="preserve"> (bắt buộc dùng mockapi.io vì cần PUT; được phép đăng nhập để tạo API)</w:t>
      </w:r>
    </w:p>
    <w:p w14:paraId="7AF5A3F0">
      <w:pPr>
        <w:spacing w:line="288" w:lineRule="auto"/>
        <w:ind w:left="3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Resource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(string),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name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city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days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(number, số ngày),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price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(number, VNĐ),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seats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(number, số chỗ còn),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departure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(string dạng "YYYY-MM-DD"),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image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isFavorite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(boolean) – tối thiểu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12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bản ghi thuộc ít nhất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thành phố, trong đó có ít nhất 2 tour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seats = 0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2 tour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seats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từ 1–3 và 2 tour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isFavorite = true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.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Bản ghi đầu tiên phải có </w:t>
      </w:r>
      <w:r>
        <w:rPr>
          <w:rFonts w:ascii="Consolas" w:hAnsi="Consolas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name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chứa tên của sinh viên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(vd: "Đà Lạt mộng mơ cùng mr A").</w:t>
      </w:r>
    </w:p>
    <w:p w14:paraId="6183CC1A">
      <w:pPr>
        <w:spacing w:line="288" w:lineRule="auto"/>
        <w:ind w:left="3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0950" cy="355917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1AAF">
      <w:pPr>
        <w:pStyle w:val="22"/>
        <w:numPr>
          <w:ilvl w:val="0"/>
          <w:numId w:val="2"/>
        </w:numPr>
        <w:spacing w:line="288" w:lineRule="auto"/>
        <w:jc w:val="both"/>
        <w:rPr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Yêu cầu chụp hình từng câu làm minh chứng sau khi vừa Code xong câu đó (chụp full màn hình-có ngày giờ)</w:t>
      </w:r>
    </w:p>
    <w:p w14:paraId="3ECF8603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(CLO3 – 1đ) Giao diện và Cấu trúc</w:t>
      </w:r>
    </w:p>
    <w:p w14:paraId="3A55042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SafeAreaProvider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6A8CDE3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SafeAreaView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(import từ react-native-safe-area-context) và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bố trí layout.</w:t>
      </w:r>
    </w:p>
    <w:p w14:paraId="3936284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Header gồm: tiêu đề "Tour Việt"; dòng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 – Họ tên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của sinh viên; ô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TextInput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tìm kiếm (placeholder "Tìm tour theo tên...") có giá trị lưu bằng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useState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1684949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  <w:r>
        <w:drawing>
          <wp:inline distT="0" distB="0" distL="114300" distR="114300">
            <wp:extent cx="6330950" cy="3559175"/>
            <wp:effectExtent l="0" t="0" r="889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DB9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</w:p>
    <w:p w14:paraId="3A2E348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  <w:r>
        <w:drawing>
          <wp:inline distT="0" distB="0" distL="114300" distR="114300">
            <wp:extent cx="6337300" cy="3550920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9B30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(CLO4 – 2đ) Danh sách tour nhóm theo thành phố (GET)</w:t>
      </w:r>
    </w:p>
    <w:p w14:paraId="44B26764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utils/tour.ts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có hàm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groupByCity(tours)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trả về mảng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{ title, data }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: mỗi thành phố một nhóm, các nhóm sắp xếp theo tên thành phố A → Z, tour trong mỗi nhóm sắp xếp theo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departure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tăng dần.</w:t>
      </w:r>
    </w:p>
    <w:p w14:paraId="0E281439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0950" cy="3555365"/>
            <wp:effectExtent l="0" t="0" r="8890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30F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Dùng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SectionList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keyExtractor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 hiển thị các nhóm; tiêu đề nhóm dạng "Đà Lạt · 3 tour"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renderSectionHeader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), tiêu đề nhóm dính trên cùng khi cuộn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stickySectionHeadersEnabled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).</w:t>
      </w:r>
    </w:p>
    <w:p w14:paraId="4C63A8B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720" w:leftChars="0"/>
        <w:jc w:val="both"/>
      </w:pPr>
      <w:r>
        <w:drawing>
          <wp:inline distT="0" distB="0" distL="114300" distR="114300">
            <wp:extent cx="6341110" cy="3567430"/>
            <wp:effectExtent l="0" t="0" r="13970" b="139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3B62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  <w:r>
        <w:drawing>
          <wp:inline distT="0" distB="0" distL="114300" distR="114300">
            <wp:extent cx="6343650" cy="3563620"/>
            <wp:effectExtent l="0" t="0" r="11430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FC3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ActivityIndicator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78A422D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0950" cy="3559175"/>
            <wp:effectExtent l="0" t="0" r="8890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1E40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(CLO4 – 1.5đ) Tạo Component TourItem</w:t>
      </w:r>
    </w:p>
    <w:p w14:paraId="1B2E6DA5">
      <w:pPr>
        <w:spacing w:line="288" w:lineRule="auto"/>
        <w:ind w:left="72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Tách phần hiển thị một tour thành component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TourItem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renderItem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SectionList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5F1D165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footerReference r:id="rId5" w:type="even"/>
          <w:pgSz w:w="11907" w:h="16840"/>
          <w:pgMar w:top="540" w:right="927" w:bottom="360" w:left="990" w:header="567" w:footer="284" w:gutter="0"/>
          <w:pgNumType w:start="1"/>
          <w:cols w:space="720" w:num="1"/>
        </w:sect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components/TourItem.tsx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TourItemProps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tour: Tour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compact?: boolean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onPress: (tour: Tour) =&gt; void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</w:p>
    <w:p w14:paraId="5F31181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onToggleFavorite: (id: string, next: boolean) =&gt; void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), export default component qua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React.memo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79766A0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Trong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utils/tour.ts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viết thêm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formatDate("2026-11-05")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→ "05/11/2026" và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getSeatLabel(seats)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0 → "Hết chỗ", 1–3 → "Chỉ còn N chỗ", lớn hơn 3 → "Còn N chỗ".</w:t>
      </w:r>
    </w:p>
    <w:p w14:paraId="4ECE341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Component hiển thị: ảnh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Image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), tên tour, thành phố, dòng "📅 05/11/2026 · 3 ngày", giá dạng "3.590.000 ₫" và nhãn số chỗ (chữ màu đỏ khi còn từ 3 chỗ trở xuống hoặc hết chỗ).</w:t>
      </w:r>
    </w:p>
    <w:p w14:paraId="57B0E39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Nút tim ♥/♡ là một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TouchableOpacity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riêng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testID="fav-btn"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), nhấn gọi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onToggleFavorite(tour.id, !tour.isFavorite)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; nhấn phần còn lại của thẻ gọi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onPress(tour)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→ màn hình cha hiển thị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Alert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gồm tên, ngày khởi hành, số ngày và giá. Nhấn tim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được mở Alert.</w:t>
      </w:r>
    </w:p>
    <w:p w14:paraId="1E113BD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720" w:leftChars="0"/>
        <w:jc w:val="both"/>
      </w:pPr>
      <w:r>
        <w:drawing>
          <wp:inline distT="0" distB="0" distL="114300" distR="114300">
            <wp:extent cx="6330950" cy="3493135"/>
            <wp:effectExtent l="0" t="0" r="8890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5C8B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720" w:leftChars="0"/>
        <w:jc w:val="both"/>
      </w:pPr>
      <w:r>
        <w:drawing>
          <wp:inline distT="0" distB="0" distL="114300" distR="114300">
            <wp:extent cx="6332855" cy="3567430"/>
            <wp:effectExtent l="0" t="0" r="6985" b="139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0402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(CLO4 – 2đ) Bố cục compact và danh sách ngang</w:t>
      </w:r>
    </w:p>
    <w:p w14:paraId="32BB91E0">
      <w:pPr>
        <w:spacing w:line="288" w:lineRule="auto"/>
        <w:ind w:left="72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TourItem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(mặc định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false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).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được tách thành 2 component riêng; style dùng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StyleSheet.create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kết hợp theo mảng.</w:t>
      </w:r>
    </w:p>
    <w:p w14:paraId="60D80D5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 = false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bố cục ngang, ảnh 90×90 bên trái, thông tin bên phải, nút tim ở mép phải; hiển thị đầy đủ thông tin ở Câu 3c.</w:t>
      </w:r>
    </w:p>
    <w:p w14:paraId="46E81B5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720" w:leftChars="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7300" cy="3567430"/>
            <wp:effectExtent l="0" t="0" r="2540" b="139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FA6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 = true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thẻ dọc rộng 160, ảnh chiếm hết bề ngang thẻ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aspectRatio: 4/3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), nút tim đè lên góc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phải trên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của ảnh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position: 'absolute'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), tên tour 1 dòng, chỉ hiện tên và giá (ẩn thành phố, ngày, số chỗ).</w:t>
      </w:r>
    </w:p>
    <w:p w14:paraId="28A362C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9205" cy="3546475"/>
            <wp:effectExtent l="0" t="0" r="635" b="444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920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30EA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ListHeaderComponent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SectionList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là mục "Tour yêu thích (n)": một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FlatList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ngang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horizontal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showsHorizontalScrollIndicator={false}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ItemSeparatorComponent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tạo khoảng cách) gồm các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TourItem compact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có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isFavorite = true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; chưa có tour nào thì hiện dòng "Chưa có tour yêu thích".</w:t>
      </w:r>
    </w:p>
    <w:p w14:paraId="65A235D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43650" cy="3575685"/>
            <wp:effectExtent l="0" t="0" r="11430" b="571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3F46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(CLO4 – 1.5đ) Cập nhật yêu thích (PUT)</w:t>
      </w:r>
    </w:p>
    <w:p w14:paraId="2BC4381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Khi nhấn tim: gọi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fetch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phương thức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PUT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tới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API_URL/{id}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header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Content-Type: application/json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, body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JSON.stringify({ isFavorite: next })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21A8DE7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Cập nhật lạc quan: đổi trạng thái trong state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ngay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trước khi API trả về, dùng hàm cập nhật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setTours(prev =&gt; ...)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; cả danh sách chính và mục "Tour yêu thích" phải thay đổi ngay.</w:t>
      </w:r>
    </w:p>
    <w:p w14:paraId="666C3F3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Nếu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PUT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bị lỗi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!res.ok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hoặc mất mạng): hoàn tác về trạng thái cũ và hiển thị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Alert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báo lỗi.</w:t>
      </w:r>
    </w:p>
    <w:p w14:paraId="61C23111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(CLO3 – 1đ) Tìm kiếm và làm mới</w:t>
      </w:r>
    </w:p>
    <w:p w14:paraId="6C02B06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Lọc tour theo tên từ ô tìm kiếm: không phân biệt hoa thường, bỏ khoảng trắng đầu/cuối, tính bằng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useMemo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; nhóm không còn tour nào thì không hiển thị; mục "Tour yêu thích"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bị ảnh hưởng bởi ô tìm kiếm.</w:t>
      </w:r>
    </w:p>
    <w:p w14:paraId="69D9C99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sectPr>
          <w:headerReference r:id="rId6" w:type="default"/>
          <w:pgSz w:w="11907" w:h="16840"/>
          <w:pgMar w:top="540" w:right="927" w:bottom="360" w:left="990" w:header="567" w:footer="284" w:gutter="0"/>
          <w:pgNumType w:start="1"/>
          <w:cols w:space="720" w:num="1"/>
        </w:sectPr>
      </w:pPr>
    </w:p>
    <w:p w14:paraId="71E13E5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  <w:r>
        <w:drawing>
          <wp:inline distT="0" distB="0" distL="114300" distR="114300">
            <wp:extent cx="6332855" cy="3567430"/>
            <wp:effectExtent l="0" t="0" r="6985" b="1397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0DD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jc w:val="both"/>
      </w:pPr>
      <w:r>
        <w:drawing>
          <wp:inline distT="0" distB="0" distL="114300" distR="114300">
            <wp:extent cx="6330950" cy="3526155"/>
            <wp:effectExtent l="0" t="0" r="8890" b="952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FE9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 có kết quả thì hiển thị "Không tìm thấy tour phù hợp"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ListEmptyComponent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); kéo xuống để làm mới bằng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RefreshControl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gọi lại API GET và giữ nguyên từ khoá đang tìm.</w:t>
      </w:r>
    </w:p>
    <w:p w14:paraId="2859A3E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720" w:leftChars="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330950" cy="3559175"/>
            <wp:effectExtent l="0" t="0" r="8890" b="698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0495">
      <w:pPr>
        <w:keepNext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(CLO5 – 1đ) Test</w:t>
      </w:r>
    </w:p>
    <w:p w14:paraId="2DC0892B">
      <w:pPr>
        <w:spacing w:line="288" w:lineRule="auto"/>
        <w:ind w:left="72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Viết 2 file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__tests__/tour.test.ts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__tests__/TourItem.test.tsx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sử dụng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Jest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@testing-library/react-native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với dữ liệu giả:</w:t>
      </w:r>
    </w:p>
    <w:p w14:paraId="4E5B0392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groupByCity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đúng số nhóm, đúng thứ tự tên thành phố A → Z và đúng thứ tự ngày trong một nhóm.</w:t>
      </w:r>
    </w:p>
    <w:p w14:paraId="14A4E6C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formatDate("2026-11-05")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→ "05/11/2026";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getSeatLabel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với giá trị biên 0, 3, 4.</w:t>
      </w:r>
    </w:p>
    <w:p w14:paraId="15367255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Test bố cục: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không hiển thị thành phố (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queryByText(...)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null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); không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compact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thì có hiển thị.</w:t>
      </w:r>
    </w:p>
    <w:p w14:paraId="64CCDB0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left="1080"/>
        <w:jc w:val="both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fireEvent.press(getByTestId("fav-btn"))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onToggleFavorite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được gọi đúng 1 lần với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(id, true)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onPress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được gọi; nhấn tên tour →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onPress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được gọi với cả object </w:t>
      </w:r>
      <w:r>
        <w:rPr>
          <w:rFonts w:ascii="Consolas" w:hAnsi="Consolas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tour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21FB8592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Snack không chạy được Jest: sinh viên chỉ cần viết đúng file test, giảng viên chấm theo mã nguồn.</w:t>
      </w:r>
    </w:p>
    <w:p w14:paraId="7C27ABED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9E8731F">
      <w:pPr>
        <w:spacing w:line="288" w:lineRule="auto"/>
        <w:ind w:left="720"/>
        <w:jc w:val="both"/>
        <w:rPr>
          <w:rFonts w:hint="default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/>
          <w:i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Link GitHub:</w:t>
      </w:r>
      <w:bookmarkStart w:id="0" w:name="_GoBack"/>
      <w:bookmarkEnd w:id="0"/>
    </w:p>
    <w:p w14:paraId="493FE657">
      <w:pPr>
        <w:spacing w:line="288" w:lineRule="auto"/>
        <w:jc w:val="center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--- Hết ---</w:t>
      </w:r>
    </w:p>
    <w:p w14:paraId="33746934">
      <w:pPr>
        <w:pBdr>
          <w:top w:val="single" w:color="000000" w:sz="4" w:space="1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/>
        <w:jc w:val="both"/>
        <w:rPr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3F4C251">
      <w:pPr>
        <w:pBdr>
          <w:top w:val="single" w:color="000000" w:sz="4" w:space="1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Lưu ý:  - 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thi chỉ được sử dụng tài liệu là 1 tờ giấy A4 viết tay.</w:t>
      </w:r>
    </w:p>
    <w:p w14:paraId="2FCF4969">
      <w:pPr>
        <w:spacing w:before="8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- Sinh viên tự tạo dữ liệu trên API; được cung cấp các thư viện liên quan.</w:t>
      </w:r>
    </w:p>
    <w:p w14:paraId="3E400C86">
      <w:pPr>
        <w:spacing w:before="8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- Chỉ cần mở trang </w:t>
      </w:r>
      <w:r>
        <w:fldChar w:fldCharType="begin"/>
      </w:r>
      <w:r>
        <w:instrText xml:space="preserve"> HYPERLINK "https://snack.expo.dev/" </w:instrText>
      </w:r>
      <w:r>
        <w:fldChar w:fldCharType="separate"/>
      </w:r>
      <w:r>
        <w:rPr>
          <w:rStyle w:val="13"/>
          <w:i/>
          <w:sz w:val="26"/>
          <w:szCs w:val="26"/>
        </w:rPr>
        <w:t>https://snack.expo.dev/</w:t>
      </w:r>
      <w:r>
        <w:rPr>
          <w:rStyle w:val="13"/>
          <w:i/>
          <w:sz w:val="26"/>
          <w:szCs w:val="26"/>
        </w:rPr>
        <w:fldChar w:fldCharType="end"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để viết code (không login); được đăng nhập mockapi.io để tạo API.</w:t>
      </w:r>
    </w:p>
    <w:p w14:paraId="7503F3D5">
      <w:pPr>
        <w:spacing w:before="80"/>
        <w:jc w:val="both"/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</w:t>
      </w:r>
    </w:p>
    <w:p w14:paraId="33AE2B64">
      <w:pP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tbl>
      <w:tblPr>
        <w:tblStyle w:val="31"/>
        <w:tblW w:w="10355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39"/>
        <w:gridCol w:w="5716"/>
      </w:tblGrid>
      <w:tr w14:paraId="17A7CE3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70" w:hRule="atLeast"/>
          <w:jc w:val="center"/>
        </w:trPr>
        <w:tc>
          <w:tcPr>
            <w:tcW w:w="4639" w:type="dxa"/>
          </w:tcPr>
          <w:p w14:paraId="3BC35C4B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TRƯỜNG ĐẠI HỌC CÔNG NGHIỆP</w:t>
            </w:r>
          </w:p>
          <w:p w14:paraId="50B86F3A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THÀNH PHỐ HỒ CHÍ MINH</w:t>
            </w:r>
          </w:p>
          <w:p w14:paraId="04011A20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4.5pt;margin-top:1pt;height:1pt;width:0pt;z-index:251661312;mso-width-relative:page;mso-height-relative:page;" filled="f" stroked="t" coordsize="21600,21600" o:gfxdata="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/DA7WNIAAAAHAQAADwAAAAAAAAABACAAAAAiAAAAZHJzL2Rvd25y&#10;ZXYueG1sUEsBAhQAFAAAAAgAh07iQHapbyAEAgAAHgQAAA4AAAAAAAAAAQAgAAAAIQEAAGRycy9l&#10;Mm9Eb2MueG1sUEsFBgAAAAAGAAYAWQEAAJcFAAAAAA=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KHOA CÔNG NGHỆ THÔNG TIN</w:t>
            </w:r>
          </w:p>
          <w:p w14:paraId="3953F54C">
            <w:pPr>
              <w:spacing w:line="264" w:lineRule="auto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6985</wp:posOffset>
                      </wp:positionV>
                      <wp:extent cx="1400175" cy="0"/>
                      <wp:effectExtent l="12065" t="5715" r="6985" b="13335"/>
                      <wp:wrapNone/>
                      <wp:docPr id="1596757419" name="Lin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3" o:spid="_x0000_s1026" o:spt="20" style="position:absolute;left:0pt;margin-left:45.45pt;margin-top:0.55pt;height:0pt;width:110.25pt;z-index:251664384;mso-width-relative:page;mso-height-relative:page;" filled="f" stroked="t" coordsize="21600,21600" o:gfxdata="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9bHeP0gAAAAYBAAAPAAAAAAAAAAEAIAAAACIAAABk&#10;cnMvZG93bnJldi54bWxQSwECFAAUAAAACACHTuJAkjuxmtMBAACpAwAADgAAAAAAAAABACAAAAAh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716" w:type="dxa"/>
          </w:tcPr>
          <w:p w14:paraId="64F63CDF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PHIẾU CHẤM ĐIỂM THI GIỮA KỲ</w:t>
            </w:r>
          </w:p>
          <w:p w14:paraId="558A362A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Lập trình thiết bị di động</w:t>
            </w:r>
          </w:p>
          <w:p w14:paraId="324CCC77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Lớp/Lớp học phần: DHKTPM19ATT</w:t>
            </w:r>
          </w:p>
          <w:p w14:paraId="474CB797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thi:</w:t>
            </w: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10/10/2026</w:t>
            </w:r>
          </w:p>
          <w:p w14:paraId="652BE4D5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làm bài: 90 phút</w:t>
            </w:r>
          </w:p>
          <w:p w14:paraId="5FF6BC6F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(Không kể thời gian phát đề)</w:t>
            </w:r>
          </w:p>
        </w:tc>
      </w:tr>
    </w:tbl>
    <w:p w14:paraId="1B9F9A75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STT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MSSV: 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và tên SV: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Số máy:</w:t>
      </w:r>
      <w:r>
        <w:rPr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7pt;height:1pt;width:0pt;z-index:251662336;mso-width-relative:page;mso-height-relative:page;" filled="f" stroked="t" coordsize="21600,21600" o:gfxdata="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iNFRi1QAAAAkBAAAPAAAAAAAAAAEAIAAAACIAAABkcnMvZG93&#10;bnJldi54bWxQSwECFAAUAAAACACHTuJABoDedgMCAAAeBAAADgAAAAAAAAABACAAAAAkAQAAZHJz&#10;L2Uyb0RvYy54bWxQSwUGAAAAAAYABgBZAQAAmQ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54F538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64" w:lineRule="auto"/>
        <w:rPr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32"/>
        <w:tblW w:w="10255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15"/>
        <w:gridCol w:w="4410"/>
        <w:gridCol w:w="989"/>
        <w:gridCol w:w="1081"/>
        <w:gridCol w:w="3060"/>
      </w:tblGrid>
      <w:tr w14:paraId="4171CC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63" w:hRule="atLeast"/>
        </w:trPr>
        <w:tc>
          <w:tcPr>
            <w:tcW w:w="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854D8">
            <w:pPr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Câu </w:t>
            </w:r>
          </w:p>
        </w:tc>
        <w:tc>
          <w:tcPr>
            <w:tcW w:w="4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BC3E1">
            <w:pPr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Tiêu chí đánh giá</w:t>
            </w:r>
          </w:p>
        </w:tc>
        <w:tc>
          <w:tcPr>
            <w:tcW w:w="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64750">
            <w:pPr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Điểm tối đa</w:t>
            </w:r>
          </w:p>
        </w:tc>
        <w:tc>
          <w:tcPr>
            <w:tcW w:w="108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3A80DC">
            <w:pPr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Điểm đạt được</w:t>
            </w:r>
          </w:p>
        </w:tc>
        <w:tc>
          <w:tcPr>
            <w:tcW w:w="30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6E45A0">
            <w:pPr>
              <w:jc w:val="center"/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 w14:paraId="2ACCA1D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DB3B1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36B90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23A1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C83B1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4D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91CDC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A4CF7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763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SafeAreaProvider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56D9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A988B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AE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94EA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02596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E9A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SafeAreaView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(react-native-safe-area-context) và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View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049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0667A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859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8BA54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65573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8E1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Header: tiêu đề "Tour Việt", dòng MSSV – Họ tên, ô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TextInput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tìm kiếm lưu bằng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useState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AC10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BD753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064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MSSV – Họ tên -0.25</w:t>
            </w:r>
          </w:p>
          <w:p w14:paraId="472557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ô tìm kiếm / không lưu state -0.25</w:t>
            </w:r>
          </w:p>
        </w:tc>
      </w:tr>
      <w:tr w14:paraId="1F7B5B5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0D2BC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161D3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Danh sách tour nhóm theo thành phố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281D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CED8E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214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A3C84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6C8753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070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groupByCity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 nhóm theo city, nhóm sắp A → Z, tour trong nhóm theo departure tăng dần.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9F72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A8AB9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8BD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Sai thứ tự nhóm -0.25</w:t>
            </w:r>
          </w:p>
          <w:p w14:paraId="068C6F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Sai thứ tự ngày trong nhóm -0.25</w:t>
            </w:r>
          </w:p>
        </w:tc>
      </w:tr>
      <w:tr w14:paraId="540A495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76CF7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C0E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SectionList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có keyExtractor, tiêu đề nhóm "Thành phố · n tour", header dính khi cuộn.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17AF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47C8CD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F1D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dùng SectionList: 0đ</w:t>
            </w:r>
          </w:p>
          <w:p w14:paraId="334192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Tour trong nhóm sai/thiếu -0.25</w:t>
            </w:r>
          </w:p>
          <w:p w14:paraId="75ADE8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keyExtractor -0.25</w:t>
            </w:r>
          </w:p>
          <w:p w14:paraId="2BAE5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Tiêu đề thiếu số tour -0.25</w:t>
            </w:r>
          </w:p>
          <w:p w14:paraId="5952AE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Header không dính -0.25</w:t>
            </w:r>
          </w:p>
        </w:tc>
      </w:tr>
      <w:tr w14:paraId="04D35BB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AD7E21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C8F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ActivityIndicator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5A72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B655C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C1F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301C5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1E813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0F905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Tạo Component TourItem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DFFA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62E92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55C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1F7D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B9C0F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EA1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components/TourItem.tsx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: kiểu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Tour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TourItemProps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(tour, compact?, onPress, onToggleFavorite), export default qua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React.memo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5CD7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E2091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434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42F80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33C83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5622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formatDate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getSeatLabel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(0 / 1–3 / &gt;3) trong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utils/tour.ts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44A7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498334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B69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06668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2DF17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563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Hiển thị ảnh, tên, thành phố, "📅 dd/MM/yyyy · N ngày", giá VNĐ, nhãn số chỗ (đỏ khi ≤ 3).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41FF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C337C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FD8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ảnh/thành phố/ngày -0.25</w:t>
            </w:r>
          </w:p>
          <w:p w14:paraId="39568A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Sai định dạng giá hoặc không đổi màu nhãn số chỗ -0.25</w:t>
            </w:r>
          </w:p>
        </w:tc>
      </w:tr>
      <w:tr w14:paraId="06C183D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9107B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A0F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Nút tim riêng gọi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onToggleFavorite(id, !isFavorite)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; nhấn thẻ → Alert; nhấn tim không mở Alert.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86D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F1ECFC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D6E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Nhấn tim cũng mở Alert -0.25</w:t>
            </w:r>
          </w:p>
          <w:p w14:paraId="5E1FD8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Alert thiếu thông tin -0.25</w:t>
            </w:r>
          </w:p>
        </w:tc>
      </w:tr>
      <w:tr w14:paraId="2701880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C7533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8FD0B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Bố cục compact và danh sách ngang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06ED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8A112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A7F2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123DC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B4CEF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313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compact = false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 bố cục ngang, ảnh 90×90 bên trái, đầy đủ thông tin.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5318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8E64F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84E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đúng bố cục ngang -0.25</w:t>
            </w:r>
          </w:p>
          <w:p w14:paraId="2F5AF9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thông tin -0.25</w:t>
            </w:r>
          </w:p>
          <w:p w14:paraId="5020C4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Tách 2 component: 0đ 4a, 4b</w:t>
            </w:r>
          </w:p>
        </w:tc>
      </w:tr>
      <w:tr w14:paraId="41DE4B3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7B4F6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5FC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compact = true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 thẻ dọc 160, ảnh 4/3, tim đè góc phải trên, chỉ tên (1 dòng) + giá.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1271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5096C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F768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Ảnh không co theo thẻ -0.25</w:t>
            </w:r>
          </w:p>
          <w:p w14:paraId="436ED3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 không đè góc ảnh -0.25</w:t>
            </w:r>
          </w:p>
          <w:p w14:paraId="0DA65A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ẩn thành phố/ngày/chỗ -0.25</w:t>
            </w:r>
          </w:p>
        </w:tc>
      </w:tr>
      <w:tr w14:paraId="438528A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9234D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C07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ListHeaderComponent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"Tour yêu thích (n)": FlatList ngang các TourItem compact; có thông báo khi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36916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3F734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F4B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phải FlatList ngang -0.5</w:t>
            </w:r>
          </w:p>
          <w:p w14:paraId="196E9C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(n) / thông báo rỗng -0.25</w:t>
            </w:r>
          </w:p>
        </w:tc>
      </w:tr>
      <w:tr w14:paraId="5024E0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762C84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6C295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Cập nhật yêu thích (PUT)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3A6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76893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3BC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8AD04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C50DF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756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fetch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PUT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API_URL/{id}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header JSON, body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 isFavorite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9BD8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7DF32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A59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Sai method/header -0.25</w:t>
            </w:r>
          </w:p>
          <w:p w14:paraId="184D0A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Body sai -0.25</w:t>
            </w:r>
          </w:p>
        </w:tc>
      </w:tr>
      <w:tr w14:paraId="77A530C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6545C2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1D0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Cập nhật lạc quan bằng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setTours(prev =&gt; ...)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; danh sách chính và mục yêu thích đổi ngay.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EAB2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9B7A4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6BD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Chờ API mới cập nhật -0.25</w:t>
            </w:r>
          </w:p>
          <w:p w14:paraId="203A4C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Mục yêu thích không đổi -0.25</w:t>
            </w:r>
          </w:p>
        </w:tc>
      </w:tr>
      <w:tr w14:paraId="516422A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C391A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75D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 lỗi: hoàn tác trạng thái cũ + Alert báo lỗi.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1C4CB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87BC6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12C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hoàn tác -0.25</w:t>
            </w:r>
          </w:p>
          <w:p w14:paraId="6DC8F4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báo lỗi -0.25</w:t>
            </w:r>
          </w:p>
        </w:tc>
      </w:tr>
      <w:tr w14:paraId="4F4199F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35A3C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96E49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Tìm kiếm và làm mới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8D31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6FAD7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1C9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86FCB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D0056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2A8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Lọc theo tên (không phân biệt hoa thường, trim),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useMemo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; ẩn nhóm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4E4A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44815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E4C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Phân biệt hoa thường/không trim -0.25</w:t>
            </w:r>
          </w:p>
          <w:p w14:paraId="6EF7B9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Không useMemo/còn nhóm rỗng -0.25</w:t>
            </w:r>
          </w:p>
        </w:tc>
      </w:tr>
      <w:tr w14:paraId="4C2162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AA3F8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913B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ListEmptyComponent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"Không tìm thấy tour phù hợp";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RefreshControl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gọi lại GET, giữ từ khoá.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8935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8FE8B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9EC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thông báo rỗng -0.25</w:t>
            </w:r>
          </w:p>
          <w:p w14:paraId="56A327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Thiếu refresh -0.25</w:t>
            </w:r>
          </w:p>
        </w:tc>
      </w:tr>
      <w:tr w14:paraId="7824209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9BAFA">
            <w:pPr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16D852">
            <w:pP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590E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533A7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B74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87369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44044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235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groupByCity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 số nhóm, thứ tự A → Z, thứ tự ngày trong nhóm.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36C2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7B569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72F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Chấm theo mã nguồn; chấp nhận có/không await</w:t>
            </w:r>
          </w:p>
        </w:tc>
      </w:tr>
      <w:tr w14:paraId="243B272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663B3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B94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formatDate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getSeatLabel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giá trị biên 0 / 3 / 4.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B672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2620B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836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07C8A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96C3E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9A4A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compact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không hiển thị thành phố; không compact thì có.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7080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A9B7A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B68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C1EB9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71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A0D48">
            <w:pPr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C4F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Nhấn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fav-btn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→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onToggleFavorite(id, true)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onPress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không gọi; nhấn tên → </w:t>
            </w:r>
            <w:r>
              <w:rPr>
                <w:rFonts w:ascii="Consolas" w:hAnsi="Consolas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onPress(tour)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1BAB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839D70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3BD0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8FF8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5" w:hRule="atLeast"/>
        </w:trPr>
        <w:tc>
          <w:tcPr>
            <w:tcW w:w="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3853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A8DD6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TỔNG CỘNG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1214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239BE">
            <w:pPr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E1B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C5085CF">
      <w:pPr>
        <w:spacing w:line="264" w:lineRule="auto"/>
        <w:rPr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102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130"/>
      </w:tblGrid>
      <w:tr w14:paraId="3198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13BF4D1E">
            <w:pPr>
              <w:tabs>
                <w:tab w:val="right" w:leader="dot" w:pos="9356"/>
              </w:tabs>
              <w:spacing w:line="288" w:lineRule="auto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Nhận xét:</w:t>
            </w:r>
            <w:r>
              <w:rPr>
                <w:b/>
                <w:lang w:val="vi-VN"/>
              </w:rPr>
              <w:t xml:space="preserve">                                                                   </w:t>
            </w:r>
          </w:p>
        </w:tc>
        <w:tc>
          <w:tcPr>
            <w:tcW w:w="5130" w:type="dxa"/>
          </w:tcPr>
          <w:p w14:paraId="2CFE448D">
            <w:pPr>
              <w:rPr>
                <w:i/>
              </w:rPr>
            </w:pPr>
            <w:r>
              <w:rPr>
                <w:i/>
              </w:rPr>
              <w:t xml:space="preserve">Tp. Hồ Chí Minh, ngày 10 </w:t>
            </w:r>
            <w:r>
              <w:rPr>
                <w:i/>
                <w:lang w:eastAsia="ja-JP"/>
              </w:rPr>
              <w:t xml:space="preserve"> </w:t>
            </w:r>
            <w:r>
              <w:rPr>
                <w:i/>
              </w:rPr>
              <w:t xml:space="preserve">tháng </w:t>
            </w:r>
            <w:r>
              <w:rPr>
                <w:i/>
                <w:lang w:val="vi-VN"/>
              </w:rPr>
              <w:t>10</w:t>
            </w:r>
            <w:r>
              <w:rPr>
                <w:i/>
              </w:rPr>
              <w:t xml:space="preserve"> năm 202</w:t>
            </w:r>
            <w:r>
              <w:rPr>
                <w:i/>
                <w:lang w:val="vi-VN"/>
              </w:rPr>
              <w:t>6</w:t>
            </w:r>
          </w:p>
        </w:tc>
      </w:tr>
      <w:tr w14:paraId="6E640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48757683">
            <w:pPr>
              <w:rPr>
                <w:i/>
              </w:rPr>
            </w:pPr>
          </w:p>
        </w:tc>
        <w:tc>
          <w:tcPr>
            <w:tcW w:w="5130" w:type="dxa"/>
          </w:tcPr>
          <w:p w14:paraId="5D50589A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Người đánh giá</w:t>
            </w:r>
            <w:r>
              <w:rPr>
                <w:i/>
              </w:rPr>
              <w:t xml:space="preserve">                                                                                (Ký, ghi rõ họ tên)</w:t>
            </w:r>
          </w:p>
        </w:tc>
      </w:tr>
    </w:tbl>
    <w:p w14:paraId="3678EF7D">
      <w:pPr>
        <w:spacing w:line="264" w:lineRule="auto"/>
        <w:rPr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82A33C8">
      <w:pP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headerReference r:id="rId7" w:type="default"/>
      <w:pgSz w:w="11907" w:h="16840"/>
      <w:pgMar w:top="540" w:right="927" w:bottom="360" w:left="990" w:header="567" w:footer="28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759D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 xml:space="preserve">PAGE</w:instrText>
    </w:r>
    <w:r>
      <w:rPr>
        <w:i/>
        <w:color w:val="000000"/>
      </w:rPr>
      <w:fldChar w:fldCharType="separate"/>
    </w:r>
    <w:r>
      <w:rPr>
        <w:i/>
        <w:color w:val="000000"/>
      </w:rPr>
      <w:t>4</w:t>
    </w:r>
    <w:r>
      <w:rPr>
        <w:i/>
        <w:color w:val="000000"/>
      </w:rPr>
      <w:fldChar w:fldCharType="end"/>
    </w:r>
  </w:p>
  <w:p w14:paraId="46DF6E9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4193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</w:p>
  <w:p w14:paraId="2158C7A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34063">
    <w:pPr>
      <w:pStyle w:val="11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1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 xml:space="preserve">Mẫu 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>3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a: Mẫu đề thi tự luận giữa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 xml:space="preserve"> 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kỳ</w:t>
    </w:r>
  </w:p>
  <w:p w14:paraId="08CE467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FE970">
    <w:pPr>
      <w:pStyle w:val="11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2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 xml:space="preserve">Mẫu 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>3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a: Mẫu đề thi tự luận giữa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 xml:space="preserve"> 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kỳ</w:t>
    </w:r>
  </w:p>
  <w:p w14:paraId="7EBB55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3CBA">
    <w:pPr>
      <w:pStyle w:val="11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3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 xml:space="preserve">Mẫu 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>3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a: Mẫu đề thi tự luận giữa</w:t>
    </w:r>
    <w:r>
      <w:rPr>
        <w:b/>
        <w:color w:val="000000" w:themeColor="text1"/>
        <w:sz w:val="22"/>
        <w:szCs w:val="22"/>
        <w:lang w:val="vi-VN"/>
        <w14:textFill>
          <w14:solidFill>
            <w14:schemeClr w14:val="tx1"/>
          </w14:solidFill>
        </w14:textFill>
      </w:rPr>
      <w:t xml:space="preserve"> </w:t>
    </w:r>
    <w:r>
      <w:rPr>
        <w:b/>
        <w:color w:val="000000" w:themeColor="text1"/>
        <w:sz w:val="22"/>
        <w:szCs w:val="22"/>
        <w:lang w:val="sv-SE"/>
        <w14:textFill>
          <w14:solidFill>
            <w14:schemeClr w14:val="tx1"/>
          </w14:solidFill>
        </w14:textFill>
      </w:rPr>
      <w:t>kỳ</w:t>
    </w:r>
  </w:p>
  <w:p w14:paraId="060B868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C4319"/>
    <w:multiLevelType w:val="multilevel"/>
    <w:tmpl w:val="0B2C4319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25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14FF302A"/>
    <w:multiLevelType w:val="multilevel"/>
    <w:tmpl w:val="14FF302A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0A03561"/>
    <w:multiLevelType w:val="multilevel"/>
    <w:tmpl w:val="60A03561"/>
    <w:lvl w:ilvl="0" w:tentative="0">
      <w:start w:val="1"/>
      <w:numFmt w:val="decimal"/>
      <w:lvlText w:val="Câu %1."/>
      <w:lvlJc w:val="left"/>
      <w:pPr>
        <w:ind w:left="720" w:hanging="360"/>
      </w:pPr>
      <w:rPr>
        <w:b/>
        <w:bCs/>
        <w:u w:val="singl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15B03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B569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A0432"/>
    <w:rsid w:val="006B1839"/>
    <w:rsid w:val="006B75D9"/>
    <w:rsid w:val="006B7858"/>
    <w:rsid w:val="006E15C5"/>
    <w:rsid w:val="006F2C41"/>
    <w:rsid w:val="00731B06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949F5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47D2D"/>
    <w:rsid w:val="009578EB"/>
    <w:rsid w:val="009A1715"/>
    <w:rsid w:val="009A557A"/>
    <w:rsid w:val="009F487B"/>
    <w:rsid w:val="00A12120"/>
    <w:rsid w:val="00A1540F"/>
    <w:rsid w:val="00A159A7"/>
    <w:rsid w:val="00A44027"/>
    <w:rsid w:val="00A67C00"/>
    <w:rsid w:val="00A93163"/>
    <w:rsid w:val="00AD1F49"/>
    <w:rsid w:val="00B017C1"/>
    <w:rsid w:val="00B11921"/>
    <w:rsid w:val="00B160DC"/>
    <w:rsid w:val="00B2318C"/>
    <w:rsid w:val="00B53569"/>
    <w:rsid w:val="00B61EAE"/>
    <w:rsid w:val="00B92359"/>
    <w:rsid w:val="00BC4D3F"/>
    <w:rsid w:val="00BD080D"/>
    <w:rsid w:val="00BE2F58"/>
    <w:rsid w:val="00BE7829"/>
    <w:rsid w:val="00C30C49"/>
    <w:rsid w:val="00C411C0"/>
    <w:rsid w:val="00C423C5"/>
    <w:rsid w:val="00C4486A"/>
    <w:rsid w:val="00C60ED3"/>
    <w:rsid w:val="00C742EB"/>
    <w:rsid w:val="00C76E8B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A53EB"/>
    <w:rsid w:val="00FC351B"/>
    <w:rsid w:val="00FC6B9A"/>
    <w:rsid w:val="00FC75A2"/>
    <w:rsid w:val="00FD4E69"/>
    <w:rsid w:val="091A3AFD"/>
    <w:rsid w:val="09DB3BBB"/>
    <w:rsid w:val="0E9B5403"/>
    <w:rsid w:val="16A257AE"/>
    <w:rsid w:val="1C5C3D95"/>
    <w:rsid w:val="3BC81403"/>
    <w:rsid w:val="4DF2028E"/>
    <w:rsid w:val="5B1146F6"/>
    <w:rsid w:val="620B3669"/>
    <w:rsid w:val="6EAA1D98"/>
    <w:rsid w:val="70512255"/>
    <w:rsid w:val="739E1BF6"/>
    <w:rsid w:val="7D28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1">
    <w:name w:val="header"/>
    <w:basedOn w:val="1"/>
    <w:link w:val="21"/>
    <w:qFormat/>
    <w:uiPriority w:val="0"/>
    <w:pPr>
      <w:tabs>
        <w:tab w:val="center" w:pos="4320"/>
        <w:tab w:val="right" w:pos="8640"/>
      </w:tabs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page number"/>
    <w:basedOn w:val="8"/>
    <w:qFormat/>
    <w:uiPriority w:val="0"/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Char"/>
    <w:basedOn w:val="1"/>
    <w:qFormat/>
    <w:uiPriority w:val="0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21">
    <w:name w:val="Header Char"/>
    <w:link w:val="11"/>
    <w:qFormat/>
    <w:uiPriority w:val="0"/>
    <w:rPr>
      <w:sz w:val="24"/>
      <w:szCs w:val="24"/>
      <w:lang w:eastAsia="en-US"/>
    </w:rPr>
  </w:style>
  <w:style w:type="paragraph" w:styleId="22">
    <w:name w:val="List Paragraph"/>
    <w:basedOn w:val="1"/>
    <w:qFormat/>
    <w:uiPriority w:val="34"/>
    <w:pPr>
      <w:ind w:left="720"/>
      <w:contextualSpacing/>
    </w:pPr>
    <w:rPr>
      <w:sz w:val="26"/>
      <w:szCs w:val="26"/>
    </w:rPr>
  </w:style>
  <w:style w:type="character" w:customStyle="1" w:styleId="23">
    <w:name w:val="Footer Char"/>
    <w:link w:val="10"/>
    <w:qFormat/>
    <w:uiPriority w:val="99"/>
    <w:rPr>
      <w:sz w:val="24"/>
      <w:szCs w:val="24"/>
    </w:rPr>
  </w:style>
  <w:style w:type="paragraph" w:customStyle="1" w:styleId="24">
    <w:name w:val="CDR1"/>
    <w:basedOn w:val="1"/>
    <w:qFormat/>
    <w:uiPriority w:val="0"/>
    <w:pPr>
      <w:keepNext/>
      <w:widowControl w:val="0"/>
      <w:numPr>
        <w:ilvl w:val="0"/>
        <w:numId w:val="1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25">
    <w:name w:val="CDR2"/>
    <w:basedOn w:val="24"/>
    <w:link w:val="26"/>
    <w:qFormat/>
    <w:uiPriority w:val="0"/>
    <w:pPr>
      <w:keepNext w:val="0"/>
      <w:numPr>
        <w:ilvl w:val="1"/>
      </w:numPr>
      <w:spacing w:line="276" w:lineRule="auto"/>
    </w:pPr>
    <w:rPr>
      <w:b w:val="0"/>
      <w:sz w:val="24"/>
    </w:rPr>
  </w:style>
  <w:style w:type="character" w:customStyle="1" w:styleId="26">
    <w:name w:val="CDR2 Char"/>
    <w:link w:val="25"/>
    <w:qFormat/>
    <w:uiPriority w:val="0"/>
    <w:rPr>
      <w:bCs/>
      <w:sz w:val="24"/>
      <w:szCs w:val="26"/>
      <w:lang w:val="sv-SE" w:eastAsia="en-US"/>
    </w:rPr>
  </w:style>
  <w:style w:type="table" w:customStyle="1" w:styleId="27">
    <w:name w:val="_Style 2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8">
    <w:name w:val="_Style 25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6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2">
    <w:name w:val="_Style 30"/>
    <w:basedOn w:val="9"/>
    <w:qFormat/>
    <w:uiPriority w:val="0"/>
    <w:tblPr>
      <w:tblCellMar>
        <w:left w:w="115" w:type="dxa"/>
        <w:right w:w="115" w:type="dxa"/>
      </w:tblCellMar>
    </w:tblPr>
  </w:style>
  <w:style w:type="character" w:customStyle="1" w:styleId="33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502</Words>
  <Characters>2310</Characters>
  <Lines>65</Lines>
  <Paragraphs>18</Paragraphs>
  <TotalTime>18</TotalTime>
  <ScaleCrop>false</ScaleCrop>
  <LinksUpToDate>false</LinksUpToDate>
  <CharactersWithSpaces>2785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2022-04-26T00:29:00Z</dcterms:created>
  <dc:creator>ADMIN</dc:creator>
  <cp:lastModifiedBy>11.Phạm Khắc Hoàng</cp:lastModifiedBy>
  <dcterms:modified xsi:type="dcterms:W3CDTF">2026-10-15T13:02:51Z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eyJoZGlkIjoiNzY1MjY4ZTgwYWNjOTlkYmQ1ZTA0MjA1M2U0MmZhMjAiLCJ1c2VySWQiOiIxMzkxOTAwNDk2ODA2In0=</vt:lpwstr>
  </property>
  <property fmtid="{D5CDD505-2E9C-101B-9397-08002B2CF9AE}" pid="3" name="KSOProductBuildVer">
    <vt:lpwstr>1033-12.1.0.24752</vt:lpwstr>
  </property>
  <property fmtid="{D5CDD505-2E9C-101B-9397-08002B2CF9AE}" pid="4" name="ICV">
    <vt:lpwstr>8F7D7367644B465E9D374031A95E7892_12</vt:lpwstr>
  </property>
</Properties>
</file>