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976D" w14:textId="5A4F05B0" w:rsidR="003B32CC" w:rsidRPr="009B7BDF" w:rsidRDefault="009B7BDF">
      <w:pPr>
        <w:rPr>
          <w:rFonts w:ascii="Times New Roman" w:hAnsi="Times New Roman" w:cs="Times New Roman"/>
          <w:lang w:val="vi-VN"/>
        </w:rPr>
      </w:pPr>
      <w:r w:rsidRPr="009B7BDF">
        <w:rPr>
          <w:rFonts w:ascii="Times New Roman" w:hAnsi="Times New Roman" w:cs="Times New Roman"/>
          <w:lang w:val="vi-VN"/>
        </w:rPr>
        <w:t>Input: Một số nguyên dương n</w:t>
      </w:r>
    </w:p>
    <w:p w14:paraId="07F67857" w14:textId="62CDABEA" w:rsidR="009B7BDF" w:rsidRPr="009B7BDF" w:rsidRDefault="009B7BDF">
      <w:pPr>
        <w:rPr>
          <w:rFonts w:ascii="Times New Roman" w:hAnsi="Times New Roman" w:cs="Times New Roman"/>
          <w:lang w:val="vi-VN"/>
        </w:rPr>
      </w:pPr>
      <w:r w:rsidRPr="009B7BDF">
        <w:rPr>
          <w:rFonts w:ascii="Times New Roman" w:hAnsi="Times New Roman" w:cs="Times New Roman"/>
          <w:lang w:val="vi-VN"/>
        </w:rPr>
        <w:t>Output:</w:t>
      </w:r>
      <w:r w:rsidR="006C7F0A">
        <w:rPr>
          <w:rFonts w:ascii="Times New Roman" w:hAnsi="Times New Roman" w:cs="Times New Roman"/>
          <w:lang w:val="vi-VN"/>
        </w:rPr>
        <w:t xml:space="preserve"> Kết luận</w:t>
      </w:r>
      <w:r w:rsidRPr="009B7BDF">
        <w:rPr>
          <w:rFonts w:ascii="Times New Roman" w:hAnsi="Times New Roman" w:cs="Times New Roman"/>
          <w:lang w:val="vi-VN"/>
        </w:rPr>
        <w:t xml:space="preserve"> n là số nguyên tố hoặc n không là số nguyên tố</w:t>
      </w:r>
    </w:p>
    <w:p w14:paraId="7F9A13ED" w14:textId="604B8BBC" w:rsidR="009B7BDF" w:rsidRPr="009B7BDF" w:rsidRDefault="009B7BDF">
      <w:pPr>
        <w:rPr>
          <w:rFonts w:ascii="Times New Roman" w:hAnsi="Times New Roman" w:cs="Times New Roman"/>
          <w:lang w:val="vi-VN"/>
        </w:rPr>
      </w:pPr>
      <w:r w:rsidRPr="009B7BDF">
        <w:rPr>
          <w:rFonts w:ascii="Times New Roman" w:hAnsi="Times New Roman" w:cs="Times New Roman"/>
          <w:lang w:val="vi-VN"/>
        </w:rPr>
        <w:t>Example:</w:t>
      </w:r>
    </w:p>
    <w:p w14:paraId="287B627B" w14:textId="5972B925" w:rsidR="009B7BDF" w:rsidRPr="009B7BDF" w:rsidRDefault="009B7BDF">
      <w:pPr>
        <w:rPr>
          <w:rFonts w:ascii="Times New Roman" w:hAnsi="Times New Roman" w:cs="Times New Roman"/>
          <w:lang w:val="vi-VN"/>
        </w:rPr>
      </w:pPr>
      <w:r w:rsidRPr="009B7BDF">
        <w:rPr>
          <w:rFonts w:ascii="Times New Roman" w:hAnsi="Times New Roman" w:cs="Times New Roman"/>
          <w:lang w:val="vi-VN"/>
        </w:rPr>
        <w:t>Input=5</w:t>
      </w:r>
    </w:p>
    <w:p w14:paraId="20FC475D" w14:textId="39E288BE" w:rsidR="009B7BDF" w:rsidRPr="009B7BDF" w:rsidRDefault="009B7BDF">
      <w:pPr>
        <w:rPr>
          <w:rFonts w:ascii="Times New Roman" w:hAnsi="Times New Roman" w:cs="Times New Roman"/>
          <w:lang w:val="vi-VN"/>
        </w:rPr>
      </w:pPr>
      <w:r w:rsidRPr="009B7BDF">
        <w:rPr>
          <w:rFonts w:ascii="Times New Roman" w:hAnsi="Times New Roman" w:cs="Times New Roman"/>
          <w:lang w:val="vi-VN"/>
        </w:rPr>
        <w:t>Output: 5 là số nguyên tố</w:t>
      </w:r>
    </w:p>
    <w:p w14:paraId="65440519" w14:textId="340BA2EB" w:rsidR="009B7BDF" w:rsidRDefault="009B7BDF">
      <w:pPr>
        <w:rPr>
          <w:rFonts w:ascii="Times New Roman" w:hAnsi="Times New Roman" w:cs="Times New Roman"/>
          <w:lang w:val="vi-VN"/>
        </w:rPr>
      </w:pPr>
      <w:r w:rsidRPr="009B7BDF">
        <w:rPr>
          <w:rFonts w:ascii="Times New Roman" w:hAnsi="Times New Roman" w:cs="Times New Roman"/>
          <w:lang w:val="vi-VN"/>
        </w:rPr>
        <w:t>Method:</w:t>
      </w:r>
    </w:p>
    <w:p w14:paraId="0400B70B" w14:textId="43F1320E" w:rsidR="001217F3" w:rsidRDefault="00714D6C">
      <w:pPr>
        <w:rPr>
          <w:rFonts w:ascii="Times New Roman" w:hAnsi="Times New Roman" w:cs="Times New Roman"/>
          <w:lang w:val="vi-VN"/>
        </w:rPr>
      </w:pPr>
      <w:r w:rsidRPr="00714D6C">
        <w:rPr>
          <w:noProof/>
        </w:rPr>
        <w:drawing>
          <wp:inline distT="0" distB="0" distL="0" distR="0" wp14:anchorId="39B041EB" wp14:editId="1F1DDA00">
            <wp:extent cx="5537200" cy="5680075"/>
            <wp:effectExtent l="0" t="0" r="6350" b="0"/>
            <wp:docPr id="51085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58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4133" cy="57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D824" w14:textId="567692F3" w:rsidR="006C7F0A" w:rsidRPr="009B7BDF" w:rsidRDefault="006C7F0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Đánh giá độ phức tạp của thuật toán là: O(</w:t>
      </w:r>
      <w:r w:rsidR="008F472C" w:rsidRPr="008F472C">
        <w:rPr>
          <w:rFonts w:ascii="Cambria Math" w:hAnsi="Cambria Math" w:cs="Cambria Math"/>
          <w:lang w:val="vi-VN"/>
        </w:rPr>
        <w:t>√</w:t>
      </w:r>
      <w:r w:rsidR="008F472C">
        <w:rPr>
          <w:rFonts w:ascii="Cambria Math" w:hAnsi="Cambria Math" w:cs="Cambria Math"/>
          <w:lang w:val="vi-VN"/>
        </w:rPr>
        <w:t>n)</w:t>
      </w:r>
    </w:p>
    <w:sectPr w:rsidR="006C7F0A" w:rsidRPr="009B7B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BA"/>
    <w:rsid w:val="00086DAF"/>
    <w:rsid w:val="000C3FE1"/>
    <w:rsid w:val="000C5471"/>
    <w:rsid w:val="001217F3"/>
    <w:rsid w:val="00172898"/>
    <w:rsid w:val="002775AE"/>
    <w:rsid w:val="002C0910"/>
    <w:rsid w:val="00395CB7"/>
    <w:rsid w:val="003B32CC"/>
    <w:rsid w:val="003F20C8"/>
    <w:rsid w:val="00593C83"/>
    <w:rsid w:val="006C7F0A"/>
    <w:rsid w:val="00714D6C"/>
    <w:rsid w:val="00743486"/>
    <w:rsid w:val="007A7D31"/>
    <w:rsid w:val="007E4825"/>
    <w:rsid w:val="008934E2"/>
    <w:rsid w:val="008A3F96"/>
    <w:rsid w:val="008C7294"/>
    <w:rsid w:val="008F472C"/>
    <w:rsid w:val="009B7BDF"/>
    <w:rsid w:val="009C2F1B"/>
    <w:rsid w:val="009C44A7"/>
    <w:rsid w:val="00A009FC"/>
    <w:rsid w:val="00AA4A98"/>
    <w:rsid w:val="00C86A3C"/>
    <w:rsid w:val="00DB3F7D"/>
    <w:rsid w:val="00DB5DE1"/>
    <w:rsid w:val="00DC3DBA"/>
    <w:rsid w:val="00E82EBB"/>
    <w:rsid w:val="00EE126E"/>
    <w:rsid w:val="00F022C3"/>
    <w:rsid w:val="00F2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1F75D4"/>
  <w15:chartTrackingRefBased/>
  <w15:docId w15:val="{D4D5A726-3D2E-429C-B43E-30F74682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2026-10-17T17:12:00Z</dcterms:created>
  <dcterms:modified xsi:type="dcterms:W3CDTF">2026-10-17T17:12:00Z</dcterms:modified>
</cp:coreProperties>
</file>