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Xử lý Log máy chủ dung lượng lớn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fdjpcde6b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1.Máy tính bị "Not Responding" khi mở bằng Notepad do sử dụng tệp lớn (800MB) Notepad cố gắng tải toàn bộ nội dung tệp từ ổ cứng vào bộ nhớ RAM khiến nó bị quá tải dẫn đến lỗi và bị treo cứng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</w:t>
      </w:r>
      <w:r w:rsidDel="00000000" w:rsidR="00000000" w:rsidRPr="00000000">
        <w:rPr>
          <w:rtl w:val="0"/>
        </w:rPr>
        <w:t xml:space="preserve"> bị lỗi trong môi trường CMD bởi vì trong CMD không có lệnh cat nên khi sử dụng sẽ báo lỗi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3.Cat hoạt động được trong power shell vì trong powershell có khởi chạy lệnh cat , nó tương tự lệnh Get-Content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90rpjby9f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Bộ lệnh chuẩn trên PowerShell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Xem toàn bộ nội dung tệp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Get-Content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server_log_800MB.log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Chỉ xem 10 dòng cuối cùng để kiểm tra lỗi mới nhất : </w:t>
      </w:r>
      <w:r w:rsidDel="00000000" w:rsidR="00000000" w:rsidRPr="00000000">
        <w:rPr>
          <w:rtl w:val="0"/>
        </w:rPr>
        <w:t xml:space="preserve">Select-String -Tail 10 .\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server_log_800MB.log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