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2A0D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4B111" wp14:editId="5D29A84C">
                <wp:simplePos x="0" y="0"/>
                <wp:positionH relativeFrom="column">
                  <wp:posOffset>624214</wp:posOffset>
                </wp:positionH>
                <wp:positionV relativeFrom="paragraph">
                  <wp:posOffset>27618</wp:posOffset>
                </wp:positionV>
                <wp:extent cx="3377821" cy="2033516"/>
                <wp:effectExtent l="0" t="0" r="13335" b="2413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821" cy="203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3E401" w14:textId="77777777" w:rsidR="00C61FF1" w:rsidRDefault="00C61FF1" w:rsidP="00C61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ベトナム社会主義共和国</w:t>
                            </w:r>
                          </w:p>
                          <w:p w14:paraId="6BFEB508" w14:textId="77777777" w:rsidR="00C61FF1" w:rsidRDefault="00C61FF1" w:rsidP="00C61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独立・自由・幸福</w:t>
                            </w:r>
                          </w:p>
                          <w:p w14:paraId="2573D65D" w14:textId="77777777" w:rsidR="00C61FF1" w:rsidRPr="00A264E3" w:rsidRDefault="00C61FF1" w:rsidP="00C61F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A264E3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本人証明書</w:t>
                            </w:r>
                          </w:p>
                          <w:p w14:paraId="67F37B55" w14:textId="77777777" w:rsidR="00C61FF1" w:rsidRDefault="00C61FF1" w:rsidP="00C61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番号：</w:t>
                            </w:r>
                            <w:r>
                              <w:rPr>
                                <w:rFonts w:hint="eastAsia"/>
                              </w:rPr>
                              <w:t>290974475</w:t>
                            </w:r>
                          </w:p>
                          <w:p w14:paraId="02CF6C03" w14:textId="77777777" w:rsidR="00C61FF1" w:rsidRDefault="00C61FF1" w:rsidP="00C61FF1">
                            <w:r>
                              <w:rPr>
                                <w:rFonts w:hint="eastAsia"/>
                              </w:rPr>
                              <w:t>氏名：</w:t>
                            </w:r>
                            <w:r>
                              <w:t>Pham Phu Duc</w:t>
                            </w:r>
                          </w:p>
                          <w:p w14:paraId="6A6F536E" w14:textId="77777777" w:rsidR="00C61FF1" w:rsidRDefault="00C61FF1" w:rsidP="00C61FF1">
                            <w:r>
                              <w:rPr>
                                <w:rFonts w:hint="eastAsia"/>
                              </w:rPr>
                              <w:t>出生年：</w:t>
                            </w:r>
                            <w:r>
                              <w:t>1990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4BE08079" w14:textId="77777777" w:rsidR="00C61FF1" w:rsidRDefault="00C61FF1" w:rsidP="00C61FF1">
                            <w:r>
                              <w:rPr>
                                <w:rFonts w:hint="eastAsia"/>
                              </w:rPr>
                              <w:t>出身地：</w:t>
                            </w:r>
                            <w:r>
                              <w:t>Tay Ninh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Go Dau</w:t>
                            </w:r>
                          </w:p>
                          <w:p w14:paraId="7EAD86CF" w14:textId="77777777" w:rsidR="00C61FF1" w:rsidRDefault="00C61FF1" w:rsidP="00C61FF1">
                            <w:r>
                              <w:rPr>
                                <w:rFonts w:hint="eastAsia"/>
                              </w:rPr>
                              <w:t>現住所：</w:t>
                            </w:r>
                            <w:r>
                              <w:t>Tay Ninh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Go Dau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Thanh Duc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Cau 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A4B11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9.15pt;margin-top:2.15pt;width:265.95pt;height:16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" fillcolor="white [3201]" strokeweight=".5pt">
                <v:textbox>
                  <w:txbxContent>
                    <w:p w14:paraId="0F73E401" w14:textId="77777777" w:rsidR="00C61FF1" w:rsidRDefault="00C61FF1" w:rsidP="00C61F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ベトナム社会主義共和国</w:t>
                      </w:r>
                    </w:p>
                    <w:p w14:paraId="6BFEB508" w14:textId="77777777" w:rsidR="00C61FF1" w:rsidRDefault="00C61FF1" w:rsidP="00C61F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独立・自由・幸福</w:t>
                      </w:r>
                    </w:p>
                    <w:p w14:paraId="2573D65D" w14:textId="77777777" w:rsidR="00C61FF1" w:rsidRPr="00A264E3" w:rsidRDefault="00C61FF1" w:rsidP="00C61FF1">
                      <w:pPr>
                        <w:jc w:val="center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A264E3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本人証明書</w:t>
                      </w:r>
                    </w:p>
                    <w:p w14:paraId="67F37B55" w14:textId="77777777" w:rsidR="00C61FF1" w:rsidRDefault="00C61FF1" w:rsidP="00C61F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番号：</w:t>
                      </w:r>
                      <w:r>
                        <w:rPr>
                          <w:rFonts w:hint="eastAsia"/>
                        </w:rPr>
                        <w:t>290974475</w:t>
                      </w:r>
                    </w:p>
                    <w:p w14:paraId="02CF6C03" w14:textId="77777777" w:rsidR="00C61FF1" w:rsidRDefault="00C61FF1" w:rsidP="00C61FF1">
                      <w:r>
                        <w:rPr>
                          <w:rFonts w:hint="eastAsia"/>
                        </w:rPr>
                        <w:t>氏名：</w:t>
                      </w:r>
                      <w:r>
                        <w:t>Pham Phu Duc</w:t>
                      </w:r>
                    </w:p>
                    <w:p w14:paraId="6A6F536E" w14:textId="77777777" w:rsidR="00C61FF1" w:rsidRDefault="00C61FF1" w:rsidP="00C61FF1">
                      <w:r>
                        <w:rPr>
                          <w:rFonts w:hint="eastAsia"/>
                        </w:rPr>
                        <w:t>出生年：</w:t>
                      </w:r>
                      <w:r>
                        <w:t>1990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t>21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4BE08079" w14:textId="77777777" w:rsidR="00C61FF1" w:rsidRDefault="00C61FF1" w:rsidP="00C61FF1">
                      <w:r>
                        <w:rPr>
                          <w:rFonts w:hint="eastAsia"/>
                        </w:rPr>
                        <w:t>出身地：</w:t>
                      </w:r>
                      <w:r>
                        <w:t>Tay Ninh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Go Dau</w:t>
                      </w:r>
                    </w:p>
                    <w:p w14:paraId="7EAD86CF" w14:textId="77777777" w:rsidR="00C61FF1" w:rsidRDefault="00C61FF1" w:rsidP="00C61FF1">
                      <w:r>
                        <w:rPr>
                          <w:rFonts w:hint="eastAsia"/>
                        </w:rPr>
                        <w:t>現住所：</w:t>
                      </w:r>
                      <w:r>
                        <w:t>Tay Ninh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Go Dau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Thanh Duc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Cau Sat</w:t>
                      </w:r>
                    </w:p>
                  </w:txbxContent>
                </v:textbox>
              </v:shape>
            </w:pict>
          </mc:Fallback>
        </mc:AlternateContent>
      </w:r>
    </w:p>
    <w:p w14:paraId="5640F443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14E78961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118E1C51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13E10D3F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3BC5D7BE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2FF27428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035EFE19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6E46B735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29EF59F3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5E5A961E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417"/>
        <w:gridCol w:w="582"/>
        <w:gridCol w:w="3402"/>
      </w:tblGrid>
      <w:tr w:rsidR="00C61FF1" w14:paraId="66635FCD" w14:textId="77777777" w:rsidTr="00263A4A">
        <w:tc>
          <w:tcPr>
            <w:tcW w:w="5401" w:type="dxa"/>
            <w:gridSpan w:val="3"/>
          </w:tcPr>
          <w:p w14:paraId="543DEABE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民族：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キン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宗教：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なし</w:t>
            </w:r>
          </w:p>
        </w:tc>
      </w:tr>
      <w:tr w:rsidR="00C61FF1" w14:paraId="386C55FF" w14:textId="77777777" w:rsidTr="00263A4A">
        <w:tc>
          <w:tcPr>
            <w:tcW w:w="1417" w:type="dxa"/>
            <w:vMerge w:val="restart"/>
          </w:tcPr>
          <w:p w14:paraId="0D5F2114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2" w:type="dxa"/>
            <w:vMerge w:val="restart"/>
            <w:textDirection w:val="tbRl"/>
          </w:tcPr>
          <w:p w14:paraId="1584BB6F" w14:textId="77777777" w:rsidR="00C61FF1" w:rsidRPr="00A264E3" w:rsidRDefault="00C61FF1" w:rsidP="00263A4A">
            <w:pPr>
              <w:ind w:left="113" w:right="-1"/>
              <w:jc w:val="left"/>
              <w:rPr>
                <w:rFonts w:ascii="Times New Roman" w:hAnsi="Times New Roman" w:cs="Times New Roman"/>
              </w:rPr>
            </w:pPr>
            <w:r w:rsidRPr="00A264E3">
              <w:rPr>
                <w:rFonts w:ascii="Times New Roman" w:hAnsi="Times New Roman" w:cs="Times New Roman" w:hint="eastAsia"/>
              </w:rPr>
              <w:t>左人差し指</w:t>
            </w:r>
          </w:p>
        </w:tc>
        <w:tc>
          <w:tcPr>
            <w:tcW w:w="3402" w:type="dxa"/>
          </w:tcPr>
          <w:p w14:paraId="20174986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顔の特徴や傷跡など</w:t>
            </w:r>
          </w:p>
        </w:tc>
      </w:tr>
      <w:tr w:rsidR="00C61FF1" w14:paraId="4AEDA9E5" w14:textId="77777777" w:rsidTr="00263A4A">
        <w:trPr>
          <w:trHeight w:val="344"/>
        </w:trPr>
        <w:tc>
          <w:tcPr>
            <w:tcW w:w="1417" w:type="dxa"/>
            <w:vMerge/>
          </w:tcPr>
          <w:p w14:paraId="2F2BF9F2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2" w:type="dxa"/>
            <w:vMerge/>
          </w:tcPr>
          <w:p w14:paraId="45207861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2" w:type="dxa"/>
          </w:tcPr>
          <w:p w14:paraId="09B6F550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右小鼻の後に周囲が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3.5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㎝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</w:t>
            </w: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丸の形傷跡がある。</w:t>
            </w:r>
          </w:p>
        </w:tc>
      </w:tr>
      <w:tr w:rsidR="00C61FF1" w14:paraId="58969D09" w14:textId="77777777" w:rsidTr="00263A4A">
        <w:trPr>
          <w:trHeight w:val="360"/>
        </w:trPr>
        <w:tc>
          <w:tcPr>
            <w:tcW w:w="1417" w:type="dxa"/>
            <w:vMerge/>
          </w:tcPr>
          <w:p w14:paraId="1A9B9A00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2" w:type="dxa"/>
            <w:vMerge/>
          </w:tcPr>
          <w:p w14:paraId="5E6FA360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2" w:type="dxa"/>
            <w:vMerge w:val="restart"/>
          </w:tcPr>
          <w:p w14:paraId="7BDB8E9C" w14:textId="77777777" w:rsidR="00C61FF1" w:rsidRPr="00A264E3" w:rsidRDefault="00C61FF1" w:rsidP="00263A4A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264E3">
              <w:rPr>
                <w:rFonts w:ascii="Times New Roman" w:hAnsi="Times New Roman" w:cs="Times New Roman" w:hint="eastAsia"/>
              </w:rPr>
              <w:t>2014</w:t>
            </w:r>
            <w:r w:rsidRPr="00A264E3">
              <w:rPr>
                <w:rFonts w:ascii="Times New Roman" w:hAnsi="Times New Roman" w:cs="Times New Roman" w:hint="eastAsia"/>
              </w:rPr>
              <w:t>年</w:t>
            </w:r>
            <w:r w:rsidRPr="00A264E3">
              <w:rPr>
                <w:rFonts w:ascii="Times New Roman" w:hAnsi="Times New Roman" w:cs="Times New Roman" w:hint="eastAsia"/>
              </w:rPr>
              <w:t>09</w:t>
            </w:r>
            <w:r w:rsidRPr="00A264E3">
              <w:rPr>
                <w:rFonts w:ascii="Times New Roman" w:hAnsi="Times New Roman" w:cs="Times New Roman" w:hint="eastAsia"/>
              </w:rPr>
              <w:t>月</w:t>
            </w:r>
            <w:r w:rsidRPr="00A264E3">
              <w:rPr>
                <w:rFonts w:ascii="Times New Roman" w:hAnsi="Times New Roman" w:cs="Times New Roman" w:hint="eastAsia"/>
              </w:rPr>
              <w:t>29</w:t>
            </w:r>
            <w:r w:rsidRPr="00A264E3">
              <w:rPr>
                <w:rFonts w:ascii="Times New Roman" w:hAnsi="Times New Roman" w:cs="Times New Roman" w:hint="eastAsia"/>
              </w:rPr>
              <w:t>日</w:t>
            </w:r>
          </w:p>
          <w:p w14:paraId="30FAF6BA" w14:textId="77777777" w:rsidR="00C61FF1" w:rsidRPr="00A264E3" w:rsidRDefault="00C61FF1" w:rsidP="00263A4A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264E3">
              <w:rPr>
                <w:rFonts w:ascii="Times New Roman" w:hAnsi="Times New Roman" w:cs="Times New Roman" w:hint="eastAsia"/>
              </w:rPr>
              <w:t xml:space="preserve">TAY NINH </w:t>
            </w:r>
            <w:r w:rsidRPr="00A264E3">
              <w:rPr>
                <w:rFonts w:ascii="Times New Roman" w:hAnsi="Times New Roman" w:cs="Times New Roman" w:hint="eastAsia"/>
              </w:rPr>
              <w:t>省の公安長</w:t>
            </w:r>
          </w:p>
          <w:p w14:paraId="26D80162" w14:textId="77777777" w:rsidR="00C61FF1" w:rsidRDefault="00C61FF1" w:rsidP="00263A4A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264E3">
              <w:rPr>
                <w:rFonts w:ascii="Times New Roman" w:hAnsi="Times New Roman" w:cs="Times New Roman" w:hint="eastAsia"/>
              </w:rPr>
              <w:t>（署名、印済）</w:t>
            </w:r>
          </w:p>
          <w:p w14:paraId="47B9CED7" w14:textId="77777777" w:rsidR="00C61FF1" w:rsidRPr="00A264E3" w:rsidRDefault="00C61FF1" w:rsidP="00263A4A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3E40D776" w14:textId="77777777" w:rsidR="00C61FF1" w:rsidRPr="00A264E3" w:rsidRDefault="00C61FF1" w:rsidP="00263A4A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264E3">
              <w:rPr>
                <w:rFonts w:ascii="Times New Roman" w:hAnsi="Times New Roman" w:cs="Times New Roman"/>
              </w:rPr>
              <w:t>NGO QUANG LONG</w:t>
            </w:r>
          </w:p>
        </w:tc>
      </w:tr>
      <w:tr w:rsidR="00C61FF1" w14:paraId="0A62E8B5" w14:textId="77777777" w:rsidTr="00263A4A">
        <w:trPr>
          <w:cantSplit/>
          <w:trHeight w:val="1553"/>
        </w:trPr>
        <w:tc>
          <w:tcPr>
            <w:tcW w:w="1417" w:type="dxa"/>
          </w:tcPr>
          <w:p w14:paraId="251353F0" w14:textId="77777777" w:rsidR="00C61FF1" w:rsidRDefault="00C61FF1" w:rsidP="00263A4A">
            <w:pPr>
              <w:ind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2" w:type="dxa"/>
            <w:textDirection w:val="tbRl"/>
          </w:tcPr>
          <w:p w14:paraId="7187E6B7" w14:textId="77777777" w:rsidR="00C61FF1" w:rsidRDefault="00C61FF1" w:rsidP="00263A4A">
            <w:pPr>
              <w:ind w:left="113" w:right="-1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264E3">
              <w:rPr>
                <w:rFonts w:ascii="Times New Roman" w:hAnsi="Times New Roman" w:cs="Times New Roman" w:hint="eastAsia"/>
                <w:sz w:val="24"/>
                <w:szCs w:val="28"/>
              </w:rPr>
              <w:t>右人差し指</w:t>
            </w:r>
          </w:p>
        </w:tc>
        <w:tc>
          <w:tcPr>
            <w:tcW w:w="3402" w:type="dxa"/>
            <w:vMerge/>
          </w:tcPr>
          <w:p w14:paraId="05AAF418" w14:textId="77777777" w:rsidR="00C61FF1" w:rsidRDefault="00C61FF1" w:rsidP="00263A4A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0F860CC6" w14:textId="77777777" w:rsidR="00C61FF1" w:rsidRDefault="00C61FF1" w:rsidP="00C61FF1">
      <w:pPr>
        <w:ind w:leftChars="67" w:left="141" w:right="-1"/>
        <w:jc w:val="left"/>
        <w:rPr>
          <w:rFonts w:ascii="Times New Roman" w:hAnsi="Times New Roman" w:cs="Times New Roman"/>
          <w:sz w:val="24"/>
          <w:szCs w:val="28"/>
        </w:rPr>
      </w:pPr>
    </w:p>
    <w:p w14:paraId="19618FF4" w14:textId="77777777" w:rsidR="00190FF9" w:rsidRDefault="00190FF9"/>
    <w:sectPr w:rsidR="00190F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5DFD9" w14:textId="77777777" w:rsidR="00D514D8" w:rsidRDefault="00D514D8" w:rsidP="00C61FF1">
      <w:r>
        <w:separator/>
      </w:r>
    </w:p>
  </w:endnote>
  <w:endnote w:type="continuationSeparator" w:id="0">
    <w:p w14:paraId="5BFEC04C" w14:textId="77777777" w:rsidR="00D514D8" w:rsidRDefault="00D514D8" w:rsidP="00C6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1C97" w14:textId="77777777" w:rsidR="00D514D8" w:rsidRDefault="00D514D8" w:rsidP="00C61FF1">
      <w:r>
        <w:separator/>
      </w:r>
    </w:p>
  </w:footnote>
  <w:footnote w:type="continuationSeparator" w:id="0">
    <w:p w14:paraId="6EF46C00" w14:textId="77777777" w:rsidR="00D514D8" w:rsidRDefault="00D514D8" w:rsidP="00C61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8"/>
    <w:rsid w:val="00190FF9"/>
    <w:rsid w:val="00C61FF1"/>
    <w:rsid w:val="00D514D8"/>
    <w:rsid w:val="00D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442BD5F-17CD-42B4-867D-4D10515A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FF1"/>
    <w:pPr>
      <w:widowControl w:val="0"/>
      <w:jc w:val="both"/>
    </w:pPr>
    <w:rPr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F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61FF1"/>
    <w:rPr>
      <w:lang w:val="vi-VN"/>
    </w:rPr>
  </w:style>
  <w:style w:type="paragraph" w:styleId="a5">
    <w:name w:val="footer"/>
    <w:basedOn w:val="a"/>
    <w:link w:val="a6"/>
    <w:uiPriority w:val="99"/>
    <w:unhideWhenUsed/>
    <w:rsid w:val="00C61F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61FF1"/>
    <w:rPr>
      <w:lang w:val="vi-VN"/>
    </w:rPr>
  </w:style>
  <w:style w:type="table" w:styleId="a7">
    <w:name w:val="Table Grid"/>
    <w:basedOn w:val="a1"/>
    <w:uiPriority w:val="39"/>
    <w:rsid w:val="00C6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2018-01-12T09:34:00Z</dcterms:created>
  <dcterms:modified xsi:type="dcterms:W3CDTF">2018-01-12T09:34:00Z</dcterms:modified>
</cp:coreProperties>
</file>