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43E6" w14:textId="780CD08D" w:rsidR="00E458A8" w:rsidRDefault="00E458A8" w:rsidP="00E458A8">
      <w:r>
        <w:t>Thiếu NOT NULL cho Email đó là lý do khách hàng không có gmail gây lỗi hệ thống</w:t>
      </w:r>
      <w:r>
        <w:br/>
        <w:t>UNIQUE cho Email vì mỗi khách hàng có 1 Email tránh việc gửi chúc mừng cho 1 người 2 lần</w:t>
      </w:r>
      <w:r>
        <w:br/>
        <w:t>thiếu CHECK cho Age cần ràng buộc tuổi phải lớn hơn 0</w:t>
      </w:r>
      <w:r>
        <w:br/>
        <w:t>Thiếu NOT NULL cho FullName đảm bảo tính toàn vẹn cho dữ liệu tránh gửi lời chúc mừng nhưng không biết tên khách hàng</w:t>
      </w:r>
      <w:r>
        <w:br/>
      </w:r>
    </w:p>
    <w:p w14:paraId="69A3C7B6" w14:textId="77777777" w:rsidR="00E458A8" w:rsidRDefault="00E458A8" w:rsidP="00E458A8">
      <w:r>
        <w:t xml:space="preserve">ALTER TABLE CUSTOMERS </w:t>
      </w:r>
    </w:p>
    <w:p w14:paraId="4B318661" w14:textId="77777777" w:rsidR="00E458A8" w:rsidRDefault="00E458A8" w:rsidP="00E458A8">
      <w:r>
        <w:t>MODIFY COLUMN FullName VARCHAR(100) NOT NULL;</w:t>
      </w:r>
    </w:p>
    <w:p w14:paraId="6C59732D" w14:textId="77777777" w:rsidR="00E458A8" w:rsidRDefault="00E458A8" w:rsidP="00E458A8"/>
    <w:p w14:paraId="44BD6499" w14:textId="77777777" w:rsidR="00E458A8" w:rsidRDefault="00E458A8" w:rsidP="00E458A8">
      <w:r>
        <w:t xml:space="preserve">ALTER TABLE CUSTOMERS </w:t>
      </w:r>
    </w:p>
    <w:p w14:paraId="30C91CC5" w14:textId="77777777" w:rsidR="00E458A8" w:rsidRDefault="00E458A8" w:rsidP="00E458A8">
      <w:r>
        <w:t>MODIFY COLUMN Email VARCHAR(100) NOT NULL;</w:t>
      </w:r>
    </w:p>
    <w:p w14:paraId="46B2FA6B" w14:textId="77777777" w:rsidR="00E458A8" w:rsidRDefault="00E458A8" w:rsidP="00E458A8"/>
    <w:p w14:paraId="4CE8C85C" w14:textId="77777777" w:rsidR="00E458A8" w:rsidRDefault="00E458A8" w:rsidP="00E458A8">
      <w:r>
        <w:t xml:space="preserve">ALTER TABLE CUSTOMERS </w:t>
      </w:r>
    </w:p>
    <w:p w14:paraId="195B4AAA" w14:textId="7D6D2AD1" w:rsidR="00E458A8" w:rsidRDefault="00E458A8" w:rsidP="00E458A8">
      <w:r>
        <w:t xml:space="preserve">ADD CONSTRAINT </w:t>
      </w:r>
      <w:r>
        <w:t>UC_</w:t>
      </w:r>
      <w:r>
        <w:t>Email UNIQUE (Email);</w:t>
      </w:r>
    </w:p>
    <w:p w14:paraId="68EBA00E" w14:textId="77777777" w:rsidR="00E458A8" w:rsidRDefault="00E458A8" w:rsidP="00E458A8"/>
    <w:p w14:paraId="39988A4A" w14:textId="77777777" w:rsidR="00E458A8" w:rsidRDefault="00E458A8" w:rsidP="00E458A8">
      <w:r>
        <w:t xml:space="preserve">ALTER TABLE CUSTOMERS </w:t>
      </w:r>
    </w:p>
    <w:p w14:paraId="2BB7724B" w14:textId="06EE4F0B" w:rsidR="00DB39F4" w:rsidRDefault="00E458A8" w:rsidP="00E458A8">
      <w:r>
        <w:t xml:space="preserve">ADD CONSTRAINT </w:t>
      </w:r>
      <w:r>
        <w:t>CHK_</w:t>
      </w:r>
      <w:r>
        <w:t>Age CHECK (Age &gt; 0);</w:t>
      </w:r>
    </w:p>
    <w:sectPr w:rsidR="00DB39F4" w:rsidSect="00DB39F4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8A8"/>
    <w:rsid w:val="00020DA5"/>
    <w:rsid w:val="00543A8D"/>
    <w:rsid w:val="005647BE"/>
    <w:rsid w:val="00566FDD"/>
    <w:rsid w:val="005F6943"/>
    <w:rsid w:val="00620936"/>
    <w:rsid w:val="008D7C72"/>
    <w:rsid w:val="00944DE9"/>
    <w:rsid w:val="00A13187"/>
    <w:rsid w:val="00DB39F4"/>
    <w:rsid w:val="00E458A8"/>
    <w:rsid w:val="00FC2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4F434"/>
  <w15:chartTrackingRefBased/>
  <w15:docId w15:val="{839C9DE7-C346-444D-88CD-56C1D3545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020DA5"/>
    <w:pPr>
      <w:spacing w:after="0"/>
      <w:jc w:val="center"/>
    </w:pPr>
    <w:rPr>
      <w:b/>
      <w:bCs/>
      <w:sz w:val="32"/>
      <w:szCs w:val="32"/>
      <w:u w:val="single"/>
    </w:rPr>
  </w:style>
  <w:style w:type="character" w:customStyle="1" w:styleId="Style1Char">
    <w:name w:val="Style1 Char"/>
    <w:basedOn w:val="DefaultParagraphFont"/>
    <w:link w:val="Style1"/>
    <w:rsid w:val="00020DA5"/>
    <w:rPr>
      <w:b/>
      <w:bCs/>
      <w:sz w:val="32"/>
      <w:szCs w:val="3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45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8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Hoang Son D25CN01</dc:creator>
  <cp:keywords/>
  <dc:description/>
  <cp:lastModifiedBy>Phan Hoang Son D25CN01</cp:lastModifiedBy>
  <cp:revision>1</cp:revision>
  <dcterms:created xsi:type="dcterms:W3CDTF">2026-04-22T04:01:00Z</dcterms:created>
  <dcterms:modified xsi:type="dcterms:W3CDTF">2026-04-22T04:11:00Z</dcterms:modified>
</cp:coreProperties>
</file>