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2A49" w14:textId="3EB2FEAD" w:rsidR="0035748D" w:rsidRPr="00541E6B" w:rsidRDefault="00541E6B" w:rsidP="00541E6B">
      <w:pPr>
        <w:jc w:val="center"/>
        <w:rPr>
          <w:b/>
          <w:bCs/>
          <w:sz w:val="28"/>
          <w:szCs w:val="28"/>
        </w:rPr>
      </w:pPr>
      <w:proofErr w:type="spellStart"/>
      <w:r w:rsidRPr="00541E6B">
        <w:rPr>
          <w:b/>
          <w:bCs/>
          <w:sz w:val="28"/>
          <w:szCs w:val="28"/>
        </w:rPr>
        <w:t>Bài</w:t>
      </w:r>
      <w:proofErr w:type="spellEnd"/>
      <w:r w:rsidRPr="00541E6B">
        <w:rPr>
          <w:b/>
          <w:bCs/>
          <w:sz w:val="28"/>
          <w:szCs w:val="28"/>
        </w:rPr>
        <w:t xml:space="preserve"> </w:t>
      </w:r>
      <w:proofErr w:type="spellStart"/>
      <w:r w:rsidRPr="00541E6B">
        <w:rPr>
          <w:b/>
          <w:bCs/>
          <w:sz w:val="28"/>
          <w:szCs w:val="28"/>
        </w:rPr>
        <w:t>tập</w:t>
      </w:r>
      <w:proofErr w:type="spellEnd"/>
      <w:r w:rsidRPr="00541E6B">
        <w:rPr>
          <w:b/>
          <w:bCs/>
          <w:sz w:val="28"/>
          <w:szCs w:val="28"/>
        </w:rPr>
        <w:t xml:space="preserve"> </w:t>
      </w:r>
      <w:proofErr w:type="spellStart"/>
      <w:r w:rsidRPr="00541E6B">
        <w:rPr>
          <w:b/>
          <w:bCs/>
          <w:sz w:val="28"/>
          <w:szCs w:val="28"/>
        </w:rPr>
        <w:t>hàm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Python</w:t>
      </w:r>
    </w:p>
    <w:p w14:paraId="5C5A3CC0" w14:textId="3C366AF9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z</w:t>
      </w:r>
    </w:p>
    <w:p w14:paraId="0CD984D8" w14:textId="0EB2A0AF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0FCA05F3" w14:textId="75CB2553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cửu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5452E696" w14:textId="0D63D37F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0B64E1E3" w14:textId="49B569CE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A6954" w14:textId="4FA8E64B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14:paraId="33E78745" w14:textId="1D9798A6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D2E0B" w14:textId="5BC7E421" w:rsidR="00541E6B" w:rsidRPr="00541E6B" w:rsidRDefault="00541E6B" w:rsidP="00541E6B">
      <w:pPr>
        <w:pStyle w:val="oancuaDanhsac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1E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palindrome/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541E6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41E6B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A4D8E56" w14:textId="77777777" w:rsidR="00541E6B" w:rsidRPr="00541E6B" w:rsidRDefault="00541E6B">
      <w:pPr>
        <w:rPr>
          <w:sz w:val="28"/>
          <w:szCs w:val="28"/>
        </w:rPr>
      </w:pPr>
    </w:p>
    <w:sectPr w:rsidR="00541E6B" w:rsidRPr="0054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60E"/>
    <w:multiLevelType w:val="hybridMultilevel"/>
    <w:tmpl w:val="969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6B"/>
    <w:rsid w:val="001E3CA9"/>
    <w:rsid w:val="002A543A"/>
    <w:rsid w:val="0035748D"/>
    <w:rsid w:val="0054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9EDF"/>
  <w15:chartTrackingRefBased/>
  <w15:docId w15:val="{29BBAC9D-E268-4F46-8A22-0A256289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1E6B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1</cp:revision>
  <dcterms:created xsi:type="dcterms:W3CDTF">2023-02-01T14:53:00Z</dcterms:created>
  <dcterms:modified xsi:type="dcterms:W3CDTF">2023-02-01T14:55:00Z</dcterms:modified>
</cp:coreProperties>
</file>