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8C68" w14:textId="77777777" w:rsidR="00D63538" w:rsidRPr="00D63538" w:rsidRDefault="00D63538" w:rsidP="00D87AAE">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D87AAE">
        <w:rPr>
          <w:rFonts w:ascii="Times New Roman" w:eastAsia="Times New Roman" w:hAnsi="Times New Roman" w:cs="Times New Roman"/>
          <w:b/>
          <w:bCs/>
          <w:sz w:val="24"/>
          <w:szCs w:val="24"/>
          <w:lang w:val="en-US"/>
        </w:rPr>
        <w:t>Abstract</w:t>
      </w:r>
    </w:p>
    <w:p w14:paraId="40F46F96"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The </w:t>
      </w:r>
      <w:r w:rsidRPr="00D87AAE">
        <w:rPr>
          <w:rFonts w:ascii="Times New Roman" w:eastAsia="Times New Roman" w:hAnsi="Times New Roman" w:cs="Times New Roman"/>
          <w:b/>
          <w:bCs/>
          <w:sz w:val="24"/>
          <w:szCs w:val="24"/>
          <w:lang w:val="en-US"/>
        </w:rPr>
        <w:t>Food Wastage Management System</w:t>
      </w:r>
      <w:r w:rsidRPr="00D63538">
        <w:rPr>
          <w:rFonts w:ascii="Times New Roman" w:eastAsia="Times New Roman" w:hAnsi="Times New Roman" w:cs="Times New Roman"/>
          <w:sz w:val="24"/>
          <w:szCs w:val="24"/>
          <w:lang w:val="en-US"/>
        </w:rPr>
        <w:t xml:space="preserve"> is a technology-driven solution designed to combat the growing problem of food waste by promoting responsible food donation and redistribution. In today’s world, millions of people face food insecurity while tons of edible food are wasted daily. This web-based application seeks to bridge this imbalance by providing a platform that connects food donors—such as restaurants, grocery stores, and households—with individuals and organizations in need, such as NGOs, shelters, and community kitchens. The goal is to ensure that surplus food, which would otherwise be discarded, reaches those who can benefit from it.</w:t>
      </w:r>
    </w:p>
    <w:p w14:paraId="7C69A66E"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This system enables users to register as either donors or receivers, allowing them to interact based on their roles. Donors can list surplus food items with detailed information, including the quantity, type of food, preparation/expiry time, and location. Receivers can browse through available donations in real time, filtered by location and food type, to claim what suits their requirements. Additionally, features like pickup scheduling, real-time notifications, and geo-tagging ensure timely and efficient logistics for food redistribution.</w:t>
      </w:r>
    </w:p>
    <w:p w14:paraId="7C22BB19"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application also focuses on increasing awareness about the impact of food wastage. It provides educational tips and strategies to users on how to reduce waste at the source. To ensure long-term effectiveness, the system incorporates a waste tracking dashboard that logs and analyzes donation patterns. This feature helps users and administrators identify peak waste periods, popular food items, and potential bottlenecks in the donation flow.</w:t>
      </w:r>
    </w:p>
    <w:p w14:paraId="5B70B913"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Moreover, the platform maintains a complete history of donations, helping users review past activities and enabling transparent reporting. Administrators can generate detailed reports to evaluate the volume of food saved, the number of beneficiaries reached, and overall impact. This data-driven approach not only encourages responsible behavior but also empowers NGOs and community organizations to manage resources more effectively.</w:t>
      </w:r>
    </w:p>
    <w:p w14:paraId="0E78E5A6"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Built with a combination of HTML, CSS, JavaScript on the frontend and PHP or Python on the backend, the system uses a MySQL database to store critical data such as user information, donation records, and logistical details. It emphasizes security, user-friendliness, and scalability, making it suitable for deployment at local, city, or even national levels. Overall, the </w:t>
      </w:r>
      <w:r w:rsidRPr="00D87AAE">
        <w:rPr>
          <w:rFonts w:ascii="Times New Roman" w:eastAsia="Times New Roman" w:hAnsi="Times New Roman" w:cs="Times New Roman"/>
          <w:b/>
          <w:bCs/>
          <w:sz w:val="24"/>
          <w:szCs w:val="24"/>
          <w:lang w:val="en-US"/>
        </w:rPr>
        <w:t xml:space="preserve">Food Wastage </w:t>
      </w:r>
      <w:r w:rsidRPr="00D87AAE">
        <w:rPr>
          <w:rFonts w:ascii="Times New Roman" w:eastAsia="Times New Roman" w:hAnsi="Times New Roman" w:cs="Times New Roman"/>
          <w:b/>
          <w:bCs/>
          <w:sz w:val="24"/>
          <w:szCs w:val="24"/>
          <w:lang w:val="en-US"/>
        </w:rPr>
        <w:lastRenderedPageBreak/>
        <w:t>Management System</w:t>
      </w:r>
      <w:r w:rsidRPr="00D63538">
        <w:rPr>
          <w:rFonts w:ascii="Times New Roman" w:eastAsia="Times New Roman" w:hAnsi="Times New Roman" w:cs="Times New Roman"/>
          <w:sz w:val="24"/>
          <w:szCs w:val="24"/>
          <w:lang w:val="en-US"/>
        </w:rPr>
        <w:t xml:space="preserve"> is a practical and impactful project that demonstrates how digital solutions can address real-world problems through community engagement, data analytics, and efficient coordination.</w:t>
      </w:r>
    </w:p>
    <w:p w14:paraId="4F0EB951" w14:textId="2142356C" w:rsidR="00D63538" w:rsidRPr="00D63538" w:rsidRDefault="00D63538" w:rsidP="00D87AAE">
      <w:pPr>
        <w:spacing w:after="0" w:line="360" w:lineRule="auto"/>
        <w:jc w:val="both"/>
        <w:rPr>
          <w:rFonts w:ascii="Times New Roman" w:eastAsia="Times New Roman" w:hAnsi="Times New Roman" w:cs="Times New Roman"/>
          <w:sz w:val="24"/>
          <w:szCs w:val="24"/>
          <w:lang w:val="en-US"/>
        </w:rPr>
      </w:pPr>
    </w:p>
    <w:p w14:paraId="02E8321E" w14:textId="77777777" w:rsidR="00D63538" w:rsidRPr="00D63538" w:rsidRDefault="00D63538" w:rsidP="00D87AAE">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D87AAE">
        <w:rPr>
          <w:rFonts w:ascii="Times New Roman" w:eastAsia="Times New Roman" w:hAnsi="Times New Roman" w:cs="Times New Roman"/>
          <w:b/>
          <w:bCs/>
          <w:sz w:val="24"/>
          <w:szCs w:val="24"/>
          <w:lang w:val="en-US"/>
        </w:rPr>
        <w:t>Introduction</w:t>
      </w:r>
    </w:p>
    <w:p w14:paraId="20D76CA3"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Food wastage has emerged as one of the most alarming global challenges in recent decades. While millions of people go to bed hungry every day, vast amounts of edible food are discarded by households, supermarkets, restaurants, and other establishments. The issue is not just ethical but also environmental and economic—wasting food means wasting the water, energy, labor, and money invested in producing it. The </w:t>
      </w:r>
      <w:r w:rsidRPr="00D87AAE">
        <w:rPr>
          <w:rFonts w:ascii="Times New Roman" w:eastAsia="Times New Roman" w:hAnsi="Times New Roman" w:cs="Times New Roman"/>
          <w:b/>
          <w:bCs/>
          <w:sz w:val="24"/>
          <w:szCs w:val="24"/>
          <w:lang w:val="en-US"/>
        </w:rPr>
        <w:t>Food Wastage Management System</w:t>
      </w:r>
      <w:r w:rsidRPr="00D63538">
        <w:rPr>
          <w:rFonts w:ascii="Times New Roman" w:eastAsia="Times New Roman" w:hAnsi="Times New Roman" w:cs="Times New Roman"/>
          <w:sz w:val="24"/>
          <w:szCs w:val="24"/>
          <w:lang w:val="en-US"/>
        </w:rPr>
        <w:t xml:space="preserve"> is conceptualized to tackle this paradox by creating a digital platform that connects surplus food sources with people or organizations that need it.</w:t>
      </w:r>
    </w:p>
    <w:p w14:paraId="036F647D"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In urban and semi-urban areas, food surplus often results from bulk cooking, unsold goods, or misjudged inventory needs. Unfortunately, due to lack of coordination, information, or infrastructure, this excess food ends up in landfills rather than being redirected to those in need. This project aims to eliminate that gap using a web-based application that is accessible, transparent, and efficient.</w:t>
      </w:r>
    </w:p>
    <w:p w14:paraId="636ECD86"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The system allows different types of users to register on the platform: </w:t>
      </w:r>
      <w:r w:rsidRPr="00D87AAE">
        <w:rPr>
          <w:rFonts w:ascii="Times New Roman" w:eastAsia="Times New Roman" w:hAnsi="Times New Roman" w:cs="Times New Roman"/>
          <w:b/>
          <w:bCs/>
          <w:sz w:val="24"/>
          <w:szCs w:val="24"/>
          <w:lang w:val="en-US"/>
        </w:rPr>
        <w:t>donors</w:t>
      </w:r>
      <w:r w:rsidRPr="00D63538">
        <w:rPr>
          <w:rFonts w:ascii="Times New Roman" w:eastAsia="Times New Roman" w:hAnsi="Times New Roman" w:cs="Times New Roman"/>
          <w:sz w:val="24"/>
          <w:szCs w:val="24"/>
          <w:lang w:val="en-US"/>
        </w:rPr>
        <w:t xml:space="preserve"> (such as restaurants, grocery stores, and households) and </w:t>
      </w:r>
      <w:r w:rsidRPr="00D87AAE">
        <w:rPr>
          <w:rFonts w:ascii="Times New Roman" w:eastAsia="Times New Roman" w:hAnsi="Times New Roman" w:cs="Times New Roman"/>
          <w:b/>
          <w:bCs/>
          <w:sz w:val="24"/>
          <w:szCs w:val="24"/>
          <w:lang w:val="en-US"/>
        </w:rPr>
        <w:t>receivers</w:t>
      </w:r>
      <w:r w:rsidRPr="00D63538">
        <w:rPr>
          <w:rFonts w:ascii="Times New Roman" w:eastAsia="Times New Roman" w:hAnsi="Times New Roman" w:cs="Times New Roman"/>
          <w:sz w:val="24"/>
          <w:szCs w:val="24"/>
          <w:lang w:val="en-US"/>
        </w:rPr>
        <w:t xml:space="preserve"> (such as NGOs, shelters, and food banks). Once registered, donors can post available surplus food along with important details like quantity, category (cooked, fresh produce, packaged), and expiration time. Receivers can view these listings in real time and claim donations that are logistically feasible. To further streamline the process, features such as pickup scheduling, SMS/email notifications, and location-based matching are integrated into the platform.</w:t>
      </w:r>
    </w:p>
    <w:p w14:paraId="2CCF7DC6"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In addition to logistical facilitation, the application also plays an educational role. It promotes responsible food consumption and disposal habits by offering actionable tips and statistics that help users understand the broader consequences of food wastage. For example, the dashboard </w:t>
      </w:r>
      <w:r w:rsidRPr="00D63538">
        <w:rPr>
          <w:rFonts w:ascii="Times New Roman" w:eastAsia="Times New Roman" w:hAnsi="Times New Roman" w:cs="Times New Roman"/>
          <w:sz w:val="24"/>
          <w:szCs w:val="24"/>
          <w:lang w:val="en-US"/>
        </w:rPr>
        <w:lastRenderedPageBreak/>
        <w:t>shows the cumulative amount of food saved and environmental benefits such as CO₂ emissions prevented.</w:t>
      </w:r>
    </w:p>
    <w:p w14:paraId="2F18E494"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Another critical aspect of this platform is the inclusion of data analytics and reporting tools. By analyzing historical data, administrators and stakeholders can observe trends in food donation and wastage. These insights can then be used to refine outreach strategies, improve logistics, and scale the system to cover more geographical areas.</w:t>
      </w:r>
    </w:p>
    <w:p w14:paraId="6905DED3"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Ultimately, the </w:t>
      </w:r>
      <w:r w:rsidRPr="00D87AAE">
        <w:rPr>
          <w:rFonts w:ascii="Times New Roman" w:eastAsia="Times New Roman" w:hAnsi="Times New Roman" w:cs="Times New Roman"/>
          <w:b/>
          <w:bCs/>
          <w:sz w:val="24"/>
          <w:szCs w:val="24"/>
          <w:lang w:val="en-US"/>
        </w:rPr>
        <w:t>Food Wastage Management System</w:t>
      </w:r>
      <w:r w:rsidRPr="00D63538">
        <w:rPr>
          <w:rFonts w:ascii="Times New Roman" w:eastAsia="Times New Roman" w:hAnsi="Times New Roman" w:cs="Times New Roman"/>
          <w:sz w:val="24"/>
          <w:szCs w:val="24"/>
          <w:lang w:val="en-US"/>
        </w:rPr>
        <w:t xml:space="preserve"> is more than just a technical solution—it is a step towards building a more equitable and sustainable society. By fostering collaboration between community members, businesses, and charitable organizations, the platform aims to significantly reduce food wastage and ensure that surplus resources are directed to where they are most needed.</w:t>
      </w:r>
    </w:p>
    <w:p w14:paraId="7725B4DA" w14:textId="77777777" w:rsidR="00D63538" w:rsidRPr="00D87AAE" w:rsidRDefault="00D63538" w:rsidP="00D87AAE">
      <w:pPr>
        <w:pStyle w:val="Heading3"/>
        <w:spacing w:line="360" w:lineRule="auto"/>
        <w:jc w:val="both"/>
        <w:rPr>
          <w:sz w:val="24"/>
          <w:szCs w:val="24"/>
        </w:rPr>
      </w:pPr>
      <w:r w:rsidRPr="00D87AAE">
        <w:rPr>
          <w:rStyle w:val="Strong"/>
          <w:b/>
          <w:bCs/>
          <w:sz w:val="24"/>
          <w:szCs w:val="24"/>
        </w:rPr>
        <w:t>Scope</w:t>
      </w:r>
    </w:p>
    <w:p w14:paraId="7C97F5B2"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The scope of the </w:t>
      </w:r>
      <w:r w:rsidRPr="00D87AAE">
        <w:rPr>
          <w:rStyle w:val="Strong"/>
          <w:rFonts w:ascii="Times New Roman" w:hAnsi="Times New Roman" w:cs="Times New Roman"/>
          <w:sz w:val="24"/>
          <w:szCs w:val="24"/>
        </w:rPr>
        <w:t>Food Wastage Management System</w:t>
      </w:r>
      <w:r w:rsidRPr="00D87AAE">
        <w:rPr>
          <w:rFonts w:ascii="Times New Roman" w:hAnsi="Times New Roman" w:cs="Times New Roman"/>
          <w:sz w:val="24"/>
          <w:szCs w:val="24"/>
        </w:rPr>
        <w:t xml:space="preserve"> encompasses the development and deployment of a centralized, user-friendly web application that facilitates food donation, distribution, and waste reduction. The system is aimed at serving as a bridge between individuals or entities with surplus food and those who </w:t>
      </w:r>
      <w:proofErr w:type="gramStart"/>
      <w:r w:rsidRPr="00D87AAE">
        <w:rPr>
          <w:rFonts w:ascii="Times New Roman" w:hAnsi="Times New Roman" w:cs="Times New Roman"/>
          <w:sz w:val="24"/>
          <w:szCs w:val="24"/>
        </w:rPr>
        <w:t>are in need of</w:t>
      </w:r>
      <w:proofErr w:type="gramEnd"/>
      <w:r w:rsidRPr="00D87AAE">
        <w:rPr>
          <w:rFonts w:ascii="Times New Roman" w:hAnsi="Times New Roman" w:cs="Times New Roman"/>
          <w:sz w:val="24"/>
          <w:szCs w:val="24"/>
        </w:rPr>
        <w:t xml:space="preserve"> it. The target users include restaurants, grocery stores, households (as </w:t>
      </w:r>
      <w:r w:rsidRPr="00D87AAE">
        <w:rPr>
          <w:rStyle w:val="Strong"/>
          <w:rFonts w:ascii="Times New Roman" w:hAnsi="Times New Roman" w:cs="Times New Roman"/>
          <w:sz w:val="24"/>
          <w:szCs w:val="24"/>
        </w:rPr>
        <w:t>donors</w:t>
      </w:r>
      <w:r w:rsidRPr="00D87AAE">
        <w:rPr>
          <w:rFonts w:ascii="Times New Roman" w:hAnsi="Times New Roman" w:cs="Times New Roman"/>
          <w:sz w:val="24"/>
          <w:szCs w:val="24"/>
        </w:rPr>
        <w:t xml:space="preserve">), and charitable organizations such as shelters, food banks, and NGOs (as </w:t>
      </w:r>
      <w:r w:rsidRPr="00D87AAE">
        <w:rPr>
          <w:rStyle w:val="Strong"/>
          <w:rFonts w:ascii="Times New Roman" w:hAnsi="Times New Roman" w:cs="Times New Roman"/>
          <w:sz w:val="24"/>
          <w:szCs w:val="24"/>
        </w:rPr>
        <w:t>receivers</w:t>
      </w:r>
      <w:r w:rsidRPr="00D87AAE">
        <w:rPr>
          <w:rFonts w:ascii="Times New Roman" w:hAnsi="Times New Roman" w:cs="Times New Roman"/>
          <w:sz w:val="24"/>
          <w:szCs w:val="24"/>
        </w:rPr>
        <w:t>).</w:t>
      </w:r>
    </w:p>
    <w:p w14:paraId="6CB99A15"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This system is designed to function in urban, semi-urban, and potentially rural areas where internet access is available. The main focus lies in providing real-time listing, matching, and notification services that enable quick redistribution of food before it perishes. Additionally, the platform will support scheduling of pickups and deliveries either manually or automatically based on predefined preferences, minimizing delays and maximizing freshness.</w:t>
      </w:r>
    </w:p>
    <w:p w14:paraId="2759118A"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Apart from facilitating food sharing, the platform is also educational. It will include a section dedicated to raising awareness about the impact of food waste and offer practical tips to both individuals and organizations on minimizing wastage. The system also includes a </w:t>
      </w:r>
      <w:r w:rsidRPr="00D87AAE">
        <w:rPr>
          <w:rStyle w:val="Strong"/>
          <w:rFonts w:ascii="Times New Roman" w:hAnsi="Times New Roman" w:cs="Times New Roman"/>
          <w:sz w:val="24"/>
          <w:szCs w:val="24"/>
        </w:rPr>
        <w:t>Waste Tracking Dashboard</w:t>
      </w:r>
      <w:r w:rsidRPr="00D87AAE">
        <w:rPr>
          <w:rFonts w:ascii="Times New Roman" w:hAnsi="Times New Roman" w:cs="Times New Roman"/>
          <w:sz w:val="24"/>
          <w:szCs w:val="24"/>
        </w:rPr>
        <w:t xml:space="preserve"> for users to view patterns in their contributions or needs over time.</w:t>
      </w:r>
    </w:p>
    <w:p w14:paraId="1F02A2FE"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lastRenderedPageBreak/>
        <w:t>The web application will be scalable, allowing for future additions such as mobile app integration, integration with third-party delivery services, multilingual support, or even blockchain-based transparency features. Security is an integral part of the scope, ensuring user authentication, secure data storage, and compliance with local food safety and data protection regulations.</w:t>
      </w:r>
    </w:p>
    <w:p w14:paraId="4333A52B"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In summary, the scope includes:</w:t>
      </w:r>
    </w:p>
    <w:p w14:paraId="2F54339F"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User account management (Donors, Receivers, Admins)</w:t>
      </w:r>
    </w:p>
    <w:p w14:paraId="4C4D1BCD"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Real-time food listing and browsing</w:t>
      </w:r>
    </w:p>
    <w:p w14:paraId="4530546D"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Pickup scheduling and notifications</w:t>
      </w:r>
    </w:p>
    <w:p w14:paraId="6A23A1FA"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Geo-tagging and location-based suggestions</w:t>
      </w:r>
    </w:p>
    <w:p w14:paraId="7409DF7D"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Reporting, analytics, and history logs</w:t>
      </w:r>
    </w:p>
    <w:p w14:paraId="39CFBF4A"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Educational content and awareness tools</w:t>
      </w:r>
    </w:p>
    <w:p w14:paraId="71EA3D8A" w14:textId="77777777" w:rsidR="00D63538" w:rsidRPr="00D87AAE" w:rsidRDefault="00D63538" w:rsidP="00D87AAE">
      <w:pPr>
        <w:numPr>
          <w:ilvl w:val="0"/>
          <w:numId w:val="3"/>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Scalable architecture for future expansion</w:t>
      </w:r>
    </w:p>
    <w:p w14:paraId="4247D829"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The ultimate goal is to create a solution that is technically sound, socially impactful, and practically scalable across regions and user types.</w:t>
      </w:r>
    </w:p>
    <w:p w14:paraId="593C6EA4" w14:textId="1FC8DD4A" w:rsidR="00D63538" w:rsidRPr="00D87AAE" w:rsidRDefault="00D63538" w:rsidP="00D87AAE">
      <w:pPr>
        <w:spacing w:after="0" w:line="360" w:lineRule="auto"/>
        <w:jc w:val="both"/>
        <w:rPr>
          <w:rFonts w:ascii="Times New Roman" w:hAnsi="Times New Roman" w:cs="Times New Roman"/>
          <w:sz w:val="24"/>
          <w:szCs w:val="24"/>
        </w:rPr>
      </w:pPr>
    </w:p>
    <w:p w14:paraId="7E6D69EF" w14:textId="77777777" w:rsidR="00D63538" w:rsidRPr="00D87AAE" w:rsidRDefault="00D63538" w:rsidP="00D87AAE">
      <w:pPr>
        <w:pStyle w:val="Heading3"/>
        <w:spacing w:line="360" w:lineRule="auto"/>
        <w:jc w:val="both"/>
        <w:rPr>
          <w:sz w:val="24"/>
          <w:szCs w:val="24"/>
        </w:rPr>
      </w:pPr>
      <w:r w:rsidRPr="00D87AAE">
        <w:rPr>
          <w:rStyle w:val="Strong"/>
          <w:b/>
          <w:bCs/>
          <w:sz w:val="24"/>
          <w:szCs w:val="24"/>
        </w:rPr>
        <w:t>Problem Statement</w:t>
      </w:r>
    </w:p>
    <w:p w14:paraId="4685E64B"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Food wastage remains one of the most significant challenges across both developed and developing nations. On one hand, large quantities of edible food are discarded daily by households, grocery chains, and restaurants due to overproduction, mismanagement, or aesthetic standards. On the other hand, millions of people face hunger, food insecurity, and malnutrition due to lack of access to affordable and nutritious food.</w:t>
      </w:r>
    </w:p>
    <w:p w14:paraId="19E09773"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This dichotomy is a consequence of several factors: lack of awareness, logistical challenges, absence of communication between donors and receivers, and the absence of a centralized system to manage food redistribution. Moreover, even when people are willing to donate, they may not know how or where to channel their excess food in a timely manner. On the receiving end, </w:t>
      </w:r>
      <w:r w:rsidRPr="00D87AAE">
        <w:rPr>
          <w:rFonts w:ascii="Times New Roman" w:hAnsi="Times New Roman" w:cs="Times New Roman"/>
          <w:sz w:val="24"/>
          <w:szCs w:val="24"/>
        </w:rPr>
        <w:lastRenderedPageBreak/>
        <w:t>charitable organizations often struggle to locate donors or are unaware of available surplus resources within their locality.</w:t>
      </w:r>
    </w:p>
    <w:p w14:paraId="581EE633"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Current food donation processes are largely informal and inefficient. There is no proper tracking of how much food is saved, how many people it helps, or how donations can be optimized. There is also minimal community involvement and accountability. As a result, food continues to go to waste while hunger remains rampant.</w:t>
      </w:r>
    </w:p>
    <w:p w14:paraId="3472210C"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Therefore, there is a pressing need for a structured, accessible, and transparent system that addresses these gaps. The </w:t>
      </w:r>
      <w:r w:rsidRPr="00D87AAE">
        <w:rPr>
          <w:rStyle w:val="Strong"/>
          <w:rFonts w:ascii="Times New Roman" w:hAnsi="Times New Roman" w:cs="Times New Roman"/>
          <w:sz w:val="24"/>
          <w:szCs w:val="24"/>
        </w:rPr>
        <w:t>Food Wastage Management System</w:t>
      </w:r>
      <w:r w:rsidRPr="00D87AAE">
        <w:rPr>
          <w:rFonts w:ascii="Times New Roman" w:hAnsi="Times New Roman" w:cs="Times New Roman"/>
          <w:sz w:val="24"/>
          <w:szCs w:val="24"/>
        </w:rPr>
        <w:t xml:space="preserve"> is developed as a digital platform to solve this problem by:</w:t>
      </w:r>
    </w:p>
    <w:p w14:paraId="196AA021" w14:textId="77777777" w:rsidR="00D63538" w:rsidRPr="00D87AAE" w:rsidRDefault="00D63538" w:rsidP="00D87AAE">
      <w:pPr>
        <w:numPr>
          <w:ilvl w:val="0"/>
          <w:numId w:val="4"/>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Providing a structured interface for donation and reception of food.</w:t>
      </w:r>
    </w:p>
    <w:p w14:paraId="2A8DD281" w14:textId="77777777" w:rsidR="00D63538" w:rsidRPr="00D87AAE" w:rsidRDefault="00D63538" w:rsidP="00D87AAE">
      <w:pPr>
        <w:numPr>
          <w:ilvl w:val="0"/>
          <w:numId w:val="4"/>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Offering real-time matching based on location and food availability.</w:t>
      </w:r>
    </w:p>
    <w:p w14:paraId="1DD16167" w14:textId="77777777" w:rsidR="00D63538" w:rsidRPr="00D87AAE" w:rsidRDefault="00D63538" w:rsidP="00D87AAE">
      <w:pPr>
        <w:numPr>
          <w:ilvl w:val="0"/>
          <w:numId w:val="4"/>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Reducing logistical barriers through pickup scheduling and notifications.</w:t>
      </w:r>
    </w:p>
    <w:p w14:paraId="04926B49" w14:textId="77777777" w:rsidR="00D63538" w:rsidRPr="00D87AAE" w:rsidRDefault="00D63538" w:rsidP="00D87AAE">
      <w:pPr>
        <w:numPr>
          <w:ilvl w:val="0"/>
          <w:numId w:val="4"/>
        </w:num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Raising awareness and promoting </w:t>
      </w:r>
      <w:proofErr w:type="spellStart"/>
      <w:r w:rsidRPr="00D87AAE">
        <w:rPr>
          <w:rFonts w:ascii="Times New Roman" w:hAnsi="Times New Roman" w:cs="Times New Roman"/>
          <w:sz w:val="24"/>
          <w:szCs w:val="24"/>
        </w:rPr>
        <w:t>behavioral</w:t>
      </w:r>
      <w:proofErr w:type="spellEnd"/>
      <w:r w:rsidRPr="00D87AAE">
        <w:rPr>
          <w:rFonts w:ascii="Times New Roman" w:hAnsi="Times New Roman" w:cs="Times New Roman"/>
          <w:sz w:val="24"/>
          <w:szCs w:val="24"/>
        </w:rPr>
        <w:t xml:space="preserve"> change to prevent wastage at the source.</w:t>
      </w:r>
    </w:p>
    <w:p w14:paraId="002A9236"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This system aims to create a sustainable food ecosystem by ensuring that food reaches those who need it most before it becomes waste.</w:t>
      </w:r>
    </w:p>
    <w:p w14:paraId="7C37C80D" w14:textId="37B7C337" w:rsidR="00D63538" w:rsidRPr="00D87AAE" w:rsidRDefault="00D63538" w:rsidP="00D87AAE">
      <w:pPr>
        <w:spacing w:after="0" w:line="360" w:lineRule="auto"/>
        <w:jc w:val="both"/>
        <w:rPr>
          <w:rFonts w:ascii="Times New Roman" w:hAnsi="Times New Roman" w:cs="Times New Roman"/>
          <w:sz w:val="24"/>
          <w:szCs w:val="24"/>
        </w:rPr>
      </w:pPr>
    </w:p>
    <w:p w14:paraId="0302A1E6" w14:textId="77777777" w:rsidR="00D63538" w:rsidRPr="00D87AAE" w:rsidRDefault="00D63538" w:rsidP="00D87AAE">
      <w:pPr>
        <w:pStyle w:val="Heading3"/>
        <w:spacing w:line="360" w:lineRule="auto"/>
        <w:jc w:val="both"/>
        <w:rPr>
          <w:sz w:val="24"/>
          <w:szCs w:val="24"/>
        </w:rPr>
      </w:pPr>
      <w:r w:rsidRPr="00D87AAE">
        <w:rPr>
          <w:rStyle w:val="Strong"/>
          <w:b/>
          <w:bCs/>
          <w:sz w:val="24"/>
          <w:szCs w:val="24"/>
        </w:rPr>
        <w:t>Objective</w:t>
      </w:r>
    </w:p>
    <w:p w14:paraId="1709AA22" w14:textId="77777777" w:rsidR="00D63538" w:rsidRPr="00D87AAE" w:rsidRDefault="00D63538" w:rsidP="00D87AAE">
      <w:pPr>
        <w:spacing w:before="100" w:beforeAutospacing="1" w:after="100" w:afterAutospacing="1" w:line="360" w:lineRule="auto"/>
        <w:jc w:val="both"/>
        <w:rPr>
          <w:rFonts w:ascii="Times New Roman" w:hAnsi="Times New Roman" w:cs="Times New Roman"/>
          <w:sz w:val="24"/>
          <w:szCs w:val="24"/>
        </w:rPr>
      </w:pPr>
      <w:r w:rsidRPr="00D87AAE">
        <w:rPr>
          <w:rFonts w:ascii="Times New Roman" w:hAnsi="Times New Roman" w:cs="Times New Roman"/>
          <w:sz w:val="24"/>
          <w:szCs w:val="24"/>
        </w:rPr>
        <w:t xml:space="preserve">The </w:t>
      </w:r>
      <w:r w:rsidRPr="00D87AAE">
        <w:rPr>
          <w:rStyle w:val="Strong"/>
          <w:rFonts w:ascii="Times New Roman" w:hAnsi="Times New Roman" w:cs="Times New Roman"/>
          <w:sz w:val="24"/>
          <w:szCs w:val="24"/>
        </w:rPr>
        <w:t>Food Wastage Management System</w:t>
      </w:r>
      <w:r w:rsidRPr="00D87AAE">
        <w:rPr>
          <w:rFonts w:ascii="Times New Roman" w:hAnsi="Times New Roman" w:cs="Times New Roman"/>
          <w:sz w:val="24"/>
          <w:szCs w:val="24"/>
        </w:rPr>
        <w:t xml:space="preserve"> project is driven by the goal of reducing food waste and promoting efficient food redistribution through a digital, community-driven platform. The primary objectives of this system are outlined below:</w:t>
      </w:r>
    </w:p>
    <w:p w14:paraId="68D088F5"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facilitate the donation of surplus food</w:t>
      </w:r>
      <w:r w:rsidRPr="00D87AAE">
        <w:rPr>
          <w:rFonts w:ascii="Times New Roman" w:hAnsi="Times New Roman" w:cs="Times New Roman"/>
          <w:sz w:val="24"/>
          <w:szCs w:val="24"/>
        </w:rPr>
        <w:t>: The system allows restaurants, grocery stores, and households to log and list excess food items with detailed descriptions, ensuring that food that is still fit for consumption reaches those in need.</w:t>
      </w:r>
    </w:p>
    <w:p w14:paraId="23230F19"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connect donors and receivers efficiently</w:t>
      </w:r>
      <w:r w:rsidRPr="00D87AAE">
        <w:rPr>
          <w:rFonts w:ascii="Times New Roman" w:hAnsi="Times New Roman" w:cs="Times New Roman"/>
          <w:sz w:val="24"/>
          <w:szCs w:val="24"/>
        </w:rPr>
        <w:t xml:space="preserve">: The system creates a direct and immediate connection between those who have food and those who need it. Through real-time </w:t>
      </w:r>
      <w:r w:rsidRPr="00D87AAE">
        <w:rPr>
          <w:rFonts w:ascii="Times New Roman" w:hAnsi="Times New Roman" w:cs="Times New Roman"/>
          <w:sz w:val="24"/>
          <w:szCs w:val="24"/>
        </w:rPr>
        <w:lastRenderedPageBreak/>
        <w:t>location-based listings and notifications, it bridges the gap caused by lack of communication.</w:t>
      </w:r>
    </w:p>
    <w:p w14:paraId="130701BC"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promote transparency and accountability</w:t>
      </w:r>
      <w:r w:rsidRPr="00D87AAE">
        <w:rPr>
          <w:rFonts w:ascii="Times New Roman" w:hAnsi="Times New Roman" w:cs="Times New Roman"/>
          <w:sz w:val="24"/>
          <w:szCs w:val="24"/>
        </w:rPr>
        <w:t>: Every food transaction (donation and reception) is logged and maintained in a secure database. This not only builds trust among users but also allows for impact tracking through analytics and reports.</w:t>
      </w:r>
    </w:p>
    <w:p w14:paraId="0EDA3FFF"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 xml:space="preserve">To encourage responsible </w:t>
      </w:r>
      <w:proofErr w:type="spellStart"/>
      <w:r w:rsidRPr="00D87AAE">
        <w:rPr>
          <w:rStyle w:val="Strong"/>
          <w:rFonts w:ascii="Times New Roman" w:hAnsi="Times New Roman" w:cs="Times New Roman"/>
          <w:sz w:val="24"/>
          <w:szCs w:val="24"/>
        </w:rPr>
        <w:t>behavior</w:t>
      </w:r>
      <w:proofErr w:type="spellEnd"/>
      <w:r w:rsidRPr="00D87AAE">
        <w:rPr>
          <w:rStyle w:val="Strong"/>
          <w:rFonts w:ascii="Times New Roman" w:hAnsi="Times New Roman" w:cs="Times New Roman"/>
          <w:sz w:val="24"/>
          <w:szCs w:val="24"/>
        </w:rPr>
        <w:t xml:space="preserve"> through awareness</w:t>
      </w:r>
      <w:r w:rsidRPr="00D87AAE">
        <w:rPr>
          <w:rFonts w:ascii="Times New Roman" w:hAnsi="Times New Roman" w:cs="Times New Roman"/>
          <w:sz w:val="24"/>
          <w:szCs w:val="24"/>
        </w:rPr>
        <w:t xml:space="preserve">: By integrating food waste prevention tips and educational content, the platform aims to change user </w:t>
      </w:r>
      <w:proofErr w:type="spellStart"/>
      <w:r w:rsidRPr="00D87AAE">
        <w:rPr>
          <w:rFonts w:ascii="Times New Roman" w:hAnsi="Times New Roman" w:cs="Times New Roman"/>
          <w:sz w:val="24"/>
          <w:szCs w:val="24"/>
        </w:rPr>
        <w:t>behavior</w:t>
      </w:r>
      <w:proofErr w:type="spellEnd"/>
      <w:r w:rsidRPr="00D87AAE">
        <w:rPr>
          <w:rFonts w:ascii="Times New Roman" w:hAnsi="Times New Roman" w:cs="Times New Roman"/>
          <w:sz w:val="24"/>
          <w:szCs w:val="24"/>
        </w:rPr>
        <w:t xml:space="preserve"> and reduce food waste at the source itself.</w:t>
      </w:r>
    </w:p>
    <w:p w14:paraId="65D5E40A"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optimize logistics</w:t>
      </w:r>
      <w:r w:rsidRPr="00D87AAE">
        <w:rPr>
          <w:rFonts w:ascii="Times New Roman" w:hAnsi="Times New Roman" w:cs="Times New Roman"/>
          <w:sz w:val="24"/>
          <w:szCs w:val="24"/>
        </w:rPr>
        <w:t>: With pickup scheduling, time-based donation expiries, and geolocation matching, the system ensures that food is distributed in a timely and efficient manner, reducing spoilage and ensuring freshness.</w:t>
      </w:r>
    </w:p>
    <w:p w14:paraId="599A3BA2"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provide useful analytics and insights</w:t>
      </w:r>
      <w:r w:rsidRPr="00D87AAE">
        <w:rPr>
          <w:rFonts w:ascii="Times New Roman" w:hAnsi="Times New Roman" w:cs="Times New Roman"/>
          <w:sz w:val="24"/>
          <w:szCs w:val="24"/>
        </w:rPr>
        <w:t>: Admins and organizations can track the amount of food saved, donation frequency, peak wastage periods, and other important data points. This helps in decision-making and strategy planning.</w:t>
      </w:r>
    </w:p>
    <w:p w14:paraId="0CEE9431" w14:textId="77777777" w:rsidR="00D63538" w:rsidRPr="00D87AAE" w:rsidRDefault="00D63538" w:rsidP="00D87AAE">
      <w:pPr>
        <w:numPr>
          <w:ilvl w:val="0"/>
          <w:numId w:val="5"/>
        </w:numPr>
        <w:spacing w:before="100" w:beforeAutospacing="1" w:after="100" w:afterAutospacing="1" w:line="360" w:lineRule="auto"/>
        <w:jc w:val="both"/>
        <w:rPr>
          <w:rFonts w:ascii="Times New Roman" w:hAnsi="Times New Roman" w:cs="Times New Roman"/>
          <w:sz w:val="24"/>
          <w:szCs w:val="24"/>
        </w:rPr>
      </w:pPr>
      <w:r w:rsidRPr="00D87AAE">
        <w:rPr>
          <w:rStyle w:val="Strong"/>
          <w:rFonts w:ascii="Times New Roman" w:hAnsi="Times New Roman" w:cs="Times New Roman"/>
          <w:sz w:val="24"/>
          <w:szCs w:val="24"/>
        </w:rPr>
        <w:t>To support scalability and adaptability</w:t>
      </w:r>
      <w:r w:rsidRPr="00D87AAE">
        <w:rPr>
          <w:rFonts w:ascii="Times New Roman" w:hAnsi="Times New Roman" w:cs="Times New Roman"/>
          <w:sz w:val="24"/>
          <w:szCs w:val="24"/>
        </w:rPr>
        <w:t>: The system is designed to handle growing user bases and can be extended to include mobile apps, API integrations, and more sophisticated features as needed.</w:t>
      </w:r>
    </w:p>
    <w:p w14:paraId="5993D80A" w14:textId="77777777" w:rsidR="00D63538" w:rsidRPr="00D87AAE" w:rsidRDefault="00D63538" w:rsidP="00D87AAE">
      <w:pPr>
        <w:spacing w:line="360" w:lineRule="auto"/>
        <w:jc w:val="both"/>
        <w:rPr>
          <w:rFonts w:ascii="Times New Roman" w:hAnsi="Times New Roman" w:cs="Times New Roman"/>
          <w:b/>
          <w:color w:val="000000" w:themeColor="text1"/>
          <w:sz w:val="24"/>
          <w:szCs w:val="24"/>
        </w:rPr>
      </w:pPr>
    </w:p>
    <w:p w14:paraId="1CAB4486" w14:textId="77777777" w:rsidR="00D63538" w:rsidRPr="00D63538" w:rsidRDefault="00D63538" w:rsidP="00D87AAE">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D87AAE">
        <w:rPr>
          <w:rFonts w:ascii="Times New Roman" w:eastAsia="Times New Roman" w:hAnsi="Times New Roman" w:cs="Times New Roman"/>
          <w:b/>
          <w:bCs/>
          <w:sz w:val="24"/>
          <w:szCs w:val="24"/>
          <w:lang w:val="en-US"/>
        </w:rPr>
        <w:t>Functional Requirements</w:t>
      </w:r>
    </w:p>
    <w:p w14:paraId="717098DA"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Functional requirements describe what the system should do. They define the core functionalities that the </w:t>
      </w:r>
      <w:r w:rsidRPr="00D87AAE">
        <w:rPr>
          <w:rFonts w:ascii="Times New Roman" w:eastAsia="Times New Roman" w:hAnsi="Times New Roman" w:cs="Times New Roman"/>
          <w:b/>
          <w:bCs/>
          <w:sz w:val="24"/>
          <w:szCs w:val="24"/>
          <w:lang w:val="en-US"/>
        </w:rPr>
        <w:t>Food Wastage Management System</w:t>
      </w:r>
      <w:r w:rsidRPr="00D63538">
        <w:rPr>
          <w:rFonts w:ascii="Times New Roman" w:eastAsia="Times New Roman" w:hAnsi="Times New Roman" w:cs="Times New Roman"/>
          <w:sz w:val="24"/>
          <w:szCs w:val="24"/>
          <w:lang w:val="en-US"/>
        </w:rPr>
        <w:t xml:space="preserve"> must implement to fulfill its purpose.</w:t>
      </w:r>
    </w:p>
    <w:p w14:paraId="07A4CAAD"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User Registration and Login</w:t>
      </w:r>
    </w:p>
    <w:p w14:paraId="57FFFC7A"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 xml:space="preserve">The system must allow new users to register either as </w:t>
      </w:r>
      <w:r w:rsidRPr="00D87AAE">
        <w:rPr>
          <w:rFonts w:ascii="Times New Roman" w:eastAsia="Times New Roman" w:hAnsi="Times New Roman" w:cs="Times New Roman"/>
          <w:b/>
          <w:bCs/>
          <w:sz w:val="24"/>
          <w:szCs w:val="24"/>
          <w:lang w:val="en-US"/>
        </w:rPr>
        <w:t>Donors</w:t>
      </w:r>
      <w:r w:rsidRPr="00D63538">
        <w:rPr>
          <w:rFonts w:ascii="Times New Roman" w:eastAsia="Times New Roman" w:hAnsi="Times New Roman" w:cs="Times New Roman"/>
          <w:sz w:val="24"/>
          <w:szCs w:val="24"/>
          <w:lang w:val="en-US"/>
        </w:rPr>
        <w:t xml:space="preserve"> (households, restaurants, grocery stores) or </w:t>
      </w:r>
      <w:r w:rsidRPr="00D87AAE">
        <w:rPr>
          <w:rFonts w:ascii="Times New Roman" w:eastAsia="Times New Roman" w:hAnsi="Times New Roman" w:cs="Times New Roman"/>
          <w:b/>
          <w:bCs/>
          <w:sz w:val="24"/>
          <w:szCs w:val="24"/>
          <w:lang w:val="en-US"/>
        </w:rPr>
        <w:t>Receivers</w:t>
      </w:r>
      <w:r w:rsidRPr="00D63538">
        <w:rPr>
          <w:rFonts w:ascii="Times New Roman" w:eastAsia="Times New Roman" w:hAnsi="Times New Roman" w:cs="Times New Roman"/>
          <w:sz w:val="24"/>
          <w:szCs w:val="24"/>
          <w:lang w:val="en-US"/>
        </w:rPr>
        <w:t xml:space="preserve"> (NGOs, shelters, food banks).</w:t>
      </w:r>
    </w:p>
    <w:p w14:paraId="1285C5EA"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Each user should provide basic information like name, email, contact number, and location.</w:t>
      </w:r>
    </w:p>
    <w:p w14:paraId="31066392"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must support secure login using email/username and password.</w:t>
      </w:r>
    </w:p>
    <w:p w14:paraId="5D26AF67"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Passwords should be stored securely using hashing algorithms.</w:t>
      </w:r>
    </w:p>
    <w:p w14:paraId="3023FAAE"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lastRenderedPageBreak/>
        <w:t>User Roles and Access Control</w:t>
      </w:r>
    </w:p>
    <w:p w14:paraId="6F54AD24"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Donors can create, edit, and delete food donation entries.</w:t>
      </w:r>
    </w:p>
    <w:p w14:paraId="1E83264E"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Receivers can browse available donations, request food, and schedule pickups.</w:t>
      </w:r>
    </w:p>
    <w:p w14:paraId="28614B4A"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Admins can monitor platform activity, approve/reject users if needed, and manage reports and analytics.</w:t>
      </w:r>
    </w:p>
    <w:p w14:paraId="37921E44"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Food Donation Logging</w:t>
      </w:r>
    </w:p>
    <w:p w14:paraId="7B9FDC02"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Donors must be able to log donations by entering the food type, quantity, expiry time, and a short description.</w:t>
      </w:r>
    </w:p>
    <w:p w14:paraId="3EC8399B"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donation should be tagged with the donor’s location and availability window.</w:t>
      </w:r>
    </w:p>
    <w:p w14:paraId="2256B2F9"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An option to upload images of the food can be provided for quality assurance.</w:t>
      </w:r>
    </w:p>
    <w:p w14:paraId="731CAEC1"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Food Search and Filtering</w:t>
      </w:r>
    </w:p>
    <w:p w14:paraId="2E691A13"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Receivers must be able to search for food items based on categories (e.g., cooked, raw, packaged), expiry time, and donor location.</w:t>
      </w:r>
    </w:p>
    <w:p w14:paraId="111A1D67"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Filtering by date, distance, or availability must be supported.</w:t>
      </w:r>
    </w:p>
    <w:p w14:paraId="31E6AB5F"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Pickup and Delivery Scheduling</w:t>
      </w:r>
    </w:p>
    <w:p w14:paraId="794922C4"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should enable donors and receivers to schedule pickup times.</w:t>
      </w:r>
    </w:p>
    <w:p w14:paraId="05C7AF72"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Notifications via email or SMS should be sent to both parties upon confirmation.</w:t>
      </w:r>
    </w:p>
    <w:p w14:paraId="58A24DCD"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Optionally, a delivery partner can be integrated into the future.</w:t>
      </w:r>
    </w:p>
    <w:p w14:paraId="658FA3D0"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Real-Time Notifications</w:t>
      </w:r>
    </w:p>
    <w:p w14:paraId="528C4372"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Whenever a new donation is posted, nearby receivers should get an alert.</w:t>
      </w:r>
    </w:p>
    <w:p w14:paraId="6A0440EE"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Notification settings can be customized based on user preferences.</w:t>
      </w:r>
    </w:p>
    <w:p w14:paraId="403BE678"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Geo-Tagging and Maps Integration</w:t>
      </w:r>
    </w:p>
    <w:p w14:paraId="550554AC"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must use location services to match donors and receivers in close proximity.</w:t>
      </w:r>
    </w:p>
    <w:p w14:paraId="488E2479"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Google Maps API (or similar) should be integrated to display donor and receiver locations.</w:t>
      </w:r>
    </w:p>
    <w:p w14:paraId="101A1592"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Donation History and Logs</w:t>
      </w:r>
    </w:p>
    <w:p w14:paraId="53BA2CD2"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Both donors and receivers should be able to view their transaction history.</w:t>
      </w:r>
    </w:p>
    <w:p w14:paraId="285669A1"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Logs should include timestamps, food details, and recipient information.</w:t>
      </w:r>
    </w:p>
    <w:p w14:paraId="161F0A33"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Waste Tracking Dashboard</w:t>
      </w:r>
    </w:p>
    <w:p w14:paraId="3FD70FA8"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lastRenderedPageBreak/>
        <w:t>The dashboard must display total donations, food saved (in kg), and estimated number of people helped.</w:t>
      </w:r>
    </w:p>
    <w:p w14:paraId="388084A9" w14:textId="77777777" w:rsidR="00D63538" w:rsidRPr="00D63538" w:rsidRDefault="00D63538" w:rsidP="00D87AAE">
      <w:pPr>
        <w:numPr>
          <w:ilvl w:val="1"/>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Patterns of wastage and impact metrics should be visualized using charts and graphs.</w:t>
      </w:r>
    </w:p>
    <w:p w14:paraId="356E1F10" w14:textId="77777777" w:rsidR="00D63538" w:rsidRPr="00D63538" w:rsidRDefault="00D63538" w:rsidP="00D87AAE">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Tips and Awareness Section</w:t>
      </w:r>
    </w:p>
    <w:p w14:paraId="5CAA7038" w14:textId="77777777" w:rsidR="00D63538" w:rsidRPr="00D63538" w:rsidRDefault="00D63538" w:rsidP="00D87AAE">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must have a section dedicated to food waste reduction tips, storage best practices, and educational content.</w:t>
      </w:r>
    </w:p>
    <w:p w14:paraId="119FF228" w14:textId="77777777" w:rsidR="00D63538" w:rsidRPr="00D63538" w:rsidRDefault="00D63538" w:rsidP="00D87AAE">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Articles, images, and videos can be included.</w:t>
      </w:r>
    </w:p>
    <w:p w14:paraId="4F4E10B9" w14:textId="1B5899A3" w:rsidR="00D63538" w:rsidRPr="00D63538" w:rsidRDefault="00D63538" w:rsidP="00D87AAE">
      <w:pPr>
        <w:spacing w:after="0" w:line="360" w:lineRule="auto"/>
        <w:jc w:val="both"/>
        <w:rPr>
          <w:rFonts w:ascii="Times New Roman" w:eastAsia="Times New Roman" w:hAnsi="Times New Roman" w:cs="Times New Roman"/>
          <w:sz w:val="24"/>
          <w:szCs w:val="24"/>
          <w:lang w:val="en-US"/>
        </w:rPr>
      </w:pPr>
    </w:p>
    <w:p w14:paraId="00E4775B" w14:textId="77777777" w:rsidR="00D63538" w:rsidRPr="00D63538" w:rsidRDefault="00D63538" w:rsidP="00D87AAE">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D87AAE">
        <w:rPr>
          <w:rFonts w:ascii="Times New Roman" w:eastAsia="Times New Roman" w:hAnsi="Times New Roman" w:cs="Times New Roman"/>
          <w:b/>
          <w:bCs/>
          <w:sz w:val="24"/>
          <w:szCs w:val="24"/>
          <w:lang w:val="en-US"/>
        </w:rPr>
        <w:t>Non-Functional Requirements</w:t>
      </w:r>
    </w:p>
    <w:p w14:paraId="57C391FC" w14:textId="77777777" w:rsidR="00D63538" w:rsidRPr="00D63538" w:rsidRDefault="00D63538"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These requirements define the quality attributes of the system. They are not about specific behavior but about how the system performs under different conditions.</w:t>
      </w:r>
    </w:p>
    <w:p w14:paraId="04C445AC"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Performance</w:t>
      </w:r>
    </w:p>
    <w:p w14:paraId="78B17D3F"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should handle multiple concurrent users without noticeable lag.</w:t>
      </w:r>
    </w:p>
    <w:p w14:paraId="4C1EC8B5"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Donation listings and search results should load within 2 seconds.</w:t>
      </w:r>
    </w:p>
    <w:p w14:paraId="5406941B"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Scalability</w:t>
      </w:r>
    </w:p>
    <w:p w14:paraId="1B6CAD2C"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should be designed to accommodate a growing number of users, donations, and locations without major reengineering.</w:t>
      </w:r>
    </w:p>
    <w:p w14:paraId="333C30E6"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Modular code and REST APIs should be used for scalability.</w:t>
      </w:r>
    </w:p>
    <w:p w14:paraId="272CBF13"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Usability</w:t>
      </w:r>
    </w:p>
    <w:p w14:paraId="7AAAF55E"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interface should be clean, intuitive, and mobile-friendly.</w:t>
      </w:r>
    </w:p>
    <w:p w14:paraId="0B942391"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Users with no technical background should find the system easy to navigate.</w:t>
      </w:r>
    </w:p>
    <w:p w14:paraId="4D253470"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Security</w:t>
      </w:r>
    </w:p>
    <w:p w14:paraId="27598076"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Passwords must be stored using hashing (</w:t>
      </w:r>
      <w:proofErr w:type="spellStart"/>
      <w:r w:rsidRPr="00D63538">
        <w:rPr>
          <w:rFonts w:ascii="Times New Roman" w:eastAsia="Times New Roman" w:hAnsi="Times New Roman" w:cs="Times New Roman"/>
          <w:sz w:val="24"/>
          <w:szCs w:val="24"/>
          <w:lang w:val="en-US"/>
        </w:rPr>
        <w:t>bcrypt</w:t>
      </w:r>
      <w:proofErr w:type="spellEnd"/>
      <w:r w:rsidRPr="00D63538">
        <w:rPr>
          <w:rFonts w:ascii="Times New Roman" w:eastAsia="Times New Roman" w:hAnsi="Times New Roman" w:cs="Times New Roman"/>
          <w:sz w:val="24"/>
          <w:szCs w:val="24"/>
          <w:lang w:val="en-US"/>
        </w:rPr>
        <w:t xml:space="preserve"> or Argon2).</w:t>
      </w:r>
    </w:p>
    <w:p w14:paraId="2FA1E531"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Sessions must be managed securely using HTTPS and token-based authentication.</w:t>
      </w:r>
    </w:p>
    <w:p w14:paraId="70E256B9"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Input validation and anti-SQL injection techniques must be implemented.</w:t>
      </w:r>
    </w:p>
    <w:p w14:paraId="3625F3D0"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Maintainability</w:t>
      </w:r>
    </w:p>
    <w:p w14:paraId="69074F19"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codebase should be well-documented.</w:t>
      </w:r>
    </w:p>
    <w:p w14:paraId="5872586F"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lastRenderedPageBreak/>
        <w:t>The architecture must allow easy updates or new feature integration.</w:t>
      </w:r>
    </w:p>
    <w:p w14:paraId="35B778CF"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Availability and Reliability</w:t>
      </w:r>
    </w:p>
    <w:p w14:paraId="5AA278E9"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should aim for high availability (at least 99.5% uptime).</w:t>
      </w:r>
    </w:p>
    <w:p w14:paraId="26056913"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Failover mechanisms and backups should be planned.</w:t>
      </w:r>
    </w:p>
    <w:p w14:paraId="389CBCFE"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Localization Support</w:t>
      </w:r>
    </w:p>
    <w:p w14:paraId="700B33DD"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While the default language is English, the system should support future translation into local languages for wider reach.</w:t>
      </w:r>
    </w:p>
    <w:p w14:paraId="78D18C15"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Data Integrity and Accuracy</w:t>
      </w:r>
    </w:p>
    <w:p w14:paraId="19F809ED"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system must ensure that donation records are not lost or corrupted.</w:t>
      </w:r>
    </w:p>
    <w:p w14:paraId="5BA18C28"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Time-sensitive data (e.g., expiry dates) must be handled with precision.</w:t>
      </w:r>
    </w:p>
    <w:p w14:paraId="5F8ACA2C"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Responsiveness</w:t>
      </w:r>
    </w:p>
    <w:p w14:paraId="6A7AEC8C" w14:textId="77777777" w:rsidR="00D63538" w:rsidRPr="00D63538" w:rsidRDefault="00D63538" w:rsidP="00D87AAE">
      <w:pPr>
        <w:numPr>
          <w:ilvl w:val="1"/>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web application must work across all modern browsers and devices (desktop, tablet, and mobile).</w:t>
      </w:r>
    </w:p>
    <w:p w14:paraId="08D1ACA6" w14:textId="77777777" w:rsidR="00D63538" w:rsidRPr="00D63538" w:rsidRDefault="00D63538" w:rsidP="00D87AAE">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Legal and Ethical Compliance</w:t>
      </w:r>
    </w:p>
    <w:p w14:paraId="6ED92475" w14:textId="77777777" w:rsidR="00D63538" w:rsidRPr="00D63538" w:rsidRDefault="00D63538" w:rsidP="00D87AAE">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val="en-US"/>
        </w:rPr>
      </w:pPr>
      <w:r w:rsidRPr="00D63538">
        <w:rPr>
          <w:rFonts w:ascii="Times New Roman" w:eastAsia="Times New Roman" w:hAnsi="Times New Roman" w:cs="Times New Roman"/>
          <w:sz w:val="24"/>
          <w:szCs w:val="24"/>
          <w:lang w:val="en-US"/>
        </w:rPr>
        <w:t>The application must adhere to local laws concerning food safety, data protection (like GDPR), and ethical sharing.</w:t>
      </w:r>
    </w:p>
    <w:p w14:paraId="3F922895" w14:textId="77777777" w:rsidR="003B17D6" w:rsidRPr="003B17D6" w:rsidRDefault="003B17D6" w:rsidP="003B17D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B17D6">
        <w:rPr>
          <w:rFonts w:ascii="Times New Roman" w:eastAsia="Times New Roman" w:hAnsi="Times New Roman" w:cs="Times New Roman"/>
          <w:b/>
          <w:bCs/>
          <w:sz w:val="27"/>
          <w:szCs w:val="27"/>
          <w:lang w:val="en-US"/>
        </w:rPr>
        <w:t>Software Requirements</w:t>
      </w:r>
    </w:p>
    <w:p w14:paraId="652BC3E7" w14:textId="77777777" w:rsidR="003B17D6" w:rsidRPr="003B17D6" w:rsidRDefault="003B17D6" w:rsidP="003B17D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Operating System:</w:t>
      </w:r>
      <w:r w:rsidRPr="003B17D6">
        <w:rPr>
          <w:rFonts w:ascii="Times New Roman" w:eastAsia="Times New Roman" w:hAnsi="Times New Roman" w:cs="Times New Roman"/>
          <w:sz w:val="24"/>
          <w:szCs w:val="24"/>
          <w:lang w:val="en-US"/>
        </w:rPr>
        <w:t xml:space="preserve"> Windows 8 or later / Windows Server 2008 or later</w:t>
      </w:r>
    </w:p>
    <w:p w14:paraId="5B0764B6" w14:textId="77777777" w:rsidR="003B17D6" w:rsidRPr="003B17D6" w:rsidRDefault="003B17D6" w:rsidP="003B17D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User Interface:</w:t>
      </w:r>
      <w:r w:rsidRPr="003B17D6">
        <w:rPr>
          <w:rFonts w:ascii="Times New Roman" w:eastAsia="Times New Roman" w:hAnsi="Times New Roman" w:cs="Times New Roman"/>
          <w:sz w:val="24"/>
          <w:szCs w:val="24"/>
          <w:lang w:val="en-US"/>
        </w:rPr>
        <w:t xml:space="preserve"> Web-based using HTML, CSS, and Bootstrap for responsive design</w:t>
      </w:r>
    </w:p>
    <w:p w14:paraId="45AF7442" w14:textId="77777777" w:rsidR="003B17D6" w:rsidRPr="003B17D6" w:rsidRDefault="003B17D6" w:rsidP="003B17D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Scripting Language:</w:t>
      </w:r>
      <w:r w:rsidRPr="003B17D6">
        <w:rPr>
          <w:rFonts w:ascii="Times New Roman" w:eastAsia="Times New Roman" w:hAnsi="Times New Roman" w:cs="Times New Roman"/>
          <w:sz w:val="24"/>
          <w:szCs w:val="24"/>
          <w:lang w:val="en-US"/>
        </w:rPr>
        <w:t xml:space="preserve"> PHP (Server-side scripting)</w:t>
      </w:r>
    </w:p>
    <w:p w14:paraId="770BCF28" w14:textId="77777777" w:rsidR="003B17D6" w:rsidRPr="003B17D6" w:rsidRDefault="003B17D6" w:rsidP="003B17D6">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Database:</w:t>
      </w:r>
      <w:r w:rsidRPr="003B17D6">
        <w:rPr>
          <w:rFonts w:ascii="Times New Roman" w:eastAsia="Times New Roman" w:hAnsi="Times New Roman" w:cs="Times New Roman"/>
          <w:sz w:val="24"/>
          <w:szCs w:val="24"/>
          <w:lang w:val="en-US"/>
        </w:rPr>
        <w:t xml:space="preserve"> MySQL for data storage and management</w:t>
      </w:r>
    </w:p>
    <w:p w14:paraId="1B1720CD" w14:textId="207CD691" w:rsidR="003B17D6" w:rsidRPr="003B17D6" w:rsidRDefault="003B17D6" w:rsidP="003B17D6">
      <w:pPr>
        <w:spacing w:after="0" w:line="240" w:lineRule="auto"/>
        <w:rPr>
          <w:rFonts w:ascii="Times New Roman" w:eastAsia="Times New Roman" w:hAnsi="Times New Roman" w:cs="Times New Roman"/>
          <w:sz w:val="24"/>
          <w:szCs w:val="24"/>
          <w:lang w:val="en-US"/>
        </w:rPr>
      </w:pPr>
      <w:bookmarkStart w:id="0" w:name="_GoBack"/>
      <w:bookmarkEnd w:id="0"/>
    </w:p>
    <w:p w14:paraId="61522845" w14:textId="77777777" w:rsidR="003B17D6" w:rsidRPr="003B17D6" w:rsidRDefault="003B17D6" w:rsidP="003B17D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B17D6">
        <w:rPr>
          <w:rFonts w:ascii="Times New Roman" w:eastAsia="Times New Roman" w:hAnsi="Times New Roman" w:cs="Times New Roman"/>
          <w:b/>
          <w:bCs/>
          <w:sz w:val="27"/>
          <w:szCs w:val="27"/>
          <w:lang w:val="en-US"/>
        </w:rPr>
        <w:t>Hardware Requirements</w:t>
      </w:r>
    </w:p>
    <w:p w14:paraId="27DFCA11" w14:textId="77777777" w:rsidR="003B17D6" w:rsidRPr="003B17D6" w:rsidRDefault="003B17D6" w:rsidP="003B17D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Processor:</w:t>
      </w:r>
      <w:r w:rsidRPr="003B17D6">
        <w:rPr>
          <w:rFonts w:ascii="Times New Roman" w:eastAsia="Times New Roman" w:hAnsi="Times New Roman" w:cs="Times New Roman"/>
          <w:sz w:val="24"/>
          <w:szCs w:val="24"/>
          <w:lang w:val="en-US"/>
        </w:rPr>
        <w:t xml:space="preserve"> Intel Pentium IV or higher</w:t>
      </w:r>
    </w:p>
    <w:p w14:paraId="4F57B056" w14:textId="77777777" w:rsidR="003B17D6" w:rsidRPr="003B17D6" w:rsidRDefault="003B17D6" w:rsidP="003B17D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Hard Disk:</w:t>
      </w:r>
      <w:r w:rsidRPr="003B17D6">
        <w:rPr>
          <w:rFonts w:ascii="Times New Roman" w:eastAsia="Times New Roman" w:hAnsi="Times New Roman" w:cs="Times New Roman"/>
          <w:sz w:val="24"/>
          <w:szCs w:val="24"/>
          <w:lang w:val="en-US"/>
        </w:rPr>
        <w:t xml:space="preserve"> Minimum 40 GB of available storage</w:t>
      </w:r>
    </w:p>
    <w:p w14:paraId="7214BBFD" w14:textId="77777777" w:rsidR="003B17D6" w:rsidRPr="003B17D6" w:rsidRDefault="003B17D6" w:rsidP="003B17D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3B17D6">
        <w:rPr>
          <w:rFonts w:ascii="Times New Roman" w:eastAsia="Times New Roman" w:hAnsi="Times New Roman" w:cs="Times New Roman"/>
          <w:b/>
          <w:bCs/>
          <w:sz w:val="24"/>
          <w:szCs w:val="24"/>
          <w:lang w:val="en-US"/>
        </w:rPr>
        <w:t>RAM:</w:t>
      </w:r>
      <w:r w:rsidRPr="003B17D6">
        <w:rPr>
          <w:rFonts w:ascii="Times New Roman" w:eastAsia="Times New Roman" w:hAnsi="Times New Roman" w:cs="Times New Roman"/>
          <w:sz w:val="24"/>
          <w:szCs w:val="24"/>
          <w:lang w:val="en-US"/>
        </w:rPr>
        <w:t xml:space="preserve"> 512 MB or more (1 GB or higher recommended for smoother performance)</w:t>
      </w:r>
    </w:p>
    <w:p w14:paraId="35A1AEEA" w14:textId="77777777" w:rsidR="00D63538" w:rsidRPr="00D87AAE" w:rsidRDefault="00D63538" w:rsidP="00D87AAE">
      <w:pPr>
        <w:spacing w:line="360" w:lineRule="auto"/>
        <w:jc w:val="both"/>
        <w:rPr>
          <w:rFonts w:ascii="Times New Roman" w:hAnsi="Times New Roman" w:cs="Times New Roman"/>
          <w:b/>
          <w:color w:val="000000" w:themeColor="text1"/>
          <w:sz w:val="24"/>
          <w:szCs w:val="24"/>
        </w:rPr>
      </w:pPr>
    </w:p>
    <w:p w14:paraId="3FC03EC9" w14:textId="17D3DBBD"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 xml:space="preserve">Architecture Diagram </w:t>
      </w:r>
    </w:p>
    <w:p w14:paraId="4D356C47"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The </w:t>
      </w:r>
      <w:proofErr w:type="gramStart"/>
      <w:r w:rsidRPr="00D87AAE">
        <w:rPr>
          <w:rFonts w:ascii="Times New Roman" w:hAnsi="Times New Roman" w:cs="Times New Roman"/>
          <w:color w:val="000000" w:themeColor="text1"/>
          <w:sz w:val="24"/>
          <w:szCs w:val="24"/>
        </w:rPr>
        <w:t>above mentioned</w:t>
      </w:r>
      <w:proofErr w:type="gramEnd"/>
      <w:r w:rsidRPr="00D87AAE">
        <w:rPr>
          <w:rFonts w:ascii="Times New Roman" w:hAnsi="Times New Roman" w:cs="Times New Roman"/>
          <w:color w:val="000000" w:themeColor="text1"/>
          <w:sz w:val="24"/>
          <w:szCs w:val="24"/>
        </w:rPr>
        <w:t xml:space="preserve"> Architecture Diagram consists of 3 Layers </w:t>
      </w:r>
    </w:p>
    <w:p w14:paraId="1587AFAB" w14:textId="77777777" w:rsidR="00A35F93" w:rsidRPr="00D87AAE" w:rsidRDefault="00A35F93" w:rsidP="00D87AAE">
      <w:pPr>
        <w:numPr>
          <w:ilvl w:val="0"/>
          <w:numId w:val="1"/>
        </w:num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lastRenderedPageBreak/>
        <w:t xml:space="preserve">Front End Layer </w:t>
      </w:r>
    </w:p>
    <w:p w14:paraId="116AFEBA" w14:textId="77777777" w:rsidR="00A35F93" w:rsidRPr="00D87AAE" w:rsidRDefault="00A35F93" w:rsidP="00D87AAE">
      <w:pPr>
        <w:numPr>
          <w:ilvl w:val="0"/>
          <w:numId w:val="1"/>
        </w:num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Middle Layer </w:t>
      </w:r>
    </w:p>
    <w:p w14:paraId="50BAE39C" w14:textId="77777777" w:rsidR="00A35F93" w:rsidRPr="00D87AAE" w:rsidRDefault="00A35F93" w:rsidP="00D87AAE">
      <w:pPr>
        <w:numPr>
          <w:ilvl w:val="0"/>
          <w:numId w:val="1"/>
        </w:num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Database Layer </w:t>
      </w:r>
    </w:p>
    <w:p w14:paraId="2CBAC0CC"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 xml:space="preserve">1. Front End Layer </w:t>
      </w:r>
    </w:p>
    <w:p w14:paraId="138325E2"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The front end of the application is developed using the HTML, JAVA Script, CSS and the Bootstrap technology. This application helps in making the application more effective and perfect. so that </w:t>
      </w:r>
      <w:proofErr w:type="gramStart"/>
      <w:r w:rsidRPr="00D87AAE">
        <w:rPr>
          <w:rFonts w:ascii="Times New Roman" w:hAnsi="Times New Roman" w:cs="Times New Roman"/>
          <w:color w:val="000000" w:themeColor="text1"/>
          <w:sz w:val="24"/>
          <w:szCs w:val="24"/>
        </w:rPr>
        <w:t>the every</w:t>
      </w:r>
      <w:proofErr w:type="gramEnd"/>
      <w:r w:rsidRPr="00D87AAE">
        <w:rPr>
          <w:rFonts w:ascii="Times New Roman" w:hAnsi="Times New Roman" w:cs="Times New Roman"/>
          <w:color w:val="000000" w:themeColor="text1"/>
          <w:sz w:val="24"/>
          <w:szCs w:val="24"/>
        </w:rPr>
        <w:t xml:space="preserve"> end user of the application understand the working of the application. </w:t>
      </w:r>
    </w:p>
    <w:p w14:paraId="7C15D031"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 xml:space="preserve">2. Middle layer </w:t>
      </w:r>
    </w:p>
    <w:p w14:paraId="6BE0ED8C"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In our project to interact between the actors and the database is done by the middle layer is used.  The PHP is used to interact between the user and the database. So that the data is stored effectively in the database and helps them to easy to fetch and display from the database. </w:t>
      </w:r>
    </w:p>
    <w:p w14:paraId="2F05F68B"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 xml:space="preserve">3. Database Layer </w:t>
      </w:r>
    </w:p>
    <w:p w14:paraId="12CFEE84"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The MYSQL database is used to store the data into database. The effective analysis is done to create the database design and to store the data. </w:t>
      </w:r>
      <w:proofErr w:type="gramStart"/>
      <w:r w:rsidRPr="00D87AAE">
        <w:rPr>
          <w:rFonts w:ascii="Times New Roman" w:hAnsi="Times New Roman" w:cs="Times New Roman"/>
          <w:color w:val="000000" w:themeColor="text1"/>
          <w:sz w:val="24"/>
          <w:szCs w:val="24"/>
        </w:rPr>
        <w:t>The every</w:t>
      </w:r>
      <w:proofErr w:type="gramEnd"/>
      <w:r w:rsidRPr="00D87AAE">
        <w:rPr>
          <w:rFonts w:ascii="Times New Roman" w:hAnsi="Times New Roman" w:cs="Times New Roman"/>
          <w:color w:val="000000" w:themeColor="text1"/>
          <w:sz w:val="24"/>
          <w:szCs w:val="24"/>
        </w:rPr>
        <w:t xml:space="preserve"> actions related from the front end are accessed from the database by the PHP.  </w:t>
      </w:r>
    </w:p>
    <w:p w14:paraId="4DFE0463"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b/>
          <w:color w:val="000000" w:themeColor="text1"/>
          <w:sz w:val="24"/>
          <w:szCs w:val="24"/>
        </w:rPr>
        <w:t>Architecture Diagram</w:t>
      </w:r>
      <w:r w:rsidRPr="00D87AAE">
        <w:rPr>
          <w:rFonts w:ascii="Times New Roman" w:hAnsi="Times New Roman" w:cs="Times New Roman"/>
          <w:noProof/>
          <w:color w:val="000000" w:themeColor="text1"/>
          <w:sz w:val="24"/>
          <w:szCs w:val="24"/>
          <w:lang w:val="en-US"/>
        </w:rPr>
        <w:drawing>
          <wp:inline distT="0" distB="0" distL="0" distR="0" wp14:anchorId="3F6CA6F7" wp14:editId="464E1A56">
            <wp:extent cx="5547360" cy="282323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41996" cy="2922289"/>
                    </a:xfrm>
                    <a:prstGeom prst="rect">
                      <a:avLst/>
                    </a:prstGeom>
                    <a:noFill/>
                  </pic:spPr>
                </pic:pic>
              </a:graphicData>
            </a:graphic>
          </wp:inline>
        </w:drawing>
      </w:r>
    </w:p>
    <w:p w14:paraId="22A51E02" w14:textId="77777777" w:rsidR="003113F0" w:rsidRPr="00D87AAE" w:rsidRDefault="003113F0" w:rsidP="00D87AAE">
      <w:pPr>
        <w:spacing w:line="360" w:lineRule="auto"/>
        <w:jc w:val="both"/>
        <w:rPr>
          <w:rFonts w:ascii="Times New Roman" w:hAnsi="Times New Roman" w:cs="Times New Roman"/>
          <w:b/>
          <w:color w:val="000000" w:themeColor="text1"/>
          <w:sz w:val="24"/>
          <w:szCs w:val="24"/>
        </w:rPr>
      </w:pPr>
    </w:p>
    <w:p w14:paraId="24FB19EA" w14:textId="19992174"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b/>
          <w:color w:val="000000" w:themeColor="text1"/>
          <w:sz w:val="24"/>
          <w:szCs w:val="24"/>
        </w:rPr>
        <w:t xml:space="preserve">Software Engineering Model Used </w:t>
      </w:r>
    </w:p>
    <w:p w14:paraId="501DF894"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Waterfall Model</w:t>
      </w:r>
    </w:p>
    <w:p w14:paraId="28D6260D"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Waterfall model is the earliest SDLC approach that was used for software development. It is also referred to as a linear-sequential life cycle model. It is very simple to understood and use. In a waterfall model, each phase must be completed before the next phase can begin and there is no overlapping in phases. </w:t>
      </w:r>
    </w:p>
    <w:p w14:paraId="3A7E83DC"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Following is a diagrammatic representation of distinct phases of waterfall model. </w:t>
      </w:r>
    </w:p>
    <w:p w14:paraId="22955F2C"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noProof/>
          <w:color w:val="000000" w:themeColor="text1"/>
          <w:sz w:val="24"/>
          <w:szCs w:val="24"/>
          <w:lang w:val="en-US"/>
        </w:rPr>
        <w:drawing>
          <wp:inline distT="0" distB="0" distL="0" distR="0" wp14:anchorId="3D552F75" wp14:editId="080A69A8">
            <wp:extent cx="5943600" cy="2583180"/>
            <wp:effectExtent l="0" t="0" r="0" b="7620"/>
            <wp:docPr id="16"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6"/>
                    <a:stretch>
                      <a:fillRect/>
                    </a:stretch>
                  </pic:blipFill>
                  <pic:spPr>
                    <a:xfrm>
                      <a:off x="0" y="0"/>
                      <a:ext cx="5943600" cy="2583180"/>
                    </a:xfrm>
                    <a:prstGeom prst="rect">
                      <a:avLst/>
                    </a:prstGeom>
                  </pic:spPr>
                </pic:pic>
              </a:graphicData>
            </a:graphic>
          </wp:inline>
        </w:drawing>
      </w:r>
    </w:p>
    <w:p w14:paraId="5770E310"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b/>
          <w:color w:val="000000" w:themeColor="text1"/>
          <w:sz w:val="24"/>
          <w:szCs w:val="24"/>
        </w:rPr>
        <w:t>Waterfall Model</w:t>
      </w:r>
    </w:p>
    <w:p w14:paraId="20C3D2FA"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In “The Waterfall” approach, the full process of software development is divided into separate phases. In Waterfall model, typically, the outcomes of one phase act as the input for the next phase sequentially. The sequential phases in Waterfall model are: </w:t>
      </w:r>
    </w:p>
    <w:p w14:paraId="13818575"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p>
    <w:p w14:paraId="6AE99BAA"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color w:val="000000" w:themeColor="text1"/>
          <w:sz w:val="24"/>
          <w:szCs w:val="24"/>
        </w:rPr>
        <w:t xml:space="preserve">• </w:t>
      </w:r>
      <w:r w:rsidRPr="00D87AAE">
        <w:rPr>
          <w:rFonts w:ascii="Times New Roman" w:hAnsi="Times New Roman" w:cs="Times New Roman"/>
          <w:b/>
          <w:color w:val="000000" w:themeColor="text1"/>
          <w:sz w:val="24"/>
          <w:szCs w:val="24"/>
        </w:rPr>
        <w:t>Requirement Gathering and analysis</w:t>
      </w:r>
    </w:p>
    <w:p w14:paraId="1F05B183"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All possible requirements of the system to be developed are captured in this phase and documented in a requirement specification document. </w:t>
      </w:r>
    </w:p>
    <w:p w14:paraId="38779FAB"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color w:val="000000" w:themeColor="text1"/>
          <w:sz w:val="24"/>
          <w:szCs w:val="24"/>
        </w:rPr>
        <w:t xml:space="preserve">• </w:t>
      </w:r>
      <w:r w:rsidRPr="00D87AAE">
        <w:rPr>
          <w:rFonts w:ascii="Times New Roman" w:hAnsi="Times New Roman" w:cs="Times New Roman"/>
          <w:b/>
          <w:color w:val="000000" w:themeColor="text1"/>
          <w:sz w:val="24"/>
          <w:szCs w:val="24"/>
        </w:rPr>
        <w:t xml:space="preserve">System design </w:t>
      </w:r>
    </w:p>
    <w:p w14:paraId="60353BFC"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lastRenderedPageBreak/>
        <w:t xml:space="preserve">The requirement specifications from first phase are studied in this phase and system design is prepared. Design helps in specifying hardware and system requirements and also helps in defining overall system architecture. </w:t>
      </w:r>
    </w:p>
    <w:p w14:paraId="754B1CB8"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color w:val="000000" w:themeColor="text1"/>
          <w:sz w:val="24"/>
          <w:szCs w:val="24"/>
        </w:rPr>
        <w:t xml:space="preserve">• </w:t>
      </w:r>
      <w:r w:rsidRPr="00D87AAE">
        <w:rPr>
          <w:rFonts w:ascii="Times New Roman" w:hAnsi="Times New Roman" w:cs="Times New Roman"/>
          <w:b/>
          <w:color w:val="000000" w:themeColor="text1"/>
          <w:sz w:val="24"/>
          <w:szCs w:val="24"/>
        </w:rPr>
        <w:t xml:space="preserve">Implementation </w:t>
      </w:r>
    </w:p>
    <w:p w14:paraId="5D99A771"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With inputs from system design, the system is first developed in small programs called </w:t>
      </w:r>
      <w:proofErr w:type="gramStart"/>
      <w:r w:rsidRPr="00D87AAE">
        <w:rPr>
          <w:rFonts w:ascii="Times New Roman" w:hAnsi="Times New Roman" w:cs="Times New Roman"/>
          <w:color w:val="000000" w:themeColor="text1"/>
          <w:sz w:val="24"/>
          <w:szCs w:val="24"/>
        </w:rPr>
        <w:t xml:space="preserve">units,   </w:t>
      </w:r>
      <w:proofErr w:type="gramEnd"/>
      <w:r w:rsidRPr="00D87AAE">
        <w:rPr>
          <w:rFonts w:ascii="Times New Roman" w:hAnsi="Times New Roman" w:cs="Times New Roman"/>
          <w:color w:val="000000" w:themeColor="text1"/>
          <w:sz w:val="24"/>
          <w:szCs w:val="24"/>
        </w:rPr>
        <w:t xml:space="preserve">                                     0020which are integrated in the next phase. Each unit is developed and tested for its functionality which is referred to as Unit Testing. </w:t>
      </w:r>
    </w:p>
    <w:p w14:paraId="6AB989C4" w14:textId="77777777" w:rsidR="00A35F93" w:rsidRPr="00D87AAE" w:rsidRDefault="00A35F93" w:rsidP="00D87AAE">
      <w:pPr>
        <w:spacing w:line="360" w:lineRule="auto"/>
        <w:jc w:val="both"/>
        <w:rPr>
          <w:rFonts w:ascii="Times New Roman" w:hAnsi="Times New Roman" w:cs="Times New Roman"/>
          <w:b/>
          <w:color w:val="000000" w:themeColor="text1"/>
          <w:sz w:val="24"/>
          <w:szCs w:val="24"/>
        </w:rPr>
      </w:pPr>
      <w:r w:rsidRPr="00D87AAE">
        <w:rPr>
          <w:rFonts w:ascii="Times New Roman" w:hAnsi="Times New Roman" w:cs="Times New Roman"/>
          <w:color w:val="000000" w:themeColor="text1"/>
          <w:sz w:val="24"/>
          <w:szCs w:val="24"/>
        </w:rPr>
        <w:t xml:space="preserve">• </w:t>
      </w:r>
      <w:r w:rsidRPr="00D87AAE">
        <w:rPr>
          <w:rFonts w:ascii="Times New Roman" w:hAnsi="Times New Roman" w:cs="Times New Roman"/>
          <w:b/>
          <w:color w:val="000000" w:themeColor="text1"/>
          <w:sz w:val="24"/>
          <w:szCs w:val="24"/>
        </w:rPr>
        <w:t>Integration and Testing</w:t>
      </w:r>
    </w:p>
    <w:p w14:paraId="6AE71DBC" w14:textId="77777777" w:rsidR="00A35F93" w:rsidRPr="00D87AAE" w:rsidRDefault="00A35F93" w:rsidP="00D87AAE">
      <w:pPr>
        <w:spacing w:line="360" w:lineRule="auto"/>
        <w:jc w:val="both"/>
        <w:rPr>
          <w:rFonts w:ascii="Times New Roman" w:hAnsi="Times New Roman" w:cs="Times New Roman"/>
          <w:color w:val="000000" w:themeColor="text1"/>
          <w:sz w:val="24"/>
          <w:szCs w:val="24"/>
        </w:rPr>
      </w:pPr>
      <w:r w:rsidRPr="00D87AAE">
        <w:rPr>
          <w:rFonts w:ascii="Times New Roman" w:hAnsi="Times New Roman" w:cs="Times New Roman"/>
          <w:color w:val="000000" w:themeColor="text1"/>
          <w:sz w:val="24"/>
          <w:szCs w:val="24"/>
        </w:rPr>
        <w:t xml:space="preserve">All the units developed in the implementation phase are integrated into a system after testing of each unit. Post integration the entire system is tested for any faults and failures. </w:t>
      </w:r>
    </w:p>
    <w:p w14:paraId="169AE86B" w14:textId="77777777" w:rsidR="00D87AAE" w:rsidRPr="00D87AAE" w:rsidRDefault="00D87AAE" w:rsidP="00D87AAE">
      <w:pPr>
        <w:spacing w:before="100" w:beforeAutospacing="1" w:after="100" w:afterAutospacing="1" w:line="360" w:lineRule="auto"/>
        <w:jc w:val="both"/>
        <w:outlineLvl w:val="2"/>
        <w:rPr>
          <w:rFonts w:ascii="Times New Roman" w:eastAsia="Times New Roman" w:hAnsi="Times New Roman" w:cs="Times New Roman"/>
          <w:b/>
          <w:bCs/>
          <w:sz w:val="24"/>
          <w:szCs w:val="24"/>
          <w:lang w:val="en-US"/>
        </w:rPr>
      </w:pPr>
      <w:r w:rsidRPr="00D87AAE">
        <w:rPr>
          <w:rFonts w:ascii="Times New Roman" w:eastAsia="Times New Roman" w:hAnsi="Times New Roman" w:cs="Times New Roman"/>
          <w:b/>
          <w:bCs/>
          <w:sz w:val="24"/>
          <w:szCs w:val="24"/>
          <w:lang w:val="en-US"/>
        </w:rPr>
        <w:t>Conclusion and Future Enhancements</w:t>
      </w:r>
    </w:p>
    <w:p w14:paraId="4FD31607" w14:textId="77777777" w:rsidR="00D87AAE" w:rsidRPr="00D87AAE" w:rsidRDefault="00D87AAE"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Conclusion</w:t>
      </w:r>
      <w:r w:rsidRPr="00D87AAE">
        <w:rPr>
          <w:rFonts w:ascii="Times New Roman" w:eastAsia="Times New Roman" w:hAnsi="Times New Roman" w:cs="Times New Roman"/>
          <w:sz w:val="24"/>
          <w:szCs w:val="24"/>
          <w:lang w:val="en-US"/>
        </w:rPr>
        <w:br/>
        <w:t xml:space="preserve">The </w:t>
      </w:r>
      <w:r w:rsidRPr="00D87AAE">
        <w:rPr>
          <w:rFonts w:ascii="Times New Roman" w:eastAsia="Times New Roman" w:hAnsi="Times New Roman" w:cs="Times New Roman"/>
          <w:b/>
          <w:bCs/>
          <w:sz w:val="24"/>
          <w:szCs w:val="24"/>
          <w:lang w:val="en-US"/>
        </w:rPr>
        <w:t>Food Wastage Management System</w:t>
      </w:r>
      <w:r w:rsidRPr="00D87AAE">
        <w:rPr>
          <w:rFonts w:ascii="Times New Roman" w:eastAsia="Times New Roman" w:hAnsi="Times New Roman" w:cs="Times New Roman"/>
          <w:sz w:val="24"/>
          <w:szCs w:val="24"/>
          <w:lang w:val="en-US"/>
        </w:rPr>
        <w:t xml:space="preserve"> presents a thoughtful and effective digital solution to one of society’s pressing challenges: the wastage of edible food. By bridging the gap between food donors (restaurants, grocery stores, households) and receivers (NGOs, shelters, and individuals in need), the system not only minimizes food wastage but also promotes a culture of sharing and sustainability.</w:t>
      </w:r>
    </w:p>
    <w:p w14:paraId="7000FD7B" w14:textId="77777777" w:rsidR="00D87AAE" w:rsidRPr="00D87AAE" w:rsidRDefault="00D87AAE"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The system offers a structured and user-friendly platform that ensures surplus food is utilized before it goes to waste. It empowers users to take control of their contributions and consumption habits while providing data-driven insights that help track and reduce wastage over time. Features like geo-tagging, pickup coordination, donation history, and real-time alerts make the platform practical and impactful. Furthermore, the inclusion of educational resources fosters long-term behavioral change among users.</w:t>
      </w:r>
    </w:p>
    <w:p w14:paraId="710949F2" w14:textId="77777777" w:rsidR="00D87AAE" w:rsidRPr="00D87AAE" w:rsidRDefault="00D87AAE"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From a development standpoint, the project allows students and developers to gain real-world experience in web technologies, user experience design, database management, and problem-solving with a social purpose. It also opens doors for integration with larger food networks, governmental organizations, and smart logistics systems in the future.</w:t>
      </w:r>
    </w:p>
    <w:p w14:paraId="0C66C945" w14:textId="77777777" w:rsidR="00D87AAE" w:rsidRPr="00D87AAE" w:rsidRDefault="00D87AAE"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lastRenderedPageBreak/>
        <w:t>In essence, the system serves as a digital bridge for communities to work together in the fight against food wastage, combining technology with social good.</w:t>
      </w:r>
    </w:p>
    <w:p w14:paraId="5E441563" w14:textId="4B79F3BB" w:rsidR="00D87AAE" w:rsidRPr="00D87AAE" w:rsidRDefault="00D87AAE" w:rsidP="00D87AAE">
      <w:pPr>
        <w:spacing w:after="0" w:line="360" w:lineRule="auto"/>
        <w:jc w:val="both"/>
        <w:rPr>
          <w:rFonts w:ascii="Times New Roman" w:eastAsia="Times New Roman" w:hAnsi="Times New Roman" w:cs="Times New Roman"/>
          <w:sz w:val="24"/>
          <w:szCs w:val="24"/>
          <w:lang w:val="en-US"/>
        </w:rPr>
      </w:pPr>
    </w:p>
    <w:p w14:paraId="74F54F14" w14:textId="77777777" w:rsidR="00D87AAE" w:rsidRPr="00D87AAE" w:rsidRDefault="00D87AAE" w:rsidP="00D87AAE">
      <w:p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Future Enhancements</w:t>
      </w:r>
      <w:r w:rsidRPr="00D87AAE">
        <w:rPr>
          <w:rFonts w:ascii="Times New Roman" w:eastAsia="Times New Roman" w:hAnsi="Times New Roman" w:cs="Times New Roman"/>
          <w:sz w:val="24"/>
          <w:szCs w:val="24"/>
          <w:lang w:val="en-US"/>
        </w:rPr>
        <w:br/>
        <w:t>To expand the reach and impact of the system, several improvements and additional features can be considered in future iterations:</w:t>
      </w:r>
    </w:p>
    <w:p w14:paraId="01E7A37D" w14:textId="77777777" w:rsidR="00D87AAE" w:rsidRPr="00D87AAE" w:rsidRDefault="00D87AAE" w:rsidP="00D87AA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Mobile Application Integration</w:t>
      </w:r>
    </w:p>
    <w:p w14:paraId="2E779135" w14:textId="77777777" w:rsidR="00D87AAE" w:rsidRPr="00D87AAE" w:rsidRDefault="00D87AAE" w:rsidP="00D87AA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Develop native Android and iOS apps to improve user accessibility and enable on-the-go interactions.</w:t>
      </w:r>
    </w:p>
    <w:p w14:paraId="3C0A6AD5" w14:textId="77777777" w:rsidR="00D87AAE" w:rsidRPr="00D87AAE" w:rsidRDefault="00D87AAE" w:rsidP="00D87AA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AI-Based Demand Prediction</w:t>
      </w:r>
    </w:p>
    <w:p w14:paraId="76B15048" w14:textId="77777777" w:rsidR="00D87AAE" w:rsidRPr="00D87AAE" w:rsidRDefault="00D87AAE" w:rsidP="00D87AA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Use machine learning algorithms to predict areas and times of high food demand based on historical data and weather patterns.</w:t>
      </w:r>
    </w:p>
    <w:p w14:paraId="0B61D15F" w14:textId="77777777" w:rsidR="00D87AAE" w:rsidRPr="00D87AAE" w:rsidRDefault="00D87AAE" w:rsidP="00D87AA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Integration with Government and NGOs</w:t>
      </w:r>
    </w:p>
    <w:p w14:paraId="42A9DCB0" w14:textId="77777777" w:rsidR="00D87AAE" w:rsidRPr="00D87AAE" w:rsidRDefault="00D87AAE" w:rsidP="00D87AA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Collaborate with local authorities or national programs that support food redistribution for policy-level backing and wider adoption.</w:t>
      </w:r>
    </w:p>
    <w:p w14:paraId="0984281A" w14:textId="77777777" w:rsidR="00D87AAE" w:rsidRPr="00D87AAE" w:rsidRDefault="00D87AAE" w:rsidP="00D87AA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b/>
          <w:bCs/>
          <w:sz w:val="24"/>
          <w:szCs w:val="24"/>
          <w:lang w:val="en-US"/>
        </w:rPr>
        <w:t>Barcode Scanner for Packaged Foods</w:t>
      </w:r>
    </w:p>
    <w:p w14:paraId="2E0330F5" w14:textId="77777777" w:rsidR="00D87AAE" w:rsidRPr="00D87AAE" w:rsidRDefault="00D87AAE" w:rsidP="00D87AA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val="en-US"/>
        </w:rPr>
      </w:pPr>
      <w:r w:rsidRPr="00D87AAE">
        <w:rPr>
          <w:rFonts w:ascii="Times New Roman" w:eastAsia="Times New Roman" w:hAnsi="Times New Roman" w:cs="Times New Roman"/>
          <w:sz w:val="24"/>
          <w:szCs w:val="24"/>
          <w:lang w:val="en-US"/>
        </w:rPr>
        <w:t>Allow donors to scan barcodes to auto-fill donation forms with food type, expiry date, and other details.</w:t>
      </w:r>
    </w:p>
    <w:p w14:paraId="6B51AC1C" w14:textId="6BB35E17" w:rsidR="00880D1D" w:rsidRDefault="00D87AAE" w:rsidP="00D87AAE">
      <w:pPr>
        <w:spacing w:line="360" w:lineRule="auto"/>
        <w:jc w:val="both"/>
        <w:rPr>
          <w:rFonts w:ascii="Times New Roman" w:hAnsi="Times New Roman" w:cs="Times New Roman"/>
          <w:b/>
          <w:sz w:val="24"/>
          <w:szCs w:val="24"/>
        </w:rPr>
      </w:pPr>
      <w:r w:rsidRPr="00D87AAE">
        <w:rPr>
          <w:rFonts w:ascii="Times New Roman" w:hAnsi="Times New Roman" w:cs="Times New Roman"/>
          <w:b/>
          <w:sz w:val="24"/>
          <w:szCs w:val="24"/>
        </w:rPr>
        <w:t>DB Design</w:t>
      </w:r>
    </w:p>
    <w:p w14:paraId="5B2D97F5" w14:textId="488D51F1" w:rsidR="00D87AAE" w:rsidRPr="00D87AAE" w:rsidRDefault="00D87AAE" w:rsidP="00D87AAE">
      <w:pPr>
        <w:spacing w:line="360" w:lineRule="auto"/>
        <w:jc w:val="both"/>
        <w:rPr>
          <w:rFonts w:ascii="Times New Roman" w:hAnsi="Times New Roman" w:cs="Times New Roman"/>
          <w:b/>
          <w:sz w:val="24"/>
          <w:szCs w:val="24"/>
        </w:rPr>
      </w:pPr>
      <w:r w:rsidRPr="00D87AAE">
        <w:rPr>
          <w:rFonts w:ascii="Times New Roman" w:hAnsi="Times New Roman" w:cs="Times New Roman"/>
          <w:b/>
          <w:noProof/>
          <w:sz w:val="24"/>
          <w:szCs w:val="24"/>
        </w:rPr>
        <w:lastRenderedPageBreak/>
        <w:drawing>
          <wp:inline distT="0" distB="0" distL="0" distR="0" wp14:anchorId="708D5F24" wp14:editId="35AF7C61">
            <wp:extent cx="59436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4080"/>
                    </a:xfrm>
                    <a:prstGeom prst="rect">
                      <a:avLst/>
                    </a:prstGeom>
                  </pic:spPr>
                </pic:pic>
              </a:graphicData>
            </a:graphic>
          </wp:inline>
        </w:drawing>
      </w:r>
    </w:p>
    <w:sectPr w:rsidR="00D87AAE" w:rsidRPr="00D87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D98"/>
    <w:multiLevelType w:val="multilevel"/>
    <w:tmpl w:val="40C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122"/>
    <w:multiLevelType w:val="multilevel"/>
    <w:tmpl w:val="89E6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A2909"/>
    <w:multiLevelType w:val="multilevel"/>
    <w:tmpl w:val="DD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4FB3"/>
    <w:multiLevelType w:val="multilevel"/>
    <w:tmpl w:val="7E98E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B2C94"/>
    <w:multiLevelType w:val="multilevel"/>
    <w:tmpl w:val="EFA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11D35"/>
    <w:multiLevelType w:val="multilevel"/>
    <w:tmpl w:val="68D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2231"/>
    <w:multiLevelType w:val="multilevel"/>
    <w:tmpl w:val="25752231"/>
    <w:lvl w:ilvl="0">
      <w:start w:val="1"/>
      <w:numFmt w:val="bullet"/>
      <w:lvlText w:val="•"/>
      <w:lvlJc w:val="left"/>
      <w:pPr>
        <w:ind w:left="184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8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5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330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40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7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46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61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9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7" w15:restartNumberingAfterBreak="0">
    <w:nsid w:val="2B965C3D"/>
    <w:multiLevelType w:val="multilevel"/>
    <w:tmpl w:val="A96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F6E06"/>
    <w:multiLevelType w:val="multilevel"/>
    <w:tmpl w:val="3FF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63DC7"/>
    <w:multiLevelType w:val="multilevel"/>
    <w:tmpl w:val="73B8C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9521D"/>
    <w:multiLevelType w:val="multilevel"/>
    <w:tmpl w:val="BC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04053"/>
    <w:multiLevelType w:val="multilevel"/>
    <w:tmpl w:val="002008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F64E8"/>
    <w:multiLevelType w:val="multilevel"/>
    <w:tmpl w:val="56DF64E8"/>
    <w:lvl w:ilvl="0">
      <w:start w:val="1"/>
      <w:numFmt w:val="bullet"/>
      <w:lvlText w:val="•"/>
      <w:lvlJc w:val="left"/>
      <w:pPr>
        <w:ind w:left="142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4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0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3" w15:restartNumberingAfterBreak="0">
    <w:nsid w:val="58852D94"/>
    <w:multiLevelType w:val="multilevel"/>
    <w:tmpl w:val="6AA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A6D67"/>
    <w:multiLevelType w:val="multilevel"/>
    <w:tmpl w:val="AF7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12399"/>
    <w:multiLevelType w:val="multilevel"/>
    <w:tmpl w:val="CA5247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4"/>
  </w:num>
  <w:num w:numId="4">
    <w:abstractNumId w:val="5"/>
  </w:num>
  <w:num w:numId="5">
    <w:abstractNumId w:val="10"/>
  </w:num>
  <w:num w:numId="6">
    <w:abstractNumId w:val="3"/>
  </w:num>
  <w:num w:numId="7">
    <w:abstractNumId w:val="14"/>
  </w:num>
  <w:num w:numId="8">
    <w:abstractNumId w:val="11"/>
  </w:num>
  <w:num w:numId="9">
    <w:abstractNumId w:val="2"/>
  </w:num>
  <w:num w:numId="10">
    <w:abstractNumId w:val="15"/>
  </w:num>
  <w:num w:numId="11">
    <w:abstractNumId w:val="7"/>
  </w:num>
  <w:num w:numId="12">
    <w:abstractNumId w:val="9"/>
  </w:num>
  <w:num w:numId="13">
    <w:abstractNumId w:val="0"/>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D7"/>
    <w:rsid w:val="003113F0"/>
    <w:rsid w:val="00322E6F"/>
    <w:rsid w:val="003B17D6"/>
    <w:rsid w:val="00445BD7"/>
    <w:rsid w:val="009F32A1"/>
    <w:rsid w:val="00A35F93"/>
    <w:rsid w:val="00D63538"/>
    <w:rsid w:val="00D8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16D2"/>
  <w15:chartTrackingRefBased/>
  <w15:docId w15:val="{A5F7BC6E-095E-4715-8C34-AA3A6FDC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F93"/>
    <w:rPr>
      <w:lang w:val="en-IN"/>
    </w:rPr>
  </w:style>
  <w:style w:type="paragraph" w:styleId="Heading3">
    <w:name w:val="heading 3"/>
    <w:basedOn w:val="Normal"/>
    <w:link w:val="Heading3Char"/>
    <w:uiPriority w:val="9"/>
    <w:qFormat/>
    <w:rsid w:val="00D6353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538"/>
    <w:rPr>
      <w:rFonts w:ascii="Times New Roman" w:eastAsia="Times New Roman" w:hAnsi="Times New Roman" w:cs="Times New Roman"/>
      <w:b/>
      <w:bCs/>
      <w:sz w:val="27"/>
      <w:szCs w:val="27"/>
    </w:rPr>
  </w:style>
  <w:style w:type="character" w:styleId="Strong">
    <w:name w:val="Strong"/>
    <w:basedOn w:val="DefaultParagraphFont"/>
    <w:uiPriority w:val="22"/>
    <w:qFormat/>
    <w:rsid w:val="00D63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700">
      <w:bodyDiv w:val="1"/>
      <w:marLeft w:val="0"/>
      <w:marRight w:val="0"/>
      <w:marTop w:val="0"/>
      <w:marBottom w:val="0"/>
      <w:divBdr>
        <w:top w:val="none" w:sz="0" w:space="0" w:color="auto"/>
        <w:left w:val="none" w:sz="0" w:space="0" w:color="auto"/>
        <w:bottom w:val="none" w:sz="0" w:space="0" w:color="auto"/>
        <w:right w:val="none" w:sz="0" w:space="0" w:color="auto"/>
      </w:divBdr>
    </w:div>
    <w:div w:id="52051493">
      <w:bodyDiv w:val="1"/>
      <w:marLeft w:val="0"/>
      <w:marRight w:val="0"/>
      <w:marTop w:val="0"/>
      <w:marBottom w:val="0"/>
      <w:divBdr>
        <w:top w:val="none" w:sz="0" w:space="0" w:color="auto"/>
        <w:left w:val="none" w:sz="0" w:space="0" w:color="auto"/>
        <w:bottom w:val="none" w:sz="0" w:space="0" w:color="auto"/>
        <w:right w:val="none" w:sz="0" w:space="0" w:color="auto"/>
      </w:divBdr>
    </w:div>
    <w:div w:id="490558017">
      <w:bodyDiv w:val="1"/>
      <w:marLeft w:val="0"/>
      <w:marRight w:val="0"/>
      <w:marTop w:val="0"/>
      <w:marBottom w:val="0"/>
      <w:divBdr>
        <w:top w:val="none" w:sz="0" w:space="0" w:color="auto"/>
        <w:left w:val="none" w:sz="0" w:space="0" w:color="auto"/>
        <w:bottom w:val="none" w:sz="0" w:space="0" w:color="auto"/>
        <w:right w:val="none" w:sz="0" w:space="0" w:color="auto"/>
      </w:divBdr>
    </w:div>
    <w:div w:id="554857756">
      <w:bodyDiv w:val="1"/>
      <w:marLeft w:val="0"/>
      <w:marRight w:val="0"/>
      <w:marTop w:val="0"/>
      <w:marBottom w:val="0"/>
      <w:divBdr>
        <w:top w:val="none" w:sz="0" w:space="0" w:color="auto"/>
        <w:left w:val="none" w:sz="0" w:space="0" w:color="auto"/>
        <w:bottom w:val="none" w:sz="0" w:space="0" w:color="auto"/>
        <w:right w:val="none" w:sz="0" w:space="0" w:color="auto"/>
      </w:divBdr>
    </w:div>
    <w:div w:id="19228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3136</Words>
  <Characters>17877</Characters>
  <Application>Microsoft Office Word</Application>
  <DocSecurity>0</DocSecurity>
  <Lines>148</Lines>
  <Paragraphs>41</Paragraphs>
  <ScaleCrop>false</ScaleCrop>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 Shaivas</dc:creator>
  <cp:keywords/>
  <dc:description/>
  <cp:lastModifiedBy>Prasad M Shaivas</cp:lastModifiedBy>
  <cp:revision>6</cp:revision>
  <dcterms:created xsi:type="dcterms:W3CDTF">2025-04-15T19:07:00Z</dcterms:created>
  <dcterms:modified xsi:type="dcterms:W3CDTF">2025-04-15T20:03:00Z</dcterms:modified>
</cp:coreProperties>
</file>