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7E98" w14:textId="77777777" w:rsidR="006B48A7" w:rsidRPr="006B48A7" w:rsidRDefault="006B48A7" w:rsidP="006B48A7">
      <w:pPr>
        <w:rPr>
          <w:b/>
          <w:bCs/>
        </w:rPr>
      </w:pPr>
      <w:r w:rsidRPr="006B48A7">
        <w:rPr>
          <w:b/>
          <w:bCs/>
        </w:rPr>
        <w:t>USER AGREEMENT</w:t>
      </w:r>
    </w:p>
    <w:p w14:paraId="06276497" w14:textId="77777777" w:rsidR="006B48A7" w:rsidRPr="006B48A7" w:rsidRDefault="006B48A7" w:rsidP="006B48A7">
      <w:pPr>
        <w:rPr>
          <w:b/>
          <w:bCs/>
        </w:rPr>
      </w:pPr>
      <w:proofErr w:type="spellStart"/>
      <w:r w:rsidRPr="006B48A7">
        <w:rPr>
          <w:b/>
          <w:bCs/>
        </w:rPr>
        <w:t>Sākṣa</w:t>
      </w:r>
      <w:proofErr w:type="spellEnd"/>
      <w:r w:rsidRPr="006B48A7">
        <w:rPr>
          <w:b/>
          <w:bCs/>
        </w:rPr>
        <w:t xml:space="preserve"> Certificate Issuance Platform</w:t>
      </w:r>
    </w:p>
    <w:p w14:paraId="304AA064" w14:textId="77777777" w:rsidR="006B48A7" w:rsidRPr="006B48A7" w:rsidRDefault="006B48A7" w:rsidP="006B48A7">
      <w:r w:rsidRPr="006B48A7">
        <w:rPr>
          <w:b/>
          <w:bCs/>
        </w:rPr>
        <w:t>Effective Date:</w:t>
      </w:r>
      <w:r w:rsidRPr="006B48A7">
        <w:t> January 3, 2026</w:t>
      </w:r>
      <w:r w:rsidRPr="006B48A7">
        <w:br/>
      </w:r>
      <w:r w:rsidRPr="006B48A7">
        <w:rPr>
          <w:b/>
          <w:bCs/>
        </w:rPr>
        <w:t>Last Updated:</w:t>
      </w:r>
      <w:r w:rsidRPr="006B48A7">
        <w:t> January 3, 2026</w:t>
      </w:r>
    </w:p>
    <w:p w14:paraId="39F7E443" w14:textId="77777777" w:rsidR="006B48A7" w:rsidRPr="006B48A7" w:rsidRDefault="006B48A7" w:rsidP="006B48A7">
      <w:r w:rsidRPr="006B48A7">
        <w:pict w14:anchorId="15BCAB69">
          <v:rect id="_x0000_i1187" style="width:0;height:.75pt" o:hralign="center" o:hrstd="t" o:hr="t" fillcolor="#a0a0a0" stroked="f"/>
        </w:pict>
      </w:r>
    </w:p>
    <w:p w14:paraId="75FCA033" w14:textId="77777777" w:rsidR="006B48A7" w:rsidRPr="006B48A7" w:rsidRDefault="006B48A7" w:rsidP="006B48A7">
      <w:pPr>
        <w:rPr>
          <w:b/>
          <w:bCs/>
        </w:rPr>
      </w:pPr>
      <w:r w:rsidRPr="006B48A7">
        <w:rPr>
          <w:b/>
          <w:bCs/>
        </w:rPr>
        <w:t>PREAMBLE</w:t>
      </w:r>
    </w:p>
    <w:p w14:paraId="779AB7C4" w14:textId="77777777" w:rsidR="006B48A7" w:rsidRPr="006B48A7" w:rsidRDefault="006B48A7" w:rsidP="006B48A7">
      <w:r w:rsidRPr="006B48A7">
        <w:t>This User Agreement ("Agreement") is a binding electronic contract between </w:t>
      </w:r>
      <w:r w:rsidRPr="006B48A7">
        <w:rPr>
          <w:b/>
          <w:bCs/>
        </w:rPr>
        <w:t>Senement</w:t>
      </w:r>
      <w:r w:rsidRPr="006B48A7">
        <w:t> (as per Ministry of MSME registration), operating the digital certificate issuance platform </w:t>
      </w:r>
      <w:proofErr w:type="spellStart"/>
      <w:r w:rsidRPr="006B48A7">
        <w:rPr>
          <w:b/>
          <w:bCs/>
        </w:rPr>
        <w:t>Sākṣa</w:t>
      </w:r>
      <w:proofErr w:type="spellEnd"/>
      <w:r w:rsidRPr="006B48A7">
        <w:t xml:space="preserve"> ("Service," "Platform," or "Software"), and any person or organization ("User," "Organization," or "Issuer") accessing, creating an account on, or using </w:t>
      </w:r>
      <w:proofErr w:type="spellStart"/>
      <w:r w:rsidRPr="006B48A7">
        <w:t>Sākṣa</w:t>
      </w:r>
      <w:proofErr w:type="spellEnd"/>
      <w:r w:rsidRPr="006B48A7">
        <w:t xml:space="preserve"> located at </w:t>
      </w:r>
      <w:r w:rsidRPr="006B48A7">
        <w:rPr>
          <w:b/>
          <w:bCs/>
        </w:rPr>
        <w:t>sākṣa.senement.com</w:t>
      </w:r>
      <w:r w:rsidRPr="006B48A7">
        <w:t> (the "Website").</w:t>
      </w:r>
    </w:p>
    <w:p w14:paraId="0588C222" w14:textId="77777777" w:rsidR="006B48A7" w:rsidRPr="006B48A7" w:rsidRDefault="006B48A7" w:rsidP="006B48A7">
      <w:r w:rsidRPr="006B48A7">
        <w:t>By creating an account, uploading data, generating certificates, or otherwise accessing the Service, </w:t>
      </w:r>
      <w:r w:rsidRPr="006B48A7">
        <w:rPr>
          <w:b/>
          <w:bCs/>
        </w:rPr>
        <w:t>you confirm that you have the authority to bind the organization you represent and that you accept all terms, conditions, and disclaimers in this Agreement in their entirety.</w:t>
      </w:r>
      <w:r w:rsidRPr="006B48A7">
        <w:t> If you do not agree to these terms, do not use the Service.</w:t>
      </w:r>
    </w:p>
    <w:p w14:paraId="6A8C436D" w14:textId="77777777" w:rsidR="006B48A7" w:rsidRPr="006B48A7" w:rsidRDefault="006B48A7" w:rsidP="006B48A7">
      <w:r w:rsidRPr="006B48A7">
        <w:t>This Agreement is governed by the laws of the </w:t>
      </w:r>
      <w:r w:rsidRPr="006B48A7">
        <w:rPr>
          <w:b/>
          <w:bCs/>
        </w:rPr>
        <w:t>Republic of India</w:t>
      </w:r>
      <w:r w:rsidRPr="006B48A7">
        <w:t> and is compliant with the </w:t>
      </w:r>
      <w:r w:rsidRPr="006B48A7">
        <w:rPr>
          <w:b/>
          <w:bCs/>
        </w:rPr>
        <w:t>Information Technology Act, 2000</w:t>
      </w:r>
      <w:r w:rsidRPr="006B48A7">
        <w:t>, </w:t>
      </w:r>
      <w:r w:rsidRPr="006B48A7">
        <w:rPr>
          <w:b/>
          <w:bCs/>
        </w:rPr>
        <w:t>Digital Personal Data Protection Act, 2023</w:t>
      </w:r>
      <w:r w:rsidRPr="006B48A7">
        <w:t> and related rules, and consumer protection laws applicable in India.</w:t>
      </w:r>
    </w:p>
    <w:p w14:paraId="2203ABD4" w14:textId="77777777" w:rsidR="006B48A7" w:rsidRPr="006B48A7" w:rsidRDefault="006B48A7" w:rsidP="006B48A7">
      <w:r w:rsidRPr="006B48A7">
        <w:pict w14:anchorId="02088EA0">
          <v:rect id="_x0000_i1188" style="width:0;height:.75pt" o:hralign="center" o:hrstd="t" o:hr="t" fillcolor="#a0a0a0" stroked="f"/>
        </w:pict>
      </w:r>
    </w:p>
    <w:p w14:paraId="01E3A7D4" w14:textId="77777777" w:rsidR="006B48A7" w:rsidRPr="006B48A7" w:rsidRDefault="006B48A7" w:rsidP="006B48A7">
      <w:pPr>
        <w:rPr>
          <w:b/>
          <w:bCs/>
        </w:rPr>
      </w:pPr>
      <w:r w:rsidRPr="006B48A7">
        <w:rPr>
          <w:b/>
          <w:bCs/>
        </w:rPr>
        <w:t>1. DEFINITIONS</w:t>
      </w:r>
    </w:p>
    <w:p w14:paraId="15AA3241" w14:textId="77777777" w:rsidR="006B48A7" w:rsidRPr="006B48A7" w:rsidRDefault="006B48A7" w:rsidP="006B48A7">
      <w:r w:rsidRPr="006B48A7">
        <w:t>The following terms have the meanings assigned below:</w:t>
      </w:r>
    </w:p>
    <w:p w14:paraId="3D56B0F9" w14:textId="77777777" w:rsidR="006B48A7" w:rsidRPr="006B48A7" w:rsidRDefault="006B48A7" w:rsidP="006B48A7">
      <w:pPr>
        <w:numPr>
          <w:ilvl w:val="0"/>
          <w:numId w:val="1"/>
        </w:numPr>
      </w:pPr>
      <w:r w:rsidRPr="006B48A7">
        <w:rPr>
          <w:b/>
          <w:bCs/>
        </w:rPr>
        <w:t>"Senement"</w:t>
      </w:r>
      <w:r w:rsidRPr="006B48A7">
        <w:t> or </w:t>
      </w:r>
      <w:r w:rsidRPr="006B48A7">
        <w:rPr>
          <w:b/>
          <w:bCs/>
        </w:rPr>
        <w:t>"We," "Us," "Our"</w:t>
      </w:r>
      <w:r w:rsidRPr="006B48A7">
        <w:t xml:space="preserve"> – Senement, a business entity registered under the Ministry of Micro, Small &amp; Medium Enterprises (MSME) in India, operating the </w:t>
      </w:r>
      <w:proofErr w:type="spellStart"/>
      <w:r w:rsidRPr="006B48A7">
        <w:t>Sākṣa</w:t>
      </w:r>
      <w:proofErr w:type="spellEnd"/>
      <w:r w:rsidRPr="006B48A7">
        <w:t xml:space="preserve"> platform.</w:t>
      </w:r>
    </w:p>
    <w:p w14:paraId="41D00444" w14:textId="77777777" w:rsidR="006B48A7" w:rsidRPr="006B48A7" w:rsidRDefault="006B48A7" w:rsidP="006B48A7">
      <w:pPr>
        <w:numPr>
          <w:ilvl w:val="0"/>
          <w:numId w:val="1"/>
        </w:numPr>
      </w:pPr>
      <w:r w:rsidRPr="006B48A7">
        <w:rPr>
          <w:b/>
          <w:bCs/>
        </w:rPr>
        <w:t>"</w:t>
      </w:r>
      <w:proofErr w:type="spellStart"/>
      <w:r w:rsidRPr="006B48A7">
        <w:rPr>
          <w:b/>
          <w:bCs/>
        </w:rPr>
        <w:t>Sākṣa</w:t>
      </w:r>
      <w:proofErr w:type="spellEnd"/>
      <w:r w:rsidRPr="006B48A7">
        <w:rPr>
          <w:b/>
          <w:bCs/>
        </w:rPr>
        <w:t>"</w:t>
      </w:r>
      <w:r w:rsidRPr="006B48A7">
        <w:t> or </w:t>
      </w:r>
      <w:r w:rsidRPr="006B48A7">
        <w:rPr>
          <w:b/>
          <w:bCs/>
        </w:rPr>
        <w:t>"Platform"</w:t>
      </w:r>
      <w:r w:rsidRPr="006B48A7">
        <w:t> – The web-based Software-as-a-Service (SaaS) application available at sākṣa.senement.com, including all features, templates, functionality, and related services described herein.</w:t>
      </w:r>
    </w:p>
    <w:p w14:paraId="64408D4D" w14:textId="77777777" w:rsidR="006B48A7" w:rsidRPr="006B48A7" w:rsidRDefault="006B48A7" w:rsidP="006B48A7">
      <w:pPr>
        <w:numPr>
          <w:ilvl w:val="0"/>
          <w:numId w:val="1"/>
        </w:numPr>
      </w:pPr>
      <w:r w:rsidRPr="006B48A7">
        <w:rPr>
          <w:b/>
          <w:bCs/>
        </w:rPr>
        <w:t>"User" or "Organization" or "Issuer"</w:t>
      </w:r>
      <w:r w:rsidRPr="006B48A7">
        <w:t xml:space="preserve"> – Any school, university, college, club, company, institute, non-profit, event organizer, or other legal or natural person authorized to create events and issue digital certificates through </w:t>
      </w:r>
      <w:proofErr w:type="spellStart"/>
      <w:r w:rsidRPr="006B48A7">
        <w:t>Sākṣa</w:t>
      </w:r>
      <w:proofErr w:type="spellEnd"/>
      <w:r w:rsidRPr="006B48A7">
        <w:t>.</w:t>
      </w:r>
    </w:p>
    <w:p w14:paraId="1B79B2B1" w14:textId="77777777" w:rsidR="006B48A7" w:rsidRPr="006B48A7" w:rsidRDefault="006B48A7" w:rsidP="006B48A7">
      <w:pPr>
        <w:numPr>
          <w:ilvl w:val="0"/>
          <w:numId w:val="1"/>
        </w:numPr>
      </w:pPr>
      <w:r w:rsidRPr="006B48A7">
        <w:rPr>
          <w:b/>
          <w:bCs/>
        </w:rPr>
        <w:t>"Account"</w:t>
      </w:r>
      <w:r w:rsidRPr="006B48A7">
        <w:t> – The registered User account created to access the Platform, including login credentials, organization profile, and associated event and certificate data.</w:t>
      </w:r>
    </w:p>
    <w:p w14:paraId="26C90379" w14:textId="77777777" w:rsidR="006B48A7" w:rsidRPr="006B48A7" w:rsidRDefault="006B48A7" w:rsidP="006B48A7">
      <w:pPr>
        <w:numPr>
          <w:ilvl w:val="0"/>
          <w:numId w:val="1"/>
        </w:numPr>
      </w:pPr>
      <w:r w:rsidRPr="006B48A7">
        <w:rPr>
          <w:b/>
          <w:bCs/>
        </w:rPr>
        <w:t>"Certificate"</w:t>
      </w:r>
      <w:r w:rsidRPr="006B48A7">
        <w:t> or </w:t>
      </w:r>
      <w:r w:rsidRPr="006B48A7">
        <w:rPr>
          <w:b/>
          <w:bCs/>
        </w:rPr>
        <w:t>"Digital Certificate"</w:t>
      </w:r>
      <w:r w:rsidRPr="006B48A7">
        <w:t> – A digitally generated, template-based credential issued by an Organization through the Platform to participants, containing participant names, event details, dates, and organization information.</w:t>
      </w:r>
    </w:p>
    <w:p w14:paraId="08970444" w14:textId="77777777" w:rsidR="006B48A7" w:rsidRPr="006B48A7" w:rsidRDefault="006B48A7" w:rsidP="006B48A7">
      <w:pPr>
        <w:numPr>
          <w:ilvl w:val="0"/>
          <w:numId w:val="1"/>
        </w:numPr>
      </w:pPr>
      <w:r w:rsidRPr="006B48A7">
        <w:t>**"Participant" or </w:t>
      </w:r>
      <w:r w:rsidRPr="006B48A7">
        <w:rPr>
          <w:b/>
          <w:bCs/>
        </w:rPr>
        <w:t>"Recipient"</w:t>
      </w:r>
      <w:r w:rsidRPr="006B48A7">
        <w:t xml:space="preserve"> – Any individual to whom a Certificate is issued by an </w:t>
      </w:r>
      <w:proofErr w:type="gramStart"/>
      <w:r w:rsidRPr="006B48A7">
        <w:t>Organization</w:t>
      </w:r>
      <w:proofErr w:type="gramEnd"/>
      <w:r w:rsidRPr="006B48A7">
        <w:t>; may receive certificates via email and verify them through the Platform.</w:t>
      </w:r>
    </w:p>
    <w:p w14:paraId="248B46DF" w14:textId="77777777" w:rsidR="006B48A7" w:rsidRPr="006B48A7" w:rsidRDefault="006B48A7" w:rsidP="006B48A7">
      <w:pPr>
        <w:numPr>
          <w:ilvl w:val="0"/>
          <w:numId w:val="1"/>
        </w:numPr>
      </w:pPr>
      <w:r w:rsidRPr="006B48A7">
        <w:rPr>
          <w:b/>
          <w:bCs/>
        </w:rPr>
        <w:lastRenderedPageBreak/>
        <w:t>"CSV Data"</w:t>
      </w:r>
      <w:r w:rsidRPr="006B48A7">
        <w:t> or </w:t>
      </w:r>
      <w:r w:rsidRPr="006B48A7">
        <w:rPr>
          <w:b/>
          <w:bCs/>
        </w:rPr>
        <w:t>"Upload Data"</w:t>
      </w:r>
      <w:r w:rsidRPr="006B48A7">
        <w:t> – Participant information (names, email addresses, event details, scores, etc.) uploaded by Users in comma-separated values format to generate bulk certificates.</w:t>
      </w:r>
    </w:p>
    <w:p w14:paraId="0E2AAC43" w14:textId="77777777" w:rsidR="006B48A7" w:rsidRPr="006B48A7" w:rsidRDefault="006B48A7" w:rsidP="006B48A7">
      <w:pPr>
        <w:numPr>
          <w:ilvl w:val="0"/>
          <w:numId w:val="1"/>
        </w:numPr>
      </w:pPr>
      <w:r w:rsidRPr="006B48A7">
        <w:rPr>
          <w:b/>
          <w:bCs/>
        </w:rPr>
        <w:t>"Template"</w:t>
      </w:r>
      <w:r w:rsidRPr="006B48A7">
        <w:t xml:space="preserve"> – </w:t>
      </w:r>
      <w:proofErr w:type="gramStart"/>
      <w:r w:rsidRPr="006B48A7">
        <w:t>Pre-designed</w:t>
      </w:r>
      <w:proofErr w:type="gramEnd"/>
      <w:r w:rsidRPr="006B48A7">
        <w:t xml:space="preserve"> or customized certificate layouts provided by the Platform from which Organizations select designs for certificate generation.</w:t>
      </w:r>
    </w:p>
    <w:p w14:paraId="161F3240" w14:textId="77777777" w:rsidR="006B48A7" w:rsidRPr="006B48A7" w:rsidRDefault="006B48A7" w:rsidP="006B48A7">
      <w:pPr>
        <w:numPr>
          <w:ilvl w:val="0"/>
          <w:numId w:val="1"/>
        </w:numPr>
      </w:pPr>
      <w:r w:rsidRPr="006B48A7">
        <w:rPr>
          <w:b/>
          <w:bCs/>
        </w:rPr>
        <w:t>"Service Content"</w:t>
      </w:r>
      <w:r w:rsidRPr="006B48A7">
        <w:t> – All data, information, text, graphics, designs, functionality, and code comprising or displayed on the Platform.</w:t>
      </w:r>
    </w:p>
    <w:p w14:paraId="45D785A9" w14:textId="77777777" w:rsidR="006B48A7" w:rsidRPr="006B48A7" w:rsidRDefault="006B48A7" w:rsidP="006B48A7">
      <w:pPr>
        <w:numPr>
          <w:ilvl w:val="0"/>
          <w:numId w:val="1"/>
        </w:numPr>
      </w:pPr>
      <w:r w:rsidRPr="006B48A7">
        <w:rPr>
          <w:b/>
          <w:bCs/>
        </w:rPr>
        <w:t>"Personal Data"</w:t>
      </w:r>
      <w:r w:rsidRPr="006B48A7">
        <w:t> – Any information relating to an identified or identifiable natural person, as defined under the Digital Personal Data Protection Act, 2023.</w:t>
      </w:r>
    </w:p>
    <w:p w14:paraId="782F7803" w14:textId="77777777" w:rsidR="006B48A7" w:rsidRPr="006B48A7" w:rsidRDefault="006B48A7" w:rsidP="006B48A7">
      <w:r w:rsidRPr="006B48A7">
        <w:pict w14:anchorId="1D543B70">
          <v:rect id="_x0000_i1189" style="width:0;height:.75pt" o:hralign="center" o:hrstd="t" o:hr="t" fillcolor="#a0a0a0" stroked="f"/>
        </w:pict>
      </w:r>
    </w:p>
    <w:p w14:paraId="501C0034" w14:textId="77777777" w:rsidR="006B48A7" w:rsidRPr="006B48A7" w:rsidRDefault="006B48A7" w:rsidP="006B48A7">
      <w:pPr>
        <w:rPr>
          <w:b/>
          <w:bCs/>
        </w:rPr>
      </w:pPr>
      <w:r w:rsidRPr="006B48A7">
        <w:rPr>
          <w:b/>
          <w:bCs/>
        </w:rPr>
        <w:t>2. ELIGIBILITY AND ACCOUNT REGISTRATION</w:t>
      </w:r>
    </w:p>
    <w:p w14:paraId="5D40A122" w14:textId="77777777" w:rsidR="006B48A7" w:rsidRPr="006B48A7" w:rsidRDefault="006B48A7" w:rsidP="006B48A7">
      <w:pPr>
        <w:rPr>
          <w:b/>
          <w:bCs/>
        </w:rPr>
      </w:pPr>
      <w:r w:rsidRPr="006B48A7">
        <w:rPr>
          <w:b/>
          <w:bCs/>
        </w:rPr>
        <w:t>2.1 Authority and Eligibility</w:t>
      </w:r>
    </w:p>
    <w:p w14:paraId="137271D1" w14:textId="77777777" w:rsidR="006B48A7" w:rsidRPr="006B48A7" w:rsidRDefault="006B48A7" w:rsidP="006B48A7">
      <w:pPr>
        <w:numPr>
          <w:ilvl w:val="0"/>
          <w:numId w:val="2"/>
        </w:numPr>
      </w:pPr>
      <w:r w:rsidRPr="006B48A7">
        <w:t>Organizations represent and warrant that the person registering on their behalf is authorized to bind the organization to this Agreement and to provide accurate, complete, and lawful information.</w:t>
      </w:r>
    </w:p>
    <w:p w14:paraId="288517F3" w14:textId="77777777" w:rsidR="006B48A7" w:rsidRPr="006B48A7" w:rsidRDefault="006B48A7" w:rsidP="006B48A7">
      <w:pPr>
        <w:numPr>
          <w:ilvl w:val="0"/>
          <w:numId w:val="2"/>
        </w:numPr>
      </w:pPr>
      <w:r w:rsidRPr="006B48A7">
        <w:t>Any individual creating an Account on behalf of an organization shall provide genuine identity and organizational details.</w:t>
      </w:r>
    </w:p>
    <w:p w14:paraId="14F48186" w14:textId="77777777" w:rsidR="006B48A7" w:rsidRPr="006B48A7" w:rsidRDefault="006B48A7" w:rsidP="006B48A7">
      <w:pPr>
        <w:numPr>
          <w:ilvl w:val="0"/>
          <w:numId w:val="2"/>
        </w:numPr>
      </w:pPr>
      <w:r w:rsidRPr="006B48A7">
        <w:t>Users must be of legal age (18 years or above) under applicable Indian law or use the Service under lawful supervision.</w:t>
      </w:r>
    </w:p>
    <w:p w14:paraId="0319A6A8" w14:textId="77777777" w:rsidR="006B48A7" w:rsidRPr="006B48A7" w:rsidRDefault="006B48A7" w:rsidP="006B48A7">
      <w:pPr>
        <w:rPr>
          <w:b/>
          <w:bCs/>
        </w:rPr>
      </w:pPr>
      <w:r w:rsidRPr="006B48A7">
        <w:rPr>
          <w:b/>
          <w:bCs/>
        </w:rPr>
        <w:t>2.2 Account Creation and Security</w:t>
      </w:r>
    </w:p>
    <w:p w14:paraId="0A1B3E9F" w14:textId="77777777" w:rsidR="006B48A7" w:rsidRPr="006B48A7" w:rsidRDefault="006B48A7" w:rsidP="006B48A7">
      <w:pPr>
        <w:numPr>
          <w:ilvl w:val="0"/>
          <w:numId w:val="3"/>
        </w:numPr>
      </w:pPr>
      <w:r w:rsidRPr="006B48A7">
        <w:t>Users are solely responsible for creating and maintaining the confidentiality of Account login credentials (email, password).</w:t>
      </w:r>
    </w:p>
    <w:p w14:paraId="523E0718" w14:textId="77777777" w:rsidR="006B48A7" w:rsidRPr="006B48A7" w:rsidRDefault="006B48A7" w:rsidP="006B48A7">
      <w:pPr>
        <w:numPr>
          <w:ilvl w:val="0"/>
          <w:numId w:val="3"/>
        </w:numPr>
      </w:pPr>
      <w:r w:rsidRPr="006B48A7">
        <w:rPr>
          <w:b/>
          <w:bCs/>
        </w:rPr>
        <w:t>Users must not share, disclose, or permit unauthorized persons to use their Account credentials.</w:t>
      </w:r>
    </w:p>
    <w:p w14:paraId="30A3106E" w14:textId="77777777" w:rsidR="006B48A7" w:rsidRPr="006B48A7" w:rsidRDefault="006B48A7" w:rsidP="006B48A7">
      <w:pPr>
        <w:numPr>
          <w:ilvl w:val="0"/>
          <w:numId w:val="3"/>
        </w:numPr>
      </w:pPr>
      <w:r w:rsidRPr="006B48A7">
        <w:t>Senement is not liable for any unauthorized access, misuse, or loss arising from Users' failure to maintain credential confidentiality.</w:t>
      </w:r>
    </w:p>
    <w:p w14:paraId="7ABA2C04" w14:textId="4F64BE39" w:rsidR="006B48A7" w:rsidRPr="006B48A7" w:rsidRDefault="006B48A7" w:rsidP="006B48A7">
      <w:pPr>
        <w:numPr>
          <w:ilvl w:val="0"/>
          <w:numId w:val="3"/>
        </w:numPr>
      </w:pPr>
      <w:r w:rsidRPr="006B48A7">
        <w:t>Users must immediately notify Senement of any suspected unauthorized access by contacting </w:t>
      </w:r>
      <w:hyperlink r:id="rId5" w:tgtFrame="_blank" w:history="1">
        <w:r>
          <w:rPr>
            <w:rStyle w:val="Hyperlink"/>
          </w:rPr>
          <w:t>saksha</w:t>
        </w:r>
        <w:r w:rsidRPr="006B48A7">
          <w:rPr>
            <w:rStyle w:val="Hyperlink"/>
          </w:rPr>
          <w:t>.senement@gmail.com</w:t>
        </w:r>
      </w:hyperlink>
      <w:r w:rsidRPr="006B48A7">
        <w:t>.</w:t>
      </w:r>
    </w:p>
    <w:p w14:paraId="53379069" w14:textId="77777777" w:rsidR="006B48A7" w:rsidRPr="006B48A7" w:rsidRDefault="006B48A7" w:rsidP="006B48A7">
      <w:pPr>
        <w:numPr>
          <w:ilvl w:val="0"/>
          <w:numId w:val="3"/>
        </w:numPr>
      </w:pPr>
      <w:r w:rsidRPr="006B48A7">
        <w:t>Users are responsible for all activity that occurs under their Account.</w:t>
      </w:r>
    </w:p>
    <w:p w14:paraId="15ABE8D5" w14:textId="77777777" w:rsidR="006B48A7" w:rsidRPr="006B48A7" w:rsidRDefault="006B48A7" w:rsidP="006B48A7">
      <w:pPr>
        <w:rPr>
          <w:b/>
          <w:bCs/>
        </w:rPr>
      </w:pPr>
      <w:r w:rsidRPr="006B48A7">
        <w:rPr>
          <w:b/>
          <w:bCs/>
        </w:rPr>
        <w:t>2.3 Account Accuracy</w:t>
      </w:r>
    </w:p>
    <w:p w14:paraId="7F10014D" w14:textId="77777777" w:rsidR="006B48A7" w:rsidRPr="006B48A7" w:rsidRDefault="006B48A7" w:rsidP="006B48A7">
      <w:pPr>
        <w:numPr>
          <w:ilvl w:val="0"/>
          <w:numId w:val="4"/>
        </w:numPr>
      </w:pPr>
      <w:r w:rsidRPr="006B48A7">
        <w:t>Users warrant that all information provided during registration (organization name, contact details, address, etc.) is accurate, complete, and not misleading.</w:t>
      </w:r>
    </w:p>
    <w:p w14:paraId="240EE395" w14:textId="77777777" w:rsidR="006B48A7" w:rsidRPr="006B48A7" w:rsidRDefault="006B48A7" w:rsidP="006B48A7">
      <w:pPr>
        <w:numPr>
          <w:ilvl w:val="0"/>
          <w:numId w:val="4"/>
        </w:numPr>
      </w:pPr>
      <w:r w:rsidRPr="006B48A7">
        <w:t>Users shall keep account information current and notify Senement of any material changes within 7 days.</w:t>
      </w:r>
    </w:p>
    <w:p w14:paraId="6A3D814D" w14:textId="77777777" w:rsidR="006B48A7" w:rsidRPr="006B48A7" w:rsidRDefault="006B48A7" w:rsidP="006B48A7">
      <w:r w:rsidRPr="006B48A7">
        <w:pict w14:anchorId="4378EAB7">
          <v:rect id="_x0000_i1243" style="width:0;height:.75pt" o:hralign="center" o:bullet="t" o:hrstd="t" o:hr="t" fillcolor="#a0a0a0" stroked="f"/>
        </w:pict>
      </w:r>
    </w:p>
    <w:p w14:paraId="20546F90" w14:textId="77777777" w:rsidR="006B48A7" w:rsidRDefault="006B48A7" w:rsidP="006B48A7">
      <w:pPr>
        <w:rPr>
          <w:b/>
          <w:bCs/>
        </w:rPr>
      </w:pPr>
    </w:p>
    <w:p w14:paraId="54964D53" w14:textId="29042D8E" w:rsidR="006B48A7" w:rsidRPr="006B48A7" w:rsidRDefault="006B48A7" w:rsidP="006B48A7">
      <w:pPr>
        <w:rPr>
          <w:b/>
          <w:bCs/>
        </w:rPr>
      </w:pPr>
      <w:r w:rsidRPr="006B48A7">
        <w:rPr>
          <w:b/>
          <w:bCs/>
        </w:rPr>
        <w:lastRenderedPageBreak/>
        <w:t>3. DESCRIPTION OF SERVICES (PHASE 1 – CURRENT VERSION)</w:t>
      </w:r>
    </w:p>
    <w:p w14:paraId="252147A4" w14:textId="77777777" w:rsidR="006B48A7" w:rsidRPr="006B48A7" w:rsidRDefault="006B48A7" w:rsidP="006B48A7">
      <w:pPr>
        <w:rPr>
          <w:b/>
          <w:bCs/>
        </w:rPr>
      </w:pPr>
      <w:r w:rsidRPr="006B48A7">
        <w:rPr>
          <w:b/>
          <w:bCs/>
        </w:rPr>
        <w:t>3.1 Current Feature Set</w:t>
      </w:r>
    </w:p>
    <w:p w14:paraId="08C613EE" w14:textId="77777777" w:rsidR="006B48A7" w:rsidRPr="006B48A7" w:rsidRDefault="006B48A7" w:rsidP="006B48A7">
      <w:r w:rsidRPr="006B48A7">
        <w:t>In the </w:t>
      </w:r>
      <w:r w:rsidRPr="006B48A7">
        <w:rPr>
          <w:b/>
          <w:bCs/>
        </w:rPr>
        <w:t>current Phase 1 version</w:t>
      </w:r>
      <w:r w:rsidRPr="006B48A7">
        <w:t>, the Platform allows Organizations to:</w:t>
      </w:r>
    </w:p>
    <w:p w14:paraId="31F75187" w14:textId="77777777" w:rsidR="006B48A7" w:rsidRPr="006B48A7" w:rsidRDefault="006B48A7" w:rsidP="006B48A7">
      <w:pPr>
        <w:numPr>
          <w:ilvl w:val="0"/>
          <w:numId w:val="5"/>
        </w:numPr>
      </w:pPr>
      <w:r w:rsidRPr="006B48A7">
        <w:rPr>
          <w:b/>
          <w:bCs/>
        </w:rPr>
        <w:t>Create Events/Clubs</w:t>
      </w:r>
      <w:r w:rsidRPr="006B48A7">
        <w:t> – Establish event or club profiles with descriptive information.</w:t>
      </w:r>
    </w:p>
    <w:p w14:paraId="77FF6721" w14:textId="77777777" w:rsidR="006B48A7" w:rsidRPr="006B48A7" w:rsidRDefault="006B48A7" w:rsidP="006B48A7">
      <w:pPr>
        <w:numPr>
          <w:ilvl w:val="0"/>
          <w:numId w:val="5"/>
        </w:numPr>
      </w:pPr>
      <w:r w:rsidRPr="006B48A7">
        <w:rPr>
          <w:b/>
          <w:bCs/>
        </w:rPr>
        <w:t>Upload Participant Data</w:t>
      </w:r>
      <w:r w:rsidRPr="006B48A7">
        <w:t> – Upload CSV files containing participant names, email addresses, event details, and related metadata.</w:t>
      </w:r>
    </w:p>
    <w:p w14:paraId="1C245AF2" w14:textId="77777777" w:rsidR="006B48A7" w:rsidRPr="006B48A7" w:rsidRDefault="006B48A7" w:rsidP="006B48A7">
      <w:pPr>
        <w:numPr>
          <w:ilvl w:val="0"/>
          <w:numId w:val="5"/>
        </w:numPr>
      </w:pPr>
      <w:r w:rsidRPr="006B48A7">
        <w:rPr>
          <w:b/>
          <w:bCs/>
        </w:rPr>
        <w:t>Select Certificate Templates</w:t>
      </w:r>
      <w:r w:rsidRPr="006B48A7">
        <w:t> – Choose from available template designs for certificate appearance.</w:t>
      </w:r>
    </w:p>
    <w:p w14:paraId="39C1B66E" w14:textId="77777777" w:rsidR="006B48A7" w:rsidRPr="006B48A7" w:rsidRDefault="006B48A7" w:rsidP="006B48A7">
      <w:pPr>
        <w:numPr>
          <w:ilvl w:val="0"/>
          <w:numId w:val="5"/>
        </w:numPr>
      </w:pPr>
      <w:r w:rsidRPr="006B48A7">
        <w:rPr>
          <w:b/>
          <w:bCs/>
        </w:rPr>
        <w:t>Generate Certificates</w:t>
      </w:r>
      <w:r w:rsidRPr="006B48A7">
        <w:t> – Automatically generate digital certificates in bulk for all participants based on uploaded data and selected template.</w:t>
      </w:r>
    </w:p>
    <w:p w14:paraId="57805C7F" w14:textId="77777777" w:rsidR="006B48A7" w:rsidRPr="006B48A7" w:rsidRDefault="006B48A7" w:rsidP="006B48A7">
      <w:pPr>
        <w:numPr>
          <w:ilvl w:val="0"/>
          <w:numId w:val="5"/>
        </w:numPr>
      </w:pPr>
      <w:r w:rsidRPr="006B48A7">
        <w:rPr>
          <w:b/>
          <w:bCs/>
        </w:rPr>
        <w:t>Send Certificates via Email</w:t>
      </w:r>
      <w:r w:rsidRPr="006B48A7">
        <w:t> – Automatically dispatch generated certificates to participant email addresses listed in the CSV upload.</w:t>
      </w:r>
    </w:p>
    <w:p w14:paraId="7269595D" w14:textId="77777777" w:rsidR="006B48A7" w:rsidRPr="006B48A7" w:rsidRDefault="006B48A7" w:rsidP="006B48A7">
      <w:pPr>
        <w:numPr>
          <w:ilvl w:val="0"/>
          <w:numId w:val="5"/>
        </w:numPr>
      </w:pPr>
      <w:r w:rsidRPr="006B48A7">
        <w:rPr>
          <w:b/>
          <w:bCs/>
        </w:rPr>
        <w:t>Certificate Verification</w:t>
      </w:r>
      <w:r w:rsidRPr="006B48A7">
        <w:t> – Enable recipients to click a verification link in their email to validate and view their certificate on the Platform.</w:t>
      </w:r>
    </w:p>
    <w:p w14:paraId="4E962DD6" w14:textId="77777777" w:rsidR="006B48A7" w:rsidRPr="006B48A7" w:rsidRDefault="006B48A7" w:rsidP="006B48A7">
      <w:pPr>
        <w:rPr>
          <w:b/>
          <w:bCs/>
        </w:rPr>
      </w:pPr>
      <w:r w:rsidRPr="006B48A7">
        <w:rPr>
          <w:b/>
          <w:bCs/>
        </w:rPr>
        <w:t>3.2 Phase 1 Limitations</w:t>
      </w:r>
    </w:p>
    <w:p w14:paraId="726937B1" w14:textId="77777777" w:rsidR="006B48A7" w:rsidRPr="006B48A7" w:rsidRDefault="006B48A7" w:rsidP="006B48A7">
      <w:pPr>
        <w:numPr>
          <w:ilvl w:val="0"/>
          <w:numId w:val="6"/>
        </w:numPr>
      </w:pPr>
      <w:r w:rsidRPr="006B48A7">
        <w:rPr>
          <w:b/>
          <w:bCs/>
        </w:rPr>
        <w:t>Users cannot currently:</w:t>
      </w:r>
      <w:r w:rsidRPr="006B48A7">
        <w:t> Create personal accounts (future feature), add multiple emails to a single account (future feature), or view a consolidated certificate dashboard (future feature).</w:t>
      </w:r>
    </w:p>
    <w:p w14:paraId="498A700B" w14:textId="77777777" w:rsidR="006B48A7" w:rsidRPr="006B48A7" w:rsidRDefault="006B48A7" w:rsidP="006B48A7">
      <w:pPr>
        <w:numPr>
          <w:ilvl w:val="0"/>
          <w:numId w:val="6"/>
        </w:numPr>
      </w:pPr>
      <w:r w:rsidRPr="006B48A7">
        <w:rPr>
          <w:b/>
          <w:bCs/>
        </w:rPr>
        <w:t>Certificate recipient features</w:t>
      </w:r>
      <w:r w:rsidRPr="006B48A7">
        <w:t> in Phase 1 are limited to email delivery and clicking a verification link; recipient login and account functionality are planned for future phases.</w:t>
      </w:r>
    </w:p>
    <w:p w14:paraId="5EF941D1" w14:textId="6248AC05" w:rsidR="006B48A7" w:rsidRPr="006B48A7" w:rsidRDefault="006B48A7" w:rsidP="006B48A7">
      <w:pPr>
        <w:rPr>
          <w:b/>
          <w:bCs/>
        </w:rPr>
      </w:pPr>
      <w:r w:rsidRPr="006B48A7">
        <w:rPr>
          <w:b/>
          <w:bCs/>
        </w:rPr>
        <w:t>3.3 Future Phases</w:t>
      </w:r>
      <w:r>
        <w:rPr>
          <w:b/>
          <w:bCs/>
        </w:rPr>
        <w:t>*</w:t>
      </w:r>
    </w:p>
    <w:p w14:paraId="1B5ED761" w14:textId="77777777" w:rsidR="006B48A7" w:rsidRPr="006B48A7" w:rsidRDefault="006B48A7" w:rsidP="006B48A7">
      <w:pPr>
        <w:numPr>
          <w:ilvl w:val="0"/>
          <w:numId w:val="7"/>
        </w:numPr>
      </w:pPr>
      <w:r w:rsidRPr="006B48A7">
        <w:t>Senement intends to release Phase 2 and Phase 3 features (including recipient dashboards, multi-email accounts, and advanced verification modes) under updated terms; Users will be notified and asked to accept any such updated terms before accessing new features.</w:t>
      </w:r>
    </w:p>
    <w:p w14:paraId="20795FA9" w14:textId="77777777" w:rsidR="006B48A7" w:rsidRPr="006B48A7" w:rsidRDefault="006B48A7" w:rsidP="006B48A7">
      <w:r w:rsidRPr="006B48A7">
        <w:pict w14:anchorId="10D153B6">
          <v:rect id="_x0000_i1191" style="width:0;height:.75pt" o:hralign="center" o:hrstd="t" o:hr="t" fillcolor="#a0a0a0" stroked="f"/>
        </w:pict>
      </w:r>
    </w:p>
    <w:p w14:paraId="6B578B71" w14:textId="77777777" w:rsidR="006B48A7" w:rsidRPr="006B48A7" w:rsidRDefault="006B48A7" w:rsidP="006B48A7">
      <w:pPr>
        <w:rPr>
          <w:b/>
          <w:bCs/>
        </w:rPr>
      </w:pPr>
      <w:r w:rsidRPr="006B48A7">
        <w:rPr>
          <w:b/>
          <w:bCs/>
        </w:rPr>
        <w:t>4. USE OF THE PLATFORM</w:t>
      </w:r>
    </w:p>
    <w:p w14:paraId="188D5EF8" w14:textId="77777777" w:rsidR="006B48A7" w:rsidRPr="006B48A7" w:rsidRDefault="006B48A7" w:rsidP="006B48A7">
      <w:pPr>
        <w:rPr>
          <w:b/>
          <w:bCs/>
        </w:rPr>
      </w:pPr>
      <w:r w:rsidRPr="006B48A7">
        <w:rPr>
          <w:b/>
          <w:bCs/>
        </w:rPr>
        <w:t>4.1 Organization Responsibilities</w:t>
      </w:r>
    </w:p>
    <w:p w14:paraId="02811FBF" w14:textId="77777777" w:rsidR="006B48A7" w:rsidRPr="006B48A7" w:rsidRDefault="006B48A7" w:rsidP="006B48A7">
      <w:r w:rsidRPr="006B48A7">
        <w:t xml:space="preserve">Organizations using </w:t>
      </w:r>
      <w:proofErr w:type="spellStart"/>
      <w:r w:rsidRPr="006B48A7">
        <w:t>Sākṣa</w:t>
      </w:r>
      <w:proofErr w:type="spellEnd"/>
      <w:r w:rsidRPr="006B48A7">
        <w:t xml:space="preserve"> are solely responsible for:</w:t>
      </w:r>
    </w:p>
    <w:p w14:paraId="2EAB9916" w14:textId="77777777" w:rsidR="006B48A7" w:rsidRPr="006B48A7" w:rsidRDefault="006B48A7" w:rsidP="006B48A7">
      <w:pPr>
        <w:numPr>
          <w:ilvl w:val="0"/>
          <w:numId w:val="8"/>
        </w:numPr>
      </w:pPr>
      <w:r w:rsidRPr="006B48A7">
        <w:rPr>
          <w:b/>
          <w:bCs/>
        </w:rPr>
        <w:t>Data Accuracy and Legitimacy</w:t>
      </w:r>
    </w:p>
    <w:p w14:paraId="081CAB67" w14:textId="77777777" w:rsidR="006B48A7" w:rsidRPr="006B48A7" w:rsidRDefault="006B48A7" w:rsidP="006B48A7">
      <w:pPr>
        <w:numPr>
          <w:ilvl w:val="1"/>
          <w:numId w:val="8"/>
        </w:numPr>
      </w:pPr>
      <w:r w:rsidRPr="006B48A7">
        <w:t>The accuracy, completeness, and truthfulness of all data in CSV uploads (participant names, email addresses, event details, achievements, scores, dates).</w:t>
      </w:r>
    </w:p>
    <w:p w14:paraId="4EE840B2" w14:textId="77777777" w:rsidR="006B48A7" w:rsidRPr="006B48A7" w:rsidRDefault="006B48A7" w:rsidP="006B48A7">
      <w:pPr>
        <w:numPr>
          <w:ilvl w:val="1"/>
          <w:numId w:val="8"/>
        </w:numPr>
      </w:pPr>
      <w:r w:rsidRPr="006B48A7">
        <w:t>Verifying that all participants listed in the upload have actually participated in or completed the event/course/program.</w:t>
      </w:r>
    </w:p>
    <w:p w14:paraId="3F06C1EF" w14:textId="77777777" w:rsidR="006B48A7" w:rsidRPr="006B48A7" w:rsidRDefault="006B48A7" w:rsidP="006B48A7">
      <w:pPr>
        <w:numPr>
          <w:ilvl w:val="1"/>
          <w:numId w:val="8"/>
        </w:numPr>
      </w:pPr>
      <w:r w:rsidRPr="006B48A7">
        <w:t>Ensuring that each participant has consented to receive certificates and communications from the Organization.</w:t>
      </w:r>
    </w:p>
    <w:p w14:paraId="014ABC6E" w14:textId="77777777" w:rsidR="006B48A7" w:rsidRPr="006B48A7" w:rsidRDefault="006B48A7" w:rsidP="006B48A7">
      <w:pPr>
        <w:numPr>
          <w:ilvl w:val="0"/>
          <w:numId w:val="8"/>
        </w:numPr>
      </w:pPr>
      <w:r w:rsidRPr="006B48A7">
        <w:rPr>
          <w:b/>
          <w:bCs/>
        </w:rPr>
        <w:t>Certificate Issuance Criteria</w:t>
      </w:r>
    </w:p>
    <w:p w14:paraId="2B2B69D5" w14:textId="77777777" w:rsidR="006B48A7" w:rsidRPr="006B48A7" w:rsidRDefault="006B48A7" w:rsidP="006B48A7">
      <w:pPr>
        <w:numPr>
          <w:ilvl w:val="1"/>
          <w:numId w:val="8"/>
        </w:numPr>
      </w:pPr>
      <w:r w:rsidRPr="006B48A7">
        <w:lastRenderedPageBreak/>
        <w:t>Determining the eligibility and criteria for awarding certificates.</w:t>
      </w:r>
    </w:p>
    <w:p w14:paraId="3B87C7C1" w14:textId="77777777" w:rsidR="006B48A7" w:rsidRPr="006B48A7" w:rsidRDefault="006B48A7" w:rsidP="006B48A7">
      <w:pPr>
        <w:numPr>
          <w:ilvl w:val="1"/>
          <w:numId w:val="8"/>
        </w:numPr>
      </w:pPr>
      <w:r w:rsidRPr="006B48A7">
        <w:t>Ensuring that certificates reflect genuine achievements and comply with applicable regulations and institutional policies.</w:t>
      </w:r>
    </w:p>
    <w:p w14:paraId="6306FF01" w14:textId="77777777" w:rsidR="006B48A7" w:rsidRPr="006B48A7" w:rsidRDefault="006B48A7" w:rsidP="006B48A7">
      <w:pPr>
        <w:numPr>
          <w:ilvl w:val="1"/>
          <w:numId w:val="8"/>
        </w:numPr>
      </w:pPr>
      <w:r w:rsidRPr="006B48A7">
        <w:t>Taking full responsibility for the content, accuracy, and validity of all certificates issued through the Platform.</w:t>
      </w:r>
    </w:p>
    <w:p w14:paraId="1E71C140" w14:textId="77777777" w:rsidR="006B48A7" w:rsidRPr="006B48A7" w:rsidRDefault="006B48A7" w:rsidP="006B48A7">
      <w:pPr>
        <w:numPr>
          <w:ilvl w:val="0"/>
          <w:numId w:val="8"/>
        </w:numPr>
      </w:pPr>
      <w:r w:rsidRPr="006B48A7">
        <w:rPr>
          <w:b/>
          <w:bCs/>
        </w:rPr>
        <w:t>Lawfulness</w:t>
      </w:r>
    </w:p>
    <w:p w14:paraId="0D0F7FB5" w14:textId="77777777" w:rsidR="006B48A7" w:rsidRPr="006B48A7" w:rsidRDefault="006B48A7" w:rsidP="006B48A7">
      <w:pPr>
        <w:numPr>
          <w:ilvl w:val="1"/>
          <w:numId w:val="8"/>
        </w:numPr>
      </w:pPr>
      <w:r w:rsidRPr="006B48A7">
        <w:t>Ensuring that all data, certificates, and use of the Platform comply with applicable laws, regulations, and institutional policies.</w:t>
      </w:r>
    </w:p>
    <w:p w14:paraId="26A2F2DC" w14:textId="77777777" w:rsidR="006B48A7" w:rsidRPr="006B48A7" w:rsidRDefault="006B48A7" w:rsidP="006B48A7">
      <w:pPr>
        <w:numPr>
          <w:ilvl w:val="1"/>
          <w:numId w:val="8"/>
        </w:numPr>
      </w:pPr>
      <w:r w:rsidRPr="006B48A7">
        <w:t>Not using the Platform for any unlawful, fraudulent, deceptive, or malicious purpose.</w:t>
      </w:r>
    </w:p>
    <w:p w14:paraId="544BACED" w14:textId="77777777" w:rsidR="006B48A7" w:rsidRPr="006B48A7" w:rsidRDefault="006B48A7" w:rsidP="006B48A7">
      <w:pPr>
        <w:rPr>
          <w:b/>
          <w:bCs/>
        </w:rPr>
      </w:pPr>
      <w:r w:rsidRPr="006B48A7">
        <w:rPr>
          <w:b/>
          <w:bCs/>
        </w:rPr>
        <w:t>4.2 Prohibited Uses</w:t>
      </w:r>
    </w:p>
    <w:p w14:paraId="7635D31D" w14:textId="77777777" w:rsidR="006B48A7" w:rsidRPr="006B48A7" w:rsidRDefault="006B48A7" w:rsidP="006B48A7">
      <w:r w:rsidRPr="006B48A7">
        <w:t>Organizations and Users agree </w:t>
      </w:r>
      <w:r w:rsidRPr="006B48A7">
        <w:rPr>
          <w:b/>
          <w:bCs/>
        </w:rPr>
        <w:t>not to:</w:t>
      </w:r>
    </w:p>
    <w:p w14:paraId="09F109A2" w14:textId="77777777" w:rsidR="006B48A7" w:rsidRPr="006B48A7" w:rsidRDefault="006B48A7" w:rsidP="006B48A7">
      <w:pPr>
        <w:numPr>
          <w:ilvl w:val="0"/>
          <w:numId w:val="9"/>
        </w:numPr>
      </w:pPr>
      <w:r w:rsidRPr="006B48A7">
        <w:t>Misrepresent achievements, credentials, or qualifications in certificates, or issue false or misleading certificates.</w:t>
      </w:r>
    </w:p>
    <w:p w14:paraId="7F0B3655" w14:textId="77777777" w:rsidR="006B48A7" w:rsidRPr="006B48A7" w:rsidRDefault="006B48A7" w:rsidP="006B48A7">
      <w:pPr>
        <w:numPr>
          <w:ilvl w:val="0"/>
          <w:numId w:val="9"/>
        </w:numPr>
      </w:pPr>
      <w:r w:rsidRPr="006B48A7">
        <w:t>Upload fake, fabricated, or fraudulent participant data or event information.</w:t>
      </w:r>
    </w:p>
    <w:p w14:paraId="6C305AB4" w14:textId="77777777" w:rsidR="006B48A7" w:rsidRPr="006B48A7" w:rsidRDefault="006B48A7" w:rsidP="006B48A7">
      <w:pPr>
        <w:numPr>
          <w:ilvl w:val="0"/>
          <w:numId w:val="9"/>
        </w:numPr>
      </w:pPr>
      <w:r w:rsidRPr="006B48A7">
        <w:t>Use fake or unauthorized email addresses to send certificates.</w:t>
      </w:r>
    </w:p>
    <w:p w14:paraId="1614A71A" w14:textId="77777777" w:rsidR="006B48A7" w:rsidRPr="006B48A7" w:rsidRDefault="006B48A7" w:rsidP="006B48A7">
      <w:pPr>
        <w:numPr>
          <w:ilvl w:val="0"/>
          <w:numId w:val="9"/>
        </w:numPr>
      </w:pPr>
      <w:r w:rsidRPr="006B48A7">
        <w:t>Upload or display content that violates any law, regulation, or third-party intellectual property rights.</w:t>
      </w:r>
    </w:p>
    <w:p w14:paraId="315B3FBA" w14:textId="77777777" w:rsidR="006B48A7" w:rsidRPr="006B48A7" w:rsidRDefault="006B48A7" w:rsidP="006B48A7">
      <w:pPr>
        <w:numPr>
          <w:ilvl w:val="0"/>
          <w:numId w:val="9"/>
        </w:numPr>
      </w:pPr>
      <w:r w:rsidRPr="006B48A7">
        <w:t>Attempt to gain unauthorized access to the Platform, its databases, or related systems (including reverse engineering, hacking, or injection attacks).</w:t>
      </w:r>
    </w:p>
    <w:p w14:paraId="14A88DA7" w14:textId="77777777" w:rsidR="006B48A7" w:rsidRPr="006B48A7" w:rsidRDefault="006B48A7" w:rsidP="006B48A7">
      <w:pPr>
        <w:numPr>
          <w:ilvl w:val="0"/>
          <w:numId w:val="9"/>
        </w:numPr>
      </w:pPr>
      <w:r w:rsidRPr="006B48A7">
        <w:t>Use the Platform to send spam, malware, phishing content, or malicious code.</w:t>
      </w:r>
    </w:p>
    <w:p w14:paraId="214EF34C" w14:textId="77777777" w:rsidR="006B48A7" w:rsidRPr="006B48A7" w:rsidRDefault="006B48A7" w:rsidP="006B48A7">
      <w:pPr>
        <w:numPr>
          <w:ilvl w:val="0"/>
          <w:numId w:val="9"/>
        </w:numPr>
      </w:pPr>
      <w:r w:rsidRPr="006B48A7">
        <w:t>Impersonate another organization or individual.</w:t>
      </w:r>
    </w:p>
    <w:p w14:paraId="6CD863DA" w14:textId="77777777" w:rsidR="006B48A7" w:rsidRPr="006B48A7" w:rsidRDefault="006B48A7" w:rsidP="006B48A7">
      <w:pPr>
        <w:numPr>
          <w:ilvl w:val="0"/>
          <w:numId w:val="9"/>
        </w:numPr>
      </w:pPr>
      <w:r w:rsidRPr="006B48A7">
        <w:t>Violate the rights of any third party (including privacy, defamation, or intellectual property rights).</w:t>
      </w:r>
    </w:p>
    <w:p w14:paraId="447B99B5" w14:textId="77777777" w:rsidR="006B48A7" w:rsidRPr="006B48A7" w:rsidRDefault="006B48A7" w:rsidP="006B48A7">
      <w:pPr>
        <w:numPr>
          <w:ilvl w:val="0"/>
          <w:numId w:val="9"/>
        </w:numPr>
      </w:pPr>
      <w:r w:rsidRPr="006B48A7">
        <w:t>Use the Platform for any purpose other than legitimate certificate generation and issuance.</w:t>
      </w:r>
    </w:p>
    <w:p w14:paraId="54C483CD" w14:textId="77777777" w:rsidR="006B48A7" w:rsidRPr="006B48A7" w:rsidRDefault="006B48A7" w:rsidP="006B48A7">
      <w:pPr>
        <w:numPr>
          <w:ilvl w:val="0"/>
          <w:numId w:val="9"/>
        </w:numPr>
      </w:pPr>
      <w:r w:rsidRPr="006B48A7">
        <w:t>Interfere with or disrupt the operation, integrity, or availability of the Platform.</w:t>
      </w:r>
    </w:p>
    <w:p w14:paraId="12014184" w14:textId="77777777" w:rsidR="006B48A7" w:rsidRPr="006B48A7" w:rsidRDefault="006B48A7" w:rsidP="006B48A7">
      <w:pPr>
        <w:rPr>
          <w:b/>
          <w:bCs/>
        </w:rPr>
      </w:pPr>
      <w:r w:rsidRPr="006B48A7">
        <w:rPr>
          <w:b/>
          <w:bCs/>
        </w:rPr>
        <w:t>4.3 Certificate Revocation and Suspension</w:t>
      </w:r>
    </w:p>
    <w:p w14:paraId="553B29F6" w14:textId="77777777" w:rsidR="006B48A7" w:rsidRPr="006B48A7" w:rsidRDefault="006B48A7" w:rsidP="006B48A7">
      <w:pPr>
        <w:numPr>
          <w:ilvl w:val="0"/>
          <w:numId w:val="10"/>
        </w:numPr>
      </w:pPr>
      <w:r w:rsidRPr="006B48A7">
        <w:t>Senement reserves the right to revoke, disable, or suspend any Certificate or Account if:</w:t>
      </w:r>
    </w:p>
    <w:p w14:paraId="59C5A75F" w14:textId="77777777" w:rsidR="006B48A7" w:rsidRPr="006B48A7" w:rsidRDefault="006B48A7" w:rsidP="006B48A7">
      <w:pPr>
        <w:numPr>
          <w:ilvl w:val="1"/>
          <w:numId w:val="10"/>
        </w:numPr>
      </w:pPr>
      <w:r w:rsidRPr="006B48A7">
        <w:t>There is reasonable suspicion of fraud, forgery, or misrepresentation.</w:t>
      </w:r>
    </w:p>
    <w:p w14:paraId="0EB2BBA9" w14:textId="77777777" w:rsidR="006B48A7" w:rsidRPr="006B48A7" w:rsidRDefault="006B48A7" w:rsidP="006B48A7">
      <w:pPr>
        <w:numPr>
          <w:ilvl w:val="1"/>
          <w:numId w:val="10"/>
        </w:numPr>
      </w:pPr>
      <w:r w:rsidRPr="006B48A7">
        <w:t xml:space="preserve">An </w:t>
      </w:r>
      <w:proofErr w:type="gramStart"/>
      <w:r w:rsidRPr="006B48A7">
        <w:t>Organization</w:t>
      </w:r>
      <w:proofErr w:type="gramEnd"/>
      <w:r w:rsidRPr="006B48A7">
        <w:t xml:space="preserve"> is found to have violated this Agreement.</w:t>
      </w:r>
    </w:p>
    <w:p w14:paraId="79D5F531" w14:textId="77777777" w:rsidR="006B48A7" w:rsidRPr="006B48A7" w:rsidRDefault="006B48A7" w:rsidP="006B48A7">
      <w:pPr>
        <w:numPr>
          <w:ilvl w:val="1"/>
          <w:numId w:val="10"/>
        </w:numPr>
      </w:pPr>
      <w:r w:rsidRPr="006B48A7">
        <w:t>Legal or regulatory requirements demand action.</w:t>
      </w:r>
    </w:p>
    <w:p w14:paraId="202C5EDA" w14:textId="77777777" w:rsidR="006B48A7" w:rsidRPr="006B48A7" w:rsidRDefault="006B48A7" w:rsidP="006B48A7">
      <w:pPr>
        <w:numPr>
          <w:ilvl w:val="1"/>
          <w:numId w:val="10"/>
        </w:numPr>
      </w:pPr>
      <w:r w:rsidRPr="006B48A7">
        <w:t>There is misuse, abuse, or security concerns.</w:t>
      </w:r>
    </w:p>
    <w:p w14:paraId="613F8305" w14:textId="77777777" w:rsidR="006B48A7" w:rsidRDefault="006B48A7" w:rsidP="006B48A7">
      <w:pPr>
        <w:numPr>
          <w:ilvl w:val="0"/>
          <w:numId w:val="10"/>
        </w:numPr>
      </w:pPr>
      <w:r w:rsidRPr="006B48A7">
        <w:t>Organizations may revoke certificates they have issued at any time by contacting Senement.</w:t>
      </w:r>
    </w:p>
    <w:p w14:paraId="1D165A55" w14:textId="77777777" w:rsidR="006B48A7" w:rsidRPr="006B48A7" w:rsidRDefault="006B48A7" w:rsidP="006B48A7">
      <w:pPr>
        <w:ind w:left="720"/>
      </w:pPr>
    </w:p>
    <w:p w14:paraId="5C924F00" w14:textId="77777777" w:rsidR="006B48A7" w:rsidRPr="006B48A7" w:rsidRDefault="006B48A7" w:rsidP="006B48A7">
      <w:pPr>
        <w:rPr>
          <w:b/>
          <w:bCs/>
        </w:rPr>
      </w:pPr>
      <w:r w:rsidRPr="006B48A7">
        <w:rPr>
          <w:b/>
          <w:bCs/>
        </w:rPr>
        <w:lastRenderedPageBreak/>
        <w:t>4.4 Monitoring and Enforcement</w:t>
      </w:r>
    </w:p>
    <w:p w14:paraId="73ED9A53" w14:textId="77777777" w:rsidR="006B48A7" w:rsidRPr="006B48A7" w:rsidRDefault="006B48A7" w:rsidP="006B48A7">
      <w:pPr>
        <w:numPr>
          <w:ilvl w:val="0"/>
          <w:numId w:val="11"/>
        </w:numPr>
      </w:pPr>
      <w:r w:rsidRPr="006B48A7">
        <w:t>Senement may (but is not obligated to) monitor Platform activity and content for compliance.</w:t>
      </w:r>
    </w:p>
    <w:p w14:paraId="7D464E7F" w14:textId="77777777" w:rsidR="006B48A7" w:rsidRPr="006B48A7" w:rsidRDefault="006B48A7" w:rsidP="006B48A7">
      <w:pPr>
        <w:numPr>
          <w:ilvl w:val="0"/>
          <w:numId w:val="11"/>
        </w:numPr>
      </w:pPr>
      <w:r w:rsidRPr="006B48A7">
        <w:t>Senement may take corrective action, including suspension or termination of Accounts or Certificates, without prior notice where necessary for security or legal compliance.</w:t>
      </w:r>
    </w:p>
    <w:p w14:paraId="0D3E5128" w14:textId="77777777" w:rsidR="006B48A7" w:rsidRPr="006B48A7" w:rsidRDefault="006B48A7" w:rsidP="006B48A7">
      <w:r w:rsidRPr="006B48A7">
        <w:pict w14:anchorId="49852FCE">
          <v:rect id="_x0000_i1192" style="width:0;height:.75pt" o:hralign="center" o:hrstd="t" o:hr="t" fillcolor="#a0a0a0" stroked="f"/>
        </w:pict>
      </w:r>
    </w:p>
    <w:p w14:paraId="2ABC181D" w14:textId="77777777" w:rsidR="006B48A7" w:rsidRPr="006B48A7" w:rsidRDefault="006B48A7" w:rsidP="006B48A7">
      <w:pPr>
        <w:rPr>
          <w:b/>
          <w:bCs/>
        </w:rPr>
      </w:pPr>
      <w:r w:rsidRPr="006B48A7">
        <w:rPr>
          <w:b/>
          <w:bCs/>
        </w:rPr>
        <w:t>5. DATA OWNERSHIP AND LICENSE GRANT</w:t>
      </w:r>
    </w:p>
    <w:p w14:paraId="0CF5ED4D" w14:textId="77777777" w:rsidR="006B48A7" w:rsidRPr="006B48A7" w:rsidRDefault="006B48A7" w:rsidP="006B48A7">
      <w:pPr>
        <w:rPr>
          <w:b/>
          <w:bCs/>
        </w:rPr>
      </w:pPr>
      <w:r w:rsidRPr="006B48A7">
        <w:rPr>
          <w:b/>
          <w:bCs/>
        </w:rPr>
        <w:t>5.1 Ownership</w:t>
      </w:r>
    </w:p>
    <w:p w14:paraId="519D5181" w14:textId="77777777" w:rsidR="006B48A7" w:rsidRPr="006B48A7" w:rsidRDefault="006B48A7" w:rsidP="006B48A7">
      <w:pPr>
        <w:numPr>
          <w:ilvl w:val="0"/>
          <w:numId w:val="12"/>
        </w:numPr>
      </w:pPr>
      <w:r w:rsidRPr="006B48A7">
        <w:t>Organizations retain all ownership rights to their CSV upload data (participant information, event details, organization metadata) and underlying achievements.</w:t>
      </w:r>
    </w:p>
    <w:p w14:paraId="1B4C93FD" w14:textId="77777777" w:rsidR="006B48A7" w:rsidRPr="006B48A7" w:rsidRDefault="006B48A7" w:rsidP="006B48A7">
      <w:pPr>
        <w:numPr>
          <w:ilvl w:val="0"/>
          <w:numId w:val="12"/>
        </w:numPr>
      </w:pPr>
      <w:r w:rsidRPr="006B48A7">
        <w:t>Senement does not claim ownership of the substantive data or achievements; it provides only the digital platform infrastructure to represent and verify them.</w:t>
      </w:r>
    </w:p>
    <w:p w14:paraId="63D60762" w14:textId="77777777" w:rsidR="006B48A7" w:rsidRPr="006B48A7" w:rsidRDefault="006B48A7" w:rsidP="006B48A7">
      <w:pPr>
        <w:numPr>
          <w:ilvl w:val="0"/>
          <w:numId w:val="12"/>
        </w:numPr>
      </w:pPr>
      <w:r w:rsidRPr="006B48A7">
        <w:t>All intellectual property rights in the Service Content (templates, software, designs, code, functionality) remain exclusively with Senement or its licensors.</w:t>
      </w:r>
    </w:p>
    <w:p w14:paraId="24E61677" w14:textId="77777777" w:rsidR="006B48A7" w:rsidRPr="006B48A7" w:rsidRDefault="006B48A7" w:rsidP="006B48A7">
      <w:pPr>
        <w:rPr>
          <w:b/>
          <w:bCs/>
        </w:rPr>
      </w:pPr>
      <w:r w:rsidRPr="006B48A7">
        <w:rPr>
          <w:b/>
          <w:bCs/>
        </w:rPr>
        <w:t>5.2 License to Organization</w:t>
      </w:r>
    </w:p>
    <w:p w14:paraId="29F8A13C" w14:textId="77777777" w:rsidR="006B48A7" w:rsidRPr="006B48A7" w:rsidRDefault="006B48A7" w:rsidP="006B48A7">
      <w:pPr>
        <w:numPr>
          <w:ilvl w:val="0"/>
          <w:numId w:val="13"/>
        </w:numPr>
      </w:pPr>
      <w:r w:rsidRPr="006B48A7">
        <w:t>Senement grants Organizations a </w:t>
      </w:r>
      <w:r w:rsidRPr="006B48A7">
        <w:rPr>
          <w:b/>
          <w:bCs/>
        </w:rPr>
        <w:t>non-exclusive, non-transferable, revocable license</w:t>
      </w:r>
      <w:r w:rsidRPr="006B48A7">
        <w:t> to access and use the Platform solely for the purposes of:</w:t>
      </w:r>
    </w:p>
    <w:p w14:paraId="424E31A5" w14:textId="77777777" w:rsidR="006B48A7" w:rsidRPr="006B48A7" w:rsidRDefault="006B48A7" w:rsidP="006B48A7">
      <w:pPr>
        <w:numPr>
          <w:ilvl w:val="1"/>
          <w:numId w:val="13"/>
        </w:numPr>
      </w:pPr>
      <w:r w:rsidRPr="006B48A7">
        <w:t>Creating events and uploading participant data.</w:t>
      </w:r>
    </w:p>
    <w:p w14:paraId="4CD35F48" w14:textId="77777777" w:rsidR="006B48A7" w:rsidRPr="006B48A7" w:rsidRDefault="006B48A7" w:rsidP="006B48A7">
      <w:pPr>
        <w:numPr>
          <w:ilvl w:val="1"/>
          <w:numId w:val="13"/>
        </w:numPr>
      </w:pPr>
      <w:r w:rsidRPr="006B48A7">
        <w:t>Generating and issuing certificates to eligible participants.</w:t>
      </w:r>
    </w:p>
    <w:p w14:paraId="63FB2CEA" w14:textId="77777777" w:rsidR="006B48A7" w:rsidRPr="006B48A7" w:rsidRDefault="006B48A7" w:rsidP="006B48A7">
      <w:pPr>
        <w:numPr>
          <w:ilvl w:val="1"/>
          <w:numId w:val="13"/>
        </w:numPr>
      </w:pPr>
      <w:r w:rsidRPr="006B48A7">
        <w:t>Sending certificates via the Platform's email functionality.</w:t>
      </w:r>
    </w:p>
    <w:p w14:paraId="35F6EC18" w14:textId="77777777" w:rsidR="006B48A7" w:rsidRPr="006B48A7" w:rsidRDefault="006B48A7" w:rsidP="006B48A7">
      <w:pPr>
        <w:numPr>
          <w:ilvl w:val="1"/>
          <w:numId w:val="13"/>
        </w:numPr>
      </w:pPr>
      <w:r w:rsidRPr="006B48A7">
        <w:t>Enabling certificate verification for recipients.</w:t>
      </w:r>
    </w:p>
    <w:p w14:paraId="5CCC1B73" w14:textId="77777777" w:rsidR="006B48A7" w:rsidRPr="006B48A7" w:rsidRDefault="006B48A7" w:rsidP="006B48A7">
      <w:pPr>
        <w:rPr>
          <w:b/>
          <w:bCs/>
        </w:rPr>
      </w:pPr>
      <w:r w:rsidRPr="006B48A7">
        <w:rPr>
          <w:b/>
          <w:bCs/>
        </w:rPr>
        <w:t>5.3 License to Senement (from Organization)</w:t>
      </w:r>
    </w:p>
    <w:p w14:paraId="1D45F69A" w14:textId="77777777" w:rsidR="006B48A7" w:rsidRPr="006B48A7" w:rsidRDefault="006B48A7" w:rsidP="006B48A7">
      <w:pPr>
        <w:numPr>
          <w:ilvl w:val="0"/>
          <w:numId w:val="14"/>
        </w:numPr>
      </w:pPr>
      <w:r w:rsidRPr="006B48A7">
        <w:t>Organizations grant Senement a </w:t>
      </w:r>
      <w:r w:rsidRPr="006B48A7">
        <w:rPr>
          <w:b/>
          <w:bCs/>
        </w:rPr>
        <w:t>non-exclusive, worldwide, royalty-free, perpetual license</w:t>
      </w:r>
      <w:r w:rsidRPr="006B48A7">
        <w:t> to:</w:t>
      </w:r>
    </w:p>
    <w:p w14:paraId="20123409" w14:textId="77777777" w:rsidR="006B48A7" w:rsidRPr="006B48A7" w:rsidRDefault="006B48A7" w:rsidP="006B48A7">
      <w:pPr>
        <w:numPr>
          <w:ilvl w:val="1"/>
          <w:numId w:val="14"/>
        </w:numPr>
      </w:pPr>
      <w:r w:rsidRPr="006B48A7">
        <w:t>Host, process, store, and transmit CSV upload data and certificates on secure servers.</w:t>
      </w:r>
    </w:p>
    <w:p w14:paraId="7562F8AF" w14:textId="77777777" w:rsidR="006B48A7" w:rsidRPr="006B48A7" w:rsidRDefault="006B48A7" w:rsidP="006B48A7">
      <w:pPr>
        <w:numPr>
          <w:ilvl w:val="1"/>
          <w:numId w:val="14"/>
        </w:numPr>
      </w:pPr>
      <w:r w:rsidRPr="006B48A7">
        <w:t>Use such data to provide, maintain, improve, and optimize the Platform and Services.</w:t>
      </w:r>
    </w:p>
    <w:p w14:paraId="70EB5359" w14:textId="77777777" w:rsidR="006B48A7" w:rsidRPr="006B48A7" w:rsidRDefault="006B48A7" w:rsidP="006B48A7">
      <w:pPr>
        <w:numPr>
          <w:ilvl w:val="1"/>
          <w:numId w:val="14"/>
        </w:numPr>
      </w:pPr>
      <w:r w:rsidRPr="006B48A7">
        <w:t>Send emails on the Organization's behalf to deliver certificates to participants.</w:t>
      </w:r>
    </w:p>
    <w:p w14:paraId="0EE96E41" w14:textId="77777777" w:rsidR="006B48A7" w:rsidRPr="006B48A7" w:rsidRDefault="006B48A7" w:rsidP="006B48A7">
      <w:pPr>
        <w:numPr>
          <w:ilvl w:val="1"/>
          <w:numId w:val="14"/>
        </w:numPr>
      </w:pPr>
      <w:r w:rsidRPr="006B48A7">
        <w:t>Enable and facilitate certificate verification, including displaying certificates and related metadata to recipients upon verification clicks.</w:t>
      </w:r>
    </w:p>
    <w:p w14:paraId="2C375CE6" w14:textId="77777777" w:rsidR="006B48A7" w:rsidRPr="006B48A7" w:rsidRDefault="006B48A7" w:rsidP="006B48A7">
      <w:pPr>
        <w:numPr>
          <w:ilvl w:val="1"/>
          <w:numId w:val="14"/>
        </w:numPr>
      </w:pPr>
      <w:r w:rsidRPr="006B48A7">
        <w:t>Generate anonymized, aggregated usage statistics and analytics to improve the Platform (without identifying specific organizations or individuals without consent).</w:t>
      </w:r>
    </w:p>
    <w:p w14:paraId="62F3C09D" w14:textId="77777777" w:rsidR="006B48A7" w:rsidRPr="006B48A7" w:rsidRDefault="006B48A7" w:rsidP="006B48A7">
      <w:pPr>
        <w:numPr>
          <w:ilvl w:val="1"/>
          <w:numId w:val="14"/>
        </w:numPr>
      </w:pPr>
      <w:r w:rsidRPr="006B48A7">
        <w:t>Retain logs and records of activity for security, legal compliance, and operational purposes.</w:t>
      </w:r>
    </w:p>
    <w:p w14:paraId="36C446A7" w14:textId="77777777" w:rsidR="006B48A7" w:rsidRDefault="006B48A7" w:rsidP="006B48A7">
      <w:pPr>
        <w:rPr>
          <w:b/>
          <w:bCs/>
        </w:rPr>
      </w:pPr>
    </w:p>
    <w:p w14:paraId="3C3137CE" w14:textId="70EFB373" w:rsidR="006B48A7" w:rsidRPr="006B48A7" w:rsidRDefault="006B48A7" w:rsidP="006B48A7">
      <w:pPr>
        <w:rPr>
          <w:b/>
          <w:bCs/>
        </w:rPr>
      </w:pPr>
      <w:r w:rsidRPr="006B48A7">
        <w:rPr>
          <w:b/>
          <w:bCs/>
        </w:rPr>
        <w:lastRenderedPageBreak/>
        <w:t>5.4 Restrictions on Platform Use</w:t>
      </w:r>
    </w:p>
    <w:p w14:paraId="47369B79" w14:textId="77777777" w:rsidR="006B48A7" w:rsidRPr="006B48A7" w:rsidRDefault="006B48A7" w:rsidP="006B48A7">
      <w:r w:rsidRPr="006B48A7">
        <w:t>Organizations must not:</w:t>
      </w:r>
    </w:p>
    <w:p w14:paraId="14F74F4B" w14:textId="77777777" w:rsidR="006B48A7" w:rsidRPr="006B48A7" w:rsidRDefault="006B48A7" w:rsidP="006B48A7">
      <w:pPr>
        <w:numPr>
          <w:ilvl w:val="0"/>
          <w:numId w:val="15"/>
        </w:numPr>
      </w:pPr>
      <w:r w:rsidRPr="006B48A7">
        <w:t>Copy, reproduce, reverse engineer, or attempt to derive the source code of the Platform.</w:t>
      </w:r>
    </w:p>
    <w:p w14:paraId="6EA9BE05" w14:textId="77777777" w:rsidR="006B48A7" w:rsidRPr="006B48A7" w:rsidRDefault="006B48A7" w:rsidP="006B48A7">
      <w:pPr>
        <w:numPr>
          <w:ilvl w:val="0"/>
          <w:numId w:val="15"/>
        </w:numPr>
      </w:pPr>
      <w:r w:rsidRPr="006B48A7">
        <w:t>Create derivative works or modifications of the Platform software or templates.</w:t>
      </w:r>
    </w:p>
    <w:p w14:paraId="00EBB47D" w14:textId="77777777" w:rsidR="006B48A7" w:rsidRPr="006B48A7" w:rsidRDefault="006B48A7" w:rsidP="006B48A7">
      <w:pPr>
        <w:numPr>
          <w:ilvl w:val="0"/>
          <w:numId w:val="15"/>
        </w:numPr>
      </w:pPr>
      <w:r w:rsidRPr="006B48A7">
        <w:t>Rent, lease, lend, or sublicense the Platform to third parties.</w:t>
      </w:r>
    </w:p>
    <w:p w14:paraId="6D77DDD3" w14:textId="77777777" w:rsidR="006B48A7" w:rsidRPr="006B48A7" w:rsidRDefault="006B48A7" w:rsidP="006B48A7">
      <w:pPr>
        <w:numPr>
          <w:ilvl w:val="0"/>
          <w:numId w:val="15"/>
        </w:numPr>
      </w:pPr>
      <w:r w:rsidRPr="006B48A7">
        <w:t>Use the Platform to develop a competing product or service.</w:t>
      </w:r>
    </w:p>
    <w:p w14:paraId="2A85CD42" w14:textId="77777777" w:rsidR="006B48A7" w:rsidRPr="006B48A7" w:rsidRDefault="006B48A7" w:rsidP="006B48A7">
      <w:pPr>
        <w:numPr>
          <w:ilvl w:val="0"/>
          <w:numId w:val="15"/>
        </w:numPr>
      </w:pPr>
      <w:r w:rsidRPr="006B48A7">
        <w:t>Extract, scrape, or automatically download large volumes of Service Content.</w:t>
      </w:r>
    </w:p>
    <w:p w14:paraId="6A2027AE" w14:textId="77777777" w:rsidR="006B48A7" w:rsidRPr="006B48A7" w:rsidRDefault="006B48A7" w:rsidP="006B48A7">
      <w:r w:rsidRPr="006B48A7">
        <w:pict w14:anchorId="1587BEA4">
          <v:rect id="_x0000_i1193" style="width:0;height:.75pt" o:hralign="center" o:hrstd="t" o:hr="t" fillcolor="#a0a0a0" stroked="f"/>
        </w:pict>
      </w:r>
    </w:p>
    <w:p w14:paraId="6E9F1BB8" w14:textId="77777777" w:rsidR="006B48A7" w:rsidRPr="006B48A7" w:rsidRDefault="006B48A7" w:rsidP="006B48A7">
      <w:pPr>
        <w:rPr>
          <w:b/>
          <w:bCs/>
        </w:rPr>
      </w:pPr>
      <w:r w:rsidRPr="006B48A7">
        <w:rPr>
          <w:b/>
          <w:bCs/>
        </w:rPr>
        <w:t>6. PRIVACY AND DATA PROTECTION</w:t>
      </w:r>
    </w:p>
    <w:p w14:paraId="68F7560E" w14:textId="77777777" w:rsidR="006B48A7" w:rsidRPr="006B48A7" w:rsidRDefault="006B48A7" w:rsidP="006B48A7">
      <w:pPr>
        <w:rPr>
          <w:b/>
          <w:bCs/>
        </w:rPr>
      </w:pPr>
      <w:r w:rsidRPr="006B48A7">
        <w:rPr>
          <w:b/>
          <w:bCs/>
        </w:rPr>
        <w:t>6.1 Data Protection Commitment</w:t>
      </w:r>
    </w:p>
    <w:p w14:paraId="73AD4CCC" w14:textId="77777777" w:rsidR="006B48A7" w:rsidRPr="006B48A7" w:rsidRDefault="006B48A7" w:rsidP="006B48A7">
      <w:pPr>
        <w:numPr>
          <w:ilvl w:val="0"/>
          <w:numId w:val="16"/>
        </w:numPr>
      </w:pPr>
      <w:r w:rsidRPr="006B48A7">
        <w:t>Senement is committed to protecting Personal Data and data privacy in compliance with the </w:t>
      </w:r>
      <w:r w:rsidRPr="006B48A7">
        <w:rPr>
          <w:b/>
          <w:bCs/>
        </w:rPr>
        <w:t>Digital Personal Data Protection Act, 2023</w:t>
      </w:r>
      <w:r w:rsidRPr="006B48A7">
        <w:t> ("DPDP Act"), the </w:t>
      </w:r>
      <w:r w:rsidRPr="006B48A7">
        <w:rPr>
          <w:b/>
          <w:bCs/>
        </w:rPr>
        <w:t>Information Technology Act, 2000</w:t>
      </w:r>
      <w:r w:rsidRPr="006B48A7">
        <w:t>, and other applicable Indian data protection laws.</w:t>
      </w:r>
    </w:p>
    <w:p w14:paraId="5A6815A9" w14:textId="77777777" w:rsidR="006B48A7" w:rsidRPr="006B48A7" w:rsidRDefault="006B48A7" w:rsidP="006B48A7">
      <w:pPr>
        <w:numPr>
          <w:ilvl w:val="0"/>
          <w:numId w:val="16"/>
        </w:numPr>
      </w:pPr>
      <w:r w:rsidRPr="006B48A7">
        <w:t>Senement shall take </w:t>
      </w:r>
      <w:r w:rsidRPr="006B48A7">
        <w:rPr>
          <w:b/>
          <w:bCs/>
        </w:rPr>
        <w:t>commercially reasonable technical, organizational, and administrative safeguards</w:t>
      </w:r>
      <w:r w:rsidRPr="006B48A7">
        <w:t> to protect Personal Data from unauthorized access, loss, alteration, or disclosure.</w:t>
      </w:r>
    </w:p>
    <w:p w14:paraId="6613CF6E" w14:textId="77777777" w:rsidR="006B48A7" w:rsidRPr="006B48A7" w:rsidRDefault="006B48A7" w:rsidP="006B48A7">
      <w:pPr>
        <w:numPr>
          <w:ilvl w:val="0"/>
          <w:numId w:val="16"/>
        </w:numPr>
      </w:pPr>
      <w:r w:rsidRPr="006B48A7">
        <w:rPr>
          <w:b/>
          <w:bCs/>
        </w:rPr>
        <w:t>No system is completely secure.</w:t>
      </w:r>
      <w:r w:rsidRPr="006B48A7">
        <w:t> Senement makes no guarantee that its systems are immune to all threats; Users accept residual security risks inherent to internet-based services.</w:t>
      </w:r>
    </w:p>
    <w:p w14:paraId="2109A367" w14:textId="77777777" w:rsidR="006B48A7" w:rsidRPr="006B48A7" w:rsidRDefault="006B48A7" w:rsidP="006B48A7">
      <w:pPr>
        <w:rPr>
          <w:b/>
          <w:bCs/>
        </w:rPr>
      </w:pPr>
      <w:r w:rsidRPr="006B48A7">
        <w:rPr>
          <w:b/>
          <w:bCs/>
        </w:rPr>
        <w:t>6.2 Consent and Lawful Basis</w:t>
      </w:r>
    </w:p>
    <w:p w14:paraId="09CE643D" w14:textId="77777777" w:rsidR="006B48A7" w:rsidRPr="006B48A7" w:rsidRDefault="006B48A7" w:rsidP="006B48A7">
      <w:pPr>
        <w:numPr>
          <w:ilvl w:val="0"/>
          <w:numId w:val="17"/>
        </w:numPr>
      </w:pPr>
      <w:r w:rsidRPr="006B48A7">
        <w:t>Organizations </w:t>
      </w:r>
      <w:r w:rsidRPr="006B48A7">
        <w:rPr>
          <w:b/>
          <w:bCs/>
        </w:rPr>
        <w:t>warrant and confirm</w:t>
      </w:r>
      <w:r w:rsidRPr="006B48A7">
        <w:t> that:</w:t>
      </w:r>
    </w:p>
    <w:p w14:paraId="4DE82604" w14:textId="77777777" w:rsidR="006B48A7" w:rsidRPr="006B48A7" w:rsidRDefault="006B48A7" w:rsidP="006B48A7">
      <w:pPr>
        <w:numPr>
          <w:ilvl w:val="1"/>
          <w:numId w:val="17"/>
        </w:numPr>
      </w:pPr>
      <w:r w:rsidRPr="006B48A7">
        <w:t>They have obtained all necessary consents, authorizations, and lawful basis to collect and submit participant Personal Data to the Platform.</w:t>
      </w:r>
    </w:p>
    <w:p w14:paraId="5E074796" w14:textId="77777777" w:rsidR="006B48A7" w:rsidRPr="006B48A7" w:rsidRDefault="006B48A7" w:rsidP="006B48A7">
      <w:pPr>
        <w:numPr>
          <w:ilvl w:val="1"/>
          <w:numId w:val="17"/>
        </w:numPr>
      </w:pPr>
      <w:r w:rsidRPr="006B48A7">
        <w:t>They comply with applicable data protection laws in collecting and processing Personal Data.</w:t>
      </w:r>
    </w:p>
    <w:p w14:paraId="5852210E" w14:textId="77777777" w:rsidR="006B48A7" w:rsidRPr="006B48A7" w:rsidRDefault="006B48A7" w:rsidP="006B48A7">
      <w:pPr>
        <w:numPr>
          <w:ilvl w:val="1"/>
          <w:numId w:val="17"/>
        </w:numPr>
      </w:pPr>
      <w:r w:rsidRPr="006B48A7">
        <w:t>If they submit student or minor data, they have obtained appropriate parental/guardian consent and are compliant with institutional privacy policies.</w:t>
      </w:r>
    </w:p>
    <w:p w14:paraId="61CAEE93" w14:textId="77777777" w:rsidR="006B48A7" w:rsidRPr="006B48A7" w:rsidRDefault="006B48A7" w:rsidP="006B48A7">
      <w:pPr>
        <w:numPr>
          <w:ilvl w:val="1"/>
          <w:numId w:val="17"/>
        </w:numPr>
      </w:pPr>
      <w:r w:rsidRPr="006B48A7">
        <w:t>They have informed participants that their data will be used for certificate issuance and email communication.</w:t>
      </w:r>
    </w:p>
    <w:p w14:paraId="412F6B19" w14:textId="77777777" w:rsidR="006B48A7" w:rsidRPr="006B48A7" w:rsidRDefault="006B48A7" w:rsidP="006B48A7">
      <w:pPr>
        <w:rPr>
          <w:b/>
          <w:bCs/>
        </w:rPr>
      </w:pPr>
      <w:r w:rsidRPr="006B48A7">
        <w:rPr>
          <w:b/>
          <w:bCs/>
        </w:rPr>
        <w:t>6.3 Data Processing</w:t>
      </w:r>
    </w:p>
    <w:p w14:paraId="532C74EC" w14:textId="77777777" w:rsidR="006B48A7" w:rsidRPr="006B48A7" w:rsidRDefault="006B48A7" w:rsidP="006B48A7">
      <w:pPr>
        <w:numPr>
          <w:ilvl w:val="0"/>
          <w:numId w:val="18"/>
        </w:numPr>
      </w:pPr>
      <w:r w:rsidRPr="006B48A7">
        <w:t>Senement processes Personal Data (participant names, email addresses, event details) as a </w:t>
      </w:r>
      <w:r w:rsidRPr="006B48A7">
        <w:rPr>
          <w:b/>
          <w:bCs/>
        </w:rPr>
        <w:t>Data Processor</w:t>
      </w:r>
      <w:r w:rsidRPr="006B48A7">
        <w:t> on behalf of Organizations (as </w:t>
      </w:r>
      <w:r w:rsidRPr="006B48A7">
        <w:rPr>
          <w:b/>
          <w:bCs/>
        </w:rPr>
        <w:t>Data Fiduciaries</w:t>
      </w:r>
      <w:r w:rsidRPr="006B48A7">
        <w:t>) under the DPDP Act.</w:t>
      </w:r>
    </w:p>
    <w:p w14:paraId="6B8E6F94" w14:textId="77777777" w:rsidR="006B48A7" w:rsidRPr="006B48A7" w:rsidRDefault="006B48A7" w:rsidP="006B48A7">
      <w:pPr>
        <w:numPr>
          <w:ilvl w:val="0"/>
          <w:numId w:val="18"/>
        </w:numPr>
      </w:pPr>
      <w:r w:rsidRPr="006B48A7">
        <w:t>Data shall be processed solely for purposes of:</w:t>
      </w:r>
    </w:p>
    <w:p w14:paraId="525B658B" w14:textId="77777777" w:rsidR="006B48A7" w:rsidRPr="006B48A7" w:rsidRDefault="006B48A7" w:rsidP="006B48A7">
      <w:pPr>
        <w:numPr>
          <w:ilvl w:val="1"/>
          <w:numId w:val="18"/>
        </w:numPr>
      </w:pPr>
      <w:r w:rsidRPr="006B48A7">
        <w:t>Certificate generation and issuance.</w:t>
      </w:r>
    </w:p>
    <w:p w14:paraId="17536B2D" w14:textId="77777777" w:rsidR="006B48A7" w:rsidRPr="006B48A7" w:rsidRDefault="006B48A7" w:rsidP="006B48A7">
      <w:pPr>
        <w:numPr>
          <w:ilvl w:val="1"/>
          <w:numId w:val="18"/>
        </w:numPr>
      </w:pPr>
      <w:r w:rsidRPr="006B48A7">
        <w:t>Email delivery of certificates.</w:t>
      </w:r>
    </w:p>
    <w:p w14:paraId="7643637A" w14:textId="77777777" w:rsidR="006B48A7" w:rsidRPr="006B48A7" w:rsidRDefault="006B48A7" w:rsidP="006B48A7">
      <w:pPr>
        <w:numPr>
          <w:ilvl w:val="1"/>
          <w:numId w:val="18"/>
        </w:numPr>
      </w:pPr>
      <w:r w:rsidRPr="006B48A7">
        <w:t>Certificate verification and recipient access.</w:t>
      </w:r>
    </w:p>
    <w:p w14:paraId="124C4020" w14:textId="77777777" w:rsidR="006B48A7" w:rsidRPr="006B48A7" w:rsidRDefault="006B48A7" w:rsidP="006B48A7">
      <w:pPr>
        <w:numPr>
          <w:ilvl w:val="1"/>
          <w:numId w:val="18"/>
        </w:numPr>
      </w:pPr>
      <w:r w:rsidRPr="006B48A7">
        <w:lastRenderedPageBreak/>
        <w:t>Platform logs and operational/security records.</w:t>
      </w:r>
    </w:p>
    <w:p w14:paraId="1244C865" w14:textId="77777777" w:rsidR="006B48A7" w:rsidRPr="006B48A7" w:rsidRDefault="006B48A7" w:rsidP="006B48A7">
      <w:pPr>
        <w:numPr>
          <w:ilvl w:val="1"/>
          <w:numId w:val="18"/>
        </w:numPr>
      </w:pPr>
      <w:r w:rsidRPr="006B48A7">
        <w:t>Future features (such as consolidated recipient dashboards and multi-email account linking) under updated terms.</w:t>
      </w:r>
    </w:p>
    <w:p w14:paraId="73C88A14" w14:textId="77777777" w:rsidR="006B48A7" w:rsidRPr="006B48A7" w:rsidRDefault="006B48A7" w:rsidP="006B48A7">
      <w:pPr>
        <w:rPr>
          <w:b/>
          <w:bCs/>
        </w:rPr>
      </w:pPr>
      <w:r w:rsidRPr="006B48A7">
        <w:rPr>
          <w:b/>
          <w:bCs/>
        </w:rPr>
        <w:t>6.4 Data Retention and Erasure</w:t>
      </w:r>
    </w:p>
    <w:p w14:paraId="6F6614BA" w14:textId="77777777" w:rsidR="006B48A7" w:rsidRPr="006B48A7" w:rsidRDefault="006B48A7" w:rsidP="006B48A7">
      <w:pPr>
        <w:numPr>
          <w:ilvl w:val="0"/>
          <w:numId w:val="19"/>
        </w:numPr>
      </w:pPr>
      <w:r w:rsidRPr="006B48A7">
        <w:t>Organizations are responsible for managing the retention of their upload data; they may request deletion of their data and all associated certificates at any time.</w:t>
      </w:r>
    </w:p>
    <w:p w14:paraId="3A362054" w14:textId="77777777" w:rsidR="006B48A7" w:rsidRPr="006B48A7" w:rsidRDefault="006B48A7" w:rsidP="006B48A7">
      <w:pPr>
        <w:numPr>
          <w:ilvl w:val="0"/>
          <w:numId w:val="19"/>
        </w:numPr>
      </w:pPr>
      <w:r w:rsidRPr="006B48A7">
        <w:t>Senement shall retain Personal Data for the minimum period necessary to provide the Services and comply with legal obligations.</w:t>
      </w:r>
    </w:p>
    <w:p w14:paraId="4982FAA0" w14:textId="77777777" w:rsidR="006B48A7" w:rsidRPr="006B48A7" w:rsidRDefault="006B48A7" w:rsidP="006B48A7">
      <w:pPr>
        <w:numPr>
          <w:ilvl w:val="0"/>
          <w:numId w:val="19"/>
        </w:numPr>
      </w:pPr>
      <w:r w:rsidRPr="006B48A7">
        <w:t>Senement retains the right to maintain anonymized, aggregated logs and operational records as required for security, system integrity, and legal compliance.</w:t>
      </w:r>
    </w:p>
    <w:p w14:paraId="40D5AA3C" w14:textId="77777777" w:rsidR="006B48A7" w:rsidRPr="006B48A7" w:rsidRDefault="006B48A7" w:rsidP="006B48A7">
      <w:pPr>
        <w:numPr>
          <w:ilvl w:val="0"/>
          <w:numId w:val="19"/>
        </w:numPr>
      </w:pPr>
      <w:r w:rsidRPr="006B48A7">
        <w:t>Upon Account termination or deletion request, Senement shall delete active Personal Data within a reasonable timeframe (typically 30-60 days), except where retention is required by law or for legitimate security/operational purposes.</w:t>
      </w:r>
    </w:p>
    <w:p w14:paraId="5FF09F07" w14:textId="77777777" w:rsidR="006B48A7" w:rsidRPr="006B48A7" w:rsidRDefault="006B48A7" w:rsidP="006B48A7">
      <w:pPr>
        <w:rPr>
          <w:b/>
          <w:bCs/>
        </w:rPr>
      </w:pPr>
      <w:r w:rsidRPr="006B48A7">
        <w:rPr>
          <w:b/>
          <w:bCs/>
        </w:rPr>
        <w:t>6.5 Data Breach Notification</w:t>
      </w:r>
    </w:p>
    <w:p w14:paraId="2D11CA94" w14:textId="77777777" w:rsidR="006B48A7" w:rsidRPr="006B48A7" w:rsidRDefault="006B48A7" w:rsidP="006B48A7">
      <w:pPr>
        <w:numPr>
          <w:ilvl w:val="0"/>
          <w:numId w:val="20"/>
        </w:numPr>
      </w:pPr>
      <w:r w:rsidRPr="006B48A7">
        <w:t>In the event of a confirmed Personal Data breach, Senement shall:</w:t>
      </w:r>
    </w:p>
    <w:p w14:paraId="1E954CFC" w14:textId="77777777" w:rsidR="006B48A7" w:rsidRPr="006B48A7" w:rsidRDefault="006B48A7" w:rsidP="006B48A7">
      <w:pPr>
        <w:numPr>
          <w:ilvl w:val="1"/>
          <w:numId w:val="20"/>
        </w:numPr>
      </w:pPr>
      <w:r w:rsidRPr="006B48A7">
        <w:t>Notify affected Users and the relevant regulatory authorities as required under the DPDP Act and applicable laws.</w:t>
      </w:r>
    </w:p>
    <w:p w14:paraId="60B72262" w14:textId="77777777" w:rsidR="006B48A7" w:rsidRPr="006B48A7" w:rsidRDefault="006B48A7" w:rsidP="006B48A7">
      <w:pPr>
        <w:numPr>
          <w:ilvl w:val="1"/>
          <w:numId w:val="20"/>
        </w:numPr>
      </w:pPr>
      <w:r w:rsidRPr="006B48A7">
        <w:t>Provide information on the nature of the breach, measures taken, and steps Users can take.</w:t>
      </w:r>
    </w:p>
    <w:p w14:paraId="6CAEE456" w14:textId="77777777" w:rsidR="006B48A7" w:rsidRPr="006B48A7" w:rsidRDefault="006B48A7" w:rsidP="006B48A7">
      <w:pPr>
        <w:numPr>
          <w:ilvl w:val="1"/>
          <w:numId w:val="20"/>
        </w:numPr>
      </w:pPr>
      <w:r w:rsidRPr="006B48A7">
        <w:t>Comply with all notification timelines prescribed by law.</w:t>
      </w:r>
    </w:p>
    <w:p w14:paraId="0C7AB62D" w14:textId="77777777" w:rsidR="006B48A7" w:rsidRPr="006B48A7" w:rsidRDefault="006B48A7" w:rsidP="006B48A7">
      <w:pPr>
        <w:rPr>
          <w:b/>
          <w:bCs/>
        </w:rPr>
      </w:pPr>
      <w:r w:rsidRPr="006B48A7">
        <w:rPr>
          <w:b/>
          <w:bCs/>
        </w:rPr>
        <w:t>6.6 Third-Party Integrations</w:t>
      </w:r>
    </w:p>
    <w:p w14:paraId="5AAB846F" w14:textId="77777777" w:rsidR="006B48A7" w:rsidRPr="006B48A7" w:rsidRDefault="006B48A7" w:rsidP="006B48A7">
      <w:pPr>
        <w:numPr>
          <w:ilvl w:val="0"/>
          <w:numId w:val="21"/>
        </w:numPr>
      </w:pPr>
      <w:r w:rsidRPr="006B48A7">
        <w:t>The Platform may integrate with third-party email providers and cloud hosting services.</w:t>
      </w:r>
    </w:p>
    <w:p w14:paraId="010476FC" w14:textId="77777777" w:rsidR="006B48A7" w:rsidRPr="006B48A7" w:rsidRDefault="006B48A7" w:rsidP="006B48A7">
      <w:pPr>
        <w:numPr>
          <w:ilvl w:val="0"/>
          <w:numId w:val="21"/>
        </w:numPr>
      </w:pPr>
      <w:r w:rsidRPr="006B48A7">
        <w:t>Organizations acknowledge that participant data will be transmitted to and processed by such third parties as necessary for service delivery.</w:t>
      </w:r>
    </w:p>
    <w:p w14:paraId="2355612A" w14:textId="77777777" w:rsidR="006B48A7" w:rsidRPr="006B48A7" w:rsidRDefault="006B48A7" w:rsidP="006B48A7">
      <w:pPr>
        <w:numPr>
          <w:ilvl w:val="0"/>
          <w:numId w:val="21"/>
        </w:numPr>
      </w:pPr>
      <w:r w:rsidRPr="006B48A7">
        <w:t>Senement is not responsible for the data practices of third-party providers; organizations should review their privacy policies independently.</w:t>
      </w:r>
    </w:p>
    <w:p w14:paraId="1D7D43E8" w14:textId="77777777" w:rsidR="006B48A7" w:rsidRPr="006B48A7" w:rsidRDefault="006B48A7" w:rsidP="006B48A7">
      <w:r w:rsidRPr="006B48A7">
        <w:pict w14:anchorId="13A95406">
          <v:rect id="_x0000_i1194" style="width:0;height:.75pt" o:hralign="center" o:hrstd="t" o:hr="t" fillcolor="#a0a0a0" stroked="f"/>
        </w:pict>
      </w:r>
    </w:p>
    <w:p w14:paraId="69A2CA5F" w14:textId="77777777" w:rsidR="006B48A7" w:rsidRPr="006B48A7" w:rsidRDefault="006B48A7" w:rsidP="006B48A7">
      <w:pPr>
        <w:rPr>
          <w:b/>
          <w:bCs/>
        </w:rPr>
      </w:pPr>
      <w:r w:rsidRPr="006B48A7">
        <w:rPr>
          <w:b/>
          <w:bCs/>
        </w:rPr>
        <w:t>7. EMAIL COMMUNICATIONS AND NOTICES</w:t>
      </w:r>
    </w:p>
    <w:p w14:paraId="253A91B7" w14:textId="77777777" w:rsidR="006B48A7" w:rsidRPr="006B48A7" w:rsidRDefault="006B48A7" w:rsidP="006B48A7">
      <w:pPr>
        <w:rPr>
          <w:b/>
          <w:bCs/>
        </w:rPr>
      </w:pPr>
      <w:r w:rsidRPr="006B48A7">
        <w:rPr>
          <w:b/>
          <w:bCs/>
        </w:rPr>
        <w:t>7.1 Platform Emails</w:t>
      </w:r>
    </w:p>
    <w:p w14:paraId="52F4EA8D" w14:textId="77777777" w:rsidR="006B48A7" w:rsidRPr="006B48A7" w:rsidRDefault="006B48A7" w:rsidP="006B48A7">
      <w:pPr>
        <w:numPr>
          <w:ilvl w:val="0"/>
          <w:numId w:val="22"/>
        </w:numPr>
      </w:pPr>
      <w:r w:rsidRPr="006B48A7">
        <w:t>By using the Platform, Organizations authorize Senement to:</w:t>
      </w:r>
    </w:p>
    <w:p w14:paraId="18D71198" w14:textId="77777777" w:rsidR="006B48A7" w:rsidRPr="006B48A7" w:rsidRDefault="006B48A7" w:rsidP="006B48A7">
      <w:pPr>
        <w:numPr>
          <w:ilvl w:val="1"/>
          <w:numId w:val="22"/>
        </w:numPr>
      </w:pPr>
      <w:r w:rsidRPr="006B48A7">
        <w:t>Send emails to participant email addresses listed in CSV uploads for certificate delivery, verification links, and related notifications.</w:t>
      </w:r>
    </w:p>
    <w:p w14:paraId="0DCABD0D" w14:textId="77777777" w:rsidR="006B48A7" w:rsidRPr="006B48A7" w:rsidRDefault="006B48A7" w:rsidP="006B48A7">
      <w:pPr>
        <w:numPr>
          <w:ilvl w:val="1"/>
          <w:numId w:val="22"/>
        </w:numPr>
      </w:pPr>
      <w:r w:rsidRPr="006B48A7">
        <w:t>Send administrative and service emails to the Organization's registered contact email for account updates, feature announcements, maintenance notices, and compliance matters.</w:t>
      </w:r>
    </w:p>
    <w:p w14:paraId="35C3647B" w14:textId="77777777" w:rsidR="006B48A7" w:rsidRPr="006B48A7" w:rsidRDefault="006B48A7" w:rsidP="006B48A7">
      <w:pPr>
        <w:numPr>
          <w:ilvl w:val="1"/>
          <w:numId w:val="22"/>
        </w:numPr>
      </w:pPr>
      <w:r w:rsidRPr="006B48A7">
        <w:lastRenderedPageBreak/>
        <w:t>Send emails on the Organization's behalf in accordance with this Agreement and applicable email marketing laws.</w:t>
      </w:r>
    </w:p>
    <w:p w14:paraId="23F28479" w14:textId="77777777" w:rsidR="006B48A7" w:rsidRPr="006B48A7" w:rsidRDefault="006B48A7" w:rsidP="006B48A7">
      <w:pPr>
        <w:rPr>
          <w:b/>
          <w:bCs/>
        </w:rPr>
      </w:pPr>
      <w:r w:rsidRPr="006B48A7">
        <w:rPr>
          <w:b/>
          <w:bCs/>
        </w:rPr>
        <w:t>7.2 Recipients and Compliance</w:t>
      </w:r>
    </w:p>
    <w:p w14:paraId="29D0DBDE" w14:textId="77777777" w:rsidR="006B48A7" w:rsidRPr="006B48A7" w:rsidRDefault="006B48A7" w:rsidP="006B48A7">
      <w:pPr>
        <w:numPr>
          <w:ilvl w:val="0"/>
          <w:numId w:val="23"/>
        </w:numPr>
      </w:pPr>
      <w:r w:rsidRPr="006B48A7">
        <w:t>Organizations ensure that all participant email addresses are valid and that recipients consent to receive emails from the Organization and Senement.</w:t>
      </w:r>
    </w:p>
    <w:p w14:paraId="4C8F992E" w14:textId="77777777" w:rsidR="006B48A7" w:rsidRPr="006B48A7" w:rsidRDefault="006B48A7" w:rsidP="006B48A7">
      <w:pPr>
        <w:numPr>
          <w:ilvl w:val="0"/>
          <w:numId w:val="23"/>
        </w:numPr>
      </w:pPr>
      <w:r w:rsidRPr="006B48A7">
        <w:t>Organizations comply with anti-spam laws (including the </w:t>
      </w:r>
      <w:r w:rsidRPr="006B48A7">
        <w:rPr>
          <w:b/>
          <w:bCs/>
        </w:rPr>
        <w:t>TRAI Unsolicited Commercial Communication Guidelines</w:t>
      </w:r>
      <w:r w:rsidRPr="006B48A7">
        <w:t> and applicable regulations) when uploading participant lists.</w:t>
      </w:r>
    </w:p>
    <w:p w14:paraId="3BF46921" w14:textId="77777777" w:rsidR="006B48A7" w:rsidRPr="006B48A7" w:rsidRDefault="006B48A7" w:rsidP="006B48A7">
      <w:pPr>
        <w:numPr>
          <w:ilvl w:val="0"/>
          <w:numId w:val="23"/>
        </w:numPr>
      </w:pPr>
      <w:r w:rsidRPr="006B48A7">
        <w:t>Senement complies with "from" header authenticity, unsubscribe options, and other email best practices where applicable to its own communications.</w:t>
      </w:r>
    </w:p>
    <w:p w14:paraId="2A71F4A6" w14:textId="77777777" w:rsidR="006B48A7" w:rsidRPr="006B48A7" w:rsidRDefault="006B48A7" w:rsidP="006B48A7">
      <w:pPr>
        <w:rPr>
          <w:b/>
          <w:bCs/>
        </w:rPr>
      </w:pPr>
      <w:r w:rsidRPr="006B48A7">
        <w:rPr>
          <w:b/>
          <w:bCs/>
        </w:rPr>
        <w:t>7.3 Email Delivery</w:t>
      </w:r>
    </w:p>
    <w:p w14:paraId="70C36017" w14:textId="77777777" w:rsidR="006B48A7" w:rsidRPr="006B48A7" w:rsidRDefault="006B48A7" w:rsidP="006B48A7">
      <w:pPr>
        <w:numPr>
          <w:ilvl w:val="0"/>
          <w:numId w:val="24"/>
        </w:numPr>
      </w:pPr>
      <w:r w:rsidRPr="006B48A7">
        <w:t>Senement does not guarantee that all emails will be delivered successfully; delivery depends on third-party email service providers, internet connectivity, recipient server configuration, and spam filters.</w:t>
      </w:r>
    </w:p>
    <w:p w14:paraId="124A3FC1" w14:textId="77777777" w:rsidR="006B48A7" w:rsidRPr="006B48A7" w:rsidRDefault="006B48A7" w:rsidP="006B48A7">
      <w:pPr>
        <w:numPr>
          <w:ilvl w:val="0"/>
          <w:numId w:val="24"/>
        </w:numPr>
      </w:pPr>
      <w:r w:rsidRPr="006B48A7">
        <w:t>Bounced, undelivered, or spam-filtered emails are the responsibility of the respective parties; Senement is not liable for non-delivery caused by factors beyond its reasonable control.</w:t>
      </w:r>
    </w:p>
    <w:p w14:paraId="457C8A15" w14:textId="77777777" w:rsidR="006B48A7" w:rsidRPr="006B48A7" w:rsidRDefault="006B48A7" w:rsidP="006B48A7">
      <w:r w:rsidRPr="006B48A7">
        <w:pict w14:anchorId="620937BB">
          <v:rect id="_x0000_i1195" style="width:0;height:.75pt" o:hralign="center" o:hrstd="t" o:hr="t" fillcolor="#a0a0a0" stroked="f"/>
        </w:pict>
      </w:r>
    </w:p>
    <w:p w14:paraId="55CA1F98" w14:textId="77777777" w:rsidR="006B48A7" w:rsidRPr="006B48A7" w:rsidRDefault="006B48A7" w:rsidP="006B48A7">
      <w:pPr>
        <w:rPr>
          <w:b/>
          <w:bCs/>
        </w:rPr>
      </w:pPr>
      <w:r w:rsidRPr="006B48A7">
        <w:rPr>
          <w:b/>
          <w:bCs/>
        </w:rPr>
        <w:t>8. INTELLECTUAL PROPERTY RIGHTS</w:t>
      </w:r>
    </w:p>
    <w:p w14:paraId="462AED80" w14:textId="77777777" w:rsidR="006B48A7" w:rsidRPr="006B48A7" w:rsidRDefault="006B48A7" w:rsidP="006B48A7">
      <w:pPr>
        <w:rPr>
          <w:b/>
          <w:bCs/>
        </w:rPr>
      </w:pPr>
      <w:r w:rsidRPr="006B48A7">
        <w:rPr>
          <w:b/>
          <w:bCs/>
        </w:rPr>
        <w:t>8.1 Senement IP</w:t>
      </w:r>
    </w:p>
    <w:p w14:paraId="77E614D3" w14:textId="77777777" w:rsidR="006B48A7" w:rsidRPr="006B48A7" w:rsidRDefault="006B48A7" w:rsidP="006B48A7">
      <w:pPr>
        <w:numPr>
          <w:ilvl w:val="0"/>
          <w:numId w:val="25"/>
        </w:numPr>
      </w:pPr>
      <w:r w:rsidRPr="006B48A7">
        <w:t>All intellectual property in the Platform, including software, code, templates, designs, logos, trademarks, graphics, layouts, features, and Service Content, is the exclusive property of Senement or its licensors.</w:t>
      </w:r>
    </w:p>
    <w:p w14:paraId="50B9CDE0" w14:textId="77777777" w:rsidR="006B48A7" w:rsidRPr="006B48A7" w:rsidRDefault="006B48A7" w:rsidP="006B48A7">
      <w:pPr>
        <w:numPr>
          <w:ilvl w:val="0"/>
          <w:numId w:val="25"/>
        </w:numPr>
      </w:pPr>
      <w:r w:rsidRPr="006B48A7">
        <w:t>Organizations are granted a limited, non-exclusive license to use such IP solely as necessary to use the Services in accordance with this Agreement.</w:t>
      </w:r>
    </w:p>
    <w:p w14:paraId="031BE185" w14:textId="77777777" w:rsidR="006B48A7" w:rsidRPr="006B48A7" w:rsidRDefault="006B48A7" w:rsidP="006B48A7">
      <w:pPr>
        <w:numPr>
          <w:ilvl w:val="0"/>
          <w:numId w:val="25"/>
        </w:numPr>
      </w:pPr>
      <w:r w:rsidRPr="006B48A7">
        <w:t>Organizations must not:</w:t>
      </w:r>
    </w:p>
    <w:p w14:paraId="5FA7684E" w14:textId="77777777" w:rsidR="006B48A7" w:rsidRPr="006B48A7" w:rsidRDefault="006B48A7" w:rsidP="006B48A7">
      <w:pPr>
        <w:numPr>
          <w:ilvl w:val="1"/>
          <w:numId w:val="25"/>
        </w:numPr>
      </w:pPr>
      <w:r w:rsidRPr="006B48A7">
        <w:t>Copy, modify, or create derivative works from templates or Service Content.</w:t>
      </w:r>
    </w:p>
    <w:p w14:paraId="345972FF" w14:textId="77777777" w:rsidR="006B48A7" w:rsidRPr="006B48A7" w:rsidRDefault="006B48A7" w:rsidP="006B48A7">
      <w:pPr>
        <w:numPr>
          <w:ilvl w:val="1"/>
          <w:numId w:val="25"/>
        </w:numPr>
      </w:pPr>
      <w:r w:rsidRPr="006B48A7">
        <w:t>Reverse engineer, decompile, or disassemble the Platform.</w:t>
      </w:r>
    </w:p>
    <w:p w14:paraId="669D7860" w14:textId="77777777" w:rsidR="006B48A7" w:rsidRPr="006B48A7" w:rsidRDefault="006B48A7" w:rsidP="006B48A7">
      <w:pPr>
        <w:numPr>
          <w:ilvl w:val="1"/>
          <w:numId w:val="25"/>
        </w:numPr>
      </w:pPr>
      <w:r w:rsidRPr="006B48A7">
        <w:t>Use Senement trademarks or logos without prior written consent.</w:t>
      </w:r>
    </w:p>
    <w:p w14:paraId="421FEF9D" w14:textId="77777777" w:rsidR="006B48A7" w:rsidRPr="006B48A7" w:rsidRDefault="006B48A7" w:rsidP="006B48A7">
      <w:pPr>
        <w:numPr>
          <w:ilvl w:val="1"/>
          <w:numId w:val="25"/>
        </w:numPr>
      </w:pPr>
      <w:r w:rsidRPr="006B48A7">
        <w:t>Register or attempt to register any Senement mark or confusingly similar mark.</w:t>
      </w:r>
    </w:p>
    <w:p w14:paraId="5E3833B9" w14:textId="77777777" w:rsidR="006B48A7" w:rsidRPr="006B48A7" w:rsidRDefault="006B48A7" w:rsidP="006B48A7">
      <w:pPr>
        <w:rPr>
          <w:b/>
          <w:bCs/>
        </w:rPr>
      </w:pPr>
      <w:r w:rsidRPr="006B48A7">
        <w:rPr>
          <w:b/>
          <w:bCs/>
        </w:rPr>
        <w:t>8.2 Organization IP and Third-Party Rights</w:t>
      </w:r>
    </w:p>
    <w:p w14:paraId="2D252A4F" w14:textId="77777777" w:rsidR="006B48A7" w:rsidRPr="006B48A7" w:rsidRDefault="006B48A7" w:rsidP="006B48A7">
      <w:pPr>
        <w:numPr>
          <w:ilvl w:val="0"/>
          <w:numId w:val="26"/>
        </w:numPr>
      </w:pPr>
      <w:r w:rsidRPr="006B48A7">
        <w:t>Organizations retain ownership of their data, organizational logos, graphics, and content uploaded to the Platform.</w:t>
      </w:r>
    </w:p>
    <w:p w14:paraId="05D4D3F9" w14:textId="77777777" w:rsidR="006B48A7" w:rsidRPr="006B48A7" w:rsidRDefault="006B48A7" w:rsidP="006B48A7">
      <w:pPr>
        <w:numPr>
          <w:ilvl w:val="0"/>
          <w:numId w:val="26"/>
        </w:numPr>
      </w:pPr>
      <w:r w:rsidRPr="006B48A7">
        <w:t>Organizations </w:t>
      </w:r>
      <w:r w:rsidRPr="006B48A7">
        <w:rPr>
          <w:b/>
          <w:bCs/>
        </w:rPr>
        <w:t>represent and warrant</w:t>
      </w:r>
      <w:r w:rsidRPr="006B48A7">
        <w:t> that:</w:t>
      </w:r>
    </w:p>
    <w:p w14:paraId="50D49E92" w14:textId="77777777" w:rsidR="006B48A7" w:rsidRPr="006B48A7" w:rsidRDefault="006B48A7" w:rsidP="006B48A7">
      <w:pPr>
        <w:numPr>
          <w:ilvl w:val="1"/>
          <w:numId w:val="26"/>
        </w:numPr>
      </w:pPr>
      <w:r w:rsidRPr="006B48A7">
        <w:t>They own or have lawful rights to use all content, logos, graphics, and data they upload.</w:t>
      </w:r>
    </w:p>
    <w:p w14:paraId="07D419D7" w14:textId="77777777" w:rsidR="006B48A7" w:rsidRPr="006B48A7" w:rsidRDefault="006B48A7" w:rsidP="006B48A7">
      <w:pPr>
        <w:numPr>
          <w:ilvl w:val="1"/>
          <w:numId w:val="26"/>
        </w:numPr>
      </w:pPr>
      <w:r w:rsidRPr="006B48A7">
        <w:lastRenderedPageBreak/>
        <w:t>Their use of such content on certificates and through the Platform does not infringe any third-party intellectual property rights (copyrights, trademarks, patents, etc.).</w:t>
      </w:r>
    </w:p>
    <w:p w14:paraId="6EEFF590" w14:textId="77777777" w:rsidR="006B48A7" w:rsidRPr="006B48A7" w:rsidRDefault="006B48A7" w:rsidP="006B48A7">
      <w:pPr>
        <w:numPr>
          <w:ilvl w:val="1"/>
          <w:numId w:val="26"/>
        </w:numPr>
      </w:pPr>
      <w:r w:rsidRPr="006B48A7">
        <w:t>Any third-party content is used with appropriate licenses or permissions.</w:t>
      </w:r>
    </w:p>
    <w:p w14:paraId="06AC98D1" w14:textId="77777777" w:rsidR="006B48A7" w:rsidRPr="006B48A7" w:rsidRDefault="006B48A7" w:rsidP="006B48A7">
      <w:pPr>
        <w:numPr>
          <w:ilvl w:val="0"/>
          <w:numId w:val="26"/>
        </w:numPr>
      </w:pPr>
      <w:r w:rsidRPr="006B48A7">
        <w:t>Organizations indemnify Senement against any claims arising from their violation of third-party IP rights.</w:t>
      </w:r>
    </w:p>
    <w:p w14:paraId="266F3503" w14:textId="77777777" w:rsidR="006B48A7" w:rsidRPr="006B48A7" w:rsidRDefault="006B48A7" w:rsidP="006B48A7">
      <w:pPr>
        <w:rPr>
          <w:b/>
          <w:bCs/>
        </w:rPr>
      </w:pPr>
      <w:r w:rsidRPr="006B48A7">
        <w:rPr>
          <w:b/>
          <w:bCs/>
        </w:rPr>
        <w:t>8.3 Feedback and Suggestions</w:t>
      </w:r>
    </w:p>
    <w:p w14:paraId="13517894" w14:textId="77777777" w:rsidR="006B48A7" w:rsidRPr="006B48A7" w:rsidRDefault="006B48A7" w:rsidP="006B48A7">
      <w:pPr>
        <w:numPr>
          <w:ilvl w:val="0"/>
          <w:numId w:val="27"/>
        </w:numPr>
      </w:pPr>
      <w:r w:rsidRPr="006B48A7">
        <w:t>Any feedback, suggestions, feature requests, or data about Platform usage that Users provide to Senement may be used freely by Senement for any purpose, including product improvement and development, without compensation or attribution.</w:t>
      </w:r>
    </w:p>
    <w:p w14:paraId="378B79FE" w14:textId="77777777" w:rsidR="006B48A7" w:rsidRPr="006B48A7" w:rsidRDefault="006B48A7" w:rsidP="006B48A7">
      <w:r w:rsidRPr="006B48A7">
        <w:pict w14:anchorId="16ABDAB3">
          <v:rect id="_x0000_i1196" style="width:0;height:.75pt" o:hralign="center" o:hrstd="t" o:hr="t" fillcolor="#a0a0a0" stroked="f"/>
        </w:pict>
      </w:r>
    </w:p>
    <w:p w14:paraId="7CD3CFE6" w14:textId="77777777" w:rsidR="006B48A7" w:rsidRPr="006B48A7" w:rsidRDefault="006B48A7" w:rsidP="006B48A7">
      <w:pPr>
        <w:rPr>
          <w:b/>
          <w:bCs/>
        </w:rPr>
      </w:pPr>
      <w:r w:rsidRPr="006B48A7">
        <w:rPr>
          <w:b/>
          <w:bCs/>
        </w:rPr>
        <w:t>9. SPONSORED AND FREE USE</w:t>
      </w:r>
    </w:p>
    <w:p w14:paraId="64DBA775" w14:textId="77777777" w:rsidR="006B48A7" w:rsidRPr="006B48A7" w:rsidRDefault="006B48A7" w:rsidP="006B48A7">
      <w:pPr>
        <w:rPr>
          <w:b/>
          <w:bCs/>
        </w:rPr>
      </w:pPr>
      <w:r w:rsidRPr="006B48A7">
        <w:rPr>
          <w:b/>
          <w:bCs/>
        </w:rPr>
        <w:t>9.1 Free Sponsorship Program</w:t>
      </w:r>
    </w:p>
    <w:p w14:paraId="59B42BEA" w14:textId="77777777" w:rsidR="006B48A7" w:rsidRPr="006B48A7" w:rsidRDefault="006B48A7" w:rsidP="006B48A7">
      <w:pPr>
        <w:numPr>
          <w:ilvl w:val="0"/>
          <w:numId w:val="28"/>
        </w:numPr>
      </w:pPr>
      <w:r w:rsidRPr="006B48A7">
        <w:t>During the </w:t>
      </w:r>
      <w:r w:rsidRPr="006B48A7">
        <w:rPr>
          <w:b/>
          <w:bCs/>
        </w:rPr>
        <w:t>initial phase</w:t>
      </w:r>
      <w:r w:rsidRPr="006B48A7">
        <w:t xml:space="preserve">, Senement offers free or sponsored access to certain Organizations, clubs, events, and educational institutions at </w:t>
      </w:r>
      <w:proofErr w:type="spellStart"/>
      <w:r w:rsidRPr="006B48A7">
        <w:t>Senement's</w:t>
      </w:r>
      <w:proofErr w:type="spellEnd"/>
      <w:r w:rsidRPr="006B48A7">
        <w:t xml:space="preserve"> sole discretion.</w:t>
      </w:r>
    </w:p>
    <w:p w14:paraId="700585DF" w14:textId="77777777" w:rsidR="006B48A7" w:rsidRPr="006B48A7" w:rsidRDefault="006B48A7" w:rsidP="006B48A7">
      <w:pPr>
        <w:numPr>
          <w:ilvl w:val="0"/>
          <w:numId w:val="28"/>
        </w:numPr>
      </w:pPr>
      <w:r w:rsidRPr="006B48A7">
        <w:t>Free access does </w:t>
      </w:r>
      <w:r w:rsidRPr="006B48A7">
        <w:rPr>
          <w:b/>
          <w:bCs/>
        </w:rPr>
        <w:t>not</w:t>
      </w:r>
      <w:r w:rsidRPr="006B48A7">
        <w:t> create any obligation on Senement to continue offering the Services for free in perpetuity.</w:t>
      </w:r>
    </w:p>
    <w:p w14:paraId="1EEDC25C" w14:textId="77777777" w:rsidR="006B48A7" w:rsidRPr="006B48A7" w:rsidRDefault="006B48A7" w:rsidP="006B48A7">
      <w:pPr>
        <w:numPr>
          <w:ilvl w:val="0"/>
          <w:numId w:val="28"/>
        </w:numPr>
      </w:pPr>
      <w:r w:rsidRPr="006B48A7">
        <w:t>Free access may be limited in duration, scope, or feature set as determined by Senement.</w:t>
      </w:r>
    </w:p>
    <w:p w14:paraId="22461120" w14:textId="77777777" w:rsidR="006B48A7" w:rsidRPr="006B48A7" w:rsidRDefault="006B48A7" w:rsidP="006B48A7">
      <w:pPr>
        <w:rPr>
          <w:b/>
          <w:bCs/>
        </w:rPr>
      </w:pPr>
      <w:r w:rsidRPr="006B48A7">
        <w:rPr>
          <w:b/>
          <w:bCs/>
        </w:rPr>
        <w:t>9.2 Future Pricing</w:t>
      </w:r>
    </w:p>
    <w:p w14:paraId="750BB9F6" w14:textId="77777777" w:rsidR="006B48A7" w:rsidRPr="006B48A7" w:rsidRDefault="006B48A7" w:rsidP="006B48A7">
      <w:pPr>
        <w:numPr>
          <w:ilvl w:val="0"/>
          <w:numId w:val="29"/>
        </w:numPr>
      </w:pPr>
      <w:r w:rsidRPr="006B48A7">
        <w:t>Senement reserves the right to introduce fees, pricing tiers, or subscription plans for the Services at any time.</w:t>
      </w:r>
    </w:p>
    <w:p w14:paraId="5DE9FB31" w14:textId="77777777" w:rsidR="006B48A7" w:rsidRPr="006B48A7" w:rsidRDefault="006B48A7" w:rsidP="006B48A7">
      <w:pPr>
        <w:numPr>
          <w:ilvl w:val="0"/>
          <w:numId w:val="29"/>
        </w:numPr>
      </w:pPr>
      <w:r w:rsidRPr="006B48A7">
        <w:t>Paid features, pricing changes, and new plans will be communicated with reasonable notice (typically 30-60 days) via email or Platform announcements.</w:t>
      </w:r>
    </w:p>
    <w:p w14:paraId="74566522" w14:textId="77777777" w:rsidR="006B48A7" w:rsidRPr="006B48A7" w:rsidRDefault="006B48A7" w:rsidP="006B48A7">
      <w:pPr>
        <w:numPr>
          <w:ilvl w:val="0"/>
          <w:numId w:val="29"/>
        </w:numPr>
      </w:pPr>
      <w:r w:rsidRPr="006B48A7">
        <w:t>Continued use of the Platform after pricing changes become effective constitutes acceptance of the new terms; Organizations may terminate their Account if they do not accept new pricing.</w:t>
      </w:r>
    </w:p>
    <w:p w14:paraId="3172BD7E" w14:textId="77777777" w:rsidR="006B48A7" w:rsidRPr="006B48A7" w:rsidRDefault="006B48A7" w:rsidP="006B48A7">
      <w:pPr>
        <w:rPr>
          <w:b/>
          <w:bCs/>
        </w:rPr>
      </w:pPr>
      <w:r w:rsidRPr="006B48A7">
        <w:rPr>
          <w:b/>
          <w:bCs/>
        </w:rPr>
        <w:t>9.3 Free Trial and Limited Features</w:t>
      </w:r>
    </w:p>
    <w:p w14:paraId="19DC533B" w14:textId="77777777" w:rsidR="006B48A7" w:rsidRPr="006B48A7" w:rsidRDefault="006B48A7" w:rsidP="006B48A7">
      <w:pPr>
        <w:numPr>
          <w:ilvl w:val="0"/>
          <w:numId w:val="30"/>
        </w:numPr>
      </w:pPr>
      <w:r w:rsidRPr="006B48A7">
        <w:t>If Senement offers limited-time trials or feature trials, use is subject to the terms of such trial offer.</w:t>
      </w:r>
    </w:p>
    <w:p w14:paraId="3471CAB6" w14:textId="77777777" w:rsidR="006B48A7" w:rsidRPr="006B48A7" w:rsidRDefault="006B48A7" w:rsidP="006B48A7">
      <w:pPr>
        <w:numPr>
          <w:ilvl w:val="0"/>
          <w:numId w:val="30"/>
        </w:numPr>
      </w:pPr>
      <w:r w:rsidRPr="006B48A7">
        <w:t>Upon expiration of a trial, Organizations may be required to subscribe or cease access to trial features.</w:t>
      </w:r>
    </w:p>
    <w:p w14:paraId="0C7A7E83" w14:textId="77777777" w:rsidR="006B48A7" w:rsidRPr="006B48A7" w:rsidRDefault="006B48A7" w:rsidP="006B48A7">
      <w:r w:rsidRPr="006B48A7">
        <w:pict w14:anchorId="59F1CFBB">
          <v:rect id="_x0000_i1197" style="width:0;height:.75pt" o:hralign="center" o:hrstd="t" o:hr="t" fillcolor="#a0a0a0" stroked="f"/>
        </w:pict>
      </w:r>
    </w:p>
    <w:p w14:paraId="52542BA0" w14:textId="77777777" w:rsidR="006B48A7" w:rsidRPr="006B48A7" w:rsidRDefault="006B48A7" w:rsidP="006B48A7">
      <w:pPr>
        <w:rPr>
          <w:b/>
          <w:bCs/>
        </w:rPr>
      </w:pPr>
      <w:r w:rsidRPr="006B48A7">
        <w:rPr>
          <w:b/>
          <w:bCs/>
        </w:rPr>
        <w:t>10. SERVICE AVAILABILITY, MODIFICATIONS, AND INTERRUPTIONS</w:t>
      </w:r>
    </w:p>
    <w:p w14:paraId="021A7045" w14:textId="77777777" w:rsidR="006B48A7" w:rsidRPr="006B48A7" w:rsidRDefault="006B48A7" w:rsidP="006B48A7">
      <w:pPr>
        <w:rPr>
          <w:b/>
          <w:bCs/>
        </w:rPr>
      </w:pPr>
      <w:r w:rsidRPr="006B48A7">
        <w:rPr>
          <w:b/>
          <w:bCs/>
        </w:rPr>
        <w:t>10.1 "As Is" and "As Available" Basis</w:t>
      </w:r>
    </w:p>
    <w:p w14:paraId="4B51C40F" w14:textId="77777777" w:rsidR="006B48A7" w:rsidRPr="006B48A7" w:rsidRDefault="006B48A7" w:rsidP="006B48A7">
      <w:pPr>
        <w:numPr>
          <w:ilvl w:val="0"/>
          <w:numId w:val="31"/>
        </w:numPr>
      </w:pPr>
      <w:r w:rsidRPr="006B48A7">
        <w:t>The Platform and Services are provided on an </w:t>
      </w:r>
      <w:r w:rsidRPr="006B48A7">
        <w:rPr>
          <w:b/>
          <w:bCs/>
        </w:rPr>
        <w:t>"as is" and "as available" basis</w:t>
      </w:r>
      <w:r w:rsidRPr="006B48A7">
        <w:t> without warranties of any kind.</w:t>
      </w:r>
    </w:p>
    <w:p w14:paraId="1ADB47C0" w14:textId="77777777" w:rsidR="006B48A7" w:rsidRPr="006B48A7" w:rsidRDefault="006B48A7" w:rsidP="006B48A7">
      <w:pPr>
        <w:numPr>
          <w:ilvl w:val="0"/>
          <w:numId w:val="31"/>
        </w:numPr>
      </w:pPr>
      <w:r w:rsidRPr="006B48A7">
        <w:t>Senement does not guarantee that:</w:t>
      </w:r>
    </w:p>
    <w:p w14:paraId="695C4220" w14:textId="77777777" w:rsidR="006B48A7" w:rsidRPr="006B48A7" w:rsidRDefault="006B48A7" w:rsidP="006B48A7">
      <w:pPr>
        <w:numPr>
          <w:ilvl w:val="1"/>
          <w:numId w:val="31"/>
        </w:numPr>
      </w:pPr>
      <w:r w:rsidRPr="006B48A7">
        <w:lastRenderedPageBreak/>
        <w:t>The Platform will be error-free, uninterrupted, or secure.</w:t>
      </w:r>
    </w:p>
    <w:p w14:paraId="1361BA5E" w14:textId="77777777" w:rsidR="006B48A7" w:rsidRPr="006B48A7" w:rsidRDefault="006B48A7" w:rsidP="006B48A7">
      <w:pPr>
        <w:numPr>
          <w:ilvl w:val="1"/>
          <w:numId w:val="31"/>
        </w:numPr>
      </w:pPr>
      <w:r w:rsidRPr="006B48A7">
        <w:t>All features will be available at all times.</w:t>
      </w:r>
    </w:p>
    <w:p w14:paraId="27375B7A" w14:textId="77777777" w:rsidR="006B48A7" w:rsidRPr="006B48A7" w:rsidRDefault="006B48A7" w:rsidP="006B48A7">
      <w:pPr>
        <w:numPr>
          <w:ilvl w:val="1"/>
          <w:numId w:val="31"/>
        </w:numPr>
      </w:pPr>
      <w:r w:rsidRPr="006B48A7">
        <w:t>Bugs, defects, or technical issues will not occur.</w:t>
      </w:r>
    </w:p>
    <w:p w14:paraId="11BD1B0F" w14:textId="77777777" w:rsidR="006B48A7" w:rsidRPr="006B48A7" w:rsidRDefault="006B48A7" w:rsidP="006B48A7">
      <w:pPr>
        <w:numPr>
          <w:ilvl w:val="1"/>
          <w:numId w:val="31"/>
        </w:numPr>
      </w:pPr>
      <w:r w:rsidRPr="006B48A7">
        <w:t>Performance will meet specific expectations.</w:t>
      </w:r>
    </w:p>
    <w:p w14:paraId="1EC3C9B8" w14:textId="77777777" w:rsidR="006B48A7" w:rsidRPr="006B48A7" w:rsidRDefault="006B48A7" w:rsidP="006B48A7">
      <w:pPr>
        <w:rPr>
          <w:b/>
          <w:bCs/>
        </w:rPr>
      </w:pPr>
      <w:r w:rsidRPr="006B48A7">
        <w:rPr>
          <w:b/>
          <w:bCs/>
        </w:rPr>
        <w:t>10.2 Service Changes and Discontinuation</w:t>
      </w:r>
    </w:p>
    <w:p w14:paraId="581E6552" w14:textId="77777777" w:rsidR="006B48A7" w:rsidRPr="006B48A7" w:rsidRDefault="006B48A7" w:rsidP="006B48A7">
      <w:pPr>
        <w:numPr>
          <w:ilvl w:val="0"/>
          <w:numId w:val="32"/>
        </w:numPr>
      </w:pPr>
      <w:r w:rsidRPr="006B48A7">
        <w:t>Senement may, at any time and without prior notice (except where legally required):</w:t>
      </w:r>
    </w:p>
    <w:p w14:paraId="2121CD96" w14:textId="77777777" w:rsidR="006B48A7" w:rsidRPr="006B48A7" w:rsidRDefault="006B48A7" w:rsidP="006B48A7">
      <w:pPr>
        <w:numPr>
          <w:ilvl w:val="1"/>
          <w:numId w:val="32"/>
        </w:numPr>
      </w:pPr>
      <w:r w:rsidRPr="006B48A7">
        <w:t>Modify, suspend, or discontinue any part of the Services (including templates, verification features, email functionality, or free sponsorships).</w:t>
      </w:r>
    </w:p>
    <w:p w14:paraId="28D8C252" w14:textId="77777777" w:rsidR="006B48A7" w:rsidRPr="006B48A7" w:rsidRDefault="006B48A7" w:rsidP="006B48A7">
      <w:pPr>
        <w:numPr>
          <w:ilvl w:val="1"/>
          <w:numId w:val="32"/>
        </w:numPr>
      </w:pPr>
      <w:r w:rsidRPr="006B48A7">
        <w:t>Implement maintenance, updates, patches, or upgrades (scheduled or emergency).</w:t>
      </w:r>
    </w:p>
    <w:p w14:paraId="1EA37A90" w14:textId="77777777" w:rsidR="006B48A7" w:rsidRPr="006B48A7" w:rsidRDefault="006B48A7" w:rsidP="006B48A7">
      <w:pPr>
        <w:numPr>
          <w:ilvl w:val="1"/>
          <w:numId w:val="32"/>
        </w:numPr>
      </w:pPr>
      <w:r w:rsidRPr="006B48A7">
        <w:t>Restrict or remove features.</w:t>
      </w:r>
    </w:p>
    <w:p w14:paraId="00A1B7B0" w14:textId="77777777" w:rsidR="006B48A7" w:rsidRPr="006B48A7" w:rsidRDefault="006B48A7" w:rsidP="006B48A7">
      <w:pPr>
        <w:numPr>
          <w:ilvl w:val="1"/>
          <w:numId w:val="32"/>
        </w:numPr>
      </w:pPr>
      <w:r w:rsidRPr="006B48A7">
        <w:t>Impose new usage limits or restrictions.</w:t>
      </w:r>
    </w:p>
    <w:p w14:paraId="57109874" w14:textId="77777777" w:rsidR="006B48A7" w:rsidRPr="006B48A7" w:rsidRDefault="006B48A7" w:rsidP="006B48A7">
      <w:pPr>
        <w:numPr>
          <w:ilvl w:val="0"/>
          <w:numId w:val="32"/>
        </w:numPr>
      </w:pPr>
      <w:r w:rsidRPr="006B48A7">
        <w:t>Users remain responsible for regularly backing up their data and certificates to external systems; Users are advised to download and retain copies of all data independently.</w:t>
      </w:r>
    </w:p>
    <w:p w14:paraId="32B578DA" w14:textId="77777777" w:rsidR="006B48A7" w:rsidRPr="006B48A7" w:rsidRDefault="006B48A7" w:rsidP="006B48A7">
      <w:pPr>
        <w:rPr>
          <w:b/>
          <w:bCs/>
        </w:rPr>
      </w:pPr>
      <w:r w:rsidRPr="006B48A7">
        <w:rPr>
          <w:b/>
          <w:bCs/>
        </w:rPr>
        <w:t>10.3 Scheduled and Emergency Maintenance</w:t>
      </w:r>
    </w:p>
    <w:p w14:paraId="76EA18E9" w14:textId="77777777" w:rsidR="006B48A7" w:rsidRPr="006B48A7" w:rsidRDefault="006B48A7" w:rsidP="006B48A7">
      <w:pPr>
        <w:numPr>
          <w:ilvl w:val="0"/>
          <w:numId w:val="33"/>
        </w:numPr>
      </w:pPr>
      <w:r w:rsidRPr="006B48A7">
        <w:t>Senement may perform scheduled maintenance with reasonable notice posted on the Platform or via email.</w:t>
      </w:r>
    </w:p>
    <w:p w14:paraId="0DCA9B0F" w14:textId="77777777" w:rsidR="006B48A7" w:rsidRPr="006B48A7" w:rsidRDefault="006B48A7" w:rsidP="006B48A7">
      <w:pPr>
        <w:numPr>
          <w:ilvl w:val="0"/>
          <w:numId w:val="33"/>
        </w:numPr>
      </w:pPr>
      <w:r w:rsidRPr="006B48A7">
        <w:t>Emergency maintenance for security, data integrity, or system stability may be performed with or without notice.</w:t>
      </w:r>
    </w:p>
    <w:p w14:paraId="30AB3E08" w14:textId="77777777" w:rsidR="006B48A7" w:rsidRPr="006B48A7" w:rsidRDefault="006B48A7" w:rsidP="006B48A7">
      <w:pPr>
        <w:numPr>
          <w:ilvl w:val="0"/>
          <w:numId w:val="33"/>
        </w:numPr>
      </w:pPr>
      <w:r w:rsidRPr="006B48A7">
        <w:t>During maintenance windows, the Platform may be unavailable; Users acknowledge and accept this risk.</w:t>
      </w:r>
    </w:p>
    <w:p w14:paraId="3477797F" w14:textId="77777777" w:rsidR="006B48A7" w:rsidRPr="006B48A7" w:rsidRDefault="006B48A7" w:rsidP="006B48A7">
      <w:pPr>
        <w:rPr>
          <w:b/>
          <w:bCs/>
        </w:rPr>
      </w:pPr>
      <w:r w:rsidRPr="006B48A7">
        <w:rPr>
          <w:b/>
          <w:bCs/>
        </w:rPr>
        <w:t>10.4 Third-Party Disruptions</w:t>
      </w:r>
    </w:p>
    <w:p w14:paraId="667CC6A4" w14:textId="77777777" w:rsidR="006B48A7" w:rsidRPr="006B48A7" w:rsidRDefault="006B48A7" w:rsidP="006B48A7">
      <w:pPr>
        <w:numPr>
          <w:ilvl w:val="0"/>
          <w:numId w:val="34"/>
        </w:numPr>
      </w:pPr>
      <w:r w:rsidRPr="006B48A7">
        <w:t>Senement is not liable for disruptions caused by factors beyond its reasonable control, including:</w:t>
      </w:r>
    </w:p>
    <w:p w14:paraId="5BDD62AF" w14:textId="77777777" w:rsidR="006B48A7" w:rsidRPr="006B48A7" w:rsidRDefault="006B48A7" w:rsidP="006B48A7">
      <w:pPr>
        <w:numPr>
          <w:ilvl w:val="1"/>
          <w:numId w:val="34"/>
        </w:numPr>
      </w:pPr>
      <w:r w:rsidRPr="006B48A7">
        <w:t>Internet service provider outages.</w:t>
      </w:r>
    </w:p>
    <w:p w14:paraId="571FBCFF" w14:textId="77777777" w:rsidR="006B48A7" w:rsidRPr="006B48A7" w:rsidRDefault="006B48A7" w:rsidP="006B48A7">
      <w:pPr>
        <w:numPr>
          <w:ilvl w:val="1"/>
          <w:numId w:val="34"/>
        </w:numPr>
      </w:pPr>
      <w:r w:rsidRPr="006B48A7">
        <w:t xml:space="preserve">Data </w:t>
      </w:r>
      <w:proofErr w:type="spellStart"/>
      <w:r w:rsidRPr="006B48A7">
        <w:t>center</w:t>
      </w:r>
      <w:proofErr w:type="spellEnd"/>
      <w:r w:rsidRPr="006B48A7">
        <w:t xml:space="preserve"> or cloud provider failures.</w:t>
      </w:r>
    </w:p>
    <w:p w14:paraId="77A27247" w14:textId="77777777" w:rsidR="006B48A7" w:rsidRPr="006B48A7" w:rsidRDefault="006B48A7" w:rsidP="006B48A7">
      <w:pPr>
        <w:numPr>
          <w:ilvl w:val="1"/>
          <w:numId w:val="34"/>
        </w:numPr>
      </w:pPr>
      <w:r w:rsidRPr="006B48A7">
        <w:t>DNS or routing disruptions.</w:t>
      </w:r>
    </w:p>
    <w:p w14:paraId="2E07005C" w14:textId="77777777" w:rsidR="006B48A7" w:rsidRPr="006B48A7" w:rsidRDefault="006B48A7" w:rsidP="006B48A7">
      <w:pPr>
        <w:numPr>
          <w:ilvl w:val="1"/>
          <w:numId w:val="34"/>
        </w:numPr>
      </w:pPr>
      <w:r w:rsidRPr="006B48A7">
        <w:t>Third-party email service failures.</w:t>
      </w:r>
    </w:p>
    <w:p w14:paraId="5DA598EB" w14:textId="77777777" w:rsidR="006B48A7" w:rsidRPr="006B48A7" w:rsidRDefault="006B48A7" w:rsidP="006B48A7">
      <w:pPr>
        <w:numPr>
          <w:ilvl w:val="1"/>
          <w:numId w:val="34"/>
        </w:numPr>
      </w:pPr>
      <w:r w:rsidRPr="006B48A7">
        <w:t>DDoS attacks or cyberattacks.</w:t>
      </w:r>
    </w:p>
    <w:p w14:paraId="34E864DC" w14:textId="77777777" w:rsidR="006B48A7" w:rsidRPr="006B48A7" w:rsidRDefault="006B48A7" w:rsidP="006B48A7">
      <w:pPr>
        <w:numPr>
          <w:ilvl w:val="1"/>
          <w:numId w:val="34"/>
        </w:numPr>
      </w:pPr>
      <w:r w:rsidRPr="006B48A7">
        <w:t>Natural disasters, acts of war, or governmental action.</w:t>
      </w:r>
    </w:p>
    <w:p w14:paraId="52721E91" w14:textId="77777777" w:rsidR="006B48A7" w:rsidRPr="006B48A7" w:rsidRDefault="006B48A7" w:rsidP="006B48A7">
      <w:r w:rsidRPr="006B48A7">
        <w:pict w14:anchorId="2CBB1672">
          <v:rect id="_x0000_i1198" style="width:0;height:.75pt" o:hralign="center" o:hrstd="t" o:hr="t" fillcolor="#a0a0a0" stroked="f"/>
        </w:pict>
      </w:r>
    </w:p>
    <w:p w14:paraId="7F0B87EC" w14:textId="77777777" w:rsidR="006B48A7" w:rsidRPr="006B48A7" w:rsidRDefault="006B48A7" w:rsidP="006B48A7">
      <w:pPr>
        <w:rPr>
          <w:b/>
          <w:bCs/>
        </w:rPr>
      </w:pPr>
      <w:r w:rsidRPr="006B48A7">
        <w:rPr>
          <w:b/>
          <w:bCs/>
        </w:rPr>
        <w:t>11. PROHIBITED CONDUCT AND ENFORCEMENT</w:t>
      </w:r>
    </w:p>
    <w:p w14:paraId="786A7479" w14:textId="77777777" w:rsidR="006B48A7" w:rsidRPr="006B48A7" w:rsidRDefault="006B48A7" w:rsidP="006B48A7">
      <w:pPr>
        <w:rPr>
          <w:b/>
          <w:bCs/>
        </w:rPr>
      </w:pPr>
      <w:r w:rsidRPr="006B48A7">
        <w:rPr>
          <w:b/>
          <w:bCs/>
        </w:rPr>
        <w:t>11.1 Prohibited Activities</w:t>
      </w:r>
    </w:p>
    <w:p w14:paraId="27033D05" w14:textId="77777777" w:rsidR="006B48A7" w:rsidRPr="006B48A7" w:rsidRDefault="006B48A7" w:rsidP="006B48A7">
      <w:r w:rsidRPr="006B48A7">
        <w:t>Users and Organizations agree </w:t>
      </w:r>
      <w:r w:rsidRPr="006B48A7">
        <w:rPr>
          <w:b/>
          <w:bCs/>
        </w:rPr>
        <w:t>not to:</w:t>
      </w:r>
    </w:p>
    <w:p w14:paraId="4248B46B" w14:textId="77777777" w:rsidR="006B48A7" w:rsidRPr="006B48A7" w:rsidRDefault="006B48A7" w:rsidP="006B48A7">
      <w:pPr>
        <w:numPr>
          <w:ilvl w:val="0"/>
          <w:numId w:val="35"/>
        </w:numPr>
      </w:pPr>
      <w:r w:rsidRPr="006B48A7">
        <w:rPr>
          <w:b/>
          <w:bCs/>
        </w:rPr>
        <w:lastRenderedPageBreak/>
        <w:t>Legal Violations</w:t>
      </w:r>
      <w:r w:rsidRPr="006B48A7">
        <w:t> – Use the Platform for any unlawful activity or to violate laws, regulations, or others' legal rights.</w:t>
      </w:r>
    </w:p>
    <w:p w14:paraId="7A3E5146" w14:textId="77777777" w:rsidR="006B48A7" w:rsidRPr="006B48A7" w:rsidRDefault="006B48A7" w:rsidP="006B48A7">
      <w:pPr>
        <w:numPr>
          <w:ilvl w:val="0"/>
          <w:numId w:val="35"/>
        </w:numPr>
      </w:pPr>
      <w:r w:rsidRPr="006B48A7">
        <w:rPr>
          <w:b/>
          <w:bCs/>
        </w:rPr>
        <w:t>Fraud and Misrepresentation</w:t>
      </w:r>
      <w:r w:rsidRPr="006B48A7">
        <w:t> – Issue false, misleading, or fraudulent certificates; misrepresent participant achievements or qualifications.</w:t>
      </w:r>
    </w:p>
    <w:p w14:paraId="43C0D38E" w14:textId="77777777" w:rsidR="006B48A7" w:rsidRPr="006B48A7" w:rsidRDefault="006B48A7" w:rsidP="006B48A7">
      <w:pPr>
        <w:numPr>
          <w:ilvl w:val="0"/>
          <w:numId w:val="35"/>
        </w:numPr>
      </w:pPr>
      <w:r w:rsidRPr="006B48A7">
        <w:rPr>
          <w:b/>
          <w:bCs/>
        </w:rPr>
        <w:t>Unauthorized Access</w:t>
      </w:r>
      <w:r w:rsidRPr="006B48A7">
        <w:t> – Attempt to gain unauthorized access to the Platform, databases, accounts, or systems through hacking, injection, brute force, or other means.</w:t>
      </w:r>
    </w:p>
    <w:p w14:paraId="5780C26E" w14:textId="77777777" w:rsidR="006B48A7" w:rsidRPr="006B48A7" w:rsidRDefault="006B48A7" w:rsidP="006B48A7">
      <w:pPr>
        <w:numPr>
          <w:ilvl w:val="0"/>
          <w:numId w:val="35"/>
        </w:numPr>
      </w:pPr>
      <w:r w:rsidRPr="006B48A7">
        <w:rPr>
          <w:b/>
          <w:bCs/>
        </w:rPr>
        <w:t>Malware and Harmful Content</w:t>
      </w:r>
      <w:r w:rsidRPr="006B48A7">
        <w:t> – Upload malware, viruses, worms, Trojans, ransomware, or any code designed to disrupt or damage systems.</w:t>
      </w:r>
    </w:p>
    <w:p w14:paraId="01AFD99F" w14:textId="77777777" w:rsidR="006B48A7" w:rsidRPr="006B48A7" w:rsidRDefault="006B48A7" w:rsidP="006B48A7">
      <w:pPr>
        <w:numPr>
          <w:ilvl w:val="0"/>
          <w:numId w:val="35"/>
        </w:numPr>
      </w:pPr>
      <w:r w:rsidRPr="006B48A7">
        <w:rPr>
          <w:b/>
          <w:bCs/>
        </w:rPr>
        <w:t>Spam and Phishing</w:t>
      </w:r>
      <w:r w:rsidRPr="006B48A7">
        <w:t> – Use the Platform to send spam, phishing emails, or deceptive communications.</w:t>
      </w:r>
    </w:p>
    <w:p w14:paraId="523C4C34" w14:textId="77777777" w:rsidR="006B48A7" w:rsidRPr="006B48A7" w:rsidRDefault="006B48A7" w:rsidP="006B48A7">
      <w:pPr>
        <w:numPr>
          <w:ilvl w:val="0"/>
          <w:numId w:val="35"/>
        </w:numPr>
      </w:pPr>
      <w:r w:rsidRPr="006B48A7">
        <w:rPr>
          <w:b/>
          <w:bCs/>
        </w:rPr>
        <w:t>Impersonation</w:t>
      </w:r>
      <w:r w:rsidRPr="006B48A7">
        <w:t> – Impersonate another person, organization, or entity.</w:t>
      </w:r>
    </w:p>
    <w:p w14:paraId="6E443D82" w14:textId="77777777" w:rsidR="006B48A7" w:rsidRPr="006B48A7" w:rsidRDefault="006B48A7" w:rsidP="006B48A7">
      <w:pPr>
        <w:numPr>
          <w:ilvl w:val="0"/>
          <w:numId w:val="35"/>
        </w:numPr>
      </w:pPr>
      <w:r w:rsidRPr="006B48A7">
        <w:rPr>
          <w:b/>
          <w:bCs/>
        </w:rPr>
        <w:t>Privacy Violations</w:t>
      </w:r>
      <w:r w:rsidRPr="006B48A7">
        <w:t> – Disclose private information without consent; violate others' privacy rights.</w:t>
      </w:r>
    </w:p>
    <w:p w14:paraId="4AF8942B" w14:textId="77777777" w:rsidR="006B48A7" w:rsidRPr="006B48A7" w:rsidRDefault="006B48A7" w:rsidP="006B48A7">
      <w:pPr>
        <w:numPr>
          <w:ilvl w:val="0"/>
          <w:numId w:val="35"/>
        </w:numPr>
      </w:pPr>
      <w:r w:rsidRPr="006B48A7">
        <w:rPr>
          <w:b/>
          <w:bCs/>
        </w:rPr>
        <w:t>Intellectual Property Infringement</w:t>
      </w:r>
      <w:r w:rsidRPr="006B48A7">
        <w:t> – Upload or use content that infringes copyrights, trademarks, patents, or other IP rights.</w:t>
      </w:r>
    </w:p>
    <w:p w14:paraId="3D591DD9" w14:textId="77777777" w:rsidR="006B48A7" w:rsidRPr="006B48A7" w:rsidRDefault="006B48A7" w:rsidP="006B48A7">
      <w:pPr>
        <w:numPr>
          <w:ilvl w:val="0"/>
          <w:numId w:val="35"/>
        </w:numPr>
      </w:pPr>
      <w:r w:rsidRPr="006B48A7">
        <w:rPr>
          <w:b/>
          <w:bCs/>
        </w:rPr>
        <w:t>Defamation</w:t>
      </w:r>
      <w:r w:rsidRPr="006B48A7">
        <w:t> – Post defamatory, libelous, or slanderous content.</w:t>
      </w:r>
    </w:p>
    <w:p w14:paraId="1EDADAB6" w14:textId="77777777" w:rsidR="006B48A7" w:rsidRPr="006B48A7" w:rsidRDefault="006B48A7" w:rsidP="006B48A7">
      <w:pPr>
        <w:numPr>
          <w:ilvl w:val="0"/>
          <w:numId w:val="35"/>
        </w:numPr>
      </w:pPr>
      <w:r w:rsidRPr="006B48A7">
        <w:rPr>
          <w:b/>
          <w:bCs/>
        </w:rPr>
        <w:t>System Interference</w:t>
      </w:r>
      <w:r w:rsidRPr="006B48A7">
        <w:t> – Interfere with or disrupt the Platform's operation, integrity, or availability.</w:t>
      </w:r>
    </w:p>
    <w:p w14:paraId="4D053987" w14:textId="77777777" w:rsidR="006B48A7" w:rsidRPr="006B48A7" w:rsidRDefault="006B48A7" w:rsidP="006B48A7">
      <w:pPr>
        <w:numPr>
          <w:ilvl w:val="0"/>
          <w:numId w:val="35"/>
        </w:numPr>
      </w:pPr>
      <w:r w:rsidRPr="006B48A7">
        <w:rPr>
          <w:b/>
          <w:bCs/>
        </w:rPr>
        <w:t>Scraping and Bulk Downloads</w:t>
      </w:r>
      <w:r w:rsidRPr="006B48A7">
        <w:t> – Systematically extract, scrape, or bulk download Platform data or Service Content.</w:t>
      </w:r>
    </w:p>
    <w:p w14:paraId="5C7CDFD6" w14:textId="77777777" w:rsidR="006B48A7" w:rsidRPr="006B48A7" w:rsidRDefault="006B48A7" w:rsidP="006B48A7">
      <w:pPr>
        <w:numPr>
          <w:ilvl w:val="0"/>
          <w:numId w:val="35"/>
        </w:numPr>
      </w:pPr>
      <w:r w:rsidRPr="006B48A7">
        <w:rPr>
          <w:b/>
          <w:bCs/>
        </w:rPr>
        <w:t>Circumvention</w:t>
      </w:r>
      <w:r w:rsidRPr="006B48A7">
        <w:t> – Attempt to circumvent security measures, usage restrictions, or technical controls.</w:t>
      </w:r>
    </w:p>
    <w:p w14:paraId="3DA3EEE2" w14:textId="77777777" w:rsidR="006B48A7" w:rsidRPr="006B48A7" w:rsidRDefault="006B48A7" w:rsidP="006B48A7">
      <w:pPr>
        <w:rPr>
          <w:b/>
          <w:bCs/>
        </w:rPr>
      </w:pPr>
      <w:r w:rsidRPr="006B48A7">
        <w:rPr>
          <w:b/>
          <w:bCs/>
        </w:rPr>
        <w:t xml:space="preserve">11.2 </w:t>
      </w:r>
      <w:proofErr w:type="spellStart"/>
      <w:r w:rsidRPr="006B48A7">
        <w:rPr>
          <w:b/>
          <w:bCs/>
        </w:rPr>
        <w:t>Senement's</w:t>
      </w:r>
      <w:proofErr w:type="spellEnd"/>
      <w:r w:rsidRPr="006B48A7">
        <w:rPr>
          <w:b/>
          <w:bCs/>
        </w:rPr>
        <w:t xml:space="preserve"> Right to Enforce</w:t>
      </w:r>
    </w:p>
    <w:p w14:paraId="55101B48" w14:textId="77777777" w:rsidR="006B48A7" w:rsidRPr="006B48A7" w:rsidRDefault="006B48A7" w:rsidP="006B48A7">
      <w:pPr>
        <w:numPr>
          <w:ilvl w:val="0"/>
          <w:numId w:val="36"/>
        </w:numPr>
      </w:pPr>
      <w:r w:rsidRPr="006B48A7">
        <w:t>Upon discovery of suspected violations, Senement may:</w:t>
      </w:r>
    </w:p>
    <w:p w14:paraId="65F3886C" w14:textId="77777777" w:rsidR="006B48A7" w:rsidRPr="006B48A7" w:rsidRDefault="006B48A7" w:rsidP="006B48A7">
      <w:pPr>
        <w:numPr>
          <w:ilvl w:val="1"/>
          <w:numId w:val="36"/>
        </w:numPr>
      </w:pPr>
      <w:r w:rsidRPr="006B48A7">
        <w:t>Investigate and gather evidence.</w:t>
      </w:r>
    </w:p>
    <w:p w14:paraId="4AC58D52" w14:textId="77777777" w:rsidR="006B48A7" w:rsidRPr="006B48A7" w:rsidRDefault="006B48A7" w:rsidP="006B48A7">
      <w:pPr>
        <w:numPr>
          <w:ilvl w:val="1"/>
          <w:numId w:val="36"/>
        </w:numPr>
      </w:pPr>
      <w:r w:rsidRPr="006B48A7">
        <w:t>Suspend or terminate the User's Account and access to the Platform.</w:t>
      </w:r>
    </w:p>
    <w:p w14:paraId="17CB66D2" w14:textId="77777777" w:rsidR="006B48A7" w:rsidRPr="006B48A7" w:rsidRDefault="006B48A7" w:rsidP="006B48A7">
      <w:pPr>
        <w:numPr>
          <w:ilvl w:val="1"/>
          <w:numId w:val="36"/>
        </w:numPr>
      </w:pPr>
      <w:r w:rsidRPr="006B48A7">
        <w:t>Revoke Certificates or disable verification functionality.</w:t>
      </w:r>
    </w:p>
    <w:p w14:paraId="71344C92" w14:textId="77777777" w:rsidR="006B48A7" w:rsidRPr="006B48A7" w:rsidRDefault="006B48A7" w:rsidP="006B48A7">
      <w:pPr>
        <w:numPr>
          <w:ilvl w:val="1"/>
          <w:numId w:val="36"/>
        </w:numPr>
      </w:pPr>
      <w:r w:rsidRPr="006B48A7">
        <w:t>Preserve evidence for legal proceedings.</w:t>
      </w:r>
    </w:p>
    <w:p w14:paraId="7E6A6569" w14:textId="77777777" w:rsidR="006B48A7" w:rsidRPr="006B48A7" w:rsidRDefault="006B48A7" w:rsidP="006B48A7">
      <w:pPr>
        <w:numPr>
          <w:ilvl w:val="1"/>
          <w:numId w:val="36"/>
        </w:numPr>
      </w:pPr>
      <w:r w:rsidRPr="006B48A7">
        <w:t>Report suspected illegal activity to law enforcement.</w:t>
      </w:r>
    </w:p>
    <w:p w14:paraId="52C16E65" w14:textId="77777777" w:rsidR="006B48A7" w:rsidRPr="006B48A7" w:rsidRDefault="006B48A7" w:rsidP="006B48A7">
      <w:pPr>
        <w:numPr>
          <w:ilvl w:val="1"/>
          <w:numId w:val="36"/>
        </w:numPr>
      </w:pPr>
      <w:r w:rsidRPr="006B48A7">
        <w:t>Take other remedial actions as legally permitted.</w:t>
      </w:r>
    </w:p>
    <w:p w14:paraId="61B4FF44" w14:textId="77777777" w:rsidR="006B48A7" w:rsidRPr="006B48A7" w:rsidRDefault="006B48A7" w:rsidP="006B48A7">
      <w:pPr>
        <w:numPr>
          <w:ilvl w:val="0"/>
          <w:numId w:val="36"/>
        </w:numPr>
      </w:pPr>
      <w:proofErr w:type="spellStart"/>
      <w:r w:rsidRPr="006B48A7">
        <w:t>Senement's</w:t>
      </w:r>
      <w:proofErr w:type="spellEnd"/>
      <w:r w:rsidRPr="006B48A7">
        <w:t xml:space="preserve"> exercise of these rights does not waive its right to pursue additional legal or equitable remedies.</w:t>
      </w:r>
    </w:p>
    <w:p w14:paraId="77B1C717" w14:textId="77777777" w:rsidR="006B48A7" w:rsidRPr="006B48A7" w:rsidRDefault="006B48A7" w:rsidP="006B48A7">
      <w:pPr>
        <w:rPr>
          <w:b/>
          <w:bCs/>
        </w:rPr>
      </w:pPr>
      <w:r w:rsidRPr="006B48A7">
        <w:rPr>
          <w:b/>
          <w:bCs/>
        </w:rPr>
        <w:t>11.3 No Obligation to Monitor</w:t>
      </w:r>
    </w:p>
    <w:p w14:paraId="7A2FB311" w14:textId="77777777" w:rsidR="006B48A7" w:rsidRPr="006B48A7" w:rsidRDefault="006B48A7" w:rsidP="006B48A7">
      <w:pPr>
        <w:numPr>
          <w:ilvl w:val="0"/>
          <w:numId w:val="37"/>
        </w:numPr>
      </w:pPr>
      <w:r w:rsidRPr="006B48A7">
        <w:t>While Senement may monitor Platform activity for compliance, it has </w:t>
      </w:r>
      <w:r w:rsidRPr="006B48A7">
        <w:rPr>
          <w:b/>
          <w:bCs/>
        </w:rPr>
        <w:t>no obligation</w:t>
      </w:r>
      <w:r w:rsidRPr="006B48A7">
        <w:t> to continuously monitor all Users or content.</w:t>
      </w:r>
    </w:p>
    <w:p w14:paraId="12F57ACE" w14:textId="77777777" w:rsidR="006B48A7" w:rsidRPr="006B48A7" w:rsidRDefault="006B48A7" w:rsidP="006B48A7">
      <w:pPr>
        <w:numPr>
          <w:ilvl w:val="0"/>
          <w:numId w:val="37"/>
        </w:numPr>
      </w:pPr>
      <w:proofErr w:type="spellStart"/>
      <w:r w:rsidRPr="006B48A7">
        <w:lastRenderedPageBreak/>
        <w:t>Senement's</w:t>
      </w:r>
      <w:proofErr w:type="spellEnd"/>
      <w:r w:rsidRPr="006B48A7">
        <w:t xml:space="preserve"> failure to detect or address violations does not constitute waiver of its rights or acceptance of prohibited conduct.</w:t>
      </w:r>
    </w:p>
    <w:p w14:paraId="6E74EC67" w14:textId="77777777" w:rsidR="006B48A7" w:rsidRPr="006B48A7" w:rsidRDefault="006B48A7" w:rsidP="006B48A7">
      <w:r w:rsidRPr="006B48A7">
        <w:pict w14:anchorId="2058E144">
          <v:rect id="_x0000_i1199" style="width:0;height:.75pt" o:hralign="center" o:hrstd="t" o:hr="t" fillcolor="#a0a0a0" stroked="f"/>
        </w:pict>
      </w:r>
    </w:p>
    <w:p w14:paraId="169E14C5" w14:textId="77777777" w:rsidR="006B48A7" w:rsidRPr="006B48A7" w:rsidRDefault="006B48A7" w:rsidP="006B48A7">
      <w:pPr>
        <w:rPr>
          <w:b/>
          <w:bCs/>
        </w:rPr>
      </w:pPr>
      <w:r w:rsidRPr="006B48A7">
        <w:rPr>
          <w:b/>
          <w:bCs/>
        </w:rPr>
        <w:t>12. DISCLAIMERS AND WARRANTY EXCLUSIONS</w:t>
      </w:r>
    </w:p>
    <w:p w14:paraId="498F8C07" w14:textId="77777777" w:rsidR="006B48A7" w:rsidRPr="006B48A7" w:rsidRDefault="006B48A7" w:rsidP="006B48A7">
      <w:pPr>
        <w:rPr>
          <w:b/>
          <w:bCs/>
        </w:rPr>
      </w:pPr>
      <w:r w:rsidRPr="006B48A7">
        <w:rPr>
          <w:b/>
          <w:bCs/>
        </w:rPr>
        <w:t>12.1 Certificate Content Verification</w:t>
      </w:r>
    </w:p>
    <w:p w14:paraId="22FBC6CE" w14:textId="77777777" w:rsidR="006B48A7" w:rsidRPr="006B48A7" w:rsidRDefault="006B48A7" w:rsidP="006B48A7">
      <w:pPr>
        <w:numPr>
          <w:ilvl w:val="0"/>
          <w:numId w:val="38"/>
        </w:numPr>
      </w:pPr>
      <w:r w:rsidRPr="006B48A7">
        <w:rPr>
          <w:b/>
          <w:bCs/>
        </w:rPr>
        <w:t>Senement does not verify, validate, or guarantee:</w:t>
      </w:r>
    </w:p>
    <w:p w14:paraId="300693A5" w14:textId="77777777" w:rsidR="006B48A7" w:rsidRPr="006B48A7" w:rsidRDefault="006B48A7" w:rsidP="006B48A7">
      <w:pPr>
        <w:numPr>
          <w:ilvl w:val="1"/>
          <w:numId w:val="38"/>
        </w:numPr>
      </w:pPr>
      <w:r w:rsidRPr="006B48A7">
        <w:t>The accuracy or truthfulness of any Certificate content.</w:t>
      </w:r>
    </w:p>
    <w:p w14:paraId="075AED5F" w14:textId="77777777" w:rsidR="006B48A7" w:rsidRPr="006B48A7" w:rsidRDefault="006B48A7" w:rsidP="006B48A7">
      <w:pPr>
        <w:numPr>
          <w:ilvl w:val="1"/>
          <w:numId w:val="38"/>
        </w:numPr>
      </w:pPr>
      <w:r w:rsidRPr="006B48A7">
        <w:t>That participants actually completed the events, courses, or programs for which Certificates are issued.</w:t>
      </w:r>
    </w:p>
    <w:p w14:paraId="4651137A" w14:textId="77777777" w:rsidR="006B48A7" w:rsidRPr="006B48A7" w:rsidRDefault="006B48A7" w:rsidP="006B48A7">
      <w:pPr>
        <w:numPr>
          <w:ilvl w:val="1"/>
          <w:numId w:val="38"/>
        </w:numPr>
      </w:pPr>
      <w:r w:rsidRPr="006B48A7">
        <w:t>That the criteria for certificate issuance are fair, objective, or meaningful.</w:t>
      </w:r>
    </w:p>
    <w:p w14:paraId="2F65117A" w14:textId="77777777" w:rsidR="006B48A7" w:rsidRPr="006B48A7" w:rsidRDefault="006B48A7" w:rsidP="006B48A7">
      <w:pPr>
        <w:numPr>
          <w:ilvl w:val="1"/>
          <w:numId w:val="38"/>
        </w:numPr>
      </w:pPr>
      <w:r w:rsidRPr="006B48A7">
        <w:t>The educational, professional, or employment value of any Certificate.</w:t>
      </w:r>
    </w:p>
    <w:p w14:paraId="535C4D36" w14:textId="77777777" w:rsidR="006B48A7" w:rsidRPr="006B48A7" w:rsidRDefault="006B48A7" w:rsidP="006B48A7">
      <w:pPr>
        <w:numPr>
          <w:ilvl w:val="1"/>
          <w:numId w:val="38"/>
        </w:numPr>
      </w:pPr>
      <w:r w:rsidRPr="006B48A7">
        <w:t>The legitimacy or standing of any Organization issuing Certificates.</w:t>
      </w:r>
    </w:p>
    <w:p w14:paraId="170AECEF" w14:textId="77777777" w:rsidR="006B48A7" w:rsidRPr="006B48A7" w:rsidRDefault="006B48A7" w:rsidP="006B48A7">
      <w:pPr>
        <w:numPr>
          <w:ilvl w:val="0"/>
          <w:numId w:val="38"/>
        </w:numPr>
      </w:pPr>
      <w:r w:rsidRPr="006B48A7">
        <w:rPr>
          <w:b/>
          <w:bCs/>
        </w:rPr>
        <w:t>Organizations and their representatives are solely responsible</w:t>
      </w:r>
      <w:r w:rsidRPr="006B48A7">
        <w:t> for the accuracy, legality, and ethical nature of all certificates issued.</w:t>
      </w:r>
    </w:p>
    <w:p w14:paraId="193037E9" w14:textId="77777777" w:rsidR="006B48A7" w:rsidRPr="006B48A7" w:rsidRDefault="006B48A7" w:rsidP="006B48A7">
      <w:pPr>
        <w:rPr>
          <w:b/>
          <w:bCs/>
        </w:rPr>
      </w:pPr>
      <w:r w:rsidRPr="006B48A7">
        <w:rPr>
          <w:b/>
          <w:bCs/>
        </w:rPr>
        <w:t>12.2 Third-Party Reliance</w:t>
      </w:r>
    </w:p>
    <w:p w14:paraId="69DDAA20" w14:textId="77777777" w:rsidR="006B48A7" w:rsidRPr="006B48A7" w:rsidRDefault="006B48A7" w:rsidP="006B48A7">
      <w:pPr>
        <w:numPr>
          <w:ilvl w:val="0"/>
          <w:numId w:val="39"/>
        </w:numPr>
      </w:pPr>
      <w:r w:rsidRPr="006B48A7">
        <w:t>Senement is </w:t>
      </w:r>
      <w:r w:rsidRPr="006B48A7">
        <w:rPr>
          <w:b/>
          <w:bCs/>
        </w:rPr>
        <w:t>not responsible for decisions</w:t>
      </w:r>
      <w:r w:rsidRPr="006B48A7">
        <w:t> made by:</w:t>
      </w:r>
    </w:p>
    <w:p w14:paraId="77D48E93" w14:textId="77777777" w:rsidR="006B48A7" w:rsidRPr="006B48A7" w:rsidRDefault="006B48A7" w:rsidP="006B48A7">
      <w:pPr>
        <w:numPr>
          <w:ilvl w:val="1"/>
          <w:numId w:val="39"/>
        </w:numPr>
      </w:pPr>
      <w:r w:rsidRPr="006B48A7">
        <w:t>Universities, colleges, schools, or other educational institutions that accept, reject, or evaluate Certificates.</w:t>
      </w:r>
    </w:p>
    <w:p w14:paraId="306E8E65" w14:textId="77777777" w:rsidR="006B48A7" w:rsidRPr="006B48A7" w:rsidRDefault="006B48A7" w:rsidP="006B48A7">
      <w:pPr>
        <w:numPr>
          <w:ilvl w:val="1"/>
          <w:numId w:val="39"/>
        </w:numPr>
      </w:pPr>
      <w:r w:rsidRPr="006B48A7">
        <w:t>Employers, recruiters, or hiring managers who rely on or reject Certificates.</w:t>
      </w:r>
    </w:p>
    <w:p w14:paraId="1C598F3C" w14:textId="77777777" w:rsidR="006B48A7" w:rsidRPr="006B48A7" w:rsidRDefault="006B48A7" w:rsidP="006B48A7">
      <w:pPr>
        <w:numPr>
          <w:ilvl w:val="1"/>
          <w:numId w:val="39"/>
        </w:numPr>
      </w:pPr>
      <w:r w:rsidRPr="006B48A7">
        <w:t>Professional licensing bodies or regulatory agencies.</w:t>
      </w:r>
    </w:p>
    <w:p w14:paraId="32D8C2C5" w14:textId="77777777" w:rsidR="006B48A7" w:rsidRPr="006B48A7" w:rsidRDefault="006B48A7" w:rsidP="006B48A7">
      <w:pPr>
        <w:numPr>
          <w:ilvl w:val="1"/>
          <w:numId w:val="39"/>
        </w:numPr>
      </w:pPr>
      <w:r w:rsidRPr="006B48A7">
        <w:t>Any other third party that uses Certificates as part of their assessment or decision-making process.</w:t>
      </w:r>
    </w:p>
    <w:p w14:paraId="40B4CE77" w14:textId="77777777" w:rsidR="006B48A7" w:rsidRPr="006B48A7" w:rsidRDefault="006B48A7" w:rsidP="006B48A7">
      <w:pPr>
        <w:numPr>
          <w:ilvl w:val="0"/>
          <w:numId w:val="39"/>
        </w:numPr>
      </w:pPr>
      <w:r w:rsidRPr="006B48A7">
        <w:t>Senement does not guarantee that any third party will accept, recognize, or value Certificates issued through the Platform.</w:t>
      </w:r>
    </w:p>
    <w:p w14:paraId="73618F55" w14:textId="77777777" w:rsidR="006B48A7" w:rsidRPr="006B48A7" w:rsidRDefault="006B48A7" w:rsidP="006B48A7">
      <w:pPr>
        <w:rPr>
          <w:b/>
          <w:bCs/>
        </w:rPr>
      </w:pPr>
      <w:r w:rsidRPr="006B48A7">
        <w:rPr>
          <w:b/>
          <w:bCs/>
        </w:rPr>
        <w:t>12.3 Data Accuracy</w:t>
      </w:r>
    </w:p>
    <w:p w14:paraId="00C4A37F" w14:textId="77777777" w:rsidR="006B48A7" w:rsidRPr="006B48A7" w:rsidRDefault="006B48A7" w:rsidP="006B48A7">
      <w:pPr>
        <w:numPr>
          <w:ilvl w:val="0"/>
          <w:numId w:val="40"/>
        </w:numPr>
      </w:pPr>
      <w:r w:rsidRPr="006B48A7">
        <w:t>Senement does not guarantee the accuracy or completeness of data transmitted via email, stored on the Platform, or displayed to recipients.</w:t>
      </w:r>
    </w:p>
    <w:p w14:paraId="12C0FD1B" w14:textId="77777777" w:rsidR="006B48A7" w:rsidRPr="006B48A7" w:rsidRDefault="006B48A7" w:rsidP="006B48A7">
      <w:pPr>
        <w:numPr>
          <w:ilvl w:val="0"/>
          <w:numId w:val="40"/>
        </w:numPr>
      </w:pPr>
      <w:r w:rsidRPr="006B48A7">
        <w:t>Users are responsible for verifying and correcting their data before upload.</w:t>
      </w:r>
    </w:p>
    <w:p w14:paraId="10BAB09B" w14:textId="77777777" w:rsidR="006B48A7" w:rsidRPr="006B48A7" w:rsidRDefault="006B48A7" w:rsidP="006B48A7">
      <w:pPr>
        <w:rPr>
          <w:b/>
          <w:bCs/>
        </w:rPr>
      </w:pPr>
      <w:r w:rsidRPr="006B48A7">
        <w:rPr>
          <w:b/>
          <w:bCs/>
        </w:rPr>
        <w:t>12.4 Disclaimer of Warranties</w:t>
      </w:r>
    </w:p>
    <w:p w14:paraId="6515E756" w14:textId="77777777" w:rsidR="006B48A7" w:rsidRPr="006B48A7" w:rsidRDefault="006B48A7" w:rsidP="006B48A7">
      <w:pPr>
        <w:numPr>
          <w:ilvl w:val="0"/>
          <w:numId w:val="41"/>
        </w:numPr>
      </w:pPr>
      <w:r w:rsidRPr="006B48A7">
        <w:rPr>
          <w:b/>
          <w:bCs/>
        </w:rPr>
        <w:t>EXCEPT AS EXPRESSLY PROVIDED IN THIS AGREEMENT, SENEMENT MAKES NO WARRANTIES, REPRESENTATIONS, OR CONDITIONS OF ANY KIND, EXPRESS, IMPLIED, STATUTORY, OR OTHERWISE, INCLUDING:</w:t>
      </w:r>
    </w:p>
    <w:p w14:paraId="1458B935" w14:textId="77777777" w:rsidR="006B48A7" w:rsidRPr="006B48A7" w:rsidRDefault="006B48A7" w:rsidP="006B48A7">
      <w:pPr>
        <w:numPr>
          <w:ilvl w:val="1"/>
          <w:numId w:val="41"/>
        </w:numPr>
      </w:pPr>
      <w:r w:rsidRPr="006B48A7">
        <w:rPr>
          <w:b/>
          <w:bCs/>
        </w:rPr>
        <w:t>MERCHANTABILITY</w:t>
      </w:r>
      <w:r w:rsidRPr="006B48A7">
        <w:t> – Any implied warranty that the Services are fit for sale or commercial use.</w:t>
      </w:r>
    </w:p>
    <w:p w14:paraId="2AC5D1B7" w14:textId="77777777" w:rsidR="006B48A7" w:rsidRPr="006B48A7" w:rsidRDefault="006B48A7" w:rsidP="006B48A7">
      <w:pPr>
        <w:numPr>
          <w:ilvl w:val="1"/>
          <w:numId w:val="41"/>
        </w:numPr>
      </w:pPr>
      <w:r w:rsidRPr="006B48A7">
        <w:rPr>
          <w:b/>
          <w:bCs/>
        </w:rPr>
        <w:lastRenderedPageBreak/>
        <w:t>FITNESS FOR A PARTICULAR PURPOSE</w:t>
      </w:r>
      <w:r w:rsidRPr="006B48A7">
        <w:t> – Any implied warranty that the Services meet a particular need or use case.</w:t>
      </w:r>
    </w:p>
    <w:p w14:paraId="020B1A73" w14:textId="77777777" w:rsidR="006B48A7" w:rsidRPr="006B48A7" w:rsidRDefault="006B48A7" w:rsidP="006B48A7">
      <w:pPr>
        <w:numPr>
          <w:ilvl w:val="1"/>
          <w:numId w:val="41"/>
        </w:numPr>
      </w:pPr>
      <w:r w:rsidRPr="006B48A7">
        <w:rPr>
          <w:b/>
          <w:bCs/>
        </w:rPr>
        <w:t>NON-INFRINGEMENT</w:t>
      </w:r>
      <w:r w:rsidRPr="006B48A7">
        <w:t> – Any warranty that the Services do not infringe third-party rights.</w:t>
      </w:r>
    </w:p>
    <w:p w14:paraId="7F024D65" w14:textId="77777777" w:rsidR="006B48A7" w:rsidRPr="006B48A7" w:rsidRDefault="006B48A7" w:rsidP="006B48A7">
      <w:pPr>
        <w:numPr>
          <w:ilvl w:val="1"/>
          <w:numId w:val="41"/>
        </w:numPr>
      </w:pPr>
      <w:r w:rsidRPr="006B48A7">
        <w:rPr>
          <w:b/>
          <w:bCs/>
        </w:rPr>
        <w:t>QUALITY</w:t>
      </w:r>
      <w:r w:rsidRPr="006B48A7">
        <w:t> – Any warranty regarding the quality, reliability, accuracy, or completeness of the Services or data.</w:t>
      </w:r>
    </w:p>
    <w:p w14:paraId="16600E90" w14:textId="77777777" w:rsidR="006B48A7" w:rsidRPr="006B48A7" w:rsidRDefault="006B48A7" w:rsidP="006B48A7">
      <w:pPr>
        <w:numPr>
          <w:ilvl w:val="1"/>
          <w:numId w:val="41"/>
        </w:numPr>
      </w:pPr>
      <w:r w:rsidRPr="006B48A7">
        <w:rPr>
          <w:b/>
          <w:bCs/>
        </w:rPr>
        <w:t>UNINTERRUPTED SERVICE</w:t>
      </w:r>
      <w:r w:rsidRPr="006B48A7">
        <w:t> – Any warranty that the Services will be available 24/7 or without errors.</w:t>
      </w:r>
    </w:p>
    <w:p w14:paraId="7E1B5FE2" w14:textId="77777777" w:rsidR="006B48A7" w:rsidRPr="006B48A7" w:rsidRDefault="006B48A7" w:rsidP="006B48A7">
      <w:pPr>
        <w:numPr>
          <w:ilvl w:val="1"/>
          <w:numId w:val="41"/>
        </w:numPr>
      </w:pPr>
      <w:r w:rsidRPr="006B48A7">
        <w:rPr>
          <w:b/>
          <w:bCs/>
        </w:rPr>
        <w:t>SECURITY</w:t>
      </w:r>
      <w:r w:rsidRPr="006B48A7">
        <w:t> – Any warranty that data is completely secure or immune to breach, unauthorized access, or loss.</w:t>
      </w:r>
    </w:p>
    <w:p w14:paraId="7B3A5C6E" w14:textId="77777777" w:rsidR="006B48A7" w:rsidRPr="006B48A7" w:rsidRDefault="006B48A7" w:rsidP="006B48A7">
      <w:pPr>
        <w:numPr>
          <w:ilvl w:val="0"/>
          <w:numId w:val="41"/>
        </w:numPr>
      </w:pPr>
      <w:r w:rsidRPr="006B48A7">
        <w:t>THE PLATFORM IS PROVIDED "AS IS" WITHOUT WARRANTY OF ANY KIND.</w:t>
      </w:r>
    </w:p>
    <w:p w14:paraId="08F8E791" w14:textId="77777777" w:rsidR="006B48A7" w:rsidRPr="006B48A7" w:rsidRDefault="006B48A7" w:rsidP="006B48A7">
      <w:pPr>
        <w:rPr>
          <w:b/>
          <w:bCs/>
        </w:rPr>
      </w:pPr>
      <w:r w:rsidRPr="006B48A7">
        <w:rPr>
          <w:b/>
          <w:bCs/>
        </w:rPr>
        <w:t>12.5 User Responsibility</w:t>
      </w:r>
    </w:p>
    <w:p w14:paraId="4FD8660A" w14:textId="77777777" w:rsidR="006B48A7" w:rsidRPr="006B48A7" w:rsidRDefault="006B48A7" w:rsidP="006B48A7">
      <w:pPr>
        <w:numPr>
          <w:ilvl w:val="0"/>
          <w:numId w:val="42"/>
        </w:numPr>
      </w:pPr>
      <w:r w:rsidRPr="006B48A7">
        <w:t>Users accept full responsibility for:</w:t>
      </w:r>
    </w:p>
    <w:p w14:paraId="3BCF6899" w14:textId="77777777" w:rsidR="006B48A7" w:rsidRPr="006B48A7" w:rsidRDefault="006B48A7" w:rsidP="006B48A7">
      <w:pPr>
        <w:numPr>
          <w:ilvl w:val="1"/>
          <w:numId w:val="42"/>
        </w:numPr>
      </w:pPr>
      <w:r w:rsidRPr="006B48A7">
        <w:t>Their use of the Platform.</w:t>
      </w:r>
    </w:p>
    <w:p w14:paraId="1EEC7CB1" w14:textId="77777777" w:rsidR="006B48A7" w:rsidRPr="006B48A7" w:rsidRDefault="006B48A7" w:rsidP="006B48A7">
      <w:pPr>
        <w:numPr>
          <w:ilvl w:val="1"/>
          <w:numId w:val="42"/>
        </w:numPr>
      </w:pPr>
      <w:r w:rsidRPr="006B48A7">
        <w:t>The consequences of their decisions related to certificate issuance.</w:t>
      </w:r>
    </w:p>
    <w:p w14:paraId="7178543C" w14:textId="77777777" w:rsidR="006B48A7" w:rsidRPr="006B48A7" w:rsidRDefault="006B48A7" w:rsidP="006B48A7">
      <w:pPr>
        <w:numPr>
          <w:ilvl w:val="1"/>
          <w:numId w:val="42"/>
        </w:numPr>
      </w:pPr>
      <w:r w:rsidRPr="006B48A7">
        <w:t>Backing up their data and certificates independently.</w:t>
      </w:r>
    </w:p>
    <w:p w14:paraId="30447C02" w14:textId="77777777" w:rsidR="006B48A7" w:rsidRPr="006B48A7" w:rsidRDefault="006B48A7" w:rsidP="006B48A7">
      <w:pPr>
        <w:numPr>
          <w:ilvl w:val="1"/>
          <w:numId w:val="42"/>
        </w:numPr>
      </w:pPr>
      <w:r w:rsidRPr="006B48A7">
        <w:t>Complying with applicable laws and regulations.</w:t>
      </w:r>
    </w:p>
    <w:p w14:paraId="4E561618" w14:textId="77777777" w:rsidR="006B48A7" w:rsidRPr="006B48A7" w:rsidRDefault="006B48A7" w:rsidP="006B48A7">
      <w:r w:rsidRPr="006B48A7">
        <w:pict w14:anchorId="0CC6BCFB">
          <v:rect id="_x0000_i1200" style="width:0;height:.75pt" o:hralign="center" o:hrstd="t" o:hr="t" fillcolor="#a0a0a0" stroked="f"/>
        </w:pict>
      </w:r>
    </w:p>
    <w:p w14:paraId="579A677E" w14:textId="77777777" w:rsidR="006B48A7" w:rsidRPr="006B48A7" w:rsidRDefault="006B48A7" w:rsidP="006B48A7">
      <w:pPr>
        <w:rPr>
          <w:b/>
          <w:bCs/>
        </w:rPr>
      </w:pPr>
      <w:r w:rsidRPr="006B48A7">
        <w:rPr>
          <w:b/>
          <w:bCs/>
        </w:rPr>
        <w:t>13. LIMITATION OF LIABILITY</w:t>
      </w:r>
    </w:p>
    <w:p w14:paraId="59811F45" w14:textId="77777777" w:rsidR="006B48A7" w:rsidRPr="006B48A7" w:rsidRDefault="006B48A7" w:rsidP="006B48A7">
      <w:pPr>
        <w:rPr>
          <w:b/>
          <w:bCs/>
        </w:rPr>
      </w:pPr>
      <w:r w:rsidRPr="006B48A7">
        <w:rPr>
          <w:b/>
          <w:bCs/>
        </w:rPr>
        <w:t>13.1 Scope of Limitation</w:t>
      </w:r>
    </w:p>
    <w:p w14:paraId="49997361" w14:textId="77777777" w:rsidR="006B48A7" w:rsidRPr="006B48A7" w:rsidRDefault="006B48A7" w:rsidP="006B48A7">
      <w:r w:rsidRPr="006B48A7">
        <w:rPr>
          <w:b/>
          <w:bCs/>
        </w:rPr>
        <w:t>TO THE MAXIMUM EXTENT PERMITTED BY INDIAN LAW, INCLUDING THE INFORMATION TECHNOLOGY ACT, 2000, SENEMENT SHALL NOT BE LIABLE FOR:</w:t>
      </w:r>
    </w:p>
    <w:p w14:paraId="1EEC3DDC" w14:textId="77777777" w:rsidR="006B48A7" w:rsidRPr="006B48A7" w:rsidRDefault="006B48A7" w:rsidP="006B48A7">
      <w:pPr>
        <w:numPr>
          <w:ilvl w:val="0"/>
          <w:numId w:val="43"/>
        </w:numPr>
      </w:pPr>
      <w:r w:rsidRPr="006B48A7">
        <w:rPr>
          <w:b/>
          <w:bCs/>
        </w:rPr>
        <w:t>Indirect Damages</w:t>
      </w:r>
      <w:r w:rsidRPr="006B48A7">
        <w:t> – Loss of profits, business opportunities, revenue, anticipated savings, data, reputation, or other indirect or consequential damages.</w:t>
      </w:r>
    </w:p>
    <w:p w14:paraId="680DF0CB" w14:textId="77777777" w:rsidR="006B48A7" w:rsidRPr="006B48A7" w:rsidRDefault="006B48A7" w:rsidP="006B48A7">
      <w:pPr>
        <w:numPr>
          <w:ilvl w:val="0"/>
          <w:numId w:val="43"/>
        </w:numPr>
      </w:pPr>
      <w:r w:rsidRPr="006B48A7">
        <w:rPr>
          <w:b/>
          <w:bCs/>
        </w:rPr>
        <w:t>Incidental Damages</w:t>
      </w:r>
      <w:r w:rsidRPr="006B48A7">
        <w:t> – Incidental, special, punitive, or exemplary damages.</w:t>
      </w:r>
    </w:p>
    <w:p w14:paraId="79DB8DB5" w14:textId="77777777" w:rsidR="006B48A7" w:rsidRPr="006B48A7" w:rsidRDefault="006B48A7" w:rsidP="006B48A7">
      <w:pPr>
        <w:numPr>
          <w:ilvl w:val="0"/>
          <w:numId w:val="43"/>
        </w:numPr>
      </w:pPr>
      <w:r w:rsidRPr="006B48A7">
        <w:rPr>
          <w:b/>
          <w:bCs/>
        </w:rPr>
        <w:t>Data Loss</w:t>
      </w:r>
      <w:r w:rsidRPr="006B48A7">
        <w:t xml:space="preserve"> – Loss, corruption, inaccessibility, or unauthorized access to data, except where such loss is directly and solely caused by </w:t>
      </w:r>
      <w:proofErr w:type="spellStart"/>
      <w:r w:rsidRPr="006B48A7">
        <w:t>Senement's</w:t>
      </w:r>
      <w:proofErr w:type="spellEnd"/>
      <w:r w:rsidRPr="006B48A7">
        <w:t xml:space="preserve"> gross negligence or </w:t>
      </w:r>
      <w:proofErr w:type="spellStart"/>
      <w:r w:rsidRPr="006B48A7">
        <w:t>willful</w:t>
      </w:r>
      <w:proofErr w:type="spellEnd"/>
      <w:r w:rsidRPr="006B48A7">
        <w:t xml:space="preserve"> misconduct.</w:t>
      </w:r>
    </w:p>
    <w:p w14:paraId="76D86385" w14:textId="77777777" w:rsidR="006B48A7" w:rsidRPr="006B48A7" w:rsidRDefault="006B48A7" w:rsidP="006B48A7">
      <w:pPr>
        <w:numPr>
          <w:ilvl w:val="0"/>
          <w:numId w:val="43"/>
        </w:numPr>
      </w:pPr>
      <w:r w:rsidRPr="006B48A7">
        <w:rPr>
          <w:b/>
          <w:bCs/>
        </w:rPr>
        <w:t>Third-Party Actions</w:t>
      </w:r>
      <w:r w:rsidRPr="006B48A7">
        <w:t> – Damages arising from actions, decisions, or reliance by third parties (universities, employers, etc.) in relation to Certificates.</w:t>
      </w:r>
    </w:p>
    <w:p w14:paraId="666ECE70" w14:textId="77777777" w:rsidR="006B48A7" w:rsidRPr="006B48A7" w:rsidRDefault="006B48A7" w:rsidP="006B48A7">
      <w:pPr>
        <w:numPr>
          <w:ilvl w:val="0"/>
          <w:numId w:val="43"/>
        </w:numPr>
      </w:pPr>
      <w:r w:rsidRPr="006B48A7">
        <w:rPr>
          <w:b/>
          <w:bCs/>
        </w:rPr>
        <w:t>External Factors</w:t>
      </w:r>
      <w:r w:rsidRPr="006B48A7">
        <w:t xml:space="preserve"> – Damages arising from factors beyond </w:t>
      </w:r>
      <w:proofErr w:type="spellStart"/>
      <w:r w:rsidRPr="006B48A7">
        <w:t>Senement's</w:t>
      </w:r>
      <w:proofErr w:type="spellEnd"/>
      <w:r w:rsidRPr="006B48A7">
        <w:t xml:space="preserve"> reasonable control, including:</w:t>
      </w:r>
    </w:p>
    <w:p w14:paraId="43F298E5" w14:textId="77777777" w:rsidR="006B48A7" w:rsidRPr="006B48A7" w:rsidRDefault="006B48A7" w:rsidP="006B48A7">
      <w:pPr>
        <w:numPr>
          <w:ilvl w:val="1"/>
          <w:numId w:val="43"/>
        </w:numPr>
      </w:pPr>
      <w:r w:rsidRPr="006B48A7">
        <w:t>Internet or email service provider failures.</w:t>
      </w:r>
    </w:p>
    <w:p w14:paraId="4CE06CD8" w14:textId="77777777" w:rsidR="006B48A7" w:rsidRPr="006B48A7" w:rsidRDefault="006B48A7" w:rsidP="006B48A7">
      <w:pPr>
        <w:numPr>
          <w:ilvl w:val="1"/>
          <w:numId w:val="43"/>
        </w:numPr>
      </w:pPr>
      <w:r w:rsidRPr="006B48A7">
        <w:t xml:space="preserve">Cloud hosting provider outages or data </w:t>
      </w:r>
      <w:proofErr w:type="spellStart"/>
      <w:r w:rsidRPr="006B48A7">
        <w:t>center</w:t>
      </w:r>
      <w:proofErr w:type="spellEnd"/>
      <w:r w:rsidRPr="006B48A7">
        <w:t xml:space="preserve"> failures.</w:t>
      </w:r>
    </w:p>
    <w:p w14:paraId="58BC8AA3" w14:textId="77777777" w:rsidR="006B48A7" w:rsidRPr="006B48A7" w:rsidRDefault="006B48A7" w:rsidP="006B48A7">
      <w:pPr>
        <w:numPr>
          <w:ilvl w:val="1"/>
          <w:numId w:val="43"/>
        </w:numPr>
      </w:pPr>
      <w:r w:rsidRPr="006B48A7">
        <w:t>DNS failures or routing disruptions.</w:t>
      </w:r>
    </w:p>
    <w:p w14:paraId="541F65D5" w14:textId="77777777" w:rsidR="006B48A7" w:rsidRPr="006B48A7" w:rsidRDefault="006B48A7" w:rsidP="006B48A7">
      <w:pPr>
        <w:numPr>
          <w:ilvl w:val="1"/>
          <w:numId w:val="43"/>
        </w:numPr>
      </w:pPr>
      <w:r w:rsidRPr="006B48A7">
        <w:lastRenderedPageBreak/>
        <w:t>Third-party payment processor failures.</w:t>
      </w:r>
    </w:p>
    <w:p w14:paraId="53927551" w14:textId="77777777" w:rsidR="006B48A7" w:rsidRPr="006B48A7" w:rsidRDefault="006B48A7" w:rsidP="006B48A7">
      <w:pPr>
        <w:numPr>
          <w:ilvl w:val="1"/>
          <w:numId w:val="43"/>
        </w:numPr>
      </w:pPr>
      <w:r w:rsidRPr="006B48A7">
        <w:t>Cyberattacks, hacking, or unauthorized intrusions.</w:t>
      </w:r>
    </w:p>
    <w:p w14:paraId="34AB9592" w14:textId="77777777" w:rsidR="006B48A7" w:rsidRPr="006B48A7" w:rsidRDefault="006B48A7" w:rsidP="006B48A7">
      <w:pPr>
        <w:numPr>
          <w:ilvl w:val="1"/>
          <w:numId w:val="43"/>
        </w:numPr>
      </w:pPr>
      <w:r w:rsidRPr="006B48A7">
        <w:t>Participant error in providing email addresses or data.</w:t>
      </w:r>
    </w:p>
    <w:p w14:paraId="3595C028" w14:textId="77777777" w:rsidR="006B48A7" w:rsidRPr="006B48A7" w:rsidRDefault="006B48A7" w:rsidP="006B48A7">
      <w:pPr>
        <w:numPr>
          <w:ilvl w:val="1"/>
          <w:numId w:val="43"/>
        </w:numPr>
      </w:pPr>
      <w:r w:rsidRPr="006B48A7">
        <w:t>User negligence or misuse of the Platform.</w:t>
      </w:r>
    </w:p>
    <w:p w14:paraId="4CF98843" w14:textId="77777777" w:rsidR="006B48A7" w:rsidRPr="006B48A7" w:rsidRDefault="006B48A7" w:rsidP="006B48A7">
      <w:pPr>
        <w:rPr>
          <w:b/>
          <w:bCs/>
        </w:rPr>
      </w:pPr>
      <w:r w:rsidRPr="006B48A7">
        <w:rPr>
          <w:b/>
          <w:bCs/>
        </w:rPr>
        <w:t>13.2 Liability Cap</w:t>
      </w:r>
    </w:p>
    <w:p w14:paraId="1BED41FE" w14:textId="77777777" w:rsidR="006B48A7" w:rsidRPr="006B48A7" w:rsidRDefault="006B48A7" w:rsidP="006B48A7">
      <w:pPr>
        <w:numPr>
          <w:ilvl w:val="0"/>
          <w:numId w:val="44"/>
        </w:numPr>
      </w:pPr>
      <w:r w:rsidRPr="006B48A7">
        <w:rPr>
          <w:b/>
          <w:bCs/>
        </w:rPr>
        <w:t xml:space="preserve">In any circumstance where liability cannot be fully excluded under this clause and applicable law, </w:t>
      </w:r>
      <w:proofErr w:type="spellStart"/>
      <w:r w:rsidRPr="006B48A7">
        <w:rPr>
          <w:b/>
          <w:bCs/>
        </w:rPr>
        <w:t>Senement's</w:t>
      </w:r>
      <w:proofErr w:type="spellEnd"/>
      <w:r w:rsidRPr="006B48A7">
        <w:rPr>
          <w:b/>
          <w:bCs/>
        </w:rPr>
        <w:t xml:space="preserve"> aggregate liability to an Organization for all claims, demands, and causes of action arising out of or related to the Services, this Agreement, or the Platform shall be limited to the lesser of:</w:t>
      </w:r>
    </w:p>
    <w:p w14:paraId="780963F8" w14:textId="77777777" w:rsidR="006B48A7" w:rsidRPr="006B48A7" w:rsidRDefault="006B48A7" w:rsidP="006B48A7">
      <w:pPr>
        <w:numPr>
          <w:ilvl w:val="1"/>
          <w:numId w:val="44"/>
        </w:numPr>
      </w:pPr>
      <w:r w:rsidRPr="006B48A7">
        <w:rPr>
          <w:b/>
          <w:bCs/>
        </w:rPr>
        <w:t>(a) The total fees actually paid by the Organization to Senement for the Services during the three (3) months immediately preceding the event giving rise to the claim; or</w:t>
      </w:r>
    </w:p>
    <w:p w14:paraId="1B4D11DD" w14:textId="77777777" w:rsidR="006B48A7" w:rsidRPr="006B48A7" w:rsidRDefault="006B48A7" w:rsidP="006B48A7">
      <w:pPr>
        <w:numPr>
          <w:ilvl w:val="1"/>
          <w:numId w:val="44"/>
        </w:numPr>
      </w:pPr>
      <w:r w:rsidRPr="006B48A7">
        <w:rPr>
          <w:b/>
          <w:bCs/>
        </w:rPr>
        <w:t>(b) If the Services were provided for free or the Organization has paid no fees, the liability cap shall be INR 1,000 (Indian Rupees One Thousand).</w:t>
      </w:r>
    </w:p>
    <w:p w14:paraId="76B30CFF" w14:textId="77777777" w:rsidR="006B48A7" w:rsidRPr="006B48A7" w:rsidRDefault="006B48A7" w:rsidP="006B48A7">
      <w:pPr>
        <w:numPr>
          <w:ilvl w:val="0"/>
          <w:numId w:val="44"/>
        </w:numPr>
      </w:pPr>
      <w:r w:rsidRPr="006B48A7">
        <w:t>This limitation applies even if:</w:t>
      </w:r>
    </w:p>
    <w:p w14:paraId="4E0677F0" w14:textId="77777777" w:rsidR="006B48A7" w:rsidRPr="006B48A7" w:rsidRDefault="006B48A7" w:rsidP="006B48A7">
      <w:pPr>
        <w:numPr>
          <w:ilvl w:val="1"/>
          <w:numId w:val="44"/>
        </w:numPr>
      </w:pPr>
      <w:r w:rsidRPr="006B48A7">
        <w:t>Senement has been advised of the possibility of such damages.</w:t>
      </w:r>
    </w:p>
    <w:p w14:paraId="69342234" w14:textId="77777777" w:rsidR="006B48A7" w:rsidRPr="006B48A7" w:rsidRDefault="006B48A7" w:rsidP="006B48A7">
      <w:pPr>
        <w:numPr>
          <w:ilvl w:val="1"/>
          <w:numId w:val="44"/>
        </w:numPr>
      </w:pPr>
      <w:r w:rsidRPr="006B48A7">
        <w:t>The claim falls within a category of damages that cannot be limited by law.</w:t>
      </w:r>
    </w:p>
    <w:p w14:paraId="101113F0" w14:textId="77777777" w:rsidR="006B48A7" w:rsidRPr="006B48A7" w:rsidRDefault="006B48A7" w:rsidP="006B48A7">
      <w:pPr>
        <w:numPr>
          <w:ilvl w:val="1"/>
          <w:numId w:val="44"/>
        </w:numPr>
      </w:pPr>
      <w:r w:rsidRPr="006B48A7">
        <w:t>The remedy provided fails of its essential purpose.</w:t>
      </w:r>
    </w:p>
    <w:p w14:paraId="7A369901" w14:textId="77777777" w:rsidR="006B48A7" w:rsidRPr="006B48A7" w:rsidRDefault="006B48A7" w:rsidP="006B48A7">
      <w:pPr>
        <w:rPr>
          <w:b/>
          <w:bCs/>
        </w:rPr>
      </w:pPr>
      <w:r w:rsidRPr="006B48A7">
        <w:rPr>
          <w:b/>
          <w:bCs/>
        </w:rPr>
        <w:t>13.3 Essential Provision</w:t>
      </w:r>
    </w:p>
    <w:p w14:paraId="1B98ABC2" w14:textId="77777777" w:rsidR="006B48A7" w:rsidRPr="006B48A7" w:rsidRDefault="006B48A7" w:rsidP="006B48A7">
      <w:pPr>
        <w:numPr>
          <w:ilvl w:val="0"/>
          <w:numId w:val="45"/>
        </w:numPr>
      </w:pPr>
      <w:r w:rsidRPr="006B48A7">
        <w:t>The parties agree that </w:t>
      </w:r>
      <w:r w:rsidRPr="006B48A7">
        <w:rPr>
          <w:b/>
          <w:bCs/>
        </w:rPr>
        <w:t>this limitation of liability is essential to the economic balance of this Agreement</w:t>
      </w:r>
      <w:r w:rsidRPr="006B48A7">
        <w:t> and that Senement would not offer the Services at the pricing and terms provided without such limitation.</w:t>
      </w:r>
    </w:p>
    <w:p w14:paraId="4B01F6A3" w14:textId="77777777" w:rsidR="006B48A7" w:rsidRPr="006B48A7" w:rsidRDefault="006B48A7" w:rsidP="006B48A7">
      <w:pPr>
        <w:numPr>
          <w:ilvl w:val="0"/>
          <w:numId w:val="45"/>
        </w:numPr>
      </w:pPr>
      <w:r w:rsidRPr="006B48A7">
        <w:t>If any part of this limitation is found unenforceable by a court, the maximum permissible liability under applicable law shall apply.</w:t>
      </w:r>
    </w:p>
    <w:p w14:paraId="255F97CB" w14:textId="77777777" w:rsidR="006B48A7" w:rsidRPr="006B48A7" w:rsidRDefault="006B48A7" w:rsidP="006B48A7">
      <w:pPr>
        <w:rPr>
          <w:b/>
          <w:bCs/>
        </w:rPr>
      </w:pPr>
      <w:r w:rsidRPr="006B48A7">
        <w:rPr>
          <w:b/>
          <w:bCs/>
        </w:rPr>
        <w:t>13.4 Data Loss Disclaimer</w:t>
      </w:r>
    </w:p>
    <w:p w14:paraId="5F4F12A6" w14:textId="77777777" w:rsidR="006B48A7" w:rsidRPr="006B48A7" w:rsidRDefault="006B48A7" w:rsidP="006B48A7">
      <w:pPr>
        <w:numPr>
          <w:ilvl w:val="0"/>
          <w:numId w:val="46"/>
        </w:numPr>
      </w:pPr>
      <w:r w:rsidRPr="006B48A7">
        <w:rPr>
          <w:b/>
          <w:bCs/>
        </w:rPr>
        <w:t>SENEMENT DOES NOT ASSUME RESPONSIBILITY FOR LOSS, CORRUPTION, DELETION, OR INACCESSIBILITY OF DATA ARISING FROM:</w:t>
      </w:r>
    </w:p>
    <w:p w14:paraId="778B4437" w14:textId="77777777" w:rsidR="006B48A7" w:rsidRPr="006B48A7" w:rsidRDefault="006B48A7" w:rsidP="006B48A7">
      <w:pPr>
        <w:numPr>
          <w:ilvl w:val="1"/>
          <w:numId w:val="46"/>
        </w:numPr>
      </w:pPr>
      <w:r w:rsidRPr="006B48A7">
        <w:t>User negligence or error in CSV uploads.</w:t>
      </w:r>
    </w:p>
    <w:p w14:paraId="34C4F0FC" w14:textId="77777777" w:rsidR="006B48A7" w:rsidRPr="006B48A7" w:rsidRDefault="006B48A7" w:rsidP="006B48A7">
      <w:pPr>
        <w:numPr>
          <w:ilvl w:val="1"/>
          <w:numId w:val="46"/>
        </w:numPr>
      </w:pPr>
      <w:r w:rsidRPr="006B48A7">
        <w:t>Failure by third-party email or cloud providers.</w:t>
      </w:r>
    </w:p>
    <w:p w14:paraId="025DC8E5" w14:textId="77777777" w:rsidR="006B48A7" w:rsidRPr="006B48A7" w:rsidRDefault="006B48A7" w:rsidP="006B48A7">
      <w:pPr>
        <w:numPr>
          <w:ilvl w:val="1"/>
          <w:numId w:val="46"/>
        </w:numPr>
      </w:pPr>
      <w:r w:rsidRPr="006B48A7">
        <w:t>Internet connectivity issues affecting data transmission.</w:t>
      </w:r>
    </w:p>
    <w:p w14:paraId="62F0A865" w14:textId="77777777" w:rsidR="006B48A7" w:rsidRPr="006B48A7" w:rsidRDefault="006B48A7" w:rsidP="006B48A7">
      <w:pPr>
        <w:numPr>
          <w:ilvl w:val="1"/>
          <w:numId w:val="46"/>
        </w:numPr>
      </w:pPr>
      <w:r w:rsidRPr="006B48A7">
        <w:t>Recipient-side email filtering or spam folder placement.</w:t>
      </w:r>
    </w:p>
    <w:p w14:paraId="4579152B" w14:textId="77777777" w:rsidR="006B48A7" w:rsidRPr="006B48A7" w:rsidRDefault="006B48A7" w:rsidP="006B48A7">
      <w:pPr>
        <w:numPr>
          <w:ilvl w:val="1"/>
          <w:numId w:val="46"/>
        </w:numPr>
      </w:pPr>
      <w:r w:rsidRPr="006B48A7">
        <w:t>Unintended data deletion by Users.</w:t>
      </w:r>
    </w:p>
    <w:p w14:paraId="512DE15F" w14:textId="77777777" w:rsidR="006B48A7" w:rsidRPr="006B48A7" w:rsidRDefault="006B48A7" w:rsidP="006B48A7">
      <w:pPr>
        <w:numPr>
          <w:ilvl w:val="1"/>
          <w:numId w:val="46"/>
        </w:numPr>
      </w:pPr>
      <w:r w:rsidRPr="006B48A7">
        <w:t xml:space="preserve">Any cause other than </w:t>
      </w:r>
      <w:proofErr w:type="spellStart"/>
      <w:r w:rsidRPr="006B48A7">
        <w:t>Senement's</w:t>
      </w:r>
      <w:proofErr w:type="spellEnd"/>
      <w:r w:rsidRPr="006B48A7">
        <w:t xml:space="preserve"> gross negligence or </w:t>
      </w:r>
      <w:proofErr w:type="spellStart"/>
      <w:r w:rsidRPr="006B48A7">
        <w:t>willful</w:t>
      </w:r>
      <w:proofErr w:type="spellEnd"/>
      <w:r w:rsidRPr="006B48A7">
        <w:t xml:space="preserve"> misconduct in data handling.</w:t>
      </w:r>
    </w:p>
    <w:p w14:paraId="682BCFAD" w14:textId="77777777" w:rsidR="006B48A7" w:rsidRPr="006B48A7" w:rsidRDefault="006B48A7" w:rsidP="006B48A7">
      <w:r w:rsidRPr="006B48A7">
        <w:pict w14:anchorId="3F4CA367">
          <v:rect id="_x0000_i1201" style="width:0;height:.75pt" o:hralign="center" o:hrstd="t" o:hr="t" fillcolor="#a0a0a0" stroked="f"/>
        </w:pict>
      </w:r>
    </w:p>
    <w:p w14:paraId="73CB1BB4" w14:textId="77777777" w:rsidR="006B48A7" w:rsidRPr="006B48A7" w:rsidRDefault="006B48A7" w:rsidP="006B48A7">
      <w:pPr>
        <w:rPr>
          <w:b/>
          <w:bCs/>
        </w:rPr>
      </w:pPr>
      <w:r w:rsidRPr="006B48A7">
        <w:rPr>
          <w:b/>
          <w:bCs/>
        </w:rPr>
        <w:lastRenderedPageBreak/>
        <w:t>14. INDEMNITY</w:t>
      </w:r>
    </w:p>
    <w:p w14:paraId="51F2ABE5" w14:textId="77777777" w:rsidR="006B48A7" w:rsidRPr="006B48A7" w:rsidRDefault="006B48A7" w:rsidP="006B48A7">
      <w:pPr>
        <w:rPr>
          <w:b/>
          <w:bCs/>
        </w:rPr>
      </w:pPr>
      <w:r w:rsidRPr="006B48A7">
        <w:rPr>
          <w:b/>
          <w:bCs/>
        </w:rPr>
        <w:t>14.1 Organization Indemnifies Senement</w:t>
      </w:r>
    </w:p>
    <w:p w14:paraId="65B9526C" w14:textId="77777777" w:rsidR="006B48A7" w:rsidRPr="006B48A7" w:rsidRDefault="006B48A7" w:rsidP="006B48A7">
      <w:pPr>
        <w:numPr>
          <w:ilvl w:val="0"/>
          <w:numId w:val="47"/>
        </w:numPr>
      </w:pPr>
      <w:r w:rsidRPr="006B48A7">
        <w:t>Organizations agree to </w:t>
      </w:r>
      <w:r w:rsidRPr="006B48A7">
        <w:rPr>
          <w:b/>
          <w:bCs/>
        </w:rPr>
        <w:t>indemnify, defend, and hold harmless</w:t>
      </w:r>
      <w:r w:rsidRPr="006B48A7">
        <w:t> Senement, its founders, officers, employees, agents, and affiliates from any and all claims, damages, losses, liabilities, costs, and expenses (including reasonable legal fees and court costs) arising from or related to:</w:t>
      </w:r>
    </w:p>
    <w:p w14:paraId="119BD819" w14:textId="77777777" w:rsidR="006B48A7" w:rsidRPr="006B48A7" w:rsidRDefault="006B48A7" w:rsidP="006B48A7">
      <w:pPr>
        <w:numPr>
          <w:ilvl w:val="1"/>
          <w:numId w:val="47"/>
        </w:numPr>
      </w:pPr>
      <w:r w:rsidRPr="006B48A7">
        <w:rPr>
          <w:b/>
          <w:bCs/>
        </w:rPr>
        <w:t>Certificate Content</w:t>
      </w:r>
      <w:r w:rsidRPr="006B48A7">
        <w:t> – The content, accuracy, completeness, or legality of Certificates issued by the Organization.</w:t>
      </w:r>
    </w:p>
    <w:p w14:paraId="22BDE8E9" w14:textId="77777777" w:rsidR="006B48A7" w:rsidRPr="006B48A7" w:rsidRDefault="006B48A7" w:rsidP="006B48A7">
      <w:pPr>
        <w:numPr>
          <w:ilvl w:val="1"/>
          <w:numId w:val="47"/>
        </w:numPr>
      </w:pPr>
      <w:r w:rsidRPr="006B48A7">
        <w:rPr>
          <w:b/>
          <w:bCs/>
        </w:rPr>
        <w:t>Unlawful Data Submission</w:t>
      </w:r>
      <w:r w:rsidRPr="006B48A7">
        <w:t> – Unauthorized, fraudulent, or illegal submission of participant data or CSV uploads.</w:t>
      </w:r>
    </w:p>
    <w:p w14:paraId="6A9D0477" w14:textId="77777777" w:rsidR="006B48A7" w:rsidRPr="006B48A7" w:rsidRDefault="006B48A7" w:rsidP="006B48A7">
      <w:pPr>
        <w:numPr>
          <w:ilvl w:val="1"/>
          <w:numId w:val="47"/>
        </w:numPr>
      </w:pPr>
      <w:r w:rsidRPr="006B48A7">
        <w:rPr>
          <w:b/>
          <w:bCs/>
        </w:rPr>
        <w:t>Violation of Rights</w:t>
      </w:r>
      <w:r w:rsidRPr="006B48A7">
        <w:t> – Organization's violation of any law, regulation, or third-party rights through use of the Platform.</w:t>
      </w:r>
    </w:p>
    <w:p w14:paraId="24C1308F" w14:textId="77777777" w:rsidR="006B48A7" w:rsidRPr="006B48A7" w:rsidRDefault="006B48A7" w:rsidP="006B48A7">
      <w:pPr>
        <w:numPr>
          <w:ilvl w:val="1"/>
          <w:numId w:val="47"/>
        </w:numPr>
      </w:pPr>
      <w:r w:rsidRPr="006B48A7">
        <w:rPr>
          <w:b/>
          <w:bCs/>
        </w:rPr>
        <w:t>Misrepresentation</w:t>
      </w:r>
      <w:r w:rsidRPr="006B48A7">
        <w:t> – Issuance of false, misleading, or fraudulent Certificates by the Organization.</w:t>
      </w:r>
    </w:p>
    <w:p w14:paraId="2270A3EF" w14:textId="77777777" w:rsidR="006B48A7" w:rsidRPr="006B48A7" w:rsidRDefault="006B48A7" w:rsidP="006B48A7">
      <w:pPr>
        <w:numPr>
          <w:ilvl w:val="1"/>
          <w:numId w:val="47"/>
        </w:numPr>
      </w:pPr>
      <w:r w:rsidRPr="006B48A7">
        <w:rPr>
          <w:b/>
          <w:bCs/>
        </w:rPr>
        <w:t>IP Infringement</w:t>
      </w:r>
      <w:r w:rsidRPr="006B48A7">
        <w:t> – Organization's use of content that infringes third-party intellectual property rights.</w:t>
      </w:r>
    </w:p>
    <w:p w14:paraId="564DD453" w14:textId="77777777" w:rsidR="006B48A7" w:rsidRPr="006B48A7" w:rsidRDefault="006B48A7" w:rsidP="006B48A7">
      <w:pPr>
        <w:numPr>
          <w:ilvl w:val="1"/>
          <w:numId w:val="47"/>
        </w:numPr>
      </w:pPr>
      <w:r w:rsidRPr="006B48A7">
        <w:rPr>
          <w:b/>
          <w:bCs/>
        </w:rPr>
        <w:t>Third-Party Claims</w:t>
      </w:r>
      <w:r w:rsidRPr="006B48A7">
        <w:t> – Any claim brought by a third party against Senement arising from the Organization's use of the Platform or content.</w:t>
      </w:r>
    </w:p>
    <w:p w14:paraId="02D75F74" w14:textId="77777777" w:rsidR="006B48A7" w:rsidRPr="006B48A7" w:rsidRDefault="006B48A7" w:rsidP="006B48A7">
      <w:pPr>
        <w:numPr>
          <w:ilvl w:val="1"/>
          <w:numId w:val="47"/>
        </w:numPr>
      </w:pPr>
      <w:r w:rsidRPr="006B48A7">
        <w:rPr>
          <w:b/>
          <w:bCs/>
        </w:rPr>
        <w:t>Participant Disputes</w:t>
      </w:r>
      <w:r w:rsidRPr="006B48A7">
        <w:t> – Claims or disputes from Certificate recipients or participants related to the content or validity of Certificates.</w:t>
      </w:r>
    </w:p>
    <w:p w14:paraId="1B759CD1" w14:textId="77777777" w:rsidR="006B48A7" w:rsidRPr="006B48A7" w:rsidRDefault="006B48A7" w:rsidP="006B48A7">
      <w:pPr>
        <w:rPr>
          <w:b/>
          <w:bCs/>
        </w:rPr>
      </w:pPr>
      <w:r w:rsidRPr="006B48A7">
        <w:rPr>
          <w:b/>
          <w:bCs/>
        </w:rPr>
        <w:t>14.2 Senement Indemnifies Organization</w:t>
      </w:r>
    </w:p>
    <w:p w14:paraId="0A0DAFD6" w14:textId="77777777" w:rsidR="006B48A7" w:rsidRPr="006B48A7" w:rsidRDefault="006B48A7" w:rsidP="006B48A7">
      <w:pPr>
        <w:numPr>
          <w:ilvl w:val="0"/>
          <w:numId w:val="48"/>
        </w:numPr>
      </w:pPr>
      <w:r w:rsidRPr="006B48A7">
        <w:t>Senement shall indemnify and hold harmless Organizations (only to the extent permitted by law) from claims arising from:</w:t>
      </w:r>
    </w:p>
    <w:p w14:paraId="4A1F47CF" w14:textId="77777777" w:rsidR="006B48A7" w:rsidRPr="006B48A7" w:rsidRDefault="006B48A7" w:rsidP="006B48A7">
      <w:pPr>
        <w:numPr>
          <w:ilvl w:val="1"/>
          <w:numId w:val="48"/>
        </w:numPr>
      </w:pPr>
      <w:r w:rsidRPr="006B48A7">
        <w:t>Proven direct infringement of third-party intellectual property rights by the Platform's core software or templates (excluding Organization-supplied content).</w:t>
      </w:r>
    </w:p>
    <w:p w14:paraId="2D12AA57" w14:textId="77777777" w:rsidR="006B48A7" w:rsidRPr="006B48A7" w:rsidRDefault="006B48A7" w:rsidP="006B48A7">
      <w:pPr>
        <w:numPr>
          <w:ilvl w:val="1"/>
          <w:numId w:val="48"/>
        </w:numPr>
      </w:pPr>
      <w:r w:rsidRPr="006B48A7">
        <w:t xml:space="preserve">Gross negligence or </w:t>
      </w:r>
      <w:proofErr w:type="spellStart"/>
      <w:r w:rsidRPr="006B48A7">
        <w:t>willful</w:t>
      </w:r>
      <w:proofErr w:type="spellEnd"/>
      <w:r w:rsidRPr="006B48A7">
        <w:t xml:space="preserve"> misconduct by Senement in handling data, subject to the liability cap in Section 13.</w:t>
      </w:r>
    </w:p>
    <w:p w14:paraId="401D92CA" w14:textId="77777777" w:rsidR="006B48A7" w:rsidRPr="006B48A7" w:rsidRDefault="006B48A7" w:rsidP="006B48A7">
      <w:pPr>
        <w:numPr>
          <w:ilvl w:val="0"/>
          <w:numId w:val="48"/>
        </w:numPr>
      </w:pPr>
      <w:r w:rsidRPr="006B48A7">
        <w:t>This indemnity does </w:t>
      </w:r>
      <w:r w:rsidRPr="006B48A7">
        <w:rPr>
          <w:b/>
          <w:bCs/>
        </w:rPr>
        <w:t>not</w:t>
      </w:r>
      <w:r w:rsidRPr="006B48A7">
        <w:t> apply to claims arising from:</w:t>
      </w:r>
    </w:p>
    <w:p w14:paraId="4995184A" w14:textId="77777777" w:rsidR="006B48A7" w:rsidRPr="006B48A7" w:rsidRDefault="006B48A7" w:rsidP="006B48A7">
      <w:pPr>
        <w:numPr>
          <w:ilvl w:val="1"/>
          <w:numId w:val="48"/>
        </w:numPr>
      </w:pPr>
      <w:r w:rsidRPr="006B48A7">
        <w:t>Organization's use of the Platform in violation of this Agreement.</w:t>
      </w:r>
    </w:p>
    <w:p w14:paraId="77D19E9A" w14:textId="77777777" w:rsidR="006B48A7" w:rsidRPr="006B48A7" w:rsidRDefault="006B48A7" w:rsidP="006B48A7">
      <w:pPr>
        <w:numPr>
          <w:ilvl w:val="1"/>
          <w:numId w:val="48"/>
        </w:numPr>
      </w:pPr>
      <w:r w:rsidRPr="006B48A7">
        <w:t>Third-party content or data supplied by the Organization.</w:t>
      </w:r>
    </w:p>
    <w:p w14:paraId="3FBE8457" w14:textId="77777777" w:rsidR="006B48A7" w:rsidRPr="006B48A7" w:rsidRDefault="006B48A7" w:rsidP="006B48A7">
      <w:pPr>
        <w:numPr>
          <w:ilvl w:val="1"/>
          <w:numId w:val="48"/>
        </w:numPr>
      </w:pPr>
      <w:r w:rsidRPr="006B48A7">
        <w:t>Interactions between third parties and Recipients.</w:t>
      </w:r>
    </w:p>
    <w:p w14:paraId="0AE7C3F7" w14:textId="77777777" w:rsidR="006B48A7" w:rsidRPr="006B48A7" w:rsidRDefault="006B48A7" w:rsidP="006B48A7">
      <w:pPr>
        <w:rPr>
          <w:b/>
          <w:bCs/>
        </w:rPr>
      </w:pPr>
      <w:r w:rsidRPr="006B48A7">
        <w:rPr>
          <w:b/>
          <w:bCs/>
        </w:rPr>
        <w:t>14.3 Indemnification Procedure</w:t>
      </w:r>
    </w:p>
    <w:p w14:paraId="7855A3B5" w14:textId="77777777" w:rsidR="006B48A7" w:rsidRPr="006B48A7" w:rsidRDefault="006B48A7" w:rsidP="006B48A7">
      <w:pPr>
        <w:numPr>
          <w:ilvl w:val="0"/>
          <w:numId w:val="49"/>
        </w:numPr>
      </w:pPr>
      <w:r w:rsidRPr="006B48A7">
        <w:t>The indemnified party must:</w:t>
      </w:r>
    </w:p>
    <w:p w14:paraId="087653D0" w14:textId="77777777" w:rsidR="006B48A7" w:rsidRPr="006B48A7" w:rsidRDefault="006B48A7" w:rsidP="006B48A7">
      <w:pPr>
        <w:numPr>
          <w:ilvl w:val="1"/>
          <w:numId w:val="49"/>
        </w:numPr>
      </w:pPr>
      <w:r w:rsidRPr="006B48A7">
        <w:t>Promptly notify the indemnifying party of the claim in writing.</w:t>
      </w:r>
    </w:p>
    <w:p w14:paraId="3E7A0C2F" w14:textId="77777777" w:rsidR="006B48A7" w:rsidRPr="006B48A7" w:rsidRDefault="006B48A7" w:rsidP="006B48A7">
      <w:pPr>
        <w:numPr>
          <w:ilvl w:val="1"/>
          <w:numId w:val="49"/>
        </w:numPr>
      </w:pPr>
      <w:r w:rsidRPr="006B48A7">
        <w:lastRenderedPageBreak/>
        <w:t xml:space="preserve">Grant the indemnifying party sole control of the </w:t>
      </w:r>
      <w:proofErr w:type="spellStart"/>
      <w:r w:rsidRPr="006B48A7">
        <w:t>defense</w:t>
      </w:r>
      <w:proofErr w:type="spellEnd"/>
      <w:r w:rsidRPr="006B48A7">
        <w:t xml:space="preserve"> and settlement (provided settlement does not require admission of liability or impose obligations on the indemnified party without consent).</w:t>
      </w:r>
    </w:p>
    <w:p w14:paraId="6B3234B3" w14:textId="77777777" w:rsidR="006B48A7" w:rsidRPr="006B48A7" w:rsidRDefault="006B48A7" w:rsidP="006B48A7">
      <w:pPr>
        <w:numPr>
          <w:ilvl w:val="1"/>
          <w:numId w:val="49"/>
        </w:numPr>
      </w:pPr>
      <w:r w:rsidRPr="006B48A7">
        <w:t xml:space="preserve">Cooperate reasonably in the </w:t>
      </w:r>
      <w:proofErr w:type="spellStart"/>
      <w:r w:rsidRPr="006B48A7">
        <w:t>defense</w:t>
      </w:r>
      <w:proofErr w:type="spellEnd"/>
      <w:r w:rsidRPr="006B48A7">
        <w:t>.</w:t>
      </w:r>
    </w:p>
    <w:p w14:paraId="001C97C4" w14:textId="77777777" w:rsidR="006B48A7" w:rsidRPr="006B48A7" w:rsidRDefault="006B48A7" w:rsidP="006B48A7">
      <w:pPr>
        <w:numPr>
          <w:ilvl w:val="0"/>
          <w:numId w:val="49"/>
        </w:numPr>
      </w:pPr>
      <w:r w:rsidRPr="006B48A7">
        <w:t>Failure to provide timely notice shall reduce the indemnifying party's obligation only to the extent it is materially prejudiced.</w:t>
      </w:r>
    </w:p>
    <w:p w14:paraId="63F6DA7F" w14:textId="77777777" w:rsidR="006B48A7" w:rsidRPr="006B48A7" w:rsidRDefault="006B48A7" w:rsidP="006B48A7">
      <w:r w:rsidRPr="006B48A7">
        <w:pict w14:anchorId="7A25856C">
          <v:rect id="_x0000_i1202" style="width:0;height:.75pt" o:hralign="center" o:hrstd="t" o:hr="t" fillcolor="#a0a0a0" stroked="f"/>
        </w:pict>
      </w:r>
    </w:p>
    <w:p w14:paraId="10291EFF" w14:textId="77777777" w:rsidR="006B48A7" w:rsidRPr="006B48A7" w:rsidRDefault="006B48A7" w:rsidP="006B48A7">
      <w:pPr>
        <w:rPr>
          <w:b/>
          <w:bCs/>
        </w:rPr>
      </w:pPr>
      <w:r w:rsidRPr="006B48A7">
        <w:rPr>
          <w:b/>
          <w:bCs/>
        </w:rPr>
        <w:t>15. TERM, TERMINATION, AND SUSPENSION</w:t>
      </w:r>
    </w:p>
    <w:p w14:paraId="1496CADF" w14:textId="77777777" w:rsidR="006B48A7" w:rsidRPr="006B48A7" w:rsidRDefault="006B48A7" w:rsidP="006B48A7">
      <w:pPr>
        <w:rPr>
          <w:b/>
          <w:bCs/>
        </w:rPr>
      </w:pPr>
      <w:r w:rsidRPr="006B48A7">
        <w:rPr>
          <w:b/>
          <w:bCs/>
        </w:rPr>
        <w:t>15.1 Agreement Term</w:t>
      </w:r>
    </w:p>
    <w:p w14:paraId="77F18342" w14:textId="77777777" w:rsidR="006B48A7" w:rsidRPr="006B48A7" w:rsidRDefault="006B48A7" w:rsidP="006B48A7">
      <w:pPr>
        <w:numPr>
          <w:ilvl w:val="0"/>
          <w:numId w:val="50"/>
        </w:numPr>
      </w:pPr>
      <w:r w:rsidRPr="006B48A7">
        <w:t>This Agreement begins when the User first accesses the Platform or creates an Account and continues indefinitely until terminated by either party as described herein.</w:t>
      </w:r>
    </w:p>
    <w:p w14:paraId="0745684D" w14:textId="77777777" w:rsidR="006B48A7" w:rsidRPr="006B48A7" w:rsidRDefault="006B48A7" w:rsidP="006B48A7">
      <w:pPr>
        <w:rPr>
          <w:b/>
          <w:bCs/>
        </w:rPr>
      </w:pPr>
      <w:r w:rsidRPr="006B48A7">
        <w:rPr>
          <w:b/>
          <w:bCs/>
        </w:rPr>
        <w:t>15.2 Termination by User/Organization</w:t>
      </w:r>
    </w:p>
    <w:p w14:paraId="0CBF060D" w14:textId="77777777" w:rsidR="006B48A7" w:rsidRPr="006B48A7" w:rsidRDefault="006B48A7" w:rsidP="006B48A7">
      <w:pPr>
        <w:numPr>
          <w:ilvl w:val="0"/>
          <w:numId w:val="51"/>
        </w:numPr>
      </w:pPr>
      <w:r w:rsidRPr="006B48A7">
        <w:t>Organizations may terminate their Account and cease using the Services at any time by:</w:t>
      </w:r>
    </w:p>
    <w:p w14:paraId="1757DD6B" w14:textId="1990F257" w:rsidR="006B48A7" w:rsidRPr="006B48A7" w:rsidRDefault="006B48A7" w:rsidP="006B48A7">
      <w:pPr>
        <w:numPr>
          <w:ilvl w:val="1"/>
          <w:numId w:val="51"/>
        </w:numPr>
      </w:pPr>
      <w:r w:rsidRPr="006B48A7">
        <w:t>Sending written notice to </w:t>
      </w:r>
      <w:hyperlink r:id="rId6" w:tgtFrame="_blank" w:history="1">
        <w:r>
          <w:rPr>
            <w:rStyle w:val="Hyperlink"/>
          </w:rPr>
          <w:t>saksha</w:t>
        </w:r>
        <w:r w:rsidRPr="006B48A7">
          <w:rPr>
            <w:rStyle w:val="Hyperlink"/>
          </w:rPr>
          <w:t>.senement@gmail.com</w:t>
        </w:r>
      </w:hyperlink>
      <w:r w:rsidRPr="006B48A7">
        <w:t> with their Account email and organization name.</w:t>
      </w:r>
    </w:p>
    <w:p w14:paraId="20D60A4B" w14:textId="77777777" w:rsidR="006B48A7" w:rsidRPr="006B48A7" w:rsidRDefault="006B48A7" w:rsidP="006B48A7">
      <w:pPr>
        <w:numPr>
          <w:ilvl w:val="1"/>
          <w:numId w:val="51"/>
        </w:numPr>
      </w:pPr>
      <w:r w:rsidRPr="006B48A7">
        <w:t>Closing their Account through the Platform's account settings (if such feature is available).</w:t>
      </w:r>
    </w:p>
    <w:p w14:paraId="4E55B078" w14:textId="77777777" w:rsidR="006B48A7" w:rsidRPr="006B48A7" w:rsidRDefault="006B48A7" w:rsidP="006B48A7">
      <w:pPr>
        <w:numPr>
          <w:ilvl w:val="0"/>
          <w:numId w:val="51"/>
        </w:numPr>
      </w:pPr>
      <w:r w:rsidRPr="006B48A7">
        <w:t>Termination is effective immediately upon receipt of notice or account closure action.</w:t>
      </w:r>
    </w:p>
    <w:p w14:paraId="485FC189" w14:textId="77777777" w:rsidR="006B48A7" w:rsidRPr="006B48A7" w:rsidRDefault="006B48A7" w:rsidP="006B48A7">
      <w:pPr>
        <w:rPr>
          <w:b/>
          <w:bCs/>
        </w:rPr>
      </w:pPr>
      <w:r w:rsidRPr="006B48A7">
        <w:rPr>
          <w:b/>
          <w:bCs/>
        </w:rPr>
        <w:t>15.3 Termination by Senement</w:t>
      </w:r>
    </w:p>
    <w:p w14:paraId="1C908BB9" w14:textId="77777777" w:rsidR="006B48A7" w:rsidRPr="006B48A7" w:rsidRDefault="006B48A7" w:rsidP="006B48A7">
      <w:pPr>
        <w:numPr>
          <w:ilvl w:val="0"/>
          <w:numId w:val="52"/>
        </w:numPr>
      </w:pPr>
      <w:r w:rsidRPr="006B48A7">
        <w:t>Senement may suspend or terminate an Account and the User's access to the Platform at any time, </w:t>
      </w:r>
      <w:r w:rsidRPr="006B48A7">
        <w:rPr>
          <w:b/>
          <w:bCs/>
        </w:rPr>
        <w:t>with or without cause and with or without prior notice</w:t>
      </w:r>
      <w:r w:rsidRPr="006B48A7">
        <w:t>, if:</w:t>
      </w:r>
    </w:p>
    <w:p w14:paraId="704D01B6" w14:textId="77777777" w:rsidR="006B48A7" w:rsidRPr="006B48A7" w:rsidRDefault="006B48A7" w:rsidP="006B48A7">
      <w:pPr>
        <w:numPr>
          <w:ilvl w:val="1"/>
          <w:numId w:val="52"/>
        </w:numPr>
      </w:pPr>
      <w:r w:rsidRPr="006B48A7">
        <w:t>There is reasonable suspicion of fraud, abuse, or unauthorized use.</w:t>
      </w:r>
    </w:p>
    <w:p w14:paraId="55478439" w14:textId="77777777" w:rsidR="006B48A7" w:rsidRPr="006B48A7" w:rsidRDefault="006B48A7" w:rsidP="006B48A7">
      <w:pPr>
        <w:numPr>
          <w:ilvl w:val="1"/>
          <w:numId w:val="52"/>
        </w:numPr>
      </w:pPr>
      <w:r w:rsidRPr="006B48A7">
        <w:t>The Organization violates any term of this Agreement.</w:t>
      </w:r>
    </w:p>
    <w:p w14:paraId="33A86822" w14:textId="77777777" w:rsidR="006B48A7" w:rsidRPr="006B48A7" w:rsidRDefault="006B48A7" w:rsidP="006B48A7">
      <w:pPr>
        <w:numPr>
          <w:ilvl w:val="1"/>
          <w:numId w:val="52"/>
        </w:numPr>
      </w:pPr>
      <w:r w:rsidRPr="006B48A7">
        <w:t>Legal or regulatory requirements mandate action.</w:t>
      </w:r>
    </w:p>
    <w:p w14:paraId="5EAFA9A1" w14:textId="77777777" w:rsidR="006B48A7" w:rsidRPr="006B48A7" w:rsidRDefault="006B48A7" w:rsidP="006B48A7">
      <w:pPr>
        <w:numPr>
          <w:ilvl w:val="1"/>
          <w:numId w:val="52"/>
        </w:numPr>
      </w:pPr>
      <w:r w:rsidRPr="006B48A7">
        <w:t>There are security, safety, or data integrity concerns.</w:t>
      </w:r>
    </w:p>
    <w:p w14:paraId="140B780F" w14:textId="77777777" w:rsidR="006B48A7" w:rsidRPr="006B48A7" w:rsidRDefault="006B48A7" w:rsidP="006B48A7">
      <w:pPr>
        <w:numPr>
          <w:ilvl w:val="1"/>
          <w:numId w:val="52"/>
        </w:numPr>
      </w:pPr>
      <w:r w:rsidRPr="006B48A7">
        <w:t>The Organization's access is used to harm the Platform or other Users.</w:t>
      </w:r>
    </w:p>
    <w:p w14:paraId="17098083" w14:textId="77777777" w:rsidR="006B48A7" w:rsidRPr="006B48A7" w:rsidRDefault="006B48A7" w:rsidP="006B48A7">
      <w:pPr>
        <w:numPr>
          <w:ilvl w:val="1"/>
          <w:numId w:val="52"/>
        </w:numPr>
      </w:pPr>
      <w:r w:rsidRPr="006B48A7">
        <w:t>Payment is due and not received (if paid features are offered).</w:t>
      </w:r>
    </w:p>
    <w:p w14:paraId="6293E9BE" w14:textId="77777777" w:rsidR="006B48A7" w:rsidRPr="006B48A7" w:rsidRDefault="006B48A7" w:rsidP="006B48A7">
      <w:pPr>
        <w:numPr>
          <w:ilvl w:val="1"/>
          <w:numId w:val="52"/>
        </w:numPr>
      </w:pPr>
      <w:r w:rsidRPr="006B48A7">
        <w:t>Senement determines, in its sole discretion, that continued access poses a risk.</w:t>
      </w:r>
    </w:p>
    <w:p w14:paraId="5F7B1B27" w14:textId="77777777" w:rsidR="006B48A7" w:rsidRPr="006B48A7" w:rsidRDefault="006B48A7" w:rsidP="006B48A7">
      <w:pPr>
        <w:numPr>
          <w:ilvl w:val="0"/>
          <w:numId w:val="52"/>
        </w:numPr>
      </w:pPr>
      <w:r w:rsidRPr="006B48A7">
        <w:t>Senement shall use reasonable efforts to provide notice of termination via email except where:</w:t>
      </w:r>
    </w:p>
    <w:p w14:paraId="10CD8E0C" w14:textId="77777777" w:rsidR="006B48A7" w:rsidRPr="006B48A7" w:rsidRDefault="006B48A7" w:rsidP="006B48A7">
      <w:pPr>
        <w:numPr>
          <w:ilvl w:val="1"/>
          <w:numId w:val="52"/>
        </w:numPr>
      </w:pPr>
      <w:r w:rsidRPr="006B48A7">
        <w:t>The violation is severe (such as fraud or hacking).</w:t>
      </w:r>
    </w:p>
    <w:p w14:paraId="38CF24E5" w14:textId="77777777" w:rsidR="006B48A7" w:rsidRPr="006B48A7" w:rsidRDefault="006B48A7" w:rsidP="006B48A7">
      <w:pPr>
        <w:numPr>
          <w:ilvl w:val="1"/>
          <w:numId w:val="52"/>
        </w:numPr>
      </w:pPr>
      <w:r w:rsidRPr="006B48A7">
        <w:t>Immediate removal is necessary for security.</w:t>
      </w:r>
    </w:p>
    <w:p w14:paraId="7DC74A6B" w14:textId="77777777" w:rsidR="006B48A7" w:rsidRPr="006B48A7" w:rsidRDefault="006B48A7" w:rsidP="006B48A7">
      <w:pPr>
        <w:numPr>
          <w:ilvl w:val="1"/>
          <w:numId w:val="52"/>
        </w:numPr>
      </w:pPr>
      <w:r w:rsidRPr="006B48A7">
        <w:t>Legal requirements prevent advance notice.</w:t>
      </w:r>
    </w:p>
    <w:p w14:paraId="617ED3EB" w14:textId="77777777" w:rsidR="006B48A7" w:rsidRPr="006B48A7" w:rsidRDefault="006B48A7" w:rsidP="006B48A7">
      <w:pPr>
        <w:rPr>
          <w:b/>
          <w:bCs/>
        </w:rPr>
      </w:pPr>
      <w:r w:rsidRPr="006B48A7">
        <w:rPr>
          <w:b/>
          <w:bCs/>
        </w:rPr>
        <w:t>15.4 Consequences of Termination</w:t>
      </w:r>
    </w:p>
    <w:p w14:paraId="5994D1AF" w14:textId="77777777" w:rsidR="006B48A7" w:rsidRPr="006B48A7" w:rsidRDefault="006B48A7" w:rsidP="006B48A7">
      <w:pPr>
        <w:numPr>
          <w:ilvl w:val="0"/>
          <w:numId w:val="53"/>
        </w:numPr>
      </w:pPr>
      <w:r w:rsidRPr="006B48A7">
        <w:lastRenderedPageBreak/>
        <w:t>Upon termination:</w:t>
      </w:r>
    </w:p>
    <w:p w14:paraId="3D3D1552" w14:textId="77777777" w:rsidR="006B48A7" w:rsidRPr="006B48A7" w:rsidRDefault="006B48A7" w:rsidP="006B48A7">
      <w:pPr>
        <w:numPr>
          <w:ilvl w:val="1"/>
          <w:numId w:val="53"/>
        </w:numPr>
      </w:pPr>
      <w:r w:rsidRPr="006B48A7">
        <w:t>All rights granted to the Organization immediately cease.</w:t>
      </w:r>
    </w:p>
    <w:p w14:paraId="6B67B018" w14:textId="77777777" w:rsidR="006B48A7" w:rsidRPr="006B48A7" w:rsidRDefault="006B48A7" w:rsidP="006B48A7">
      <w:pPr>
        <w:numPr>
          <w:ilvl w:val="1"/>
          <w:numId w:val="53"/>
        </w:numPr>
      </w:pPr>
      <w:r w:rsidRPr="006B48A7">
        <w:t>The Organization's Account access is revoked.</w:t>
      </w:r>
    </w:p>
    <w:p w14:paraId="03DB8999" w14:textId="77777777" w:rsidR="006B48A7" w:rsidRPr="006B48A7" w:rsidRDefault="006B48A7" w:rsidP="006B48A7">
      <w:pPr>
        <w:numPr>
          <w:ilvl w:val="1"/>
          <w:numId w:val="53"/>
        </w:numPr>
      </w:pPr>
      <w:r w:rsidRPr="006B48A7">
        <w:t xml:space="preserve">Issued Certificates may be disabled or revoked at </w:t>
      </w:r>
      <w:proofErr w:type="spellStart"/>
      <w:r w:rsidRPr="006B48A7">
        <w:t>Senement's</w:t>
      </w:r>
      <w:proofErr w:type="spellEnd"/>
      <w:r w:rsidRPr="006B48A7">
        <w:t xml:space="preserve"> discretion.</w:t>
      </w:r>
    </w:p>
    <w:p w14:paraId="183A763F" w14:textId="77777777" w:rsidR="006B48A7" w:rsidRPr="006B48A7" w:rsidRDefault="006B48A7" w:rsidP="006B48A7">
      <w:pPr>
        <w:numPr>
          <w:ilvl w:val="1"/>
          <w:numId w:val="53"/>
        </w:numPr>
      </w:pPr>
      <w:r w:rsidRPr="006B48A7">
        <w:t>Senement may (but is not obligated to) delete the Organization's data from active systems, though it may retain logs and records for legal/security purposes.</w:t>
      </w:r>
    </w:p>
    <w:p w14:paraId="15D70331" w14:textId="77777777" w:rsidR="006B48A7" w:rsidRPr="006B48A7" w:rsidRDefault="006B48A7" w:rsidP="006B48A7">
      <w:pPr>
        <w:numPr>
          <w:ilvl w:val="1"/>
          <w:numId w:val="53"/>
        </w:numPr>
      </w:pPr>
      <w:r w:rsidRPr="006B48A7">
        <w:t>The Organization remains liable for any violations or damages incurred before termination.</w:t>
      </w:r>
    </w:p>
    <w:p w14:paraId="74A21A08" w14:textId="77777777" w:rsidR="006B48A7" w:rsidRPr="006B48A7" w:rsidRDefault="006B48A7" w:rsidP="006B48A7">
      <w:pPr>
        <w:rPr>
          <w:b/>
          <w:bCs/>
        </w:rPr>
      </w:pPr>
      <w:r w:rsidRPr="006B48A7">
        <w:rPr>
          <w:b/>
          <w:bCs/>
        </w:rPr>
        <w:t>15.5 Survival</w:t>
      </w:r>
    </w:p>
    <w:p w14:paraId="09CD9DB2" w14:textId="77777777" w:rsidR="006B48A7" w:rsidRPr="006B48A7" w:rsidRDefault="006B48A7" w:rsidP="006B48A7">
      <w:pPr>
        <w:numPr>
          <w:ilvl w:val="0"/>
          <w:numId w:val="54"/>
        </w:numPr>
      </w:pPr>
      <w:r w:rsidRPr="006B48A7">
        <w:t>Provisions that by their nature should survive termination (including Sections 5 (Data Ownership), 8 (IP Rights), 12 (Disclaimers), 13 (Limitation of Liability), 14 (Indemnity), 17 (Governing Law), 18 (Dispute Resolution)) remain in effect after termination.</w:t>
      </w:r>
    </w:p>
    <w:p w14:paraId="302761A6" w14:textId="77777777" w:rsidR="006B48A7" w:rsidRPr="006B48A7" w:rsidRDefault="006B48A7" w:rsidP="006B48A7">
      <w:r w:rsidRPr="006B48A7">
        <w:pict w14:anchorId="0C7C8CBA">
          <v:rect id="_x0000_i1203" style="width:0;height:.75pt" o:hralign="center" o:hrstd="t" o:hr="t" fillcolor="#a0a0a0" stroked="f"/>
        </w:pict>
      </w:r>
    </w:p>
    <w:p w14:paraId="71D9E8AE" w14:textId="77777777" w:rsidR="006B48A7" w:rsidRPr="006B48A7" w:rsidRDefault="006B48A7" w:rsidP="006B48A7">
      <w:pPr>
        <w:rPr>
          <w:b/>
          <w:bCs/>
        </w:rPr>
      </w:pPr>
      <w:r w:rsidRPr="006B48A7">
        <w:rPr>
          <w:b/>
          <w:bCs/>
        </w:rPr>
        <w:t>16. GOVERNING LAW AND DISPUTE RESOLUTION</w:t>
      </w:r>
    </w:p>
    <w:p w14:paraId="4FC05113" w14:textId="77777777" w:rsidR="006B48A7" w:rsidRPr="006B48A7" w:rsidRDefault="006B48A7" w:rsidP="006B48A7">
      <w:pPr>
        <w:rPr>
          <w:b/>
          <w:bCs/>
        </w:rPr>
      </w:pPr>
      <w:r w:rsidRPr="006B48A7">
        <w:rPr>
          <w:b/>
          <w:bCs/>
        </w:rPr>
        <w:t>16.1 Governing Law</w:t>
      </w:r>
    </w:p>
    <w:p w14:paraId="1FF3151B" w14:textId="77777777" w:rsidR="006B48A7" w:rsidRPr="006B48A7" w:rsidRDefault="006B48A7" w:rsidP="006B48A7">
      <w:pPr>
        <w:numPr>
          <w:ilvl w:val="0"/>
          <w:numId w:val="55"/>
        </w:numPr>
      </w:pPr>
      <w:r w:rsidRPr="006B48A7">
        <w:t>This Agreement is governed by and construed in accordance with the laws of the </w:t>
      </w:r>
      <w:r w:rsidRPr="006B48A7">
        <w:rPr>
          <w:b/>
          <w:bCs/>
        </w:rPr>
        <w:t>Republic of India</w:t>
      </w:r>
      <w:r w:rsidRPr="006B48A7">
        <w:t>, without regard to its conflict-of-laws principles.</w:t>
      </w:r>
    </w:p>
    <w:p w14:paraId="4B7D600F" w14:textId="77777777" w:rsidR="006B48A7" w:rsidRPr="006B48A7" w:rsidRDefault="006B48A7" w:rsidP="006B48A7">
      <w:pPr>
        <w:numPr>
          <w:ilvl w:val="0"/>
          <w:numId w:val="55"/>
        </w:numPr>
      </w:pPr>
      <w:r w:rsidRPr="006B48A7">
        <w:t>This Agreement shall be construed consistently with:</w:t>
      </w:r>
    </w:p>
    <w:p w14:paraId="23DB0295" w14:textId="77777777" w:rsidR="006B48A7" w:rsidRPr="006B48A7" w:rsidRDefault="006B48A7" w:rsidP="006B48A7">
      <w:pPr>
        <w:numPr>
          <w:ilvl w:val="1"/>
          <w:numId w:val="55"/>
        </w:numPr>
      </w:pPr>
      <w:r w:rsidRPr="006B48A7">
        <w:t>The Information Technology Act, 2000.</w:t>
      </w:r>
    </w:p>
    <w:p w14:paraId="23FECD85" w14:textId="77777777" w:rsidR="006B48A7" w:rsidRPr="006B48A7" w:rsidRDefault="006B48A7" w:rsidP="006B48A7">
      <w:pPr>
        <w:numPr>
          <w:ilvl w:val="1"/>
          <w:numId w:val="55"/>
        </w:numPr>
      </w:pPr>
      <w:r w:rsidRPr="006B48A7">
        <w:t>The Digital Personal Data Protection Act, 2023 and associated Rules.</w:t>
      </w:r>
    </w:p>
    <w:p w14:paraId="011F346C" w14:textId="77777777" w:rsidR="006B48A7" w:rsidRPr="006B48A7" w:rsidRDefault="006B48A7" w:rsidP="006B48A7">
      <w:pPr>
        <w:numPr>
          <w:ilvl w:val="1"/>
          <w:numId w:val="55"/>
        </w:numPr>
      </w:pPr>
      <w:r w:rsidRPr="006B48A7">
        <w:t>The Indian Contract Act, 1872.</w:t>
      </w:r>
    </w:p>
    <w:p w14:paraId="252AC331" w14:textId="77777777" w:rsidR="006B48A7" w:rsidRPr="006B48A7" w:rsidRDefault="006B48A7" w:rsidP="006B48A7">
      <w:pPr>
        <w:numPr>
          <w:ilvl w:val="1"/>
          <w:numId w:val="55"/>
        </w:numPr>
      </w:pPr>
      <w:r w:rsidRPr="006B48A7">
        <w:t>Consumer Protection Act, 2019 (as applicable).</w:t>
      </w:r>
    </w:p>
    <w:p w14:paraId="748EEBDE" w14:textId="77777777" w:rsidR="006B48A7" w:rsidRPr="006B48A7" w:rsidRDefault="006B48A7" w:rsidP="006B48A7">
      <w:pPr>
        <w:numPr>
          <w:ilvl w:val="1"/>
          <w:numId w:val="55"/>
        </w:numPr>
      </w:pPr>
      <w:r w:rsidRPr="006B48A7">
        <w:t>Other applicable laws of India.</w:t>
      </w:r>
    </w:p>
    <w:p w14:paraId="29FB8A6A" w14:textId="77777777" w:rsidR="006B48A7" w:rsidRPr="006B48A7" w:rsidRDefault="006B48A7" w:rsidP="006B48A7">
      <w:pPr>
        <w:rPr>
          <w:b/>
          <w:bCs/>
        </w:rPr>
      </w:pPr>
      <w:r w:rsidRPr="006B48A7">
        <w:rPr>
          <w:b/>
          <w:bCs/>
        </w:rPr>
        <w:t>16.2 Jurisdiction</w:t>
      </w:r>
    </w:p>
    <w:p w14:paraId="31F9CFD0" w14:textId="77777777" w:rsidR="006B48A7" w:rsidRPr="006B48A7" w:rsidRDefault="006B48A7" w:rsidP="006B48A7">
      <w:pPr>
        <w:numPr>
          <w:ilvl w:val="0"/>
          <w:numId w:val="56"/>
        </w:numPr>
      </w:pPr>
      <w:r w:rsidRPr="006B48A7">
        <w:t>Each party irrevocably submits to the </w:t>
      </w:r>
      <w:r w:rsidRPr="006B48A7">
        <w:rPr>
          <w:b/>
          <w:bCs/>
        </w:rPr>
        <w:t>exclusive jurisdiction of the courts located in Hyderabad, Telangana, India</w:t>
      </w:r>
      <w:r w:rsidRPr="006B48A7">
        <w:t>, for any legal action, claim, or proceeding arising from or related to this Agreement.</w:t>
      </w:r>
    </w:p>
    <w:p w14:paraId="57A62718" w14:textId="77777777" w:rsidR="006B48A7" w:rsidRPr="006B48A7" w:rsidRDefault="006B48A7" w:rsidP="006B48A7">
      <w:pPr>
        <w:numPr>
          <w:ilvl w:val="0"/>
          <w:numId w:val="56"/>
        </w:numPr>
      </w:pPr>
      <w:r w:rsidRPr="006B48A7">
        <w:t>This submission to jurisdiction applies notwithstanding any other applicable law; Users agree to refrain from initiating proceedings in any other jurisdiction.</w:t>
      </w:r>
    </w:p>
    <w:p w14:paraId="1C3696F7" w14:textId="77777777" w:rsidR="006B48A7" w:rsidRPr="006B48A7" w:rsidRDefault="006B48A7" w:rsidP="006B48A7">
      <w:pPr>
        <w:numPr>
          <w:ilvl w:val="0"/>
          <w:numId w:val="56"/>
        </w:numPr>
      </w:pPr>
      <w:r w:rsidRPr="006B48A7">
        <w:t>Senement may initiate proceedings in any jurisdiction where the Organization is located to enforce this Agreement or collect damages.</w:t>
      </w:r>
    </w:p>
    <w:p w14:paraId="754A5400" w14:textId="77777777" w:rsidR="006B48A7" w:rsidRPr="006B48A7" w:rsidRDefault="006B48A7" w:rsidP="006B48A7">
      <w:pPr>
        <w:rPr>
          <w:b/>
          <w:bCs/>
        </w:rPr>
      </w:pPr>
      <w:r w:rsidRPr="006B48A7">
        <w:rPr>
          <w:b/>
          <w:bCs/>
        </w:rPr>
        <w:t>16.3 Dispute Resolution Process</w:t>
      </w:r>
    </w:p>
    <w:p w14:paraId="3F856EC6" w14:textId="77777777" w:rsidR="006B48A7" w:rsidRPr="006B48A7" w:rsidRDefault="006B48A7" w:rsidP="006B48A7">
      <w:pPr>
        <w:numPr>
          <w:ilvl w:val="0"/>
          <w:numId w:val="57"/>
        </w:numPr>
      </w:pPr>
      <w:r w:rsidRPr="006B48A7">
        <w:rPr>
          <w:b/>
          <w:bCs/>
        </w:rPr>
        <w:t>Before initiating legal proceedings</w:t>
      </w:r>
      <w:r w:rsidRPr="006B48A7">
        <w:t>, the parties shall attempt to resolve disputes amicably:</w:t>
      </w:r>
    </w:p>
    <w:p w14:paraId="7CF7759F" w14:textId="6C36FC89" w:rsidR="006B48A7" w:rsidRPr="006B48A7" w:rsidRDefault="006B48A7" w:rsidP="006B48A7">
      <w:pPr>
        <w:numPr>
          <w:ilvl w:val="1"/>
          <w:numId w:val="57"/>
        </w:numPr>
      </w:pPr>
      <w:r w:rsidRPr="006B48A7">
        <w:lastRenderedPageBreak/>
        <w:t>The complaining party shall send a written notice of dispute to </w:t>
      </w:r>
      <w:hyperlink r:id="rId7" w:tgtFrame="_blank" w:history="1">
        <w:r>
          <w:rPr>
            <w:rStyle w:val="Hyperlink"/>
          </w:rPr>
          <w:t>saksha</w:t>
        </w:r>
        <w:r w:rsidRPr="006B48A7">
          <w:rPr>
            <w:rStyle w:val="Hyperlink"/>
          </w:rPr>
          <w:t>.senement@gmail.com</w:t>
        </w:r>
      </w:hyperlink>
      <w:r w:rsidRPr="006B48A7">
        <w:t> (for claims by an Organization) or to the Organization's registered email (for claims by Senement), detailing the dispute and the sought resolution.</w:t>
      </w:r>
    </w:p>
    <w:p w14:paraId="3C6850D8" w14:textId="77777777" w:rsidR="006B48A7" w:rsidRPr="006B48A7" w:rsidRDefault="006B48A7" w:rsidP="006B48A7">
      <w:pPr>
        <w:numPr>
          <w:ilvl w:val="1"/>
          <w:numId w:val="57"/>
        </w:numPr>
      </w:pPr>
      <w:r w:rsidRPr="006B48A7">
        <w:t>The parties shall engage in good-faith negotiations for a period of </w:t>
      </w:r>
      <w:r w:rsidRPr="006B48A7">
        <w:rPr>
          <w:b/>
          <w:bCs/>
        </w:rPr>
        <w:t>30 days</w:t>
      </w:r>
      <w:r w:rsidRPr="006B48A7">
        <w:t> from the notice date.</w:t>
      </w:r>
    </w:p>
    <w:p w14:paraId="08F24085" w14:textId="77777777" w:rsidR="006B48A7" w:rsidRPr="006B48A7" w:rsidRDefault="006B48A7" w:rsidP="006B48A7">
      <w:pPr>
        <w:numPr>
          <w:ilvl w:val="1"/>
          <w:numId w:val="57"/>
        </w:numPr>
      </w:pPr>
      <w:r w:rsidRPr="006B48A7">
        <w:t>If the dispute remains unresolved after 30 days, either party may initiate formal proceedings as described below.</w:t>
      </w:r>
    </w:p>
    <w:p w14:paraId="50A1DDD2" w14:textId="77777777" w:rsidR="006B48A7" w:rsidRPr="006B48A7" w:rsidRDefault="006B48A7" w:rsidP="006B48A7">
      <w:pPr>
        <w:rPr>
          <w:b/>
          <w:bCs/>
        </w:rPr>
      </w:pPr>
      <w:r w:rsidRPr="006B48A7">
        <w:rPr>
          <w:b/>
          <w:bCs/>
        </w:rPr>
        <w:t>16.4 Arbitration (Optional Clause – Can Be Activated)</w:t>
      </w:r>
    </w:p>
    <w:p w14:paraId="6CC7A145" w14:textId="77777777" w:rsidR="006B48A7" w:rsidRPr="006B48A7" w:rsidRDefault="006B48A7" w:rsidP="006B48A7">
      <w:pPr>
        <w:numPr>
          <w:ilvl w:val="0"/>
          <w:numId w:val="58"/>
        </w:numPr>
      </w:pPr>
      <w:r w:rsidRPr="006B48A7">
        <w:rPr>
          <w:b/>
          <w:bCs/>
        </w:rPr>
        <w:t>Note:</w:t>
      </w:r>
      <w:r w:rsidRPr="006B48A7">
        <w:t> If the parties later agree to introduce an arbitration clause, disputes may be resolved through arbitration under the Arbitration and Conciliation Act, 1996, by a single arbitrator to be mutually agreed upon. The seat of arbitration shall be Hyderabad, Telangana, and the governing law shall be Indian law.</w:t>
      </w:r>
    </w:p>
    <w:p w14:paraId="4182C80E" w14:textId="77777777" w:rsidR="006B48A7" w:rsidRPr="006B48A7" w:rsidRDefault="006B48A7" w:rsidP="006B48A7">
      <w:pPr>
        <w:rPr>
          <w:b/>
          <w:bCs/>
        </w:rPr>
      </w:pPr>
      <w:r w:rsidRPr="006B48A7">
        <w:rPr>
          <w:b/>
          <w:bCs/>
        </w:rPr>
        <w:t>16.5 Litigation</w:t>
      </w:r>
    </w:p>
    <w:p w14:paraId="5141A1D1" w14:textId="77777777" w:rsidR="006B48A7" w:rsidRPr="006B48A7" w:rsidRDefault="006B48A7" w:rsidP="006B48A7">
      <w:pPr>
        <w:numPr>
          <w:ilvl w:val="0"/>
          <w:numId w:val="59"/>
        </w:numPr>
      </w:pPr>
      <w:r w:rsidRPr="006B48A7">
        <w:t>If disputes are not resolved through negotiation, either party may initiate legal proceedings in the courts of Hyderabad, Telangana, as specified in Section 16.2.</w:t>
      </w:r>
    </w:p>
    <w:p w14:paraId="5DE9BBDF" w14:textId="77777777" w:rsidR="006B48A7" w:rsidRPr="006B48A7" w:rsidRDefault="006B48A7" w:rsidP="006B48A7">
      <w:pPr>
        <w:numPr>
          <w:ilvl w:val="0"/>
          <w:numId w:val="59"/>
        </w:numPr>
      </w:pPr>
      <w:r w:rsidRPr="006B48A7">
        <w:rPr>
          <w:b/>
          <w:bCs/>
        </w:rPr>
        <w:t>Class Action Waiver:</w:t>
      </w:r>
      <w:r w:rsidRPr="006B48A7">
        <w:t> To the maximum extent permitted by law, each party waives the right to participate in class action lawsuits or class arbitrations; disputes must be brought on an individual basis.</w:t>
      </w:r>
    </w:p>
    <w:p w14:paraId="6AD937E5" w14:textId="77777777" w:rsidR="006B48A7" w:rsidRPr="006B48A7" w:rsidRDefault="006B48A7" w:rsidP="006B48A7">
      <w:pPr>
        <w:rPr>
          <w:b/>
          <w:bCs/>
        </w:rPr>
      </w:pPr>
      <w:r w:rsidRPr="006B48A7">
        <w:rPr>
          <w:b/>
          <w:bCs/>
        </w:rPr>
        <w:t>16.6 Legal Costs</w:t>
      </w:r>
    </w:p>
    <w:p w14:paraId="2A423CE3" w14:textId="77777777" w:rsidR="006B48A7" w:rsidRPr="006B48A7" w:rsidRDefault="006B48A7" w:rsidP="006B48A7">
      <w:pPr>
        <w:numPr>
          <w:ilvl w:val="0"/>
          <w:numId w:val="60"/>
        </w:numPr>
      </w:pPr>
      <w:r w:rsidRPr="006B48A7">
        <w:t>In any proceeding, each party shall bear its own legal costs and expenses unless a court orders otherwise or the prevailing party is entitled to costs under applicable law.</w:t>
      </w:r>
    </w:p>
    <w:p w14:paraId="4A268B22" w14:textId="77777777" w:rsidR="006B48A7" w:rsidRPr="006B48A7" w:rsidRDefault="006B48A7" w:rsidP="006B48A7">
      <w:r w:rsidRPr="006B48A7">
        <w:pict w14:anchorId="212F853A">
          <v:rect id="_x0000_i1204" style="width:0;height:.75pt" o:hralign="center" o:hrstd="t" o:hr="t" fillcolor="#a0a0a0" stroked="f"/>
        </w:pict>
      </w:r>
    </w:p>
    <w:p w14:paraId="43B479CF" w14:textId="77777777" w:rsidR="006B48A7" w:rsidRPr="006B48A7" w:rsidRDefault="006B48A7" w:rsidP="006B48A7">
      <w:pPr>
        <w:rPr>
          <w:b/>
          <w:bCs/>
        </w:rPr>
      </w:pPr>
      <w:r w:rsidRPr="006B48A7">
        <w:rPr>
          <w:b/>
          <w:bCs/>
        </w:rPr>
        <w:t>17. MODIFICATIONS TO THIS AGREEMENT</w:t>
      </w:r>
    </w:p>
    <w:p w14:paraId="7DB1C799" w14:textId="77777777" w:rsidR="006B48A7" w:rsidRPr="006B48A7" w:rsidRDefault="006B48A7" w:rsidP="006B48A7">
      <w:pPr>
        <w:rPr>
          <w:b/>
          <w:bCs/>
        </w:rPr>
      </w:pPr>
      <w:r w:rsidRPr="006B48A7">
        <w:rPr>
          <w:b/>
          <w:bCs/>
        </w:rPr>
        <w:t xml:space="preserve">17.1 </w:t>
      </w:r>
      <w:proofErr w:type="spellStart"/>
      <w:r w:rsidRPr="006B48A7">
        <w:rPr>
          <w:b/>
          <w:bCs/>
        </w:rPr>
        <w:t>Senement's</w:t>
      </w:r>
      <w:proofErr w:type="spellEnd"/>
      <w:r w:rsidRPr="006B48A7">
        <w:rPr>
          <w:b/>
          <w:bCs/>
        </w:rPr>
        <w:t xml:space="preserve"> Right to Modify</w:t>
      </w:r>
    </w:p>
    <w:p w14:paraId="28432AC6" w14:textId="77777777" w:rsidR="006B48A7" w:rsidRPr="006B48A7" w:rsidRDefault="006B48A7" w:rsidP="006B48A7">
      <w:pPr>
        <w:numPr>
          <w:ilvl w:val="0"/>
          <w:numId w:val="61"/>
        </w:numPr>
      </w:pPr>
      <w:r w:rsidRPr="006B48A7">
        <w:t>Senement may modify this Agreement at any time to:</w:t>
      </w:r>
    </w:p>
    <w:p w14:paraId="33CCC0E0" w14:textId="77777777" w:rsidR="006B48A7" w:rsidRPr="006B48A7" w:rsidRDefault="006B48A7" w:rsidP="006B48A7">
      <w:pPr>
        <w:numPr>
          <w:ilvl w:val="1"/>
          <w:numId w:val="61"/>
        </w:numPr>
      </w:pPr>
      <w:r w:rsidRPr="006B48A7">
        <w:t>Reflect new or amended laws and regulations.</w:t>
      </w:r>
    </w:p>
    <w:p w14:paraId="51102E23" w14:textId="77777777" w:rsidR="006B48A7" w:rsidRPr="006B48A7" w:rsidRDefault="006B48A7" w:rsidP="006B48A7">
      <w:pPr>
        <w:numPr>
          <w:ilvl w:val="1"/>
          <w:numId w:val="61"/>
        </w:numPr>
      </w:pPr>
      <w:r w:rsidRPr="006B48A7">
        <w:t>Introduce new features or services.</w:t>
      </w:r>
    </w:p>
    <w:p w14:paraId="74C6C99B" w14:textId="77777777" w:rsidR="006B48A7" w:rsidRPr="006B48A7" w:rsidRDefault="006B48A7" w:rsidP="006B48A7">
      <w:pPr>
        <w:numPr>
          <w:ilvl w:val="1"/>
          <w:numId w:val="61"/>
        </w:numPr>
      </w:pPr>
      <w:r w:rsidRPr="006B48A7">
        <w:t>Change pricing, subscription terms, or service levels.</w:t>
      </w:r>
    </w:p>
    <w:p w14:paraId="093137CC" w14:textId="77777777" w:rsidR="006B48A7" w:rsidRPr="006B48A7" w:rsidRDefault="006B48A7" w:rsidP="006B48A7">
      <w:pPr>
        <w:numPr>
          <w:ilvl w:val="1"/>
          <w:numId w:val="61"/>
        </w:numPr>
      </w:pPr>
      <w:r w:rsidRPr="006B48A7">
        <w:t>Clarify or refine existing terms.</w:t>
      </w:r>
    </w:p>
    <w:p w14:paraId="40364395" w14:textId="77777777" w:rsidR="006B48A7" w:rsidRPr="006B48A7" w:rsidRDefault="006B48A7" w:rsidP="006B48A7">
      <w:pPr>
        <w:numPr>
          <w:ilvl w:val="1"/>
          <w:numId w:val="61"/>
        </w:numPr>
      </w:pPr>
      <w:r w:rsidRPr="006B48A7">
        <w:t>Address technical or operational changes.</w:t>
      </w:r>
    </w:p>
    <w:p w14:paraId="7CCB86FD" w14:textId="77777777" w:rsidR="006B48A7" w:rsidRPr="006B48A7" w:rsidRDefault="006B48A7" w:rsidP="006B48A7">
      <w:pPr>
        <w:rPr>
          <w:b/>
          <w:bCs/>
        </w:rPr>
      </w:pPr>
      <w:r w:rsidRPr="006B48A7">
        <w:rPr>
          <w:b/>
          <w:bCs/>
        </w:rPr>
        <w:t>17.2 Notification of Changes</w:t>
      </w:r>
    </w:p>
    <w:p w14:paraId="27068C47" w14:textId="77777777" w:rsidR="006B48A7" w:rsidRPr="006B48A7" w:rsidRDefault="006B48A7" w:rsidP="006B48A7">
      <w:pPr>
        <w:numPr>
          <w:ilvl w:val="0"/>
          <w:numId w:val="62"/>
        </w:numPr>
      </w:pPr>
      <w:r w:rsidRPr="006B48A7">
        <w:t>Material modifications will be communicated to registered Organizations via email or prominently posted on the Platform at least </w:t>
      </w:r>
      <w:r w:rsidRPr="006B48A7">
        <w:rPr>
          <w:b/>
          <w:bCs/>
        </w:rPr>
        <w:t>30 days before the change takes effect</w:t>
      </w:r>
      <w:r w:rsidRPr="006B48A7">
        <w:t>.</w:t>
      </w:r>
    </w:p>
    <w:p w14:paraId="414036B7" w14:textId="77777777" w:rsidR="006B48A7" w:rsidRPr="006B48A7" w:rsidRDefault="006B48A7" w:rsidP="006B48A7">
      <w:pPr>
        <w:numPr>
          <w:ilvl w:val="0"/>
          <w:numId w:val="62"/>
        </w:numPr>
      </w:pPr>
      <w:r w:rsidRPr="006B48A7">
        <w:t>Minor clarifications or non-material updates may be made with shorter notice or without advance notice.</w:t>
      </w:r>
    </w:p>
    <w:p w14:paraId="577FE9CA" w14:textId="77777777" w:rsidR="006B48A7" w:rsidRPr="006B48A7" w:rsidRDefault="006B48A7" w:rsidP="006B48A7">
      <w:pPr>
        <w:numPr>
          <w:ilvl w:val="0"/>
          <w:numId w:val="62"/>
        </w:numPr>
      </w:pPr>
      <w:r w:rsidRPr="006B48A7">
        <w:lastRenderedPageBreak/>
        <w:t>The "Last Updated" date at the top of this Agreement will be updated to reflect any revisions.</w:t>
      </w:r>
    </w:p>
    <w:p w14:paraId="6138C605" w14:textId="77777777" w:rsidR="006B48A7" w:rsidRPr="006B48A7" w:rsidRDefault="006B48A7" w:rsidP="006B48A7">
      <w:pPr>
        <w:rPr>
          <w:b/>
          <w:bCs/>
        </w:rPr>
      </w:pPr>
      <w:r w:rsidRPr="006B48A7">
        <w:rPr>
          <w:b/>
          <w:bCs/>
        </w:rPr>
        <w:t>17.3 Acceptance of Modifications</w:t>
      </w:r>
    </w:p>
    <w:p w14:paraId="5A118D46" w14:textId="77777777" w:rsidR="006B48A7" w:rsidRPr="006B48A7" w:rsidRDefault="006B48A7" w:rsidP="006B48A7">
      <w:pPr>
        <w:numPr>
          <w:ilvl w:val="0"/>
          <w:numId w:val="63"/>
        </w:numPr>
      </w:pPr>
      <w:r w:rsidRPr="006B48A7">
        <w:rPr>
          <w:b/>
          <w:bCs/>
        </w:rPr>
        <w:t>Continued use of the Platform after modifications become effective constitutes acceptance of the updated Agreement.</w:t>
      </w:r>
    </w:p>
    <w:p w14:paraId="6E65A000" w14:textId="77777777" w:rsidR="006B48A7" w:rsidRPr="006B48A7" w:rsidRDefault="006B48A7" w:rsidP="006B48A7">
      <w:pPr>
        <w:numPr>
          <w:ilvl w:val="0"/>
          <w:numId w:val="63"/>
        </w:numPr>
      </w:pPr>
      <w:r w:rsidRPr="006B48A7">
        <w:t xml:space="preserve">If an </w:t>
      </w:r>
      <w:proofErr w:type="gramStart"/>
      <w:r w:rsidRPr="006B48A7">
        <w:t>Organization</w:t>
      </w:r>
      <w:proofErr w:type="gramEnd"/>
      <w:r w:rsidRPr="006B48A7">
        <w:t xml:space="preserve"> does not accept modifications, it must discontinue use of the Services and notify Senement of termination within the notice period.</w:t>
      </w:r>
    </w:p>
    <w:p w14:paraId="4BB81D94" w14:textId="77777777" w:rsidR="006B48A7" w:rsidRPr="006B48A7" w:rsidRDefault="006B48A7" w:rsidP="006B48A7">
      <w:pPr>
        <w:rPr>
          <w:b/>
          <w:bCs/>
        </w:rPr>
      </w:pPr>
      <w:r w:rsidRPr="006B48A7">
        <w:rPr>
          <w:b/>
          <w:bCs/>
        </w:rPr>
        <w:t>17.4 Right to Review</w:t>
      </w:r>
    </w:p>
    <w:p w14:paraId="7153A116" w14:textId="77777777" w:rsidR="006B48A7" w:rsidRPr="006B48A7" w:rsidRDefault="006B48A7" w:rsidP="006B48A7">
      <w:pPr>
        <w:numPr>
          <w:ilvl w:val="0"/>
          <w:numId w:val="64"/>
        </w:numPr>
      </w:pPr>
      <w:r w:rsidRPr="006B48A7">
        <w:t>Organizations are responsible for reviewing this Agreement periodically and staying informed of any updates.</w:t>
      </w:r>
    </w:p>
    <w:p w14:paraId="3057BF88" w14:textId="77777777" w:rsidR="006B48A7" w:rsidRPr="006B48A7" w:rsidRDefault="006B48A7" w:rsidP="006B48A7">
      <w:pPr>
        <w:numPr>
          <w:ilvl w:val="0"/>
          <w:numId w:val="64"/>
        </w:numPr>
      </w:pPr>
      <w:r w:rsidRPr="006B48A7">
        <w:t>Senement is not liable for Organizations' failure to review modifications or stay informed.</w:t>
      </w:r>
    </w:p>
    <w:p w14:paraId="315B85AC" w14:textId="77777777" w:rsidR="006B48A7" w:rsidRPr="006B48A7" w:rsidRDefault="006B48A7" w:rsidP="006B48A7">
      <w:r w:rsidRPr="006B48A7">
        <w:pict w14:anchorId="3716CAC0">
          <v:rect id="_x0000_i1205" style="width:0;height:.75pt" o:hralign="center" o:hrstd="t" o:hr="t" fillcolor="#a0a0a0" stroked="f"/>
        </w:pict>
      </w:r>
    </w:p>
    <w:p w14:paraId="1F23D2FB" w14:textId="77777777" w:rsidR="006B48A7" w:rsidRPr="006B48A7" w:rsidRDefault="006B48A7" w:rsidP="006B48A7">
      <w:pPr>
        <w:rPr>
          <w:b/>
          <w:bCs/>
        </w:rPr>
      </w:pPr>
      <w:r w:rsidRPr="006B48A7">
        <w:rPr>
          <w:b/>
          <w:bCs/>
        </w:rPr>
        <w:t>18. CONTACT INFORMATION AND NOTICES</w:t>
      </w:r>
    </w:p>
    <w:p w14:paraId="3C61A334" w14:textId="77777777" w:rsidR="006B48A7" w:rsidRPr="006B48A7" w:rsidRDefault="006B48A7" w:rsidP="006B48A7">
      <w:pPr>
        <w:rPr>
          <w:b/>
          <w:bCs/>
        </w:rPr>
      </w:pPr>
      <w:r w:rsidRPr="006B48A7">
        <w:rPr>
          <w:b/>
          <w:bCs/>
        </w:rPr>
        <w:t>18.1 Service Queries and Support</w:t>
      </w:r>
    </w:p>
    <w:p w14:paraId="08BEC854" w14:textId="77777777" w:rsidR="006B48A7" w:rsidRPr="006B48A7" w:rsidRDefault="006B48A7" w:rsidP="006B48A7">
      <w:pPr>
        <w:numPr>
          <w:ilvl w:val="0"/>
          <w:numId w:val="65"/>
        </w:numPr>
      </w:pPr>
      <w:r w:rsidRPr="006B48A7">
        <w:t>For questions about the Services, account issues, or technical support:</w:t>
      </w:r>
    </w:p>
    <w:p w14:paraId="1A17E81A" w14:textId="0174624C" w:rsidR="006B48A7" w:rsidRPr="006B48A7" w:rsidRDefault="006B48A7" w:rsidP="006B48A7">
      <w:pPr>
        <w:numPr>
          <w:ilvl w:val="1"/>
          <w:numId w:val="65"/>
        </w:numPr>
      </w:pPr>
      <w:r w:rsidRPr="006B48A7">
        <w:rPr>
          <w:b/>
          <w:bCs/>
        </w:rPr>
        <w:t>Email:</w:t>
      </w:r>
      <w:r w:rsidRPr="006B48A7">
        <w:t> </w:t>
      </w:r>
      <w:hyperlink r:id="rId8" w:tgtFrame="_blank" w:history="1">
        <w:r>
          <w:rPr>
            <w:rStyle w:val="Hyperlink"/>
          </w:rPr>
          <w:t>saksha</w:t>
        </w:r>
        <w:r w:rsidRPr="006B48A7">
          <w:rPr>
            <w:rStyle w:val="Hyperlink"/>
          </w:rPr>
          <w:t>.senement@gmail.com</w:t>
        </w:r>
      </w:hyperlink>
    </w:p>
    <w:p w14:paraId="22300005" w14:textId="77777777" w:rsidR="006B48A7" w:rsidRPr="006B48A7" w:rsidRDefault="006B48A7" w:rsidP="006B48A7">
      <w:pPr>
        <w:numPr>
          <w:ilvl w:val="1"/>
          <w:numId w:val="65"/>
        </w:numPr>
      </w:pPr>
      <w:r w:rsidRPr="006B48A7">
        <w:rPr>
          <w:b/>
          <w:bCs/>
        </w:rPr>
        <w:t>Website:</w:t>
      </w:r>
      <w:r w:rsidRPr="006B48A7">
        <w:t> sākṣa.senement.com</w:t>
      </w:r>
    </w:p>
    <w:p w14:paraId="267D79BD" w14:textId="77777777" w:rsidR="006B48A7" w:rsidRPr="006B48A7" w:rsidRDefault="006B48A7" w:rsidP="006B48A7">
      <w:pPr>
        <w:rPr>
          <w:b/>
          <w:bCs/>
        </w:rPr>
      </w:pPr>
      <w:r w:rsidRPr="006B48A7">
        <w:rPr>
          <w:b/>
          <w:bCs/>
        </w:rPr>
        <w:t>18.2 Legal Notices</w:t>
      </w:r>
    </w:p>
    <w:p w14:paraId="36B40ACC" w14:textId="77777777" w:rsidR="006B48A7" w:rsidRPr="006B48A7" w:rsidRDefault="006B48A7" w:rsidP="006B48A7">
      <w:pPr>
        <w:numPr>
          <w:ilvl w:val="0"/>
          <w:numId w:val="66"/>
        </w:numPr>
      </w:pPr>
      <w:r w:rsidRPr="006B48A7">
        <w:t>For legal queries, notices of violation, termination notices, or other formal communications:</w:t>
      </w:r>
    </w:p>
    <w:p w14:paraId="340F045C" w14:textId="3503CA05" w:rsidR="006B48A7" w:rsidRPr="006B48A7" w:rsidRDefault="006B48A7" w:rsidP="006B48A7">
      <w:pPr>
        <w:numPr>
          <w:ilvl w:val="1"/>
          <w:numId w:val="66"/>
        </w:numPr>
      </w:pPr>
      <w:r w:rsidRPr="006B48A7">
        <w:rPr>
          <w:b/>
          <w:bCs/>
        </w:rPr>
        <w:t>Email:</w:t>
      </w:r>
      <w:r w:rsidRPr="006B48A7">
        <w:t> </w:t>
      </w:r>
      <w:hyperlink r:id="rId9" w:tgtFrame="_blank" w:history="1">
        <w:r>
          <w:rPr>
            <w:rStyle w:val="Hyperlink"/>
          </w:rPr>
          <w:t>saksha</w:t>
        </w:r>
        <w:r w:rsidRPr="006B48A7">
          <w:rPr>
            <w:rStyle w:val="Hyperlink"/>
          </w:rPr>
          <w:t>.senement@gmail.com</w:t>
        </w:r>
      </w:hyperlink>
    </w:p>
    <w:p w14:paraId="3F270581" w14:textId="77777777" w:rsidR="006B48A7" w:rsidRPr="006B48A7" w:rsidRDefault="006B48A7" w:rsidP="006B48A7">
      <w:pPr>
        <w:numPr>
          <w:ilvl w:val="1"/>
          <w:numId w:val="66"/>
        </w:numPr>
      </w:pPr>
      <w:r w:rsidRPr="006B48A7">
        <w:rPr>
          <w:b/>
          <w:bCs/>
        </w:rPr>
        <w:t>Subject:</w:t>
      </w:r>
      <w:r w:rsidRPr="006B48A7">
        <w:t> "Legal Notice – [Organization Name]"</w:t>
      </w:r>
    </w:p>
    <w:p w14:paraId="570AF5A9" w14:textId="77777777" w:rsidR="006B48A7" w:rsidRPr="006B48A7" w:rsidRDefault="006B48A7" w:rsidP="006B48A7">
      <w:pPr>
        <w:numPr>
          <w:ilvl w:val="1"/>
          <w:numId w:val="66"/>
        </w:numPr>
      </w:pPr>
      <w:r w:rsidRPr="006B48A7">
        <w:t>Include your Account email address, organization name, and a clear description of the matter.</w:t>
      </w:r>
    </w:p>
    <w:p w14:paraId="5A7F3F64" w14:textId="77777777" w:rsidR="006B48A7" w:rsidRPr="006B48A7" w:rsidRDefault="006B48A7" w:rsidP="006B48A7">
      <w:pPr>
        <w:rPr>
          <w:b/>
          <w:bCs/>
        </w:rPr>
      </w:pPr>
      <w:r w:rsidRPr="006B48A7">
        <w:rPr>
          <w:b/>
          <w:bCs/>
        </w:rPr>
        <w:t>18.3 Notice Delivery</w:t>
      </w:r>
    </w:p>
    <w:p w14:paraId="5EAFC7DA" w14:textId="77777777" w:rsidR="006B48A7" w:rsidRPr="006B48A7" w:rsidRDefault="006B48A7" w:rsidP="006B48A7">
      <w:pPr>
        <w:numPr>
          <w:ilvl w:val="0"/>
          <w:numId w:val="67"/>
        </w:numPr>
      </w:pPr>
      <w:r w:rsidRPr="006B48A7">
        <w:t>Notices sent via email are deemed delivered when sent to the specified email address.</w:t>
      </w:r>
    </w:p>
    <w:p w14:paraId="1892DEF3" w14:textId="77777777" w:rsidR="006B48A7" w:rsidRPr="006B48A7" w:rsidRDefault="006B48A7" w:rsidP="006B48A7">
      <w:pPr>
        <w:numPr>
          <w:ilvl w:val="0"/>
          <w:numId w:val="67"/>
        </w:numPr>
      </w:pPr>
      <w:r w:rsidRPr="006B48A7">
        <w:t>Notices posted on the Platform are deemed delivered when posted.</w:t>
      </w:r>
    </w:p>
    <w:p w14:paraId="557FC134" w14:textId="77777777" w:rsidR="006B48A7" w:rsidRPr="006B48A7" w:rsidRDefault="006B48A7" w:rsidP="006B48A7">
      <w:pPr>
        <w:numPr>
          <w:ilvl w:val="0"/>
          <w:numId w:val="67"/>
        </w:numPr>
      </w:pPr>
      <w:r w:rsidRPr="006B48A7">
        <w:t xml:space="preserve">Notices sent by registered mail to </w:t>
      </w:r>
      <w:proofErr w:type="spellStart"/>
      <w:r w:rsidRPr="006B48A7">
        <w:t>Senement's</w:t>
      </w:r>
      <w:proofErr w:type="spellEnd"/>
      <w:r w:rsidRPr="006B48A7">
        <w:t xml:space="preserve"> registered address are deemed delivered 5 business days after posting.</w:t>
      </w:r>
    </w:p>
    <w:p w14:paraId="2123D92F" w14:textId="77777777" w:rsidR="006B48A7" w:rsidRPr="006B48A7" w:rsidRDefault="006B48A7" w:rsidP="006B48A7">
      <w:pPr>
        <w:numPr>
          <w:ilvl w:val="0"/>
          <w:numId w:val="67"/>
        </w:numPr>
      </w:pPr>
      <w:r w:rsidRPr="006B48A7">
        <w:t>Organizations are responsible for maintaining current contact information with Senement.</w:t>
      </w:r>
    </w:p>
    <w:p w14:paraId="774FAC20" w14:textId="77777777" w:rsidR="006B48A7" w:rsidRPr="006B48A7" w:rsidRDefault="006B48A7" w:rsidP="006B48A7">
      <w:r w:rsidRPr="006B48A7">
        <w:pict w14:anchorId="006D08F0">
          <v:rect id="_x0000_i1206" style="width:0;height:.75pt" o:hralign="center" o:hrstd="t" o:hr="t" fillcolor="#a0a0a0" stroked="f"/>
        </w:pict>
      </w:r>
    </w:p>
    <w:p w14:paraId="468B2F7A" w14:textId="77777777" w:rsidR="006B48A7" w:rsidRPr="006B48A7" w:rsidRDefault="006B48A7" w:rsidP="006B48A7">
      <w:pPr>
        <w:rPr>
          <w:b/>
          <w:bCs/>
        </w:rPr>
      </w:pPr>
      <w:r w:rsidRPr="006B48A7">
        <w:rPr>
          <w:b/>
          <w:bCs/>
        </w:rPr>
        <w:t>19. GENERAL PROVISIONS</w:t>
      </w:r>
    </w:p>
    <w:p w14:paraId="64A92BDE" w14:textId="77777777" w:rsidR="006B48A7" w:rsidRPr="006B48A7" w:rsidRDefault="006B48A7" w:rsidP="006B48A7">
      <w:pPr>
        <w:rPr>
          <w:b/>
          <w:bCs/>
        </w:rPr>
      </w:pPr>
      <w:r w:rsidRPr="006B48A7">
        <w:rPr>
          <w:b/>
          <w:bCs/>
        </w:rPr>
        <w:t>19.1 Entire Agreement</w:t>
      </w:r>
    </w:p>
    <w:p w14:paraId="4904C79A" w14:textId="77777777" w:rsidR="006B48A7" w:rsidRPr="006B48A7" w:rsidRDefault="006B48A7" w:rsidP="006B48A7">
      <w:pPr>
        <w:numPr>
          <w:ilvl w:val="0"/>
          <w:numId w:val="68"/>
        </w:numPr>
      </w:pPr>
      <w:r w:rsidRPr="006B48A7">
        <w:lastRenderedPageBreak/>
        <w:t>This Agreement, together with any written terms, order forms, or schedules explicitly referenced herein, constitutes the entire agreement between the parties regarding the Platform and Services.</w:t>
      </w:r>
    </w:p>
    <w:p w14:paraId="576A449F" w14:textId="77777777" w:rsidR="006B48A7" w:rsidRPr="006B48A7" w:rsidRDefault="006B48A7" w:rsidP="006B48A7">
      <w:pPr>
        <w:numPr>
          <w:ilvl w:val="0"/>
          <w:numId w:val="68"/>
        </w:numPr>
      </w:pPr>
      <w:r w:rsidRPr="006B48A7">
        <w:t>All prior negotiations, representations, understandings, and agreements (written or oral) are superseded.</w:t>
      </w:r>
    </w:p>
    <w:p w14:paraId="22D77443" w14:textId="77777777" w:rsidR="006B48A7" w:rsidRPr="006B48A7" w:rsidRDefault="006B48A7" w:rsidP="006B48A7">
      <w:pPr>
        <w:numPr>
          <w:ilvl w:val="0"/>
          <w:numId w:val="68"/>
        </w:numPr>
      </w:pPr>
      <w:r w:rsidRPr="006B48A7">
        <w:t>No oral modification is valid; this Agreement may be modified only through written amendment signed by both parties or through the modification process in Section 17.</w:t>
      </w:r>
    </w:p>
    <w:p w14:paraId="3E93E26A" w14:textId="77777777" w:rsidR="006B48A7" w:rsidRPr="006B48A7" w:rsidRDefault="006B48A7" w:rsidP="006B48A7">
      <w:pPr>
        <w:rPr>
          <w:b/>
          <w:bCs/>
        </w:rPr>
      </w:pPr>
      <w:r w:rsidRPr="006B48A7">
        <w:rPr>
          <w:b/>
          <w:bCs/>
        </w:rPr>
        <w:t>19.2 Severability</w:t>
      </w:r>
    </w:p>
    <w:p w14:paraId="4A61DF90" w14:textId="77777777" w:rsidR="006B48A7" w:rsidRPr="006B48A7" w:rsidRDefault="006B48A7" w:rsidP="006B48A7">
      <w:pPr>
        <w:numPr>
          <w:ilvl w:val="0"/>
          <w:numId w:val="69"/>
        </w:numPr>
      </w:pPr>
      <w:r w:rsidRPr="006B48A7">
        <w:t>If any provision of this Agreement is found invalid, unenforceable, or illegal by a court of competent jurisdiction, such provision shall be severed, and the remaining provisions shall continue in full force and effect to the maximum extent permitted by law.</w:t>
      </w:r>
    </w:p>
    <w:p w14:paraId="27CA7619" w14:textId="77777777" w:rsidR="006B48A7" w:rsidRPr="006B48A7" w:rsidRDefault="006B48A7" w:rsidP="006B48A7">
      <w:pPr>
        <w:numPr>
          <w:ilvl w:val="0"/>
          <w:numId w:val="69"/>
        </w:numPr>
      </w:pPr>
      <w:r w:rsidRPr="006B48A7">
        <w:t>If a provision cannot be enforced, the court may modify it to the minimum extent necessary to make it enforceable while preserving the intent.</w:t>
      </w:r>
    </w:p>
    <w:p w14:paraId="1D216E4F" w14:textId="77777777" w:rsidR="006B48A7" w:rsidRPr="006B48A7" w:rsidRDefault="006B48A7" w:rsidP="006B48A7">
      <w:pPr>
        <w:rPr>
          <w:b/>
          <w:bCs/>
        </w:rPr>
      </w:pPr>
      <w:r w:rsidRPr="006B48A7">
        <w:rPr>
          <w:b/>
          <w:bCs/>
        </w:rPr>
        <w:t>19.3 Waiver</w:t>
      </w:r>
    </w:p>
    <w:p w14:paraId="26917C48" w14:textId="77777777" w:rsidR="006B48A7" w:rsidRPr="006B48A7" w:rsidRDefault="006B48A7" w:rsidP="006B48A7">
      <w:pPr>
        <w:numPr>
          <w:ilvl w:val="0"/>
          <w:numId w:val="70"/>
        </w:numPr>
      </w:pPr>
      <w:r w:rsidRPr="006B48A7">
        <w:t>The failure of either party to enforce any right or provision of this Agreement shall not constitute a waiver of that right or provision.</w:t>
      </w:r>
    </w:p>
    <w:p w14:paraId="365996BF" w14:textId="77777777" w:rsidR="006B48A7" w:rsidRPr="006B48A7" w:rsidRDefault="006B48A7" w:rsidP="006B48A7">
      <w:pPr>
        <w:numPr>
          <w:ilvl w:val="0"/>
          <w:numId w:val="70"/>
        </w:numPr>
      </w:pPr>
      <w:r w:rsidRPr="006B48A7">
        <w:t>A waiver of any single breach does not constitute a waiver of any other breach.</w:t>
      </w:r>
    </w:p>
    <w:p w14:paraId="25F8E6E5" w14:textId="77777777" w:rsidR="006B48A7" w:rsidRPr="006B48A7" w:rsidRDefault="006B48A7" w:rsidP="006B48A7">
      <w:pPr>
        <w:numPr>
          <w:ilvl w:val="0"/>
          <w:numId w:val="70"/>
        </w:numPr>
      </w:pPr>
      <w:r w:rsidRPr="006B48A7">
        <w:t>Waiver of any provision must be in writing and signed by the waiving party.</w:t>
      </w:r>
    </w:p>
    <w:p w14:paraId="58BE99EF" w14:textId="77777777" w:rsidR="006B48A7" w:rsidRPr="006B48A7" w:rsidRDefault="006B48A7" w:rsidP="006B48A7">
      <w:pPr>
        <w:rPr>
          <w:b/>
          <w:bCs/>
        </w:rPr>
      </w:pPr>
      <w:r w:rsidRPr="006B48A7">
        <w:rPr>
          <w:b/>
          <w:bCs/>
        </w:rPr>
        <w:t>19.4 Assignment</w:t>
      </w:r>
    </w:p>
    <w:p w14:paraId="23244F40" w14:textId="77777777" w:rsidR="006B48A7" w:rsidRPr="006B48A7" w:rsidRDefault="006B48A7" w:rsidP="006B48A7">
      <w:pPr>
        <w:numPr>
          <w:ilvl w:val="0"/>
          <w:numId w:val="71"/>
        </w:numPr>
      </w:pPr>
      <w:r w:rsidRPr="006B48A7">
        <w:t xml:space="preserve">Organizations may not assign, transfer, sublicense, or delegate their rights or obligations under this Agreement without </w:t>
      </w:r>
      <w:proofErr w:type="spellStart"/>
      <w:r w:rsidRPr="006B48A7">
        <w:t>Senement's</w:t>
      </w:r>
      <w:proofErr w:type="spellEnd"/>
      <w:r w:rsidRPr="006B48A7">
        <w:t xml:space="preserve"> prior written consent, which may be withheld in </w:t>
      </w:r>
      <w:proofErr w:type="spellStart"/>
      <w:r w:rsidRPr="006B48A7">
        <w:t>Senement's</w:t>
      </w:r>
      <w:proofErr w:type="spellEnd"/>
      <w:r w:rsidRPr="006B48A7">
        <w:t xml:space="preserve"> sole discretion.</w:t>
      </w:r>
    </w:p>
    <w:p w14:paraId="43011388" w14:textId="77777777" w:rsidR="006B48A7" w:rsidRPr="006B48A7" w:rsidRDefault="006B48A7" w:rsidP="006B48A7">
      <w:pPr>
        <w:numPr>
          <w:ilvl w:val="0"/>
          <w:numId w:val="71"/>
        </w:numPr>
      </w:pPr>
      <w:r w:rsidRPr="006B48A7">
        <w:t>Any attempted assignment without consent is void.</w:t>
      </w:r>
    </w:p>
    <w:p w14:paraId="1B57149C" w14:textId="77777777" w:rsidR="006B48A7" w:rsidRPr="006B48A7" w:rsidRDefault="006B48A7" w:rsidP="006B48A7">
      <w:pPr>
        <w:numPr>
          <w:ilvl w:val="0"/>
          <w:numId w:val="71"/>
        </w:numPr>
      </w:pPr>
      <w:r w:rsidRPr="006B48A7">
        <w:t>Senement may assign this Agreement or any of its rights or obligations to any third party without notice or consent, including upon merger, acquisition, or corporate restructuring.</w:t>
      </w:r>
    </w:p>
    <w:p w14:paraId="76BE7418" w14:textId="77777777" w:rsidR="006B48A7" w:rsidRPr="006B48A7" w:rsidRDefault="006B48A7" w:rsidP="006B48A7">
      <w:pPr>
        <w:rPr>
          <w:b/>
          <w:bCs/>
        </w:rPr>
      </w:pPr>
      <w:r w:rsidRPr="006B48A7">
        <w:rPr>
          <w:b/>
          <w:bCs/>
        </w:rPr>
        <w:t>19.5 Independence of Parties</w:t>
      </w:r>
    </w:p>
    <w:p w14:paraId="0378AB3E" w14:textId="77777777" w:rsidR="006B48A7" w:rsidRPr="006B48A7" w:rsidRDefault="006B48A7" w:rsidP="006B48A7">
      <w:pPr>
        <w:numPr>
          <w:ilvl w:val="0"/>
          <w:numId w:val="72"/>
        </w:numPr>
      </w:pPr>
      <w:r w:rsidRPr="006B48A7">
        <w:t>The parties are independent contractors; this Agreement does not create a partnership, joint venture, agency, employment relationship, or affiliation between Senement and Organizations.</w:t>
      </w:r>
    </w:p>
    <w:p w14:paraId="474E1A00" w14:textId="77777777" w:rsidR="006B48A7" w:rsidRPr="006B48A7" w:rsidRDefault="006B48A7" w:rsidP="006B48A7">
      <w:pPr>
        <w:numPr>
          <w:ilvl w:val="0"/>
          <w:numId w:val="72"/>
        </w:numPr>
      </w:pPr>
      <w:r w:rsidRPr="006B48A7">
        <w:t>Neither party is authorized to bind or commit the other party.</w:t>
      </w:r>
    </w:p>
    <w:p w14:paraId="1A485FD9" w14:textId="77777777" w:rsidR="006B48A7" w:rsidRPr="006B48A7" w:rsidRDefault="006B48A7" w:rsidP="006B48A7">
      <w:pPr>
        <w:rPr>
          <w:b/>
          <w:bCs/>
        </w:rPr>
      </w:pPr>
      <w:r w:rsidRPr="006B48A7">
        <w:rPr>
          <w:b/>
          <w:bCs/>
        </w:rPr>
        <w:t>19.6 Counterparts and Electronic Signatures</w:t>
      </w:r>
    </w:p>
    <w:p w14:paraId="6591C63F" w14:textId="77777777" w:rsidR="006B48A7" w:rsidRPr="006B48A7" w:rsidRDefault="006B48A7" w:rsidP="006B48A7">
      <w:pPr>
        <w:numPr>
          <w:ilvl w:val="0"/>
          <w:numId w:val="73"/>
        </w:numPr>
      </w:pPr>
      <w:r w:rsidRPr="006B48A7">
        <w:t>This Agreement may be executed in multiple counterparts (including email, PDF, or electronic form), each of which shall be deemed an original, and all of which together shall constitute one and the same instrument.</w:t>
      </w:r>
    </w:p>
    <w:p w14:paraId="246F447E" w14:textId="77777777" w:rsidR="006B48A7" w:rsidRPr="006B48A7" w:rsidRDefault="006B48A7" w:rsidP="006B48A7">
      <w:pPr>
        <w:numPr>
          <w:ilvl w:val="0"/>
          <w:numId w:val="73"/>
        </w:numPr>
      </w:pPr>
      <w:r w:rsidRPr="006B48A7">
        <w:t>Electronic signatures (including email acceptance, click-through acceptance, or digital signatures) are valid and binding.</w:t>
      </w:r>
    </w:p>
    <w:p w14:paraId="371FB797" w14:textId="77777777" w:rsidR="006B48A7" w:rsidRDefault="006B48A7" w:rsidP="006B48A7">
      <w:pPr>
        <w:rPr>
          <w:b/>
          <w:bCs/>
        </w:rPr>
      </w:pPr>
    </w:p>
    <w:p w14:paraId="5BA354F0" w14:textId="22D74285" w:rsidR="006B48A7" w:rsidRPr="006B48A7" w:rsidRDefault="006B48A7" w:rsidP="006B48A7">
      <w:pPr>
        <w:rPr>
          <w:b/>
          <w:bCs/>
        </w:rPr>
      </w:pPr>
      <w:r w:rsidRPr="006B48A7">
        <w:rPr>
          <w:b/>
          <w:bCs/>
        </w:rPr>
        <w:lastRenderedPageBreak/>
        <w:t>19.7 Publicity and Use of Name</w:t>
      </w:r>
    </w:p>
    <w:p w14:paraId="23FE59C0" w14:textId="77777777" w:rsidR="006B48A7" w:rsidRPr="006B48A7" w:rsidRDefault="006B48A7" w:rsidP="006B48A7">
      <w:pPr>
        <w:numPr>
          <w:ilvl w:val="0"/>
          <w:numId w:val="74"/>
        </w:numPr>
      </w:pPr>
      <w:r w:rsidRPr="006B48A7">
        <w:t>Senement may identify the Organization by name, logo, and description in its marketing materials, case studies, or testimonials, unless the Organization opts out by written notice within 7 days of account creation.</w:t>
      </w:r>
    </w:p>
    <w:p w14:paraId="6FC5D711" w14:textId="77777777" w:rsidR="006B48A7" w:rsidRPr="006B48A7" w:rsidRDefault="006B48A7" w:rsidP="006B48A7">
      <w:pPr>
        <w:rPr>
          <w:b/>
          <w:bCs/>
        </w:rPr>
      </w:pPr>
      <w:r w:rsidRPr="006B48A7">
        <w:rPr>
          <w:b/>
          <w:bCs/>
        </w:rPr>
        <w:t>19.8 Relationship with Other Agreements</w:t>
      </w:r>
    </w:p>
    <w:p w14:paraId="13D8897C" w14:textId="77777777" w:rsidR="006B48A7" w:rsidRPr="006B48A7" w:rsidRDefault="006B48A7" w:rsidP="006B48A7">
      <w:pPr>
        <w:numPr>
          <w:ilvl w:val="0"/>
          <w:numId w:val="75"/>
        </w:numPr>
      </w:pPr>
      <w:r w:rsidRPr="006B48A7">
        <w:t>This Agreement applies to the Platform exclusively. If an Organization has entered into a separate Master Service Agreement (MSA), Statement of Work (SOW), or other contract with Senement, terms in those documents that conflict with this Agreement shall prevail only to the extent explicitly stated in those documents.</w:t>
      </w:r>
    </w:p>
    <w:p w14:paraId="751F1982" w14:textId="77777777" w:rsidR="006B48A7" w:rsidRPr="006B48A7" w:rsidRDefault="006B48A7" w:rsidP="006B48A7">
      <w:pPr>
        <w:rPr>
          <w:b/>
          <w:bCs/>
        </w:rPr>
      </w:pPr>
      <w:r w:rsidRPr="006B48A7">
        <w:rPr>
          <w:b/>
          <w:bCs/>
        </w:rPr>
        <w:t>19.9 Survival After Termination</w:t>
      </w:r>
    </w:p>
    <w:p w14:paraId="45228AA9" w14:textId="77777777" w:rsidR="006B48A7" w:rsidRPr="006B48A7" w:rsidRDefault="006B48A7" w:rsidP="006B48A7">
      <w:pPr>
        <w:numPr>
          <w:ilvl w:val="0"/>
          <w:numId w:val="76"/>
        </w:numPr>
      </w:pPr>
      <w:r w:rsidRPr="006B48A7">
        <w:t>Provisions intended to survive termination (as noted in Section 15.5) shall remain binding after termination, expiration, or cancellation of this Agreement.</w:t>
      </w:r>
    </w:p>
    <w:p w14:paraId="592E47BD" w14:textId="77777777" w:rsidR="006B48A7" w:rsidRPr="006B48A7" w:rsidRDefault="006B48A7" w:rsidP="006B48A7">
      <w:pPr>
        <w:rPr>
          <w:b/>
          <w:bCs/>
        </w:rPr>
      </w:pPr>
      <w:r w:rsidRPr="006B48A7">
        <w:rPr>
          <w:b/>
          <w:bCs/>
        </w:rPr>
        <w:t>19.10 Interpretation</w:t>
      </w:r>
    </w:p>
    <w:p w14:paraId="5F830F66" w14:textId="77777777" w:rsidR="006B48A7" w:rsidRPr="006B48A7" w:rsidRDefault="006B48A7" w:rsidP="006B48A7">
      <w:pPr>
        <w:numPr>
          <w:ilvl w:val="0"/>
          <w:numId w:val="77"/>
        </w:numPr>
      </w:pPr>
      <w:r w:rsidRPr="006B48A7">
        <w:t>Headings are for convenience only and do not affect interpretation.</w:t>
      </w:r>
    </w:p>
    <w:p w14:paraId="41F2B1EB" w14:textId="77777777" w:rsidR="006B48A7" w:rsidRPr="006B48A7" w:rsidRDefault="006B48A7" w:rsidP="006B48A7">
      <w:pPr>
        <w:numPr>
          <w:ilvl w:val="0"/>
          <w:numId w:val="77"/>
        </w:numPr>
      </w:pPr>
      <w:r w:rsidRPr="006B48A7">
        <w:t>Use of "including" means "including without limitation."</w:t>
      </w:r>
    </w:p>
    <w:p w14:paraId="16A05380" w14:textId="77777777" w:rsidR="006B48A7" w:rsidRPr="006B48A7" w:rsidRDefault="006B48A7" w:rsidP="006B48A7">
      <w:pPr>
        <w:numPr>
          <w:ilvl w:val="0"/>
          <w:numId w:val="77"/>
        </w:numPr>
      </w:pPr>
      <w:r w:rsidRPr="006B48A7">
        <w:t>Pronouns and relative words refer to the antecedent.</w:t>
      </w:r>
    </w:p>
    <w:p w14:paraId="1FB001C9" w14:textId="77777777" w:rsidR="006B48A7" w:rsidRPr="006B48A7" w:rsidRDefault="006B48A7" w:rsidP="006B48A7">
      <w:pPr>
        <w:numPr>
          <w:ilvl w:val="0"/>
          <w:numId w:val="77"/>
        </w:numPr>
      </w:pPr>
      <w:r w:rsidRPr="006B48A7">
        <w:t>The words "herein," "hereof," and "hereunder" refer to this Agreement as a whole.</w:t>
      </w:r>
    </w:p>
    <w:p w14:paraId="3E413CE8" w14:textId="77777777" w:rsidR="006B48A7" w:rsidRPr="006B48A7" w:rsidRDefault="006B48A7" w:rsidP="006B48A7">
      <w:r w:rsidRPr="006B48A7">
        <w:pict w14:anchorId="71FC82DA">
          <v:rect id="_x0000_i1207" style="width:0;height:.75pt" o:hralign="center" o:hrstd="t" o:hr="t" fillcolor="#a0a0a0" stroked="f"/>
        </w:pict>
      </w:r>
    </w:p>
    <w:p w14:paraId="67CA75A8" w14:textId="77777777" w:rsidR="006B48A7" w:rsidRPr="006B48A7" w:rsidRDefault="006B48A7" w:rsidP="006B48A7">
      <w:pPr>
        <w:rPr>
          <w:b/>
          <w:bCs/>
        </w:rPr>
      </w:pPr>
      <w:r w:rsidRPr="006B48A7">
        <w:rPr>
          <w:b/>
          <w:bCs/>
        </w:rPr>
        <w:t>20. ACKNOWLEDGMENT AND ACCEPTANCE</w:t>
      </w:r>
    </w:p>
    <w:p w14:paraId="5D10A504" w14:textId="77777777" w:rsidR="006B48A7" w:rsidRPr="006B48A7" w:rsidRDefault="006B48A7" w:rsidP="006B48A7">
      <w:r w:rsidRPr="006B48A7">
        <w:rPr>
          <w:b/>
          <w:bCs/>
        </w:rPr>
        <w:t xml:space="preserve">By creating an Account, uploading data to the Platform, or using </w:t>
      </w:r>
      <w:proofErr w:type="spellStart"/>
      <w:r w:rsidRPr="006B48A7">
        <w:rPr>
          <w:b/>
          <w:bCs/>
        </w:rPr>
        <w:t>Sākṣa</w:t>
      </w:r>
      <w:proofErr w:type="spellEnd"/>
      <w:r w:rsidRPr="006B48A7">
        <w:rPr>
          <w:b/>
          <w:bCs/>
        </w:rPr>
        <w:t xml:space="preserve"> in any manner, you acknowledge and confirm that:</w:t>
      </w:r>
    </w:p>
    <w:p w14:paraId="62977560" w14:textId="77777777" w:rsidR="006B48A7" w:rsidRPr="006B48A7" w:rsidRDefault="006B48A7" w:rsidP="006B48A7">
      <w:pPr>
        <w:numPr>
          <w:ilvl w:val="0"/>
          <w:numId w:val="78"/>
        </w:numPr>
      </w:pPr>
      <w:r w:rsidRPr="006B48A7">
        <w:rPr>
          <w:b/>
          <w:bCs/>
        </w:rPr>
        <w:t>You have read, understood, and agree to be bound by this entire User Agreement.</w:t>
      </w:r>
    </w:p>
    <w:p w14:paraId="677EC56E" w14:textId="77777777" w:rsidR="006B48A7" w:rsidRPr="006B48A7" w:rsidRDefault="006B48A7" w:rsidP="006B48A7">
      <w:pPr>
        <w:numPr>
          <w:ilvl w:val="0"/>
          <w:numId w:val="78"/>
        </w:numPr>
      </w:pPr>
      <w:r w:rsidRPr="006B48A7">
        <w:rPr>
          <w:b/>
          <w:bCs/>
        </w:rPr>
        <w:t>You have authority to bind your organization to this Agreement.</w:t>
      </w:r>
    </w:p>
    <w:p w14:paraId="0568F9D6" w14:textId="77777777" w:rsidR="006B48A7" w:rsidRPr="006B48A7" w:rsidRDefault="006B48A7" w:rsidP="006B48A7">
      <w:pPr>
        <w:numPr>
          <w:ilvl w:val="0"/>
          <w:numId w:val="78"/>
        </w:numPr>
      </w:pPr>
      <w:r w:rsidRPr="006B48A7">
        <w:rPr>
          <w:b/>
          <w:bCs/>
        </w:rPr>
        <w:t>You represent that all information provided during registration is accurate and complete.</w:t>
      </w:r>
    </w:p>
    <w:p w14:paraId="2745374C" w14:textId="77777777" w:rsidR="006B48A7" w:rsidRPr="006B48A7" w:rsidRDefault="006B48A7" w:rsidP="006B48A7">
      <w:pPr>
        <w:numPr>
          <w:ilvl w:val="0"/>
          <w:numId w:val="78"/>
        </w:numPr>
      </w:pPr>
      <w:r w:rsidRPr="006B48A7">
        <w:rPr>
          <w:b/>
          <w:bCs/>
        </w:rPr>
        <w:t>You accept all disclaimers, limitations of liability, and terms and conditions as stated.</w:t>
      </w:r>
    </w:p>
    <w:p w14:paraId="25672D10" w14:textId="77777777" w:rsidR="006B48A7" w:rsidRPr="006B48A7" w:rsidRDefault="006B48A7" w:rsidP="006B48A7">
      <w:pPr>
        <w:numPr>
          <w:ilvl w:val="0"/>
          <w:numId w:val="78"/>
        </w:numPr>
      </w:pPr>
      <w:r w:rsidRPr="006B48A7">
        <w:rPr>
          <w:b/>
          <w:bCs/>
        </w:rPr>
        <w:t>You understand that Senement is not responsible for the accuracy, validity, or legal consequences of Certificates issued by your organization.</w:t>
      </w:r>
    </w:p>
    <w:p w14:paraId="0238791C" w14:textId="77777777" w:rsidR="006B48A7" w:rsidRPr="006B48A7" w:rsidRDefault="006B48A7" w:rsidP="006B48A7">
      <w:pPr>
        <w:numPr>
          <w:ilvl w:val="0"/>
          <w:numId w:val="78"/>
        </w:numPr>
      </w:pPr>
      <w:r w:rsidRPr="006B48A7">
        <w:rPr>
          <w:b/>
          <w:bCs/>
        </w:rPr>
        <w:t>You assume full responsibility for your use of the Platform and compliance with applicable laws.</w:t>
      </w:r>
    </w:p>
    <w:p w14:paraId="4B8AE6C9" w14:textId="77777777" w:rsidR="006B48A7" w:rsidRPr="006B48A7" w:rsidRDefault="006B48A7" w:rsidP="006B48A7">
      <w:r w:rsidRPr="006B48A7">
        <w:pict w14:anchorId="7F34D0B7">
          <v:rect id="_x0000_i1208" style="width:0;height:.75pt" o:hralign="center" o:hrstd="t" o:hr="t" fillcolor="#a0a0a0" stroked="f"/>
        </w:pict>
      </w:r>
    </w:p>
    <w:p w14:paraId="772B33B2" w14:textId="77777777" w:rsidR="006B48A7" w:rsidRDefault="006B48A7" w:rsidP="006B48A7">
      <w:pPr>
        <w:rPr>
          <w:b/>
          <w:bCs/>
        </w:rPr>
      </w:pPr>
    </w:p>
    <w:p w14:paraId="5AC94A66" w14:textId="77777777" w:rsidR="006B48A7" w:rsidRDefault="006B48A7" w:rsidP="006B48A7">
      <w:pPr>
        <w:rPr>
          <w:b/>
          <w:bCs/>
        </w:rPr>
      </w:pPr>
    </w:p>
    <w:p w14:paraId="3E4E1244" w14:textId="77777777" w:rsidR="006B48A7" w:rsidRDefault="006B48A7" w:rsidP="006B48A7">
      <w:pPr>
        <w:rPr>
          <w:b/>
          <w:bCs/>
        </w:rPr>
      </w:pPr>
    </w:p>
    <w:p w14:paraId="5836C553" w14:textId="77777777" w:rsidR="006B48A7" w:rsidRDefault="006B48A7" w:rsidP="006B48A7">
      <w:pPr>
        <w:rPr>
          <w:b/>
          <w:bCs/>
        </w:rPr>
      </w:pPr>
    </w:p>
    <w:p w14:paraId="2AC48F08" w14:textId="541F84CE" w:rsidR="006B48A7" w:rsidRPr="006B48A7" w:rsidRDefault="006B48A7" w:rsidP="006B48A7">
      <w:pPr>
        <w:rPr>
          <w:b/>
          <w:bCs/>
        </w:rPr>
      </w:pPr>
      <w:r w:rsidRPr="006B48A7">
        <w:rPr>
          <w:b/>
          <w:bCs/>
        </w:rPr>
        <w:lastRenderedPageBreak/>
        <w:t>21. DEFINITIONS GLOSSARY (QUICK REFERENCE)</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4"/>
        <w:gridCol w:w="7770"/>
      </w:tblGrid>
      <w:tr w:rsidR="006B48A7" w:rsidRPr="006B48A7" w14:paraId="52A2E0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AFE080" w14:textId="77777777" w:rsidR="006B48A7" w:rsidRPr="006B48A7" w:rsidRDefault="006B48A7" w:rsidP="006B48A7">
            <w:pPr>
              <w:rPr>
                <w:b/>
                <w:bCs/>
              </w:rPr>
            </w:pPr>
            <w:r w:rsidRPr="006B48A7">
              <w:rPr>
                <w:b/>
                <w:bCs/>
              </w:rPr>
              <w:t>Term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4469FC" w14:textId="77777777" w:rsidR="006B48A7" w:rsidRPr="006B48A7" w:rsidRDefault="006B48A7" w:rsidP="006B48A7">
            <w:pPr>
              <w:rPr>
                <w:b/>
                <w:bCs/>
              </w:rPr>
            </w:pPr>
            <w:r w:rsidRPr="006B48A7">
              <w:rPr>
                <w:b/>
                <w:bCs/>
              </w:rPr>
              <w:t>Definition</w:t>
            </w:r>
          </w:p>
        </w:tc>
      </w:tr>
      <w:tr w:rsidR="006B48A7" w:rsidRPr="006B48A7" w14:paraId="215B00D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88CDC7" w14:textId="77777777" w:rsidR="006B48A7" w:rsidRPr="006B48A7" w:rsidRDefault="006B48A7" w:rsidP="006B48A7">
            <w:proofErr w:type="spellStart"/>
            <w:r w:rsidRPr="006B48A7">
              <w:rPr>
                <w:b/>
                <w:bCs/>
              </w:rPr>
              <w:t>Sākṣa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B21C3" w14:textId="77777777" w:rsidR="006B48A7" w:rsidRPr="006B48A7" w:rsidRDefault="006B48A7" w:rsidP="006B48A7">
            <w:r w:rsidRPr="006B48A7">
              <w:t>Digital certificate issuance platform operated by Senement at sākṣa.senement.com</w:t>
            </w:r>
          </w:p>
        </w:tc>
      </w:tr>
      <w:tr w:rsidR="006B48A7" w:rsidRPr="006B48A7" w14:paraId="289871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3C317D" w14:textId="77777777" w:rsidR="006B48A7" w:rsidRPr="006B48A7" w:rsidRDefault="006B48A7" w:rsidP="006B48A7">
            <w:r w:rsidRPr="006B48A7">
              <w:rPr>
                <w:b/>
                <w:bCs/>
              </w:rPr>
              <w:t>Senement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436C25" w14:textId="77777777" w:rsidR="006B48A7" w:rsidRPr="006B48A7" w:rsidRDefault="006B48A7" w:rsidP="006B48A7">
            <w:r w:rsidRPr="006B48A7">
              <w:t>Business entity registered under Ministry of MSME, operating the Platform</w:t>
            </w:r>
          </w:p>
        </w:tc>
      </w:tr>
      <w:tr w:rsidR="006B48A7" w:rsidRPr="006B48A7" w14:paraId="05CE51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48AB0" w14:textId="77777777" w:rsidR="006B48A7" w:rsidRPr="006B48A7" w:rsidRDefault="006B48A7" w:rsidP="006B48A7">
            <w:r w:rsidRPr="006B48A7">
              <w:rPr>
                <w:b/>
                <w:bCs/>
              </w:rPr>
              <w:t>User/Organization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59819D" w14:textId="77777777" w:rsidR="006B48A7" w:rsidRPr="006B48A7" w:rsidRDefault="006B48A7" w:rsidP="006B48A7">
            <w:r w:rsidRPr="006B48A7">
              <w:t>School, university, club, company, or entity issuing certificates via the Platform</w:t>
            </w:r>
          </w:p>
        </w:tc>
      </w:tr>
      <w:tr w:rsidR="006B48A7" w:rsidRPr="006B48A7" w14:paraId="682490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F69FB" w14:textId="77777777" w:rsidR="006B48A7" w:rsidRPr="006B48A7" w:rsidRDefault="006B48A7" w:rsidP="006B48A7">
            <w:r w:rsidRPr="006B48A7">
              <w:rPr>
                <w:b/>
                <w:bCs/>
              </w:rPr>
              <w:t>Certificate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3194C1" w14:textId="77777777" w:rsidR="006B48A7" w:rsidRPr="006B48A7" w:rsidRDefault="006B48A7" w:rsidP="006B48A7">
            <w:r w:rsidRPr="006B48A7">
              <w:t>Digitally generated credential issued to participants</w:t>
            </w:r>
          </w:p>
        </w:tc>
      </w:tr>
      <w:tr w:rsidR="006B48A7" w:rsidRPr="006B48A7" w14:paraId="18AFE8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45C44" w14:textId="77777777" w:rsidR="006B48A7" w:rsidRPr="006B48A7" w:rsidRDefault="006B48A7" w:rsidP="006B48A7">
            <w:r w:rsidRPr="006B48A7">
              <w:rPr>
                <w:b/>
                <w:bCs/>
              </w:rPr>
              <w:t>Participant/Recipient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1473EB" w14:textId="77777777" w:rsidR="006B48A7" w:rsidRPr="006B48A7" w:rsidRDefault="006B48A7" w:rsidP="006B48A7">
            <w:r w:rsidRPr="006B48A7">
              <w:t>Individual receiving a Certificate via email</w:t>
            </w:r>
          </w:p>
        </w:tc>
      </w:tr>
      <w:tr w:rsidR="006B48A7" w:rsidRPr="006B48A7" w14:paraId="449D914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7EC4D7" w14:textId="77777777" w:rsidR="006B48A7" w:rsidRPr="006B48A7" w:rsidRDefault="006B48A7" w:rsidP="006B48A7">
            <w:r w:rsidRPr="006B48A7">
              <w:rPr>
                <w:b/>
                <w:bCs/>
              </w:rPr>
              <w:t>Personal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522D38" w14:textId="77777777" w:rsidR="006B48A7" w:rsidRPr="006B48A7" w:rsidRDefault="006B48A7" w:rsidP="006B48A7">
            <w:r w:rsidRPr="006B48A7">
              <w:t>Information relating to identified/identifiable natural person (per DPDP Act)</w:t>
            </w:r>
          </w:p>
        </w:tc>
      </w:tr>
      <w:tr w:rsidR="006B48A7" w:rsidRPr="006B48A7" w14:paraId="168E27A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DAA1F6" w14:textId="77777777" w:rsidR="006B48A7" w:rsidRPr="006B48A7" w:rsidRDefault="006B48A7" w:rsidP="006B48A7">
            <w:r w:rsidRPr="006B48A7">
              <w:rPr>
                <w:b/>
                <w:bCs/>
              </w:rPr>
              <w:t>CSV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4466A" w14:textId="77777777" w:rsidR="006B48A7" w:rsidRPr="006B48A7" w:rsidRDefault="006B48A7" w:rsidP="006B48A7">
            <w:r w:rsidRPr="006B48A7">
              <w:t>Participant information uploaded in comma-separated values format</w:t>
            </w:r>
          </w:p>
        </w:tc>
      </w:tr>
      <w:tr w:rsidR="006B48A7" w:rsidRPr="006B48A7" w14:paraId="74A950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93EEA8" w14:textId="77777777" w:rsidR="006B48A7" w:rsidRPr="006B48A7" w:rsidRDefault="006B48A7" w:rsidP="006B48A7">
            <w:r w:rsidRPr="006B48A7">
              <w:rPr>
                <w:b/>
                <w:bCs/>
              </w:rPr>
              <w:t>Template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379DB0" w14:textId="77777777" w:rsidR="006B48A7" w:rsidRPr="006B48A7" w:rsidRDefault="006B48A7" w:rsidP="006B48A7">
            <w:r w:rsidRPr="006B48A7">
              <w:t>Pre-designed certificate layout selected by Organization</w:t>
            </w:r>
          </w:p>
        </w:tc>
      </w:tr>
      <w:tr w:rsidR="006B48A7" w:rsidRPr="006B48A7" w14:paraId="7F72553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706714" w14:textId="77777777" w:rsidR="006B48A7" w:rsidRPr="006B48A7" w:rsidRDefault="006B48A7" w:rsidP="006B48A7">
            <w:r w:rsidRPr="006B48A7">
              <w:rPr>
                <w:b/>
                <w:bCs/>
              </w:rPr>
              <w:t>Data Fiduciary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F1CD7" w14:textId="77777777" w:rsidR="006B48A7" w:rsidRPr="006B48A7" w:rsidRDefault="006B48A7" w:rsidP="006B48A7">
            <w:r w:rsidRPr="006B48A7">
              <w:t>Organization submitting data and determining its purpose (as per DPDP Act)</w:t>
            </w:r>
          </w:p>
        </w:tc>
      </w:tr>
      <w:tr w:rsidR="006B48A7" w:rsidRPr="006B48A7" w14:paraId="7BFBD0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D365D" w14:textId="77777777" w:rsidR="006B48A7" w:rsidRPr="006B48A7" w:rsidRDefault="006B48A7" w:rsidP="006B48A7">
            <w:r w:rsidRPr="006B48A7">
              <w:rPr>
                <w:b/>
                <w:bCs/>
              </w:rPr>
              <w:t>Data Processor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B7DF4" w14:textId="77777777" w:rsidR="006B48A7" w:rsidRPr="006B48A7" w:rsidRDefault="006B48A7" w:rsidP="006B48A7">
            <w:r w:rsidRPr="006B48A7">
              <w:t>Senement, processing data on behalf of the Data Fiduciary (as per DPDP Act)</w:t>
            </w:r>
          </w:p>
        </w:tc>
      </w:tr>
      <w:tr w:rsidR="006B48A7" w:rsidRPr="006B48A7" w14:paraId="03E2DC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714CEC" w14:textId="77777777" w:rsidR="006B48A7" w:rsidRPr="006B48A7" w:rsidRDefault="006B48A7" w:rsidP="006B48A7">
            <w:r w:rsidRPr="006B48A7">
              <w:rPr>
                <w:b/>
                <w:bCs/>
              </w:rPr>
              <w:t>Service Content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09E39" w14:textId="77777777" w:rsidR="006B48A7" w:rsidRPr="006B48A7" w:rsidRDefault="006B48A7" w:rsidP="006B48A7">
            <w:r w:rsidRPr="006B48A7">
              <w:t>All software, templates, designs, code, and functionality on the Platform</w:t>
            </w:r>
          </w:p>
        </w:tc>
      </w:tr>
      <w:tr w:rsidR="006B48A7" w:rsidRPr="006B48A7" w14:paraId="204A2FF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24B024" w14:textId="77777777" w:rsidR="006B48A7" w:rsidRPr="006B48A7" w:rsidRDefault="006B48A7" w:rsidP="006B48A7">
            <w:r w:rsidRPr="006B48A7">
              <w:rPr>
                <w:b/>
                <w:bCs/>
              </w:rPr>
              <w:t>Platform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862519" w14:textId="77777777" w:rsidR="006B48A7" w:rsidRPr="006B48A7" w:rsidRDefault="006B48A7" w:rsidP="006B48A7">
            <w:r w:rsidRPr="006B48A7">
              <w:t>The web application at sākṣa.senement.com and all related services</w:t>
            </w:r>
          </w:p>
        </w:tc>
      </w:tr>
    </w:tbl>
    <w:p w14:paraId="591FB2B5" w14:textId="77777777" w:rsidR="006B48A7" w:rsidRPr="006B48A7" w:rsidRDefault="006B48A7" w:rsidP="006B48A7">
      <w:r w:rsidRPr="006B48A7">
        <w:pict w14:anchorId="2837FB09">
          <v:rect id="_x0000_i1209" style="width:0;height:.75pt" o:hralign="center" o:hrstd="t" o:hr="t" fillcolor="#a0a0a0" stroked="f"/>
        </w:pict>
      </w:r>
    </w:p>
    <w:p w14:paraId="3017B3A1" w14:textId="77777777" w:rsidR="006B48A7" w:rsidRPr="006B48A7" w:rsidRDefault="006B48A7" w:rsidP="006B48A7">
      <w:pPr>
        <w:rPr>
          <w:b/>
          <w:bCs/>
        </w:rPr>
      </w:pPr>
      <w:r w:rsidRPr="006B48A7">
        <w:rPr>
          <w:b/>
          <w:bCs/>
        </w:rPr>
        <w:t>22. AMENDMENTS AND FUTURE UPDATES</w:t>
      </w:r>
    </w:p>
    <w:p w14:paraId="1852F438" w14:textId="77777777" w:rsidR="006B48A7" w:rsidRPr="006B48A7" w:rsidRDefault="006B48A7" w:rsidP="006B48A7">
      <w:r w:rsidRPr="006B48A7">
        <w:rPr>
          <w:b/>
          <w:bCs/>
        </w:rPr>
        <w:t>Effective Date of This Version:</w:t>
      </w:r>
      <w:r w:rsidRPr="006B48A7">
        <w:t> January 3, 2026</w:t>
      </w:r>
    </w:p>
    <w:p w14:paraId="416FBBD2" w14:textId="77777777" w:rsidR="006B48A7" w:rsidRPr="006B48A7" w:rsidRDefault="006B48A7" w:rsidP="006B48A7">
      <w:r w:rsidRPr="006B48A7">
        <w:t xml:space="preserve">Senement reserves the right to amend, update, or replace this Agreement at any time. Material changes will be communicated via email to Organizations' registered contact addresses. </w:t>
      </w:r>
      <w:proofErr w:type="gramStart"/>
      <w:r w:rsidRPr="006B48A7">
        <w:t>Organizations'</w:t>
      </w:r>
      <w:proofErr w:type="gramEnd"/>
      <w:r w:rsidRPr="006B48A7">
        <w:t xml:space="preserve"> continued use following notification of changes shall constitute acceptance of the amended terms. Any Organization that does not accept amendments must cease using the Platform.</w:t>
      </w:r>
    </w:p>
    <w:p w14:paraId="768538F5" w14:textId="77777777" w:rsidR="006B48A7" w:rsidRPr="006B48A7" w:rsidRDefault="006B48A7" w:rsidP="006B48A7">
      <w:r w:rsidRPr="006B48A7">
        <w:pict w14:anchorId="06A65A2C">
          <v:rect id="_x0000_i1210" style="width:0;height:.75pt" o:hralign="center" o:hrstd="t" o:hr="t" fillcolor="#a0a0a0" stroked="f"/>
        </w:pict>
      </w:r>
    </w:p>
    <w:p w14:paraId="6FE70EC1" w14:textId="168A7BB6" w:rsidR="006B48A7" w:rsidRPr="006B48A7" w:rsidRDefault="006B48A7" w:rsidP="006B48A7">
      <w:r w:rsidRPr="006B48A7">
        <w:rPr>
          <w:b/>
          <w:bCs/>
        </w:rPr>
        <w:lastRenderedPageBreak/>
        <w:t>Questions or concerns about this User Agreement?</w:t>
      </w:r>
      <w:r w:rsidRPr="006B48A7">
        <w:br/>
        <w:t>Contact: </w:t>
      </w:r>
      <w:hyperlink r:id="rId10" w:tgtFrame="_blank" w:history="1">
        <w:r>
          <w:rPr>
            <w:rStyle w:val="Hyperlink"/>
            <w:b/>
            <w:bCs/>
          </w:rPr>
          <w:t>saksha</w:t>
        </w:r>
        <w:r w:rsidRPr="006B48A7">
          <w:rPr>
            <w:rStyle w:val="Hyperlink"/>
            <w:b/>
            <w:bCs/>
          </w:rPr>
          <w:t>.senement@gmail.com</w:t>
        </w:r>
      </w:hyperlink>
    </w:p>
    <w:p w14:paraId="0E2DF6C8" w14:textId="77777777" w:rsidR="006B48A7" w:rsidRPr="006B48A7" w:rsidRDefault="006B48A7" w:rsidP="006B48A7">
      <w:r w:rsidRPr="006B48A7">
        <w:rPr>
          <w:b/>
          <w:bCs/>
        </w:rPr>
        <w:t>Website:</w:t>
      </w:r>
      <w:r w:rsidRPr="006B48A7">
        <w:t> sākṣa.senement.com</w:t>
      </w:r>
    </w:p>
    <w:p w14:paraId="14610317" w14:textId="77777777" w:rsidR="006B48A7" w:rsidRPr="006B48A7" w:rsidRDefault="006B48A7" w:rsidP="006B48A7">
      <w:r w:rsidRPr="006B48A7">
        <w:pict w14:anchorId="36DDEB8E">
          <v:rect id="_x0000_i1211" style="width:0;height:.75pt" o:hralign="center" o:hrstd="t" o:hr="t" fillcolor="#a0a0a0" stroked="f"/>
        </w:pict>
      </w:r>
    </w:p>
    <w:p w14:paraId="68C0582E" w14:textId="77777777" w:rsidR="006B48A7" w:rsidRPr="006B48A7" w:rsidRDefault="006B48A7" w:rsidP="006B48A7">
      <w:r w:rsidRPr="006B48A7">
        <w:rPr>
          <w:b/>
          <w:bCs/>
        </w:rPr>
        <w:t>End of User Agreement</w:t>
      </w:r>
    </w:p>
    <w:p w14:paraId="3603B9D9" w14:textId="77777777" w:rsidR="006B48A7" w:rsidRPr="006B48A7" w:rsidRDefault="006B48A7" w:rsidP="006B48A7">
      <w:r w:rsidRPr="006B48A7">
        <w:pict w14:anchorId="7AA26872">
          <v:rect id="_x0000_i1212" style="width:0;height:.75pt" o:hralign="center" o:hrstd="t" o:hr="t" fillcolor="#a0a0a0" stroked="f"/>
        </w:pict>
      </w:r>
    </w:p>
    <w:p w14:paraId="58CDE91D" w14:textId="77777777" w:rsidR="00AB2B5E" w:rsidRDefault="00AB2B5E"/>
    <w:sectPr w:rsidR="00AB2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1147B56"/>
    <w:multiLevelType w:val="multilevel"/>
    <w:tmpl w:val="DCA06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05EB0"/>
    <w:multiLevelType w:val="multilevel"/>
    <w:tmpl w:val="BA5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A4829"/>
    <w:multiLevelType w:val="multilevel"/>
    <w:tmpl w:val="224AC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43DDF"/>
    <w:multiLevelType w:val="multilevel"/>
    <w:tmpl w:val="854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9221C"/>
    <w:multiLevelType w:val="multilevel"/>
    <w:tmpl w:val="885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3523B"/>
    <w:multiLevelType w:val="multilevel"/>
    <w:tmpl w:val="E4FE8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65452"/>
    <w:multiLevelType w:val="multilevel"/>
    <w:tmpl w:val="061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F93643"/>
    <w:multiLevelType w:val="multilevel"/>
    <w:tmpl w:val="EEA83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917429"/>
    <w:multiLevelType w:val="multilevel"/>
    <w:tmpl w:val="520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7379E"/>
    <w:multiLevelType w:val="multilevel"/>
    <w:tmpl w:val="B23A0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DB4804"/>
    <w:multiLevelType w:val="multilevel"/>
    <w:tmpl w:val="F1AE4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835E63"/>
    <w:multiLevelType w:val="multilevel"/>
    <w:tmpl w:val="70F03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C92FEB"/>
    <w:multiLevelType w:val="multilevel"/>
    <w:tmpl w:val="FF9CB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616BD3"/>
    <w:multiLevelType w:val="multilevel"/>
    <w:tmpl w:val="8432D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E12B2A"/>
    <w:multiLevelType w:val="multilevel"/>
    <w:tmpl w:val="530C8D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954D79"/>
    <w:multiLevelType w:val="multilevel"/>
    <w:tmpl w:val="E2B0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017193"/>
    <w:multiLevelType w:val="multilevel"/>
    <w:tmpl w:val="E004A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4B4239"/>
    <w:multiLevelType w:val="multilevel"/>
    <w:tmpl w:val="8D2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C22AC6"/>
    <w:multiLevelType w:val="multilevel"/>
    <w:tmpl w:val="576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89769A"/>
    <w:multiLevelType w:val="multilevel"/>
    <w:tmpl w:val="774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7E4E78"/>
    <w:multiLevelType w:val="multilevel"/>
    <w:tmpl w:val="167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1D0EE6"/>
    <w:multiLevelType w:val="multilevel"/>
    <w:tmpl w:val="9DB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C83A1A"/>
    <w:multiLevelType w:val="multilevel"/>
    <w:tmpl w:val="72D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F85B25"/>
    <w:multiLevelType w:val="multilevel"/>
    <w:tmpl w:val="C97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C01341"/>
    <w:multiLevelType w:val="multilevel"/>
    <w:tmpl w:val="AAC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C37D33"/>
    <w:multiLevelType w:val="multilevel"/>
    <w:tmpl w:val="A500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BE34D1"/>
    <w:multiLevelType w:val="multilevel"/>
    <w:tmpl w:val="F5A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0E6A2D"/>
    <w:multiLevelType w:val="multilevel"/>
    <w:tmpl w:val="14045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9E61CC"/>
    <w:multiLevelType w:val="multilevel"/>
    <w:tmpl w:val="3F24A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F45FE0"/>
    <w:multiLevelType w:val="multilevel"/>
    <w:tmpl w:val="CB7A9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5D7C01"/>
    <w:multiLevelType w:val="multilevel"/>
    <w:tmpl w:val="08E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E54E5D"/>
    <w:multiLevelType w:val="multilevel"/>
    <w:tmpl w:val="17B0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AF212C"/>
    <w:multiLevelType w:val="multilevel"/>
    <w:tmpl w:val="A1C48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457F1C"/>
    <w:multiLevelType w:val="multilevel"/>
    <w:tmpl w:val="754A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AC49B8"/>
    <w:multiLevelType w:val="multilevel"/>
    <w:tmpl w:val="CDC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510FF8"/>
    <w:multiLevelType w:val="multilevel"/>
    <w:tmpl w:val="92901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C90815"/>
    <w:multiLevelType w:val="multilevel"/>
    <w:tmpl w:val="691E3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15607C"/>
    <w:multiLevelType w:val="multilevel"/>
    <w:tmpl w:val="756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6D1D58"/>
    <w:multiLevelType w:val="multilevel"/>
    <w:tmpl w:val="DE0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D9358B"/>
    <w:multiLevelType w:val="multilevel"/>
    <w:tmpl w:val="B28C4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C0737A"/>
    <w:multiLevelType w:val="multilevel"/>
    <w:tmpl w:val="CF0EE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3906D9"/>
    <w:multiLevelType w:val="multilevel"/>
    <w:tmpl w:val="E56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F34A9B"/>
    <w:multiLevelType w:val="multilevel"/>
    <w:tmpl w:val="B5A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50409D"/>
    <w:multiLevelType w:val="multilevel"/>
    <w:tmpl w:val="082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6D431B"/>
    <w:multiLevelType w:val="multilevel"/>
    <w:tmpl w:val="438A5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8E2D20"/>
    <w:multiLevelType w:val="multilevel"/>
    <w:tmpl w:val="D16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4E647E"/>
    <w:multiLevelType w:val="multilevel"/>
    <w:tmpl w:val="17B0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AE2CD6"/>
    <w:multiLevelType w:val="multilevel"/>
    <w:tmpl w:val="8E7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C4641B"/>
    <w:multiLevelType w:val="multilevel"/>
    <w:tmpl w:val="5EF66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1D4044"/>
    <w:multiLevelType w:val="multilevel"/>
    <w:tmpl w:val="501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6E49AF"/>
    <w:multiLevelType w:val="multilevel"/>
    <w:tmpl w:val="1B0AC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23B67AE"/>
    <w:multiLevelType w:val="multilevel"/>
    <w:tmpl w:val="87C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A17D01"/>
    <w:multiLevelType w:val="multilevel"/>
    <w:tmpl w:val="AC5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1F7793"/>
    <w:multiLevelType w:val="multilevel"/>
    <w:tmpl w:val="1F9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5907EE"/>
    <w:multiLevelType w:val="multilevel"/>
    <w:tmpl w:val="E478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D577EA"/>
    <w:multiLevelType w:val="multilevel"/>
    <w:tmpl w:val="3558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C7F4E47"/>
    <w:multiLevelType w:val="multilevel"/>
    <w:tmpl w:val="64B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014AAD"/>
    <w:multiLevelType w:val="multilevel"/>
    <w:tmpl w:val="075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CD46CC"/>
    <w:multiLevelType w:val="multilevel"/>
    <w:tmpl w:val="91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082FBB"/>
    <w:multiLevelType w:val="multilevel"/>
    <w:tmpl w:val="AA02A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66360E"/>
    <w:multiLevelType w:val="multilevel"/>
    <w:tmpl w:val="CA3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392318"/>
    <w:multiLevelType w:val="multilevel"/>
    <w:tmpl w:val="279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5B79FB"/>
    <w:multiLevelType w:val="multilevel"/>
    <w:tmpl w:val="B50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2C07BD"/>
    <w:multiLevelType w:val="multilevel"/>
    <w:tmpl w:val="0C883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C41C9E"/>
    <w:multiLevelType w:val="multilevel"/>
    <w:tmpl w:val="452A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7E5927"/>
    <w:multiLevelType w:val="multilevel"/>
    <w:tmpl w:val="CCD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8E4B3C"/>
    <w:multiLevelType w:val="multilevel"/>
    <w:tmpl w:val="27E6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EE66EB"/>
    <w:multiLevelType w:val="multilevel"/>
    <w:tmpl w:val="394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CE7701"/>
    <w:multiLevelType w:val="multilevel"/>
    <w:tmpl w:val="86B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A403F5"/>
    <w:multiLevelType w:val="multilevel"/>
    <w:tmpl w:val="D73EE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145037"/>
    <w:multiLevelType w:val="multilevel"/>
    <w:tmpl w:val="379CD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8360B0"/>
    <w:multiLevelType w:val="multilevel"/>
    <w:tmpl w:val="080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914C79"/>
    <w:multiLevelType w:val="multilevel"/>
    <w:tmpl w:val="02FCF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74868AE"/>
    <w:multiLevelType w:val="multilevel"/>
    <w:tmpl w:val="4CD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904161"/>
    <w:multiLevelType w:val="multilevel"/>
    <w:tmpl w:val="C2CCB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0F4E33"/>
    <w:multiLevelType w:val="multilevel"/>
    <w:tmpl w:val="7AC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9000EE"/>
    <w:multiLevelType w:val="multilevel"/>
    <w:tmpl w:val="962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D533EDB"/>
    <w:multiLevelType w:val="multilevel"/>
    <w:tmpl w:val="477E3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E747A0"/>
    <w:multiLevelType w:val="multilevel"/>
    <w:tmpl w:val="F29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231388">
    <w:abstractNumId w:val="17"/>
  </w:num>
  <w:num w:numId="2" w16cid:durableId="1167019694">
    <w:abstractNumId w:val="78"/>
  </w:num>
  <w:num w:numId="3" w16cid:durableId="592320768">
    <w:abstractNumId w:val="30"/>
  </w:num>
  <w:num w:numId="4" w16cid:durableId="1768577514">
    <w:abstractNumId w:val="41"/>
  </w:num>
  <w:num w:numId="5" w16cid:durableId="2052262247">
    <w:abstractNumId w:val="33"/>
  </w:num>
  <w:num w:numId="6" w16cid:durableId="794832949">
    <w:abstractNumId w:val="61"/>
  </w:num>
  <w:num w:numId="7" w16cid:durableId="1550452685">
    <w:abstractNumId w:val="21"/>
  </w:num>
  <w:num w:numId="8" w16cid:durableId="2012642190">
    <w:abstractNumId w:val="77"/>
  </w:num>
  <w:num w:numId="9" w16cid:durableId="2071922282">
    <w:abstractNumId w:val="51"/>
  </w:num>
  <w:num w:numId="10" w16cid:durableId="579950583">
    <w:abstractNumId w:val="29"/>
  </w:num>
  <w:num w:numId="11" w16cid:durableId="1668560210">
    <w:abstractNumId w:val="57"/>
  </w:num>
  <w:num w:numId="12" w16cid:durableId="364602305">
    <w:abstractNumId w:val="42"/>
  </w:num>
  <w:num w:numId="13" w16cid:durableId="924918907">
    <w:abstractNumId w:val="28"/>
  </w:num>
  <w:num w:numId="14" w16cid:durableId="1067261539">
    <w:abstractNumId w:val="39"/>
  </w:num>
  <w:num w:numId="15" w16cid:durableId="985623428">
    <w:abstractNumId w:val="73"/>
  </w:num>
  <w:num w:numId="16" w16cid:durableId="721634642">
    <w:abstractNumId w:val="65"/>
  </w:num>
  <w:num w:numId="17" w16cid:durableId="1238400958">
    <w:abstractNumId w:val="13"/>
  </w:num>
  <w:num w:numId="18" w16cid:durableId="894706402">
    <w:abstractNumId w:val="74"/>
  </w:num>
  <w:num w:numId="19" w16cid:durableId="1420131368">
    <w:abstractNumId w:val="60"/>
  </w:num>
  <w:num w:numId="20" w16cid:durableId="74399075">
    <w:abstractNumId w:val="48"/>
  </w:num>
  <w:num w:numId="21" w16cid:durableId="601113704">
    <w:abstractNumId w:val="47"/>
  </w:num>
  <w:num w:numId="22" w16cid:durableId="1748766019">
    <w:abstractNumId w:val="12"/>
  </w:num>
  <w:num w:numId="23" w16cid:durableId="1035691766">
    <w:abstractNumId w:val="76"/>
  </w:num>
  <w:num w:numId="24" w16cid:durableId="183638065">
    <w:abstractNumId w:val="24"/>
  </w:num>
  <w:num w:numId="25" w16cid:durableId="625356448">
    <w:abstractNumId w:val="50"/>
  </w:num>
  <w:num w:numId="26" w16cid:durableId="16079331">
    <w:abstractNumId w:val="69"/>
  </w:num>
  <w:num w:numId="27" w16cid:durableId="442304194">
    <w:abstractNumId w:val="18"/>
  </w:num>
  <w:num w:numId="28" w16cid:durableId="769275584">
    <w:abstractNumId w:val="75"/>
  </w:num>
  <w:num w:numId="29" w16cid:durableId="1962030086">
    <w:abstractNumId w:val="22"/>
  </w:num>
  <w:num w:numId="30" w16cid:durableId="595987433">
    <w:abstractNumId w:val="4"/>
  </w:num>
  <w:num w:numId="31" w16cid:durableId="1812627247">
    <w:abstractNumId w:val="5"/>
  </w:num>
  <w:num w:numId="32" w16cid:durableId="1713340256">
    <w:abstractNumId w:val="72"/>
  </w:num>
  <w:num w:numId="33" w16cid:durableId="865869742">
    <w:abstractNumId w:val="68"/>
  </w:num>
  <w:num w:numId="34" w16cid:durableId="902374771">
    <w:abstractNumId w:val="9"/>
  </w:num>
  <w:num w:numId="35" w16cid:durableId="590748095">
    <w:abstractNumId w:val="54"/>
  </w:num>
  <w:num w:numId="36" w16cid:durableId="212622273">
    <w:abstractNumId w:val="66"/>
  </w:num>
  <w:num w:numId="37" w16cid:durableId="1810441448">
    <w:abstractNumId w:val="38"/>
  </w:num>
  <w:num w:numId="38" w16cid:durableId="1131678516">
    <w:abstractNumId w:val="2"/>
  </w:num>
  <w:num w:numId="39" w16cid:durableId="536966760">
    <w:abstractNumId w:val="67"/>
  </w:num>
  <w:num w:numId="40" w16cid:durableId="105663073">
    <w:abstractNumId w:val="45"/>
  </w:num>
  <w:num w:numId="41" w16cid:durableId="2036148837">
    <w:abstractNumId w:val="27"/>
  </w:num>
  <w:num w:numId="42" w16cid:durableId="1621297948">
    <w:abstractNumId w:val="15"/>
  </w:num>
  <w:num w:numId="43" w16cid:durableId="554466201">
    <w:abstractNumId w:val="59"/>
  </w:num>
  <w:num w:numId="44" w16cid:durableId="1953392757">
    <w:abstractNumId w:val="63"/>
  </w:num>
  <w:num w:numId="45" w16cid:durableId="967317610">
    <w:abstractNumId w:val="26"/>
  </w:num>
  <w:num w:numId="46" w16cid:durableId="1808471505">
    <w:abstractNumId w:val="44"/>
  </w:num>
  <w:num w:numId="47" w16cid:durableId="1817262057">
    <w:abstractNumId w:val="14"/>
  </w:num>
  <w:num w:numId="48" w16cid:durableId="1073235163">
    <w:abstractNumId w:val="10"/>
  </w:num>
  <w:num w:numId="49" w16cid:durableId="1940986509">
    <w:abstractNumId w:val="40"/>
  </w:num>
  <w:num w:numId="50" w16cid:durableId="1685399588">
    <w:abstractNumId w:val="34"/>
  </w:num>
  <w:num w:numId="51" w16cid:durableId="1367104149">
    <w:abstractNumId w:val="32"/>
  </w:num>
  <w:num w:numId="52" w16cid:durableId="1873348738">
    <w:abstractNumId w:val="35"/>
  </w:num>
  <w:num w:numId="53" w16cid:durableId="619146040">
    <w:abstractNumId w:val="16"/>
  </w:num>
  <w:num w:numId="54" w16cid:durableId="1687945602">
    <w:abstractNumId w:val="8"/>
  </w:num>
  <w:num w:numId="55" w16cid:durableId="1121387328">
    <w:abstractNumId w:val="11"/>
  </w:num>
  <w:num w:numId="56" w16cid:durableId="3670756">
    <w:abstractNumId w:val="52"/>
  </w:num>
  <w:num w:numId="57" w16cid:durableId="1555845335">
    <w:abstractNumId w:val="7"/>
  </w:num>
  <w:num w:numId="58" w16cid:durableId="2049798372">
    <w:abstractNumId w:val="6"/>
  </w:num>
  <w:num w:numId="59" w16cid:durableId="883712676">
    <w:abstractNumId w:val="23"/>
  </w:num>
  <w:num w:numId="60" w16cid:durableId="925307694">
    <w:abstractNumId w:val="3"/>
  </w:num>
  <w:num w:numId="61" w16cid:durableId="151138870">
    <w:abstractNumId w:val="70"/>
  </w:num>
  <w:num w:numId="62" w16cid:durableId="1540127550">
    <w:abstractNumId w:val="71"/>
  </w:num>
  <w:num w:numId="63" w16cid:durableId="1694259807">
    <w:abstractNumId w:val="46"/>
  </w:num>
  <w:num w:numId="64" w16cid:durableId="1668902403">
    <w:abstractNumId w:val="37"/>
  </w:num>
  <w:num w:numId="65" w16cid:durableId="661852200">
    <w:abstractNumId w:val="36"/>
  </w:num>
  <w:num w:numId="66" w16cid:durableId="1534686888">
    <w:abstractNumId w:val="0"/>
  </w:num>
  <w:num w:numId="67" w16cid:durableId="1821071488">
    <w:abstractNumId w:val="55"/>
  </w:num>
  <w:num w:numId="68" w16cid:durableId="446386952">
    <w:abstractNumId w:val="62"/>
  </w:num>
  <w:num w:numId="69" w16cid:durableId="1127623481">
    <w:abstractNumId w:val="19"/>
  </w:num>
  <w:num w:numId="70" w16cid:durableId="275606053">
    <w:abstractNumId w:val="53"/>
  </w:num>
  <w:num w:numId="71" w16cid:durableId="682898853">
    <w:abstractNumId w:val="49"/>
  </w:num>
  <w:num w:numId="72" w16cid:durableId="1085690940">
    <w:abstractNumId w:val="25"/>
  </w:num>
  <w:num w:numId="73" w16cid:durableId="1123034475">
    <w:abstractNumId w:val="43"/>
  </w:num>
  <w:num w:numId="74" w16cid:durableId="68891386">
    <w:abstractNumId w:val="31"/>
  </w:num>
  <w:num w:numId="75" w16cid:durableId="1707482538">
    <w:abstractNumId w:val="56"/>
  </w:num>
  <w:num w:numId="76" w16cid:durableId="1892887737">
    <w:abstractNumId w:val="20"/>
  </w:num>
  <w:num w:numId="77" w16cid:durableId="2041513729">
    <w:abstractNumId w:val="58"/>
  </w:num>
  <w:num w:numId="78" w16cid:durableId="1555266935">
    <w:abstractNumId w:val="64"/>
  </w:num>
  <w:num w:numId="79" w16cid:durableId="1621298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A7"/>
    <w:rsid w:val="001E6030"/>
    <w:rsid w:val="006516D9"/>
    <w:rsid w:val="006B48A7"/>
    <w:rsid w:val="00846976"/>
    <w:rsid w:val="00AB2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1BC2"/>
  <w15:chartTrackingRefBased/>
  <w15:docId w15:val="{FB79703F-CE3C-4B2A-AD5A-223473E0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8A7"/>
    <w:rPr>
      <w:rFonts w:eastAsiaTheme="majorEastAsia" w:cstheme="majorBidi"/>
      <w:color w:val="272727" w:themeColor="text1" w:themeTint="D8"/>
    </w:rPr>
  </w:style>
  <w:style w:type="paragraph" w:styleId="Title">
    <w:name w:val="Title"/>
    <w:basedOn w:val="Normal"/>
    <w:next w:val="Normal"/>
    <w:link w:val="TitleChar"/>
    <w:uiPriority w:val="10"/>
    <w:qFormat/>
    <w:rsid w:val="006B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8A7"/>
    <w:pPr>
      <w:spacing w:before="160"/>
      <w:jc w:val="center"/>
    </w:pPr>
    <w:rPr>
      <w:i/>
      <w:iCs/>
      <w:color w:val="404040" w:themeColor="text1" w:themeTint="BF"/>
    </w:rPr>
  </w:style>
  <w:style w:type="character" w:customStyle="1" w:styleId="QuoteChar">
    <w:name w:val="Quote Char"/>
    <w:basedOn w:val="DefaultParagraphFont"/>
    <w:link w:val="Quote"/>
    <w:uiPriority w:val="29"/>
    <w:rsid w:val="006B48A7"/>
    <w:rPr>
      <w:i/>
      <w:iCs/>
      <w:color w:val="404040" w:themeColor="text1" w:themeTint="BF"/>
    </w:rPr>
  </w:style>
  <w:style w:type="paragraph" w:styleId="ListParagraph">
    <w:name w:val="List Paragraph"/>
    <w:basedOn w:val="Normal"/>
    <w:uiPriority w:val="34"/>
    <w:qFormat/>
    <w:rsid w:val="006B48A7"/>
    <w:pPr>
      <w:ind w:left="720"/>
      <w:contextualSpacing/>
    </w:pPr>
  </w:style>
  <w:style w:type="character" w:styleId="IntenseEmphasis">
    <w:name w:val="Intense Emphasis"/>
    <w:basedOn w:val="DefaultParagraphFont"/>
    <w:uiPriority w:val="21"/>
    <w:qFormat/>
    <w:rsid w:val="006B48A7"/>
    <w:rPr>
      <w:i/>
      <w:iCs/>
      <w:color w:val="2F5496" w:themeColor="accent1" w:themeShade="BF"/>
    </w:rPr>
  </w:style>
  <w:style w:type="paragraph" w:styleId="IntenseQuote">
    <w:name w:val="Intense Quote"/>
    <w:basedOn w:val="Normal"/>
    <w:next w:val="Normal"/>
    <w:link w:val="IntenseQuoteChar"/>
    <w:uiPriority w:val="30"/>
    <w:qFormat/>
    <w:rsid w:val="006B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8A7"/>
    <w:rPr>
      <w:i/>
      <w:iCs/>
      <w:color w:val="2F5496" w:themeColor="accent1" w:themeShade="BF"/>
    </w:rPr>
  </w:style>
  <w:style w:type="character" w:styleId="IntenseReference">
    <w:name w:val="Intense Reference"/>
    <w:basedOn w:val="DefaultParagraphFont"/>
    <w:uiPriority w:val="32"/>
    <w:qFormat/>
    <w:rsid w:val="006B48A7"/>
    <w:rPr>
      <w:b/>
      <w:bCs/>
      <w:smallCaps/>
      <w:color w:val="2F5496" w:themeColor="accent1" w:themeShade="BF"/>
      <w:spacing w:val="5"/>
    </w:rPr>
  </w:style>
  <w:style w:type="character" w:styleId="Hyperlink">
    <w:name w:val="Hyperlink"/>
    <w:basedOn w:val="DefaultParagraphFont"/>
    <w:uiPriority w:val="99"/>
    <w:unhideWhenUsed/>
    <w:rsid w:val="006B48A7"/>
    <w:rPr>
      <w:color w:val="0563C1" w:themeColor="hyperlink"/>
      <w:u w:val="single"/>
    </w:rPr>
  </w:style>
  <w:style w:type="character" w:styleId="UnresolvedMention">
    <w:name w:val="Unresolved Mention"/>
    <w:basedOn w:val="DefaultParagraphFont"/>
    <w:uiPriority w:val="99"/>
    <w:semiHidden/>
    <w:unhideWhenUsed/>
    <w:rsid w:val="006B4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in.senement@gmail.com" TargetMode="External"/><Relationship Id="rId3" Type="http://schemas.openxmlformats.org/officeDocument/2006/relationships/settings" Target="settings.xml"/><Relationship Id="rId7" Type="http://schemas.openxmlformats.org/officeDocument/2006/relationships/hyperlink" Target="mailto:verin.senement@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rin.senement@gmail.com" TargetMode="External"/><Relationship Id="rId11" Type="http://schemas.openxmlformats.org/officeDocument/2006/relationships/fontTable" Target="fontTable.xml"/><Relationship Id="rId5" Type="http://schemas.openxmlformats.org/officeDocument/2006/relationships/hyperlink" Target="mailto:verin.senement@gmail.com" TargetMode="External"/><Relationship Id="rId10" Type="http://schemas.openxmlformats.org/officeDocument/2006/relationships/hyperlink" Target="mailto:verin.senement@gmail.com" TargetMode="External"/><Relationship Id="rId4" Type="http://schemas.openxmlformats.org/officeDocument/2006/relationships/webSettings" Target="webSettings.xml"/><Relationship Id="rId9" Type="http://schemas.openxmlformats.org/officeDocument/2006/relationships/hyperlink" Target="mailto:verin.senemen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6429</Words>
  <Characters>36646</Characters>
  <Application>Microsoft Office Word</Application>
  <DocSecurity>0</DocSecurity>
  <Lines>305</Lines>
  <Paragraphs>85</Paragraphs>
  <ScaleCrop>false</ScaleCrop>
  <Company/>
  <LinksUpToDate>false</LinksUpToDate>
  <CharactersWithSpaces>42990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shrot kumar pandey</dc:creator>
  <cp:keywords/>
  <dc:description/>
  <cp:lastModifiedBy>shrot kumar pandey</cp:lastModifiedBy>
  <cp:revision>1</cp:revision>
  <dcterms:created xsi:type="dcterms:W3CDTF">2026-01-03T17:53:00Z</dcterms:created>
  <dcterms:modified xsi:type="dcterms:W3CDTF">2026-01-03T17:58:00Z</dcterms:modified>
</cp:coreProperties>
</file>