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j8uyv8mdrfg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Product name: QuickPick               </w:t>
        <w:tab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name: DFS Optimizer team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name: 2.0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Release date: February 21, 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number: 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Revision date: February 7, 2018</w:t>
      </w:r>
    </w:p>
    <w:p w:rsidR="00000000" w:rsidDel="00000000" w:rsidP="00000000" w:rsidRDefault="00000000" w:rsidRPr="00000000" w14:paraId="00000008">
      <w:pPr>
        <w:pStyle w:val="Heading3"/>
        <w:contextualSpacing w:val="0"/>
        <w:rPr/>
      </w:pPr>
      <w:bookmarkStart w:colFirst="0" w:colLast="0" w:name="_j0cpc1duxkyk" w:id="1"/>
      <w:bookmarkEnd w:id="1"/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 Be able to produce optimized lineups for Daily Fantasy Sports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2: Be able to create lineup constraints for all usual settings present in DFS Optimizers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3: Be able to create non-trivial constraints based on user’s own insights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Have a functional, easy-to-use user interface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5: Initial platform will be Windows compatible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6: Will be easily able to use for product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 Use Github while managing project for continuous integration</w:t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4ecnyj5u5i4z" w:id="2"/>
      <w:bookmarkEnd w:id="2"/>
      <w:r w:rsidDel="00000000" w:rsidR="00000000" w:rsidRPr="00000000">
        <w:rPr>
          <w:rtl w:val="0"/>
        </w:rPr>
        <w:t xml:space="preserve">User stories for release: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60"/>
        <w:gridCol w:w="1560"/>
        <w:gridCol w:w="1560"/>
        <w:gridCol w:w="1575"/>
        <w:gridCol w:w="1545"/>
        <w:tblGridChange w:id="0">
          <w:tblGrid>
            <w:gridCol w:w="1545"/>
            <w:gridCol w:w="1560"/>
            <w:gridCol w:w="1560"/>
            <w:gridCol w:w="1560"/>
            <w:gridCol w:w="157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new user I want an intuitive GUI so I don't have to spend time learning a new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is interactable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person on the move, I want a non internet based tool so I can use it wherever I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 application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players selected so I can output actual lineups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sum of a column so I can limit the total cost of my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function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“constraint” to pick an attribute(column) to maximize in order to output a lineup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choose an input column/ optimizer is able to optimize based on that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an option to display names in a chosen column so that the output looks cleaner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choose column where names are stored, and correct names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unique values(really strings) in each column so I can limit the number of players in each position/team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value for the constraint updates the number of players in each column and can be changed or updated as the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savable configurations so I can easily reuse my configurations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save settings to save folder/files and load from save folder/files back into the variables in the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 want to be able to export as a permanent csv file  so that I don’t have to spend time manually creating one myself (right now it outputs as a temporary csv file)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When the user presses the export button and saves the file, the csv file is accurately saved to the location dictated by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DFS player I want a ‘constraint’ for the number of times a certain row#(player) is selected so I can consolidate my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user uses this setting we will be able to remove desired names from lineups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 want the application to be appealing so I will want to look at it over and over again (make a (better(prettier) user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group or test users are satisfied with the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As a developer, I want a well built application that has been thoroughly tested and debugged so that upon release, the application will have no bugs or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entire project runs without any known bugs or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As a DFS player I want preloaded configurations for different sports/DFS providers so I can quickly modify and use the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Have the settings broad enough that they accept different sport specifications.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contextualSpacing w:val="0"/>
        <w:rPr/>
      </w:pPr>
      <w:bookmarkStart w:colFirst="0" w:colLast="0" w:name="_1j7fwe85relp" w:id="3"/>
      <w:bookmarkEnd w:id="3"/>
      <w:r w:rsidDel="00000000" w:rsidR="00000000" w:rsidRPr="00000000">
        <w:rPr>
          <w:rtl w:val="0"/>
        </w:rPr>
        <w:t xml:space="preserve">Product backlog: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it to work across different OSs so that I can use it on different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 I want filters for which players to be allowed before the optimization process to use so that I can get rid of players unlikely to fit my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modeler I want to be able to use regression so I can just use the GUI as an all in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ind w:left="4320" w:firstLine="72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