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7D3" w:rsidRPr="00AB07D3" w:rsidRDefault="00AB07D3" w:rsidP="00AB07D3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B07D3">
        <w:rPr>
          <w:rFonts w:ascii="TH SarabunPSK" w:hAnsi="TH SarabunPSK" w:cs="TH SarabunPSK"/>
          <w:b/>
          <w:bCs/>
          <w:sz w:val="36"/>
          <w:szCs w:val="36"/>
        </w:rPr>
        <w:t>Deployment Diagram</w:t>
      </w:r>
    </w:p>
    <w:p w:rsidR="00AB07D3" w:rsidRDefault="00AB07D3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3.7pt;width:693.75pt;height:375.4pt;z-index:251659264;mso-position-horizontal-relative:text;mso-position-vertical-relative:text;mso-width-relative:page;mso-height-relative:page">
            <v:imagedata r:id="rId7" o:title="12020699_1022901487752420_99561945_o"/>
          </v:shape>
        </w:pict>
      </w:r>
    </w:p>
    <w:p w:rsidR="00AB07D3" w:rsidRDefault="00AB07D3"/>
    <w:p w:rsidR="00AB07D3" w:rsidRPr="00AB07D3" w:rsidRDefault="00AB07D3" w:rsidP="00AB07D3"/>
    <w:p w:rsidR="00AB07D3" w:rsidRPr="00AB07D3" w:rsidRDefault="00AB07D3" w:rsidP="00AB07D3"/>
    <w:p w:rsidR="00AB07D3" w:rsidRPr="00AB07D3" w:rsidRDefault="00AB07D3" w:rsidP="00AB07D3"/>
    <w:p w:rsidR="00AB07D3" w:rsidRPr="00AB07D3" w:rsidRDefault="00AB07D3" w:rsidP="00AB07D3"/>
    <w:p w:rsidR="00AB07D3" w:rsidRPr="00AB07D3" w:rsidRDefault="00AB07D3" w:rsidP="00AB07D3"/>
    <w:p w:rsidR="00AB07D3" w:rsidRPr="00AB07D3" w:rsidRDefault="00AB07D3" w:rsidP="00AB07D3"/>
    <w:p w:rsidR="00AB07D3" w:rsidRPr="00AB07D3" w:rsidRDefault="00AB07D3" w:rsidP="00AB07D3"/>
    <w:p w:rsidR="00AB07D3" w:rsidRPr="00AB07D3" w:rsidRDefault="00AB07D3" w:rsidP="00AB07D3"/>
    <w:p w:rsidR="00AB07D3" w:rsidRPr="00AB07D3" w:rsidRDefault="00AB07D3" w:rsidP="00AB07D3"/>
    <w:p w:rsidR="00AB07D3" w:rsidRPr="00AB07D3" w:rsidRDefault="00AB07D3" w:rsidP="00AB07D3"/>
    <w:p w:rsidR="00AB07D3" w:rsidRPr="00AB07D3" w:rsidRDefault="00AB07D3" w:rsidP="00AB07D3"/>
    <w:p w:rsidR="00AB07D3" w:rsidRDefault="00AB07D3" w:rsidP="00AB07D3"/>
    <w:p w:rsidR="00AB07D3" w:rsidRPr="00AB07D3" w:rsidRDefault="00AB07D3" w:rsidP="00AB07D3">
      <w:pPr>
        <w:rPr>
          <w:rFonts w:hint="cs"/>
          <w:cs/>
        </w:rPr>
      </w:pPr>
    </w:p>
    <w:sectPr w:rsidR="00AB07D3" w:rsidRPr="00AB07D3" w:rsidSect="00AB07D3">
      <w:head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1757" w:rsidRDefault="003F1757" w:rsidP="007C11FA">
      <w:pPr>
        <w:spacing w:after="0" w:line="240" w:lineRule="auto"/>
      </w:pPr>
      <w:r>
        <w:separator/>
      </w:r>
    </w:p>
  </w:endnote>
  <w:endnote w:type="continuationSeparator" w:id="0">
    <w:p w:rsidR="003F1757" w:rsidRDefault="003F1757" w:rsidP="007C1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1757" w:rsidRDefault="003F1757" w:rsidP="007C11FA">
      <w:pPr>
        <w:spacing w:after="0" w:line="240" w:lineRule="auto"/>
      </w:pPr>
      <w:r>
        <w:separator/>
      </w:r>
    </w:p>
  </w:footnote>
  <w:footnote w:type="continuationSeparator" w:id="0">
    <w:p w:rsidR="003F1757" w:rsidRDefault="003F1757" w:rsidP="007C11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11FA" w:rsidRPr="007C11FA" w:rsidRDefault="007C11FA" w:rsidP="007C11FA">
    <w:pPr>
      <w:pStyle w:val="a3"/>
      <w:jc w:val="right"/>
      <w:rPr>
        <w:rFonts w:ascii="TH SarabunPSK" w:hAnsi="TH SarabunPSK" w:cs="TH SarabunPSK"/>
        <w:sz w:val="32"/>
        <w:szCs w:val="32"/>
        <w:cs/>
      </w:rPr>
    </w:pPr>
    <w:r w:rsidRPr="007C11FA">
      <w:rPr>
        <w:rFonts w:ascii="TH SarabunPSK" w:hAnsi="TH SarabunPSK" w:cs="TH SarabunPSK"/>
        <w:sz w:val="32"/>
        <w:szCs w:val="32"/>
        <w:cs/>
      </w:rPr>
      <w:t xml:space="preserve">กลุ่มที่ </w:t>
    </w:r>
    <w:r w:rsidRPr="007C11FA">
      <w:rPr>
        <w:rFonts w:ascii="TH SarabunPSK" w:hAnsi="TH SarabunPSK" w:cs="TH SarabunPSK"/>
        <w:sz w:val="32"/>
        <w:szCs w:val="32"/>
      </w:rPr>
      <w:t xml:space="preserve">2 </w:t>
    </w:r>
    <w:r w:rsidRPr="007C11FA">
      <w:rPr>
        <w:rFonts w:ascii="TH SarabunPSK" w:hAnsi="TH SarabunPSK" w:cs="TH SarabunPSK"/>
        <w:sz w:val="32"/>
        <w:szCs w:val="32"/>
        <w:cs/>
      </w:rPr>
      <w:t>ระบบจัดการข้อมูลผู้ป่วยใน</w:t>
    </w:r>
  </w:p>
  <w:p w:rsidR="007C11FA" w:rsidRDefault="007C11F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7D3"/>
    <w:rsid w:val="002F78E7"/>
    <w:rsid w:val="003F1757"/>
    <w:rsid w:val="004C59E9"/>
    <w:rsid w:val="007C11FA"/>
    <w:rsid w:val="00AB07D3"/>
    <w:rsid w:val="00E3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11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7C11FA"/>
  </w:style>
  <w:style w:type="paragraph" w:styleId="a5">
    <w:name w:val="footer"/>
    <w:basedOn w:val="a"/>
    <w:link w:val="a6"/>
    <w:uiPriority w:val="99"/>
    <w:unhideWhenUsed/>
    <w:rsid w:val="007C11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7C11FA"/>
  </w:style>
  <w:style w:type="paragraph" w:styleId="a7">
    <w:name w:val="Balloon Text"/>
    <w:basedOn w:val="a"/>
    <w:link w:val="a8"/>
    <w:uiPriority w:val="99"/>
    <w:semiHidden/>
    <w:unhideWhenUsed/>
    <w:rsid w:val="007C11F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7C11FA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11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7C11FA"/>
  </w:style>
  <w:style w:type="paragraph" w:styleId="a5">
    <w:name w:val="footer"/>
    <w:basedOn w:val="a"/>
    <w:link w:val="a6"/>
    <w:uiPriority w:val="99"/>
    <w:unhideWhenUsed/>
    <w:rsid w:val="007C11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7C11FA"/>
  </w:style>
  <w:style w:type="paragraph" w:styleId="a7">
    <w:name w:val="Balloon Text"/>
    <w:basedOn w:val="a"/>
    <w:link w:val="a8"/>
    <w:uiPriority w:val="99"/>
    <w:semiHidden/>
    <w:unhideWhenUsed/>
    <w:rsid w:val="007C11F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7C11FA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GGGCOM</dc:creator>
  <cp:lastModifiedBy>GGGCOM</cp:lastModifiedBy>
  <cp:revision>2</cp:revision>
  <cp:lastPrinted>2015-09-19T02:19:00Z</cp:lastPrinted>
  <dcterms:created xsi:type="dcterms:W3CDTF">2015-09-19T02:11:00Z</dcterms:created>
  <dcterms:modified xsi:type="dcterms:W3CDTF">2015-09-19T02:19:00Z</dcterms:modified>
</cp:coreProperties>
</file>