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03E" w14:textId="77777777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>Exercise 1.</w:t>
      </w:r>
    </w:p>
    <w:p w14:paraId="71BE2188" w14:textId="77777777" w:rsidR="005F3279" w:rsidRDefault="005F3279" w:rsidP="005F32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following sentences, identify </w:t>
      </w:r>
      <w:proofErr w:type="gramStart"/>
      <w:r>
        <w:rPr>
          <w:rFonts w:ascii="Times New Roman" w:hAnsi="Times New Roman" w:cs="Times New Roman"/>
          <w:sz w:val="24"/>
          <w:szCs w:val="24"/>
        </w:rPr>
        <w:t>any examples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these two kinds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Adjectivals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B87C6A9" w14:textId="15C040EE" w:rsidR="00033AC0" w:rsidRDefault="00033AC0" w:rsidP="005F327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Past Participle Verb Phrases serving as </w:t>
      </w:r>
      <w:proofErr w:type="spellStart"/>
      <w:r>
        <w:rPr>
          <w:rFonts w:ascii="Times New Roman" w:hAnsi="Times New Roman" w:cs="Times New Roman"/>
          <w:sz w:val="24"/>
          <w:szCs w:val="24"/>
        </w:rPr>
        <w:t>Adjectivals</w:t>
      </w:r>
      <w:proofErr w:type="spellEnd"/>
    </w:p>
    <w:p w14:paraId="333E1DAF" w14:textId="7FD50E05" w:rsidR="00E26DC0" w:rsidRDefault="005F3279" w:rsidP="005F327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3279">
        <w:rPr>
          <w:rFonts w:ascii="Times New Roman" w:hAnsi="Times New Roman" w:cs="Times New Roman"/>
          <w:sz w:val="24"/>
          <w:szCs w:val="24"/>
        </w:rPr>
        <w:t xml:space="preserve">Present Participle Verb Phrases serving as </w:t>
      </w:r>
      <w:proofErr w:type="spellStart"/>
      <w:r w:rsidRPr="005F3279">
        <w:rPr>
          <w:rFonts w:ascii="Times New Roman" w:hAnsi="Times New Roman" w:cs="Times New Roman"/>
          <w:sz w:val="24"/>
          <w:szCs w:val="24"/>
        </w:rPr>
        <w:t>Adjectivals</w:t>
      </w:r>
      <w:proofErr w:type="spellEnd"/>
      <w:r w:rsidRPr="005F3279">
        <w:rPr>
          <w:rFonts w:ascii="Times New Roman" w:hAnsi="Times New Roman" w:cs="Times New Roman"/>
          <w:sz w:val="24"/>
          <w:szCs w:val="24"/>
        </w:rPr>
        <w:t>)</w:t>
      </w:r>
    </w:p>
    <w:p w14:paraId="6F503068" w14:textId="4FAF0FEF" w:rsidR="005F3279" w:rsidRDefault="005F3279" w:rsidP="005F327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Relative Clauses (Embedded clauses serving as </w:t>
      </w:r>
      <w:proofErr w:type="spellStart"/>
      <w:r>
        <w:rPr>
          <w:rFonts w:ascii="Times New Roman" w:hAnsi="Times New Roman" w:cs="Times New Roman"/>
          <w:sz w:val="24"/>
          <w:szCs w:val="24"/>
        </w:rPr>
        <w:t>Adjectivals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C2DC836" w14:textId="7A19F586" w:rsidR="00033AC0" w:rsidRPr="00033AC0" w:rsidRDefault="00033AC0" w:rsidP="00033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Keep your eyes out for “missing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relativizers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33092647" w14:textId="5A88AA2F" w:rsidR="005F3279" w:rsidRDefault="005F3279" w:rsidP="005F3279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3279">
        <w:rPr>
          <w:rFonts w:ascii="Times New Roman" w:hAnsi="Times New Roman" w:cs="Times New Roman"/>
          <w:sz w:val="24"/>
          <w:szCs w:val="24"/>
        </w:rPr>
        <w:t>The man wearing a hat did not get a sunburn.</w:t>
      </w:r>
    </w:p>
    <w:p w14:paraId="5E275203" w14:textId="38D5CDA2" w:rsidR="00033AC0" w:rsidRPr="005F3279" w:rsidRDefault="00033AC0" w:rsidP="005F3279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parrot, puzzled by the whole situation, gazed at the man trying to catch her.</w:t>
      </w:r>
    </w:p>
    <w:p w14:paraId="5D4FD419" w14:textId="63452A5A" w:rsidR="005F3279" w:rsidRDefault="005F3279" w:rsidP="005F3279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033AC0">
        <w:rPr>
          <w:rFonts w:ascii="Times New Roman" w:hAnsi="Times New Roman" w:cs="Times New Roman"/>
          <w:sz w:val="24"/>
          <w:szCs w:val="24"/>
        </w:rPr>
        <w:t>sign that blew away in the tornado was found miles away on a car owned by the mayor</w:t>
      </w:r>
    </w:p>
    <w:p w14:paraId="41FF583F" w14:textId="53423296" w:rsidR="00033AC0" w:rsidRDefault="00033AC0" w:rsidP="005F3279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Stephen, who was drifting in and out of consciousness, really worried the nurse </w:t>
      </w:r>
      <w:proofErr w:type="gramStart"/>
      <w:r>
        <w:rPr>
          <w:rFonts w:ascii="Times New Roman" w:hAnsi="Times New Roman" w:cs="Times New Roman"/>
          <w:sz w:val="24"/>
          <w:szCs w:val="24"/>
        </w:rPr>
        <w:t>assigned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him.</w:t>
      </w:r>
    </w:p>
    <w:p w14:paraId="61F4B700" w14:textId="68EEFF3D" w:rsidR="00033AC0" w:rsidRDefault="00033AC0" w:rsidP="005F3279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Rayko, </w:t>
      </w:r>
      <w:proofErr w:type="gramStart"/>
      <w:r>
        <w:rPr>
          <w:rFonts w:ascii="Times New Roman" w:hAnsi="Times New Roman" w:cs="Times New Roman"/>
          <w:sz w:val="24"/>
          <w:szCs w:val="24"/>
        </w:rPr>
        <w:t>whizzing by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at extreme speeds, barely noticed the sign that told her the speed limit. </w:t>
      </w:r>
    </w:p>
    <w:p w14:paraId="518C9649" w14:textId="280E00A6" w:rsidR="00033AC0" w:rsidRPr="005F3279" w:rsidRDefault="00033AC0" w:rsidP="005F3279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pizza Bob cooked tasted delicious to the guests attending his party.</w:t>
      </w:r>
    </w:p>
    <w:p w14:paraId="0305637F" w14:textId="77777777" w:rsidR="009D7F25" w:rsidRPr="00007D90" w:rsidRDefault="009D7F25" w:rsidP="00007D9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54E2F77" w14:textId="6D6300AC" w:rsidR="00032E10" w:rsidRDefault="00240D66" w:rsidP="00007D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2. </w:t>
      </w:r>
    </w:p>
    <w:p w14:paraId="2F1D9092" w14:textId="1A7AA54F" w:rsidR="00815DE8" w:rsidRPr="004577B0" w:rsidRDefault="00815DE8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577B0">
        <w:rPr>
          <w:rFonts w:ascii="Times New Roman" w:hAnsi="Times New Roman" w:cs="Times New Roman"/>
          <w:sz w:val="24"/>
          <w:szCs w:val="24"/>
        </w:rPr>
        <w:t>First, identify the</w:t>
      </w:r>
      <w:r w:rsidR="00927C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C6B">
        <w:rPr>
          <w:rFonts w:ascii="Times New Roman" w:hAnsi="Times New Roman" w:cs="Times New Roman"/>
          <w:sz w:val="24"/>
          <w:szCs w:val="24"/>
        </w:rPr>
        <w:t>Adjectivals</w:t>
      </w:r>
      <w:proofErr w:type="spellEnd"/>
      <w:r w:rsidR="00927C6B">
        <w:rPr>
          <w:rFonts w:ascii="Times New Roman" w:hAnsi="Times New Roman" w:cs="Times New Roman"/>
          <w:sz w:val="24"/>
          <w:szCs w:val="24"/>
        </w:rPr>
        <w:t xml:space="preserve"> in these sentences </w:t>
      </w:r>
      <w:r w:rsidRPr="004577B0">
        <w:rPr>
          <w:rFonts w:ascii="Times New Roman" w:hAnsi="Times New Roman" w:cs="Times New Roman"/>
          <w:sz w:val="24"/>
          <w:szCs w:val="24"/>
        </w:rPr>
        <w:t>as restrictive or non-restrictive. Next, revise the sentence to follow prescriptive grammar rules</w:t>
      </w:r>
      <w:proofErr w:type="gramStart"/>
      <w:r w:rsidRPr="004577B0">
        <w:rPr>
          <w:rFonts w:ascii="Times New Roman" w:hAnsi="Times New Roman" w:cs="Times New Roman"/>
          <w:sz w:val="24"/>
          <w:szCs w:val="24"/>
        </w:rPr>
        <w:t>.</w:t>
      </w:r>
      <w:r w:rsidR="002637F9">
        <w:rPr>
          <w:rFonts w:ascii="Times New Roman" w:hAnsi="Times New Roman" w:cs="Times New Roman"/>
          <w:sz w:val="24"/>
          <w:szCs w:val="24"/>
        </w:rPr>
        <w:t xml:space="preserve"> </w:t>
      </w:r>
      <w:r w:rsidR="002637F9" w:rsidRPr="004577B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2637F9">
        <w:rPr>
          <w:rFonts w:ascii="Times New Roman" w:hAnsi="Times New Roman" w:cs="Times New Roman"/>
          <w:sz w:val="24"/>
          <w:szCs w:val="24"/>
        </w:rPr>
        <w:t xml:space="preserve"> You may need to both change punctuation and swap </w:t>
      </w:r>
      <w:proofErr w:type="gramStart"/>
      <w:r w:rsidR="002637F9">
        <w:rPr>
          <w:rFonts w:ascii="Times New Roman" w:hAnsi="Times New Roman" w:cs="Times New Roman"/>
          <w:sz w:val="24"/>
          <w:szCs w:val="24"/>
        </w:rPr>
        <w:t>that/which</w:t>
      </w:r>
      <w:proofErr w:type="gramEnd"/>
      <w:r w:rsidR="002637F9">
        <w:rPr>
          <w:rFonts w:ascii="Times New Roman" w:hAnsi="Times New Roman" w:cs="Times New Roman"/>
          <w:sz w:val="24"/>
          <w:szCs w:val="24"/>
        </w:rPr>
        <w:t>.</w:t>
      </w:r>
    </w:p>
    <w:p w14:paraId="07D3EE03" w14:textId="7045CAA0" w:rsidR="009D7F25" w:rsidRDefault="004577B0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77896384"/>
      <w:r>
        <w:rPr>
          <w:rFonts w:ascii="Times New Roman" w:hAnsi="Times New Roman" w:cs="Times New Roman"/>
          <w:sz w:val="24"/>
          <w:szCs w:val="24"/>
        </w:rPr>
        <w:t xml:space="preserve">Which woman robbed the bank? </w:t>
      </w:r>
      <w:r w:rsidR="00815DE8">
        <w:rPr>
          <w:rFonts w:ascii="Times New Roman" w:hAnsi="Times New Roman" w:cs="Times New Roman"/>
          <w:sz w:val="24"/>
          <w:szCs w:val="24"/>
        </w:rPr>
        <w:t xml:space="preserve">The woman, </w:t>
      </w:r>
      <w:r w:rsidR="00815DE8" w:rsidRPr="002637F9">
        <w:rPr>
          <w:rFonts w:ascii="Times New Roman" w:hAnsi="Times New Roman" w:cs="Times New Roman"/>
          <w:sz w:val="24"/>
          <w:szCs w:val="24"/>
          <w:u w:val="single"/>
        </w:rPr>
        <w:t>who was wearing a hat</w:t>
      </w:r>
      <w:r w:rsidR="00815DE8">
        <w:rPr>
          <w:rFonts w:ascii="Times New Roman" w:hAnsi="Times New Roman" w:cs="Times New Roman"/>
          <w:sz w:val="24"/>
          <w:szCs w:val="24"/>
        </w:rPr>
        <w:t>, is the thief.</w:t>
      </w:r>
    </w:p>
    <w:p w14:paraId="7942ECF6" w14:textId="26151E9B" w:rsidR="004577B0" w:rsidRPr="00007D90" w:rsidRDefault="004577B0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The,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37F9">
        <w:rPr>
          <w:rFonts w:ascii="Times New Roman" w:hAnsi="Times New Roman" w:cs="Times New Roman"/>
          <w:sz w:val="24"/>
          <w:szCs w:val="24"/>
          <w:u w:val="single"/>
        </w:rPr>
        <w:t>barking</w:t>
      </w:r>
      <w:r>
        <w:rPr>
          <w:rFonts w:ascii="Times New Roman" w:hAnsi="Times New Roman" w:cs="Times New Roman"/>
          <w:sz w:val="24"/>
          <w:szCs w:val="24"/>
        </w:rPr>
        <w:t xml:space="preserve">, dog </w:t>
      </w:r>
      <w:r w:rsidR="00CD02E1" w:rsidRPr="002637F9">
        <w:rPr>
          <w:rFonts w:ascii="Times New Roman" w:hAnsi="Times New Roman" w:cs="Times New Roman"/>
          <w:sz w:val="24"/>
          <w:szCs w:val="24"/>
          <w:u w:val="single"/>
        </w:rPr>
        <w:t>presumably frightened by the mailman</w:t>
      </w:r>
      <w:r w:rsidR="00CD02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got on my nerves.</w:t>
      </w:r>
    </w:p>
    <w:p w14:paraId="67929BD9" w14:textId="77777777" w:rsidR="001169CF" w:rsidRDefault="001169CF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love Sally’s final paper. Her paper </w:t>
      </w:r>
      <w:r w:rsidRPr="002637F9">
        <w:rPr>
          <w:rFonts w:ascii="Times New Roman" w:hAnsi="Times New Roman" w:cs="Times New Roman"/>
          <w:sz w:val="24"/>
          <w:szCs w:val="24"/>
          <w:u w:val="single"/>
        </w:rPr>
        <w:t>that analyzed Goethe’s poetry</w:t>
      </w:r>
      <w:r>
        <w:rPr>
          <w:rFonts w:ascii="Times New Roman" w:hAnsi="Times New Roman" w:cs="Times New Roman"/>
          <w:sz w:val="24"/>
          <w:szCs w:val="24"/>
        </w:rPr>
        <w:t xml:space="preserve"> was the best in the class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40B4A0" w14:textId="70EBC98B" w:rsidR="00032E10" w:rsidRDefault="001169CF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77B0">
        <w:rPr>
          <w:rFonts w:ascii="Times New Roman" w:hAnsi="Times New Roman" w:cs="Times New Roman"/>
          <w:sz w:val="24"/>
          <w:szCs w:val="24"/>
        </w:rPr>
        <w:t xml:space="preserve">A group of students held a protest rally in front of the administration building yesterday. The students </w:t>
      </w:r>
      <w:r w:rsidR="004577B0" w:rsidRPr="002637F9">
        <w:rPr>
          <w:rFonts w:ascii="Times New Roman" w:hAnsi="Times New Roman" w:cs="Times New Roman"/>
          <w:sz w:val="24"/>
          <w:szCs w:val="24"/>
          <w:u w:val="single"/>
        </w:rPr>
        <w:t>hoping for a meeting with the provost</w:t>
      </w:r>
      <w:r w:rsidR="004577B0">
        <w:rPr>
          <w:rFonts w:ascii="Times New Roman" w:hAnsi="Times New Roman" w:cs="Times New Roman"/>
          <w:sz w:val="24"/>
          <w:szCs w:val="24"/>
        </w:rPr>
        <w:t xml:space="preserve"> were demonstrating against the tuition hike</w:t>
      </w:r>
      <w:r w:rsidR="00357575">
        <w:rPr>
          <w:rFonts w:ascii="Times New Roman" w:hAnsi="Times New Roman" w:cs="Times New Roman"/>
          <w:sz w:val="24"/>
          <w:szCs w:val="24"/>
        </w:rPr>
        <w:t xml:space="preserve">, </w:t>
      </w:r>
      <w:r w:rsidR="00357575" w:rsidRPr="002637F9">
        <w:rPr>
          <w:rFonts w:ascii="Times New Roman" w:hAnsi="Times New Roman" w:cs="Times New Roman"/>
          <w:sz w:val="24"/>
          <w:szCs w:val="24"/>
          <w:u w:val="single"/>
        </w:rPr>
        <w:t>which was</w:t>
      </w:r>
      <w:r w:rsidR="004577B0" w:rsidRPr="002637F9">
        <w:rPr>
          <w:rFonts w:ascii="Times New Roman" w:hAnsi="Times New Roman" w:cs="Times New Roman"/>
          <w:sz w:val="24"/>
          <w:szCs w:val="24"/>
          <w:u w:val="single"/>
        </w:rPr>
        <w:t xml:space="preserve"> recently approved by the trustees</w:t>
      </w:r>
      <w:r w:rsidR="004577B0">
        <w:rPr>
          <w:rFonts w:ascii="Times New Roman" w:hAnsi="Times New Roman" w:cs="Times New Roman"/>
          <w:sz w:val="24"/>
          <w:szCs w:val="24"/>
        </w:rPr>
        <w:t xml:space="preserve">. The increase </w:t>
      </w:r>
      <w:r w:rsidR="004577B0" w:rsidRPr="002637F9">
        <w:rPr>
          <w:rFonts w:ascii="Times New Roman" w:hAnsi="Times New Roman" w:cs="Times New Roman"/>
          <w:sz w:val="24"/>
          <w:szCs w:val="24"/>
          <w:u w:val="single"/>
        </w:rPr>
        <w:t>that is expected to take effect in September</w:t>
      </w:r>
      <w:r w:rsidR="004577B0">
        <w:rPr>
          <w:rFonts w:ascii="Times New Roman" w:hAnsi="Times New Roman" w:cs="Times New Roman"/>
          <w:sz w:val="24"/>
          <w:szCs w:val="24"/>
        </w:rPr>
        <w:t xml:space="preserve"> will raise </w:t>
      </w:r>
      <w:proofErr w:type="gramStart"/>
      <w:r w:rsidR="004577B0">
        <w:rPr>
          <w:rFonts w:ascii="Times New Roman" w:hAnsi="Times New Roman" w:cs="Times New Roman"/>
          <w:sz w:val="24"/>
          <w:szCs w:val="24"/>
        </w:rPr>
        <w:t>tuition</w:t>
      </w:r>
      <w:proofErr w:type="gramEnd"/>
      <w:r w:rsidR="004577B0">
        <w:rPr>
          <w:rFonts w:ascii="Times New Roman" w:hAnsi="Times New Roman" w:cs="Times New Roman"/>
          <w:sz w:val="24"/>
          <w:szCs w:val="24"/>
        </w:rPr>
        <w:t xml:space="preserve"> almost 15 percent.</w:t>
      </w:r>
    </w:p>
    <w:p w14:paraId="13C95B25" w14:textId="77777777" w:rsidR="004577B0" w:rsidRPr="004577B0" w:rsidRDefault="004577B0" w:rsidP="004577B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C011E" w14:textId="5C17FFB0" w:rsidR="004577B0" w:rsidRPr="004577B0" w:rsidRDefault="004577B0" w:rsidP="004577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77B0">
        <w:rPr>
          <w:rFonts w:ascii="Times New Roman" w:hAnsi="Times New Roman" w:cs="Times New Roman"/>
          <w:b/>
          <w:bCs/>
          <w:sz w:val="24"/>
          <w:szCs w:val="24"/>
        </w:rPr>
        <w:t>Exercise 3.</w:t>
      </w:r>
    </w:p>
    <w:bookmarkEnd w:id="0"/>
    <w:p w14:paraId="6A1BFCA7" w14:textId="57956BAB" w:rsidR="00AB6B49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some of the following groups of sentences into single sentences by embedding some of the</w:t>
      </w:r>
      <w:r w:rsidR="005F3279">
        <w:rPr>
          <w:rFonts w:ascii="Times New Roman" w:hAnsi="Times New Roman" w:cs="Times New Roman"/>
          <w:sz w:val="24"/>
          <w:szCs w:val="24"/>
        </w:rPr>
        <w:t>m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3279">
        <w:rPr>
          <w:rFonts w:ascii="Times New Roman" w:hAnsi="Times New Roman" w:cs="Times New Roman"/>
          <w:sz w:val="24"/>
          <w:szCs w:val="24"/>
        </w:rPr>
        <w:t>Adjectivals</w:t>
      </w:r>
      <w:proofErr w:type="spellEnd"/>
      <w:r>
        <w:rPr>
          <w:rFonts w:ascii="Times New Roman" w:hAnsi="Times New Roman" w:cs="Times New Roman"/>
          <w:sz w:val="24"/>
          <w:szCs w:val="24"/>
        </w:rPr>
        <w:t>. In some cases, you may have to make other changes to the wording as well.</w:t>
      </w:r>
      <w:r w:rsidR="005F3279">
        <w:rPr>
          <w:rFonts w:ascii="Times New Roman" w:hAnsi="Times New Roman" w:cs="Times New Roman"/>
          <w:sz w:val="24"/>
          <w:szCs w:val="24"/>
        </w:rPr>
        <w:t xml:space="preserve"> To embed the new sentences, try transforming them into one of these types of </w:t>
      </w:r>
      <w:proofErr w:type="spellStart"/>
      <w:r w:rsidR="005F3279">
        <w:rPr>
          <w:rFonts w:ascii="Times New Roman" w:hAnsi="Times New Roman" w:cs="Times New Roman"/>
          <w:sz w:val="24"/>
          <w:szCs w:val="24"/>
        </w:rPr>
        <w:t>Adjectivals</w:t>
      </w:r>
      <w:proofErr w:type="spellEnd"/>
      <w:r w:rsidR="005F3279">
        <w:rPr>
          <w:rFonts w:ascii="Times New Roman" w:hAnsi="Times New Roman" w:cs="Times New Roman"/>
          <w:sz w:val="24"/>
          <w:szCs w:val="24"/>
        </w:rPr>
        <w:t>:</w:t>
      </w:r>
    </w:p>
    <w:p w14:paraId="2C68E171" w14:textId="45D43B75" w:rsidR="005F3279" w:rsidRDefault="005F3279" w:rsidP="005F32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3279">
        <w:rPr>
          <w:rFonts w:ascii="Times New Roman" w:hAnsi="Times New Roman" w:cs="Times New Roman"/>
          <w:sz w:val="24"/>
          <w:szCs w:val="24"/>
        </w:rPr>
        <w:lastRenderedPageBreak/>
        <w:t>Relative Clauses</w:t>
      </w:r>
    </w:p>
    <w:p w14:paraId="0A31529B" w14:textId="7162DE0F" w:rsidR="005F3279" w:rsidRDefault="005F3279" w:rsidP="005F32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</w:t>
      </w:r>
      <w:r w:rsidR="00421340">
        <w:rPr>
          <w:rFonts w:ascii="Times New Roman" w:hAnsi="Times New Roman" w:cs="Times New Roman"/>
          <w:sz w:val="24"/>
          <w:szCs w:val="24"/>
        </w:rPr>
        <w:t xml:space="preserve">st </w:t>
      </w:r>
      <w:proofErr w:type="spellStart"/>
      <w:r w:rsidR="00421340">
        <w:rPr>
          <w:rFonts w:ascii="Times New Roman" w:hAnsi="Times New Roman" w:cs="Times New Roman"/>
          <w:sz w:val="24"/>
          <w:szCs w:val="24"/>
        </w:rPr>
        <w:t>Participal</w:t>
      </w:r>
      <w:proofErr w:type="spellEnd"/>
      <w:r w:rsidR="00421340">
        <w:rPr>
          <w:rFonts w:ascii="Times New Roman" w:hAnsi="Times New Roman" w:cs="Times New Roman"/>
          <w:sz w:val="24"/>
          <w:szCs w:val="24"/>
        </w:rPr>
        <w:t xml:space="preserve"> Phrases</w:t>
      </w:r>
    </w:p>
    <w:p w14:paraId="5799170C" w14:textId="37E544EF" w:rsidR="00421340" w:rsidRPr="005F3279" w:rsidRDefault="00421340" w:rsidP="005F32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Phrases</w:t>
      </w:r>
    </w:p>
    <w:p w14:paraId="21D95F97" w14:textId="77777777" w:rsidR="005F3279" w:rsidRPr="005F3279" w:rsidRDefault="005F3279" w:rsidP="005F327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46B5BD" w14:textId="342A29AB" w:rsid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="008827D9">
        <w:rPr>
          <w:rFonts w:ascii="Times New Roman" w:hAnsi="Times New Roman" w:cs="Times New Roman"/>
          <w:sz w:val="24"/>
          <w:szCs w:val="24"/>
        </w:rPr>
        <w:t>The man went to the store. The man hoped to cook a pizza. The man was considering divorcing his partner.</w:t>
      </w:r>
    </w:p>
    <w:p w14:paraId="5E4A9846" w14:textId="0B217965" w:rsid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 The leaning tower of Pisa is 179 feet high. It is over 8000 years old. It leans 17 feet off the perpendicular.</w:t>
      </w:r>
    </w:p>
    <w:p w14:paraId="6927BACE" w14:textId="6E82C7EF" w:rsid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8827D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The rate of colon cancer is related to the amount of carbon dioxide in the air. Carbon dioxide absorbs ultraviolet light. Ultraviolet light fuels the body’s production of vitamin D.</w:t>
      </w:r>
    </w:p>
    <w:p w14:paraId="126EBBF8" w14:textId="05C50628" w:rsid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8827D9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Flu viruses mutate constantly. We cannot build up our immunity. New varieties spread from person to person and from place to place.</w:t>
      </w:r>
    </w:p>
    <w:p w14:paraId="30956868" w14:textId="77777777" w:rsidR="004577B0" w:rsidRP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77B0" w:rsidRPr="0045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D08BD"/>
    <w:multiLevelType w:val="hybridMultilevel"/>
    <w:tmpl w:val="5C78C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6B68"/>
    <w:multiLevelType w:val="multilevel"/>
    <w:tmpl w:val="A31AA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62E1289"/>
    <w:multiLevelType w:val="hybridMultilevel"/>
    <w:tmpl w:val="58F08A4A"/>
    <w:lvl w:ilvl="0" w:tplc="D3449868">
      <w:start w:val="52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527A7"/>
    <w:multiLevelType w:val="hybridMultilevel"/>
    <w:tmpl w:val="B94C0FE4"/>
    <w:lvl w:ilvl="0" w:tplc="883A7E6E">
      <w:start w:val="5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0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11"/>
  </w:num>
  <w:num w:numId="2" w16cid:durableId="2013142220">
    <w:abstractNumId w:val="0"/>
  </w:num>
  <w:num w:numId="3" w16cid:durableId="1174764378">
    <w:abstractNumId w:val="12"/>
  </w:num>
  <w:num w:numId="4" w16cid:durableId="1871533214">
    <w:abstractNumId w:val="8"/>
  </w:num>
  <w:num w:numId="5" w16cid:durableId="1233931537">
    <w:abstractNumId w:val="5"/>
  </w:num>
  <w:num w:numId="6" w16cid:durableId="650061388">
    <w:abstractNumId w:val="3"/>
  </w:num>
  <w:num w:numId="7" w16cid:durableId="1857425886">
    <w:abstractNumId w:val="6"/>
  </w:num>
  <w:num w:numId="8" w16cid:durableId="1666471096">
    <w:abstractNumId w:val="10"/>
  </w:num>
  <w:num w:numId="9" w16cid:durableId="342248358">
    <w:abstractNumId w:val="9"/>
  </w:num>
  <w:num w:numId="10" w16cid:durableId="967735406">
    <w:abstractNumId w:val="4"/>
  </w:num>
  <w:num w:numId="11" w16cid:durableId="77750183">
    <w:abstractNumId w:val="7"/>
  </w:num>
  <w:num w:numId="12" w16cid:durableId="663629741">
    <w:abstractNumId w:val="1"/>
  </w:num>
  <w:num w:numId="13" w16cid:durableId="158120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2E10"/>
    <w:rsid w:val="00033AC0"/>
    <w:rsid w:val="001169CF"/>
    <w:rsid w:val="00226B17"/>
    <w:rsid w:val="00240D66"/>
    <w:rsid w:val="002637F9"/>
    <w:rsid w:val="00292714"/>
    <w:rsid w:val="002E1A41"/>
    <w:rsid w:val="00357575"/>
    <w:rsid w:val="0038041B"/>
    <w:rsid w:val="00386657"/>
    <w:rsid w:val="00421340"/>
    <w:rsid w:val="004577B0"/>
    <w:rsid w:val="00557DAE"/>
    <w:rsid w:val="005B5554"/>
    <w:rsid w:val="005F3279"/>
    <w:rsid w:val="005F7848"/>
    <w:rsid w:val="0062630F"/>
    <w:rsid w:val="00812248"/>
    <w:rsid w:val="00815DE8"/>
    <w:rsid w:val="008827D9"/>
    <w:rsid w:val="009020E2"/>
    <w:rsid w:val="0090493B"/>
    <w:rsid w:val="00927C6B"/>
    <w:rsid w:val="009D7F25"/>
    <w:rsid w:val="00AB6B49"/>
    <w:rsid w:val="00BD2142"/>
    <w:rsid w:val="00CA1B49"/>
    <w:rsid w:val="00CD02E1"/>
    <w:rsid w:val="00D24055"/>
    <w:rsid w:val="00D61129"/>
    <w:rsid w:val="00E136C5"/>
    <w:rsid w:val="00E26DC0"/>
    <w:rsid w:val="00FA2A77"/>
    <w:rsid w:val="00FE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7</cp:revision>
  <dcterms:created xsi:type="dcterms:W3CDTF">2025-04-22T17:26:00Z</dcterms:created>
  <dcterms:modified xsi:type="dcterms:W3CDTF">2025-04-22T17:38:00Z</dcterms:modified>
</cp:coreProperties>
</file>