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B863C6F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766F86"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1AFCDF96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766F86" w:rsidRPr="00391D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Циклы, диапазоны и массивы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76F73485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6E804054" w:rsidR="0086793C" w:rsidRPr="0045769E" w:rsidRDefault="00391DA1" w:rsidP="0086793C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Кузнецов Е.В</w:t>
      </w:r>
      <w:r w:rsidR="0086793C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3F36C6A0" w14:textId="653DBD30" w:rsidR="002071CD" w:rsidRPr="002071CD" w:rsidRDefault="00CA3802" w:rsidP="002071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071CD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2071CD" w:rsidRPr="00207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акрепить понимание работы циклов, диапазонов и массивов в </w:t>
      </w:r>
      <w:r w:rsidR="002071CD" w:rsidRPr="00131FE2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2071CD" w:rsidRPr="002071CD">
        <w:rPr>
          <w:rFonts w:ascii="Times New Roman" w:eastAsia="Times New Roman" w:hAnsi="Times New Roman" w:cs="Times New Roman"/>
          <w:sz w:val="28"/>
          <w:szCs w:val="28"/>
          <w:lang w:val="ru-RU"/>
        </w:rPr>
        <w:t>. Научиться эффективно использовать эти конструкции для решения различных задач.</w:t>
      </w:r>
    </w:p>
    <w:p w14:paraId="3F30C8B6" w14:textId="03EAD29E" w:rsidR="002071CD" w:rsidRPr="00D44651" w:rsidRDefault="002071CD" w:rsidP="00D4465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46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911FF4" w:rsidRPr="00D44651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D446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911FF4" w:rsidRPr="00D446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Расчет сложных процентов с изменяющейся ставкой: </w:t>
      </w:r>
      <w:r w:rsidR="00911FF4" w:rsidRPr="00D44651">
        <w:rPr>
          <w:rFonts w:ascii="Times New Roman" w:hAnsi="Times New Roman" w:cs="Times New Roman"/>
          <w:sz w:val="28"/>
          <w:szCs w:val="28"/>
          <w:lang w:val="ru-RU"/>
        </w:rPr>
        <w:t>Напишите программу, которая принимает начальную сумму вклада, процентную ставку, количество лет и ежегодное изменение ставки, и вычисляет итоговую сумму с учетом сложных процентов</w:t>
      </w:r>
      <w:r w:rsidR="00D446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6AD1CF" w14:textId="0261E90B" w:rsidR="00CA3802" w:rsidRPr="0057252A" w:rsidRDefault="00CA3802" w:rsidP="00CA380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0B84A08B" w14:textId="77777777" w:rsidR="00A105E4" w:rsidRPr="00A105E4" w:rsidRDefault="00A105E4" w:rsidP="00A105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 </w:t>
      </w:r>
      <w:r w:rsidRPr="00A105E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numbers = </w:t>
      </w:r>
      <w:r w:rsidRPr="00A105E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arrayOf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(-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negatives = </w:t>
      </w:r>
      <w:r w:rsidRPr="00A105E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mutableListOf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&lt;Int&gt;()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positives = </w:t>
      </w:r>
      <w:r w:rsidRPr="00A105E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mutableListOf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&lt;Int&gt;()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(num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(num &lt;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negatives.add(num)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positives.add(num)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 negatives.</w:t>
      </w:r>
      <w:r w:rsidRPr="00A105E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size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(j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 negatives.</w:t>
      </w:r>
      <w:r w:rsidRPr="00A105E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size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i)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(negatives[j] &lt; negatives[j +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 = negatives[j]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negatives[j] = negatives[j +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negatives[j +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temp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 positives.</w:t>
      </w:r>
      <w:r w:rsidRPr="00A105E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size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(j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 positives.</w:t>
      </w:r>
      <w:r w:rsidRPr="00A105E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size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i)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(positives[j] &gt; positives[j +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 = positives[j]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positives[j] = positives[j +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positives[j + </w:t>
      </w:r>
      <w:r w:rsidRPr="00A105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temp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negatives)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05E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0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A10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 "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positives) 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05E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0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A105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A105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 "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05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5BF5FFD" w14:textId="021A2245" w:rsidR="006017F2" w:rsidRDefault="006017F2" w:rsidP="00CA3802">
      <w:pPr>
        <w:spacing w:after="0" w:line="360" w:lineRule="exact"/>
      </w:pPr>
    </w:p>
    <w:p w14:paraId="3FA164FE" w14:textId="2DAC3965" w:rsidR="005F61DF" w:rsidRDefault="005F61DF" w:rsidP="00CA3802">
      <w:pPr>
        <w:spacing w:after="0" w:line="360" w:lineRule="exact"/>
      </w:pPr>
    </w:p>
    <w:p w14:paraId="4322AF5C" w14:textId="77777777" w:rsidR="005F61DF" w:rsidRPr="00A105E4" w:rsidRDefault="005F61DF" w:rsidP="00CA3802">
      <w:pPr>
        <w:spacing w:after="0" w:line="360" w:lineRule="exact"/>
      </w:pPr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77777777" w:rsidR="00CA3802" w:rsidRPr="00A105E4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Какие типы циклов существуют в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и как они используются?</w:t>
      </w:r>
    </w:p>
    <w:p w14:paraId="7517FC61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языке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используются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циклы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for,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while, do…while.</w:t>
      </w:r>
    </w:p>
    <w:p w14:paraId="343A0435" w14:textId="77777777" w:rsidR="00CA3802" w:rsidRPr="000F5059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0C03F8B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Как работает цикл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итерации по элементам массива?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Приведите пример.</w:t>
      </w:r>
    </w:p>
    <w:p w14:paraId="5A528C9D" w14:textId="77777777" w:rsidR="00CA3802" w:rsidRPr="00CA3802" w:rsidRDefault="00CA3802" w:rsidP="006017F2">
      <w:pPr>
        <w:spacing w:line="240" w:lineRule="auto"/>
        <w:ind w:firstLine="709"/>
        <w:rPr>
          <w:rFonts w:eastAsia="Times New Roman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 w:rsidRPr="003C4D2E">
        <w:rPr>
          <w:rFonts w:ascii="Times New Roman" w:eastAsia="Times New Roman" w:hAnsi="Times New Roman" w:cs="Times New Roman"/>
          <w:sz w:val="28"/>
          <w:szCs w:val="28"/>
        </w:rPr>
        <w:t>fo</w:t>
      </w:r>
      <w:r w:rsidRPr="00A479F0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3C4D2E">
        <w:rPr>
          <w:rFonts w:eastAsia="Times New Roman"/>
          <w:szCs w:val="28"/>
          <w:lang w:val="ru-RU"/>
        </w:rPr>
        <w:t xml:space="preserve"> </w:t>
      </w:r>
      <w:r w:rsidRPr="00424BF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спользуется для выполнения набора инструкций заданное количество раз или для итерации по элементам коллекции (например, массиву).</w:t>
      </w:r>
    </w:p>
    <w:p w14:paraId="2BE94A10" w14:textId="77777777" w:rsidR="00CA3802" w:rsidRPr="003C4D2E" w:rsidRDefault="00CA3802" w:rsidP="00CA380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4D2E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2FCB1849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4D2E">
        <w:rPr>
          <w:rFonts w:ascii="Times New Roman" w:eastAsia="Times New Roman" w:hAnsi="Times New Roman" w:cs="Times New Roman"/>
          <w:sz w:val="28"/>
          <w:szCs w:val="28"/>
        </w:rPr>
        <w:t>val numbers = arrayOf(1, 2, 3, 4, 5)</w:t>
      </w:r>
    </w:p>
    <w:p w14:paraId="1D6F8582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4D2E">
        <w:rPr>
          <w:rFonts w:ascii="Times New Roman" w:eastAsia="Times New Roman" w:hAnsi="Times New Roman" w:cs="Times New Roman"/>
          <w:sz w:val="28"/>
          <w:szCs w:val="28"/>
        </w:rPr>
        <w:t>for (number in numbers) {</w:t>
      </w:r>
    </w:p>
    <w:p w14:paraId="5A618FA9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D2E">
        <w:rPr>
          <w:rFonts w:ascii="Times New Roman" w:eastAsia="Times New Roman" w:hAnsi="Times New Roman" w:cs="Times New Roman"/>
          <w:sz w:val="28"/>
          <w:szCs w:val="28"/>
        </w:rPr>
        <w:t xml:space="preserve">    println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C4D2E">
        <w:rPr>
          <w:rFonts w:ascii="Times New Roman" w:eastAsia="Times New Roman" w:hAnsi="Times New Roman" w:cs="Times New Roman"/>
          <w:sz w:val="28"/>
          <w:szCs w:val="28"/>
        </w:rPr>
        <w:t>number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BD13284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38BCFEA" w14:textId="77777777" w:rsidR="00CA3802" w:rsidRPr="00CA3802" w:rsidRDefault="00CA3802" w:rsidP="00CA3802">
      <w:pPr>
        <w:spacing w:line="240" w:lineRule="auto"/>
        <w:rPr>
          <w:rFonts w:eastAsia="Times New Roman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примере цикл </w:t>
      </w:r>
      <w:r w:rsidRPr="00CF184F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перебора элементов массива </w:t>
      </w:r>
      <w:r w:rsidRPr="00CF184F">
        <w:rPr>
          <w:rFonts w:ascii="Times New Roman" w:eastAsia="Times New Roman" w:hAnsi="Times New Roman" w:cs="Times New Roman"/>
          <w:sz w:val="28"/>
          <w:szCs w:val="28"/>
        </w:rPr>
        <w:t>numbers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A7EDFD" w14:textId="77777777" w:rsidR="00CA3802" w:rsidRPr="00A105E4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Чем отличается цикл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от цикла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?</w:t>
      </w:r>
    </w:p>
    <w:p w14:paraId="3D61DD80" w14:textId="77777777" w:rsidR="00CA3802" w:rsidRDefault="00CA3802" w:rsidP="006017F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 отличие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выполняющего блок кода определенное количество раз, цикл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выполняет блок кода до тех пор, пока условие истинно.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9A4C289" w14:textId="77777777" w:rsidR="00CA3802" w:rsidRPr="00A105E4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Какую роль выполняет цикл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...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и в чем его отличие от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?</w:t>
      </w:r>
    </w:p>
    <w:p w14:paraId="10C7AD75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икл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...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отличается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тем, что сначала выполняется действие, и лишь потом проверяется условие.</w:t>
      </w:r>
    </w:p>
    <w:p w14:paraId="57561102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BD759B6" w14:textId="77777777" w:rsidR="00CA3802" w:rsidRPr="00A105E4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Что такое диапазон в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r w:rsidRPr="00A105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и как его создать?</w:t>
      </w:r>
    </w:p>
    <w:p w14:paraId="2F9968BF" w14:textId="77777777" w:rsidR="00CA3802" w:rsidRPr="00CA3802" w:rsidRDefault="00CA3802" w:rsidP="006017F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диапазон (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) представляет собой последовательность значений, которая идет от начального значения до конечного. Диапазоны поддерживают как целые числа, так и символы, а также другие типы.</w:t>
      </w:r>
    </w:p>
    <w:p w14:paraId="2B5421C2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диапазона 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оператор 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D60F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3802">
        <w:rPr>
          <w:rFonts w:ascii="Times New Roman" w:hAnsi="Times New Roman" w:cs="Times New Roman"/>
          <w:sz w:val="28"/>
          <w:szCs w:val="28"/>
        </w:rPr>
        <w:t>Пример:</w:t>
      </w:r>
    </w:p>
    <w:p w14:paraId="6FE3DB55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3802">
        <w:rPr>
          <w:rFonts w:ascii="Times New Roman" w:eastAsia="Times New Roman" w:hAnsi="Times New Roman" w:cs="Times New Roman"/>
          <w:sz w:val="28"/>
          <w:szCs w:val="28"/>
        </w:rPr>
        <w:t>val range = 1..5</w:t>
      </w:r>
    </w:p>
    <w:p w14:paraId="13623C93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3802">
        <w:rPr>
          <w:rFonts w:ascii="Times New Roman" w:eastAsia="Times New Roman" w:hAnsi="Times New Roman" w:cs="Times New Roman"/>
          <w:sz w:val="28"/>
          <w:szCs w:val="28"/>
        </w:rPr>
        <w:t>for (i in range) {</w:t>
      </w:r>
    </w:p>
    <w:p w14:paraId="3ABA8E12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3802">
        <w:rPr>
          <w:rFonts w:ascii="Times New Roman" w:eastAsia="Times New Roman" w:hAnsi="Times New Roman" w:cs="Times New Roman"/>
          <w:sz w:val="28"/>
          <w:szCs w:val="28"/>
        </w:rPr>
        <w:t xml:space="preserve">    println(i)</w:t>
      </w:r>
    </w:p>
    <w:p w14:paraId="21E92AFF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380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lastRenderedPageBreak/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7AEE4DAF" w14:textId="1E15E7DF" w:rsidR="00BB4C30" w:rsidRPr="002071CD" w:rsidRDefault="00CA3802" w:rsidP="00BB4C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BB4C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/>
        </w:rPr>
        <w:t>закреплено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понимание работы циклов, диапазонов и массивов в </w:t>
      </w:r>
      <w:r w:rsidR="00BB4C30" w:rsidRPr="00131FE2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было изучено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эффективно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использовать эти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конструкции для решения различных задач.</w:t>
      </w:r>
    </w:p>
    <w:p w14:paraId="662F884F" w14:textId="23273626" w:rsidR="00F51251" w:rsidRPr="005E555F" w:rsidRDefault="00D44651" w:rsidP="00BB4C30">
      <w:pPr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3"/>
    <w:rsid w:val="00027A6D"/>
    <w:rsid w:val="00064FEA"/>
    <w:rsid w:val="000E38AB"/>
    <w:rsid w:val="000F6B1F"/>
    <w:rsid w:val="00142C91"/>
    <w:rsid w:val="00167892"/>
    <w:rsid w:val="002071CD"/>
    <w:rsid w:val="00220E83"/>
    <w:rsid w:val="002B49B0"/>
    <w:rsid w:val="003652DC"/>
    <w:rsid w:val="00391DA1"/>
    <w:rsid w:val="00424BFF"/>
    <w:rsid w:val="005D463A"/>
    <w:rsid w:val="005E555F"/>
    <w:rsid w:val="005F61DF"/>
    <w:rsid w:val="006017F2"/>
    <w:rsid w:val="0068314A"/>
    <w:rsid w:val="006A2DF6"/>
    <w:rsid w:val="00766F86"/>
    <w:rsid w:val="007879AE"/>
    <w:rsid w:val="007C4A30"/>
    <w:rsid w:val="0086793C"/>
    <w:rsid w:val="00911FF4"/>
    <w:rsid w:val="00931411"/>
    <w:rsid w:val="00A105E4"/>
    <w:rsid w:val="00A479F0"/>
    <w:rsid w:val="00BB4C30"/>
    <w:rsid w:val="00C3119E"/>
    <w:rsid w:val="00C72621"/>
    <w:rsid w:val="00CA3802"/>
    <w:rsid w:val="00D44651"/>
    <w:rsid w:val="00E013D8"/>
    <w:rsid w:val="00E11DAD"/>
    <w:rsid w:val="00E145A0"/>
    <w:rsid w:val="00E24031"/>
    <w:rsid w:val="00E877D6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Евгений Кузнецов</cp:lastModifiedBy>
  <cp:revision>9</cp:revision>
  <dcterms:created xsi:type="dcterms:W3CDTF">2024-10-07T20:09:00Z</dcterms:created>
  <dcterms:modified xsi:type="dcterms:W3CDTF">2024-12-05T13:42:00Z</dcterms:modified>
</cp:coreProperties>
</file>