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D97B" w14:textId="77777777" w:rsidR="0086793C" w:rsidRPr="0045769E" w:rsidRDefault="0086793C" w:rsidP="00766F86">
      <w:pPr>
        <w:spacing w:after="5" w:line="263" w:lineRule="auto"/>
        <w:ind w:left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14:paraId="6F1F3D11" w14:textId="5EEAC112" w:rsidR="0086793C" w:rsidRPr="0045769E" w:rsidRDefault="0086793C" w:rsidP="0086793C">
      <w:pPr>
        <w:spacing w:after="1444" w:line="263" w:lineRule="auto"/>
        <w:ind w:left="10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Учреждение образования «Белорусский государственный </w:t>
      </w:r>
      <w:r w:rsidR="007879AE" w:rsidRPr="0045769E">
        <w:rPr>
          <w:rFonts w:ascii="Times New Roman" w:eastAsia="Times New Roman" w:hAnsi="Times New Roman" w:cs="Times New Roman"/>
          <w:sz w:val="28"/>
          <w:lang w:val="ru-RU"/>
        </w:rPr>
        <w:t>университет информатики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и радиоэлектроники» </w:t>
      </w:r>
    </w:p>
    <w:p w14:paraId="1C7698E8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Факультет компьютерного проектирования </w:t>
      </w:r>
    </w:p>
    <w:p w14:paraId="0CD4CD22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Кафедра инженерной психологии и эргономики </w:t>
      </w:r>
    </w:p>
    <w:p w14:paraId="5ACE4474" w14:textId="3C434E42" w:rsidR="0086793C" w:rsidRPr="0045769E" w:rsidRDefault="0086793C" w:rsidP="0086793C">
      <w:pPr>
        <w:spacing w:after="182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Дисциплина: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Программирование мобильных информационных систем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14:paraId="3624EB56" w14:textId="29858C53" w:rsidR="0086793C" w:rsidRPr="0045769E" w:rsidRDefault="0086793C" w:rsidP="0086793C">
      <w:pPr>
        <w:spacing w:after="5" w:line="263" w:lineRule="auto"/>
        <w:ind w:left="3018" w:right="3008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>ОТЧЁТ по лабораторной работе №</w:t>
      </w:r>
      <w:r w:rsidR="001753F6">
        <w:rPr>
          <w:rFonts w:ascii="Times New Roman" w:eastAsia="Times New Roman" w:hAnsi="Times New Roman" w:cs="Times New Roman"/>
          <w:sz w:val="28"/>
          <w:lang w:val="ru-RU"/>
        </w:rPr>
        <w:t>3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на тему: </w:t>
      </w:r>
    </w:p>
    <w:p w14:paraId="416509E0" w14:textId="55564DA9" w:rsidR="0086793C" w:rsidRPr="0045769E" w:rsidRDefault="0086793C" w:rsidP="0086793C">
      <w:pPr>
        <w:spacing w:after="289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="001753F6" w:rsidRPr="001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Функциональное программирование и лямбда-выражения</w:t>
      </w: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5C38A2BA" w14:textId="72C6E0E6" w:rsidR="0086793C" w:rsidRPr="0045769E" w:rsidRDefault="00766F86" w:rsidP="0086793C">
      <w:pPr>
        <w:spacing w:after="18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Выполнил:  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    Проверил: </w:t>
      </w:r>
    </w:p>
    <w:p w14:paraId="03C796EF" w14:textId="6DDE17F1" w:rsidR="0086793C" w:rsidRPr="0045769E" w:rsidRDefault="0086793C" w:rsidP="0086793C">
      <w:pPr>
        <w:spacing w:after="165" w:line="263" w:lineRule="auto"/>
        <w:ind w:left="-15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ст. гр. 214301                                                                                   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Усенко Ф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.В. </w:t>
      </w:r>
    </w:p>
    <w:p w14:paraId="6CA0402D" w14:textId="04C36F72" w:rsidR="0086793C" w:rsidRPr="0045769E" w:rsidRDefault="00D8007E" w:rsidP="0086793C">
      <w:pPr>
        <w:spacing w:after="2343" w:line="248" w:lineRule="auto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Кузнецов Е.В.</w:t>
      </w:r>
    </w:p>
    <w:p w14:paraId="5ACADE2E" w14:textId="77777777" w:rsidR="0086793C" w:rsidRPr="0045769E" w:rsidRDefault="0086793C" w:rsidP="0086793C">
      <w:pPr>
        <w:spacing w:after="309" w:line="265" w:lineRule="auto"/>
        <w:ind w:left="13" w:right="3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Минск 2024 </w:t>
      </w:r>
    </w:p>
    <w:p w14:paraId="22500AB7" w14:textId="1D2564AE" w:rsidR="0086793C" w:rsidRPr="0086793C" w:rsidRDefault="0086793C">
      <w:pPr>
        <w:rPr>
          <w:lang w:val="ru-RU"/>
        </w:rPr>
      </w:pPr>
    </w:p>
    <w:p w14:paraId="3535C15F" w14:textId="561C8168" w:rsidR="001753F6" w:rsidRPr="001753F6" w:rsidRDefault="00CA3802" w:rsidP="001753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1753F6"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1753F6" w:rsidRPr="0086793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1753F6" w:rsidRPr="00175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ознакомиться с основами функционального программирования в </w:t>
      </w:r>
      <w:r w:rsidR="001753F6" w:rsidRPr="00131FE2">
        <w:rPr>
          <w:rFonts w:ascii="Times New Roman" w:eastAsia="Times New Roman" w:hAnsi="Times New Roman" w:cs="Times New Roman"/>
          <w:sz w:val="28"/>
          <w:szCs w:val="28"/>
        </w:rPr>
        <w:t>Kotlin</w:t>
      </w:r>
      <w:r w:rsidR="001753F6" w:rsidRPr="001753F6">
        <w:rPr>
          <w:rFonts w:ascii="Times New Roman" w:eastAsia="Times New Roman" w:hAnsi="Times New Roman" w:cs="Times New Roman"/>
          <w:sz w:val="28"/>
          <w:szCs w:val="28"/>
          <w:lang w:val="ru-RU"/>
        </w:rPr>
        <w:t>, изучить лямбда-выражения, анонимные функции и замыкания. Научиться использовать эти концепции для написания более гибкого и читаемого кода.</w:t>
      </w:r>
    </w:p>
    <w:p w14:paraId="166AD1CF" w14:textId="720FDD02" w:rsidR="00CA3802" w:rsidRPr="00B3170C" w:rsidRDefault="002071CD" w:rsidP="003B24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753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3B2417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1753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 w:rsidR="00B3170C" w:rsidRPr="00B3170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Лямбда-выражения для работы с многомерными данными:</w:t>
      </w:r>
      <w:r w:rsidR="00B3170C" w:rsidRPr="00B317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Напишите программу, которая использует лямбда-выражения для анализа и обработки многомерных данных, таких как матрицы или тензоры. Программа должна поддерживать сложные операции, такие как транспонирование, слияние и нормализация</w:t>
      </w:r>
      <w:r w:rsidR="00B3170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FFA4B4" w14:textId="29CB3531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КОД ПРОГРАММЫ</w:t>
      </w:r>
    </w:p>
    <w:p w14:paraId="5C5E5133" w14:textId="48D8F1C1" w:rsidR="00CA3802" w:rsidRDefault="00CA3802" w:rsidP="00CA3802">
      <w:pPr>
        <w:spacing w:after="0" w:line="360" w:lineRule="exact"/>
        <w:rPr>
          <w:lang w:val="ru-RU"/>
        </w:rPr>
      </w:pPr>
    </w:p>
    <w:p w14:paraId="704F5F90" w14:textId="77777777" w:rsidR="003B2417" w:rsidRPr="003B2417" w:rsidRDefault="003B2417" w:rsidP="003B24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typealias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Matrix = List&lt;List&lt;Double&gt;&gt;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fun </w:t>
      </w:r>
      <w:r w:rsidRPr="003B241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transpose: (Matrix) -&gt; Matrix =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matrix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-&gt;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rows = matrix.</w:t>
      </w:r>
      <w:r w:rsidRPr="003B241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size</w:t>
      </w:r>
      <w:r w:rsidRPr="003B241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cols = matrix[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r w:rsidRPr="003B241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size</w:t>
      </w:r>
      <w:r w:rsidRPr="003B241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List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(cols)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col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-&gt;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List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(rows)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row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-&gt;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matrix[row][col]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} }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}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merge: (Matrix, Matrix) -&gt; Matrix =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matrix1, matrix2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-&gt;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(matrix1.</w:t>
      </w:r>
      <w:r w:rsidRPr="003B241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size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!= matrix2.</w:t>
      </w:r>
      <w:r w:rsidRPr="003B241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size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throw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IllegalArgumentException(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Кол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во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строк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матрицы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должно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совпадать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."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matrix1.</w:t>
      </w:r>
      <w:r w:rsidRPr="003B241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zip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(matrix2)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row1, row2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-&gt;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row1 + row2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}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}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normalize: (Matrix) -&gt; Matrix =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matrix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-&gt;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flat = matrix.</w:t>
      </w:r>
      <w:r w:rsidRPr="003B241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flatten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 = flat.</w:t>
      </w:r>
      <w:r w:rsidRPr="003B241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max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 = flat.</w:t>
      </w:r>
      <w:r w:rsidRPr="003B241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min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(max == min) matrix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matrix.</w:t>
      </w:r>
      <w:r w:rsidRPr="003B241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 xml:space="preserve">map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row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-&gt;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row.</w:t>
      </w:r>
      <w:r w:rsidRPr="003B241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 xml:space="preserve">map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it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min) / (max - min)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} }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}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matrix1 =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listOf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listOf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2.0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3.0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listOf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4.0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5.0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6.0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listOf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7.0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8.0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9.0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matrix2 =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listOf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listOf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10.0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11.0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listOf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12.0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13.0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listOf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14.0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15.0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"""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Выберите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действие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1.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Транспонирование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матрицы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2.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Слияние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двух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матриц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3.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Нормализация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матрицы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4.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Выход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"""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3B241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trimIndent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номер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действия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 "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when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readLine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()?.</w:t>
      </w:r>
      <w:r w:rsidRPr="003B241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toIntOrNull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 {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Оригинальная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матрица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matrix1.</w:t>
      </w:r>
      <w:r w:rsidRPr="003B241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 xml:space="preserve">forEach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it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}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    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transposed = transpose(matrix1)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Транспонированная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матрица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transposed.</w:t>
      </w:r>
      <w:r w:rsidRPr="003B241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 xml:space="preserve">forEach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it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}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   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Матрица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1:"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matrix1.</w:t>
      </w:r>
      <w:r w:rsidRPr="003B241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 xml:space="preserve">forEach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it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}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Матрица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2:"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matrix2.</w:t>
      </w:r>
      <w:r w:rsidRPr="003B241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 xml:space="preserve">forEach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it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}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    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merged = merge(matrix1, matrix2)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Слитая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матрица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merged.</w:t>
      </w:r>
      <w:r w:rsidRPr="003B241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 xml:space="preserve">forEach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it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}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       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}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(e: IllegalArgumentException) {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e.</w:t>
      </w:r>
      <w:r w:rsidRPr="003B241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message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Оригинальная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матрица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matrix1.</w:t>
      </w:r>
      <w:r w:rsidRPr="003B241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 xml:space="preserve">forEach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it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}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    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normalized = normalize(matrix1)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Нормализованная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матрица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normalized.</w:t>
      </w:r>
      <w:r w:rsidRPr="003B2417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 xml:space="preserve">forEach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 xml:space="preserve">{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it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t>}</w:t>
      </w:r>
      <w:r w:rsidRPr="003B241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ru-RU"/>
        </w:rPr>
        <w:br/>
        <w:t xml:space="preserve">           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Выход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из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программы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."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System.exit(</w:t>
      </w:r>
      <w:r w:rsidRPr="003B2417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>0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}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3B2417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else 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-&gt;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3B2417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"Некорректный ввод. Попробуйте снова."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}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r w:rsidRPr="003B241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3B2417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45BF5FFD" w14:textId="77777777" w:rsidR="006017F2" w:rsidRPr="002071CD" w:rsidRDefault="006017F2" w:rsidP="00CA3802">
      <w:pPr>
        <w:spacing w:after="0" w:line="360" w:lineRule="exact"/>
      </w:pPr>
    </w:p>
    <w:p w14:paraId="295DFA21" w14:textId="77777777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ОТВЕТЫ НА КОНТРОЛЬНЫЕ ВОПРОСЫ</w:t>
      </w:r>
    </w:p>
    <w:p w14:paraId="15518D59" w14:textId="77777777" w:rsidR="00CA3802" w:rsidRPr="00E82AEC" w:rsidRDefault="00CA3802" w:rsidP="00CA3802">
      <w:pPr>
        <w:spacing w:after="0" w:line="360" w:lineRule="exact"/>
      </w:pPr>
    </w:p>
    <w:p w14:paraId="74A83C23" w14:textId="30A7AE6A" w:rsidR="00CA3802" w:rsidRPr="00B3170C" w:rsidRDefault="00AB28FD" w:rsidP="00AB28FD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3170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Как объявить функцию в 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Kotlin</w:t>
      </w:r>
      <w:r w:rsidRPr="00B3170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? В чем разница между обычной функцией и однострочной функцией?</w:t>
      </w:r>
    </w:p>
    <w:p w14:paraId="2BDAF139" w14:textId="77777777" w:rsidR="00B82836" w:rsidRPr="00B3170C" w:rsidRDefault="00B82836" w:rsidP="00B82836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AF5DEC7" w14:textId="3A1D9520" w:rsidR="00B82836" w:rsidRDefault="00B82836" w:rsidP="00A2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82836">
        <w:rPr>
          <w:rFonts w:ascii="Times New Roman" w:eastAsia="Times New Roman" w:hAnsi="Times New Roman" w:cs="Times New Roman"/>
          <w:color w:val="auto"/>
          <w:sz w:val="28"/>
          <w:szCs w:val="28"/>
        </w:rPr>
        <w:t>fun greet(name: String) = "Hello, $name!"</w:t>
      </w:r>
    </w:p>
    <w:p w14:paraId="1BEEC425" w14:textId="77777777" w:rsidR="00D829A1" w:rsidRPr="00B82836" w:rsidRDefault="00D829A1" w:rsidP="00A24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5706CBB" w14:textId="77777777" w:rsidR="00B82836" w:rsidRPr="00B3170C" w:rsidRDefault="00B82836" w:rsidP="00A243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B3170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Разница:</w:t>
      </w:r>
    </w:p>
    <w:p w14:paraId="05082644" w14:textId="77777777" w:rsidR="00B82836" w:rsidRPr="00B3170C" w:rsidRDefault="00B82836" w:rsidP="00A243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B3170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Однострочная функция сокращает синтаксис за счёт автоматического определения возвращаемого типа (если он может быть выведен).</w:t>
      </w:r>
    </w:p>
    <w:p w14:paraId="24B0BA7F" w14:textId="77777777" w:rsidR="00B82836" w:rsidRPr="00B3170C" w:rsidRDefault="00B82836" w:rsidP="00A243E5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B3170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В обычной функции требуется явно использовать </w:t>
      </w:r>
      <w:r w:rsidRPr="00B82836">
        <w:rPr>
          <w:rFonts w:ascii="Times New Roman" w:eastAsia="Times New Roman" w:hAnsi="Times New Roman" w:cs="Times New Roman"/>
          <w:color w:val="auto"/>
          <w:sz w:val="28"/>
          <w:szCs w:val="28"/>
        </w:rPr>
        <w:t>return</w:t>
      </w:r>
      <w:r w:rsidRPr="00B3170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, если есть тело блока { }.</w:t>
      </w:r>
    </w:p>
    <w:p w14:paraId="343A0435" w14:textId="77777777" w:rsidR="00CA3802" w:rsidRPr="00B3170C" w:rsidRDefault="00CA3802" w:rsidP="00CA3802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51872E6" w14:textId="3E06CA88" w:rsidR="0046345E" w:rsidRPr="00F1317F" w:rsidRDefault="0046345E" w:rsidP="0046345E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3170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Что такое функция высшего порядка, и как её использовать? 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Приведите пример.</w:t>
      </w:r>
    </w:p>
    <w:p w14:paraId="21FD541E" w14:textId="77777777" w:rsidR="00D829A1" w:rsidRPr="00B3170C" w:rsidRDefault="00D829A1" w:rsidP="00D829A1">
      <w:pPr>
        <w:pStyle w:val="a4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C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высшего порядка принимает другую функцию в качестве аргумента или возвращает функцию как результат.</w:t>
      </w:r>
    </w:p>
    <w:p w14:paraId="0E90C5E3" w14:textId="77777777" w:rsidR="00D829A1" w:rsidRPr="00D829A1" w:rsidRDefault="00D829A1" w:rsidP="00D829A1">
      <w:pPr>
        <w:pStyle w:val="a4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829A1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Пример:</w:t>
      </w:r>
    </w:p>
    <w:p w14:paraId="2950A573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829A1">
        <w:rPr>
          <w:rFonts w:ascii="Times New Roman" w:eastAsia="Times New Roman" w:hAnsi="Times New Roman" w:cs="Times New Roman"/>
          <w:sz w:val="28"/>
          <w:szCs w:val="28"/>
        </w:rPr>
        <w:t>fun operateOnNumbers(a: Int, b: Int, operation: (Int, Int) -&gt; Int): Int {</w:t>
      </w:r>
    </w:p>
    <w:p w14:paraId="15E7F875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829A1">
        <w:rPr>
          <w:rFonts w:ascii="Times New Roman" w:eastAsia="Times New Roman" w:hAnsi="Times New Roman" w:cs="Times New Roman"/>
          <w:sz w:val="28"/>
          <w:szCs w:val="28"/>
        </w:rPr>
        <w:t xml:space="preserve">    return operation(a, b)</w:t>
      </w:r>
    </w:p>
    <w:p w14:paraId="7F336582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829A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CA3797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5C3965C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829A1">
        <w:rPr>
          <w:rFonts w:ascii="Times New Roman" w:eastAsia="Times New Roman" w:hAnsi="Times New Roman" w:cs="Times New Roman"/>
          <w:sz w:val="28"/>
          <w:szCs w:val="28"/>
        </w:rPr>
        <w:t>fun add(x: Int, y: Int) = x + y</w:t>
      </w:r>
    </w:p>
    <w:p w14:paraId="6B6C4706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33ED97E8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829A1">
        <w:rPr>
          <w:rFonts w:ascii="Times New Roman" w:eastAsia="Times New Roman" w:hAnsi="Times New Roman" w:cs="Times New Roman"/>
          <w:sz w:val="28"/>
          <w:szCs w:val="28"/>
        </w:rPr>
        <w:t>fun main() {</w:t>
      </w:r>
    </w:p>
    <w:p w14:paraId="3CE97A52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829A1">
        <w:rPr>
          <w:rFonts w:ascii="Times New Roman" w:eastAsia="Times New Roman" w:hAnsi="Times New Roman" w:cs="Times New Roman"/>
          <w:sz w:val="28"/>
          <w:szCs w:val="28"/>
        </w:rPr>
        <w:t xml:space="preserve">    val result = operateOnNumbers(5, 3, ::add)</w:t>
      </w:r>
    </w:p>
    <w:p w14:paraId="640669DD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829A1">
        <w:rPr>
          <w:rFonts w:ascii="Times New Roman" w:eastAsia="Times New Roman" w:hAnsi="Times New Roman" w:cs="Times New Roman"/>
          <w:sz w:val="28"/>
          <w:szCs w:val="28"/>
        </w:rPr>
        <w:t xml:space="preserve">    println(result) // 8</w:t>
      </w:r>
    </w:p>
    <w:p w14:paraId="65182776" w14:textId="77777777" w:rsidR="00D829A1" w:rsidRPr="00D829A1" w:rsidRDefault="00D829A1" w:rsidP="00D829A1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829A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5B41575" w14:textId="77777777" w:rsidR="00CA3802" w:rsidRPr="001853B9" w:rsidRDefault="00CA3802" w:rsidP="00CA380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7DDEC1" w14:textId="5895F31A" w:rsidR="0046345E" w:rsidRDefault="0046345E" w:rsidP="0046345E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3170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Как передать функцию в качестве параметра другой функции? 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Приведите пример.</w:t>
      </w:r>
    </w:p>
    <w:p w14:paraId="61FD1ACA" w14:textId="77777777" w:rsidR="005E4EB2" w:rsidRPr="00B3170C" w:rsidRDefault="005E4EB2" w:rsidP="005E4EB2">
      <w:pPr>
        <w:pStyle w:val="a4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70C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передать функцию в качестве параметра, используя ссылку на неё (::) или лямбду.</w:t>
      </w:r>
    </w:p>
    <w:p w14:paraId="45F9A30E" w14:textId="77777777" w:rsidR="005E4EB2" w:rsidRPr="005E4EB2" w:rsidRDefault="005E4EB2" w:rsidP="005E4EB2">
      <w:pPr>
        <w:pStyle w:val="a4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5E4EB2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Пример:</w:t>
      </w:r>
    </w:p>
    <w:p w14:paraId="1C6F29F9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5E4EB2">
        <w:rPr>
          <w:rFonts w:ascii="Times New Roman" w:eastAsia="Times New Roman" w:hAnsi="Times New Roman" w:cs="Times New Roman"/>
          <w:sz w:val="28"/>
          <w:szCs w:val="28"/>
        </w:rPr>
        <w:t>fun multiply(a: Int, b: Int) = a * b</w:t>
      </w:r>
    </w:p>
    <w:p w14:paraId="6FAA070E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8DD8D82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5E4EB2">
        <w:rPr>
          <w:rFonts w:ascii="Times New Roman" w:eastAsia="Times New Roman" w:hAnsi="Times New Roman" w:cs="Times New Roman"/>
          <w:sz w:val="28"/>
          <w:szCs w:val="28"/>
        </w:rPr>
        <w:t>fun calculate(a: Int, b: Int, operation: (Int, Int) -&gt; Int): Int {</w:t>
      </w:r>
    </w:p>
    <w:p w14:paraId="168AA3F3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5E4EB2">
        <w:rPr>
          <w:rFonts w:ascii="Times New Roman" w:eastAsia="Times New Roman" w:hAnsi="Times New Roman" w:cs="Times New Roman"/>
          <w:sz w:val="28"/>
          <w:szCs w:val="28"/>
        </w:rPr>
        <w:t xml:space="preserve">    return operation(a, b)</w:t>
      </w:r>
    </w:p>
    <w:p w14:paraId="5FC04E15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5E4EB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F806D4B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2CEDC524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5E4EB2">
        <w:rPr>
          <w:rFonts w:ascii="Times New Roman" w:eastAsia="Times New Roman" w:hAnsi="Times New Roman" w:cs="Times New Roman"/>
          <w:sz w:val="28"/>
          <w:szCs w:val="28"/>
        </w:rPr>
        <w:t>fun main() {</w:t>
      </w:r>
    </w:p>
    <w:p w14:paraId="38B0C953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5E4EB2">
        <w:rPr>
          <w:rFonts w:ascii="Times New Roman" w:eastAsia="Times New Roman" w:hAnsi="Times New Roman" w:cs="Times New Roman"/>
          <w:sz w:val="28"/>
          <w:szCs w:val="28"/>
        </w:rPr>
        <w:t xml:space="preserve">    val result = calculate(4, 6, ::multiply) // Передаём функцию multiply</w:t>
      </w:r>
    </w:p>
    <w:p w14:paraId="7128476C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5E4EB2">
        <w:rPr>
          <w:rFonts w:ascii="Times New Roman" w:eastAsia="Times New Roman" w:hAnsi="Times New Roman" w:cs="Times New Roman"/>
          <w:sz w:val="28"/>
          <w:szCs w:val="28"/>
        </w:rPr>
        <w:t xml:space="preserve">    println(result) // 24</w:t>
      </w:r>
    </w:p>
    <w:p w14:paraId="3148E502" w14:textId="77777777" w:rsidR="005E4EB2" w:rsidRPr="005E4EB2" w:rsidRDefault="005E4EB2" w:rsidP="005E4EB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5E4EB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E7B4220" w14:textId="77777777" w:rsidR="00CA3802" w:rsidRPr="002C4B41" w:rsidRDefault="00CA3802" w:rsidP="00CA3802">
      <w:pPr>
        <w:pStyle w:val="a4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7CFBF7B" w14:textId="06CCB2B3" w:rsidR="0046345E" w:rsidRPr="00B3170C" w:rsidRDefault="0046345E" w:rsidP="0046345E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B3170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Чем отличается лямбда-выражение от обычной функции?</w:t>
      </w:r>
    </w:p>
    <w:p w14:paraId="691ADE41" w14:textId="77777777" w:rsidR="00CD645A" w:rsidRPr="00B3170C" w:rsidRDefault="00CD645A" w:rsidP="00CD645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B3170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Различия:</w:t>
      </w:r>
    </w:p>
    <w:p w14:paraId="46CD4BFD" w14:textId="77777777" w:rsidR="00CD645A" w:rsidRPr="00B3170C" w:rsidRDefault="00CD645A" w:rsidP="00CD645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B3170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Лямбда-выражение — это анонимная функция, которая не имеет имени.</w:t>
      </w:r>
    </w:p>
    <w:p w14:paraId="4CE903B9" w14:textId="77777777" w:rsidR="00CD645A" w:rsidRPr="00B3170C" w:rsidRDefault="00CD645A" w:rsidP="00CD645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B3170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Лямбда-выражения обычно используются для краткости при передаче функций как параметров.</w:t>
      </w:r>
    </w:p>
    <w:p w14:paraId="2240AFBE" w14:textId="77777777" w:rsidR="00CD645A" w:rsidRPr="00B3170C" w:rsidRDefault="00CD645A" w:rsidP="00CD645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B3170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Лямбда-выражение имеет более компактный синтаксис: параметры указываются перед -&gt;.</w:t>
      </w:r>
    </w:p>
    <w:p w14:paraId="6D6CAD6A" w14:textId="77777777" w:rsidR="00CD645A" w:rsidRPr="00B3170C" w:rsidRDefault="00CD645A" w:rsidP="00CA3802">
      <w:pPr>
        <w:pStyle w:val="a4"/>
        <w:ind w:left="70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87C2DD1" w14:textId="652CDEB3" w:rsidR="0046345E" w:rsidRDefault="0046345E" w:rsidP="0046345E">
      <w:pPr>
        <w:pStyle w:val="a4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3170C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Как создать лямбда-выражение с двумя параметрами? 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Приведите пример.</w:t>
      </w:r>
    </w:p>
    <w:p w14:paraId="056876B0" w14:textId="139DE281" w:rsidR="00034D3A" w:rsidRDefault="00034D3A" w:rsidP="00034D3A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28F7050" w14:textId="7DA28CDC" w:rsidR="00034D3A" w:rsidRDefault="00034D3A" w:rsidP="00034D3A">
      <w:pPr>
        <w:pStyle w:val="a4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34D3A">
        <w:rPr>
          <w:rStyle w:val="hljs-keyword"/>
          <w:rFonts w:ascii="Times New Roman" w:hAnsi="Times New Roman" w:cs="Times New Roman"/>
          <w:sz w:val="28"/>
          <w:szCs w:val="28"/>
        </w:rPr>
        <w:t>val</w:t>
      </w:r>
      <w:r w:rsidRPr="00034D3A">
        <w:rPr>
          <w:rFonts w:ascii="Times New Roman" w:hAnsi="Times New Roman" w:cs="Times New Roman"/>
          <w:sz w:val="28"/>
          <w:szCs w:val="28"/>
        </w:rPr>
        <w:t xml:space="preserve"> calculate = { x: </w:t>
      </w:r>
      <w:r w:rsidRPr="00034D3A">
        <w:rPr>
          <w:rStyle w:val="hljs-builtin"/>
          <w:rFonts w:ascii="Times New Roman" w:hAnsi="Times New Roman" w:cs="Times New Roman"/>
          <w:sz w:val="28"/>
          <w:szCs w:val="28"/>
        </w:rPr>
        <w:t>Int</w:t>
      </w:r>
      <w:r w:rsidRPr="00034D3A">
        <w:rPr>
          <w:rFonts w:ascii="Times New Roman" w:hAnsi="Times New Roman" w:cs="Times New Roman"/>
          <w:sz w:val="28"/>
          <w:szCs w:val="28"/>
        </w:rPr>
        <w:t xml:space="preserve">, y: </w:t>
      </w:r>
      <w:r w:rsidRPr="00034D3A">
        <w:rPr>
          <w:rStyle w:val="hljs-builtin"/>
          <w:rFonts w:ascii="Times New Roman" w:hAnsi="Times New Roman" w:cs="Times New Roman"/>
          <w:sz w:val="28"/>
          <w:szCs w:val="28"/>
        </w:rPr>
        <w:t>Int</w:t>
      </w:r>
      <w:r w:rsidRPr="00034D3A">
        <w:rPr>
          <w:rFonts w:ascii="Times New Roman" w:hAnsi="Times New Roman" w:cs="Times New Roman"/>
          <w:sz w:val="28"/>
          <w:szCs w:val="28"/>
        </w:rPr>
        <w:t xml:space="preserve"> -&gt; x * y } </w:t>
      </w:r>
    </w:p>
    <w:p w14:paraId="6002D446" w14:textId="77777777" w:rsidR="00034D3A" w:rsidRDefault="00034D3A" w:rsidP="00034D3A">
      <w:pPr>
        <w:pStyle w:val="a4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98A91A3" w14:textId="77777777" w:rsidR="00034D3A" w:rsidRDefault="00034D3A" w:rsidP="00034D3A">
      <w:pPr>
        <w:pStyle w:val="a4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34D3A">
        <w:rPr>
          <w:rStyle w:val="hljs-keyword"/>
          <w:rFonts w:ascii="Times New Roman" w:hAnsi="Times New Roman" w:cs="Times New Roman"/>
          <w:sz w:val="28"/>
          <w:szCs w:val="28"/>
        </w:rPr>
        <w:t>fun</w:t>
      </w:r>
      <w:r w:rsidRPr="00034D3A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  <w:r w:rsidRPr="00034D3A">
        <w:rPr>
          <w:rStyle w:val="hljs-title"/>
          <w:rFonts w:ascii="Times New Roman" w:hAnsi="Times New Roman" w:cs="Times New Roman"/>
          <w:sz w:val="28"/>
          <w:szCs w:val="28"/>
        </w:rPr>
        <w:t>main</w:t>
      </w:r>
      <w:r w:rsidRPr="00034D3A">
        <w:rPr>
          <w:rStyle w:val="hljs-params"/>
          <w:rFonts w:ascii="Times New Roman" w:hAnsi="Times New Roman" w:cs="Times New Roman"/>
          <w:sz w:val="28"/>
          <w:szCs w:val="28"/>
        </w:rPr>
        <w:t>()</w:t>
      </w:r>
      <w:r w:rsidRPr="00034D3A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17E8C6B0" w14:textId="77777777" w:rsidR="00034D3A" w:rsidRDefault="00034D3A" w:rsidP="00034D3A">
      <w:pPr>
        <w:pStyle w:val="a4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34D3A">
        <w:rPr>
          <w:rStyle w:val="hljs-keyword"/>
          <w:rFonts w:ascii="Times New Roman" w:hAnsi="Times New Roman" w:cs="Times New Roman"/>
          <w:sz w:val="28"/>
          <w:szCs w:val="28"/>
        </w:rPr>
        <w:t>val</w:t>
      </w:r>
      <w:r w:rsidRPr="00034D3A">
        <w:rPr>
          <w:rFonts w:ascii="Times New Roman" w:hAnsi="Times New Roman" w:cs="Times New Roman"/>
          <w:sz w:val="28"/>
          <w:szCs w:val="28"/>
        </w:rPr>
        <w:t xml:space="preserve"> result = calculate(</w:t>
      </w:r>
      <w:r w:rsidRPr="00034D3A">
        <w:rPr>
          <w:rStyle w:val="hljs-number"/>
          <w:rFonts w:ascii="Times New Roman" w:hAnsi="Times New Roman" w:cs="Times New Roman"/>
          <w:sz w:val="28"/>
          <w:szCs w:val="28"/>
        </w:rPr>
        <w:t>7</w:t>
      </w:r>
      <w:r w:rsidRPr="00034D3A">
        <w:rPr>
          <w:rFonts w:ascii="Times New Roman" w:hAnsi="Times New Roman" w:cs="Times New Roman"/>
          <w:sz w:val="28"/>
          <w:szCs w:val="28"/>
        </w:rPr>
        <w:t xml:space="preserve">, </w:t>
      </w:r>
      <w:r w:rsidRPr="00034D3A">
        <w:rPr>
          <w:rStyle w:val="hljs-number"/>
          <w:rFonts w:ascii="Times New Roman" w:hAnsi="Times New Roman" w:cs="Times New Roman"/>
          <w:sz w:val="28"/>
          <w:szCs w:val="28"/>
        </w:rPr>
        <w:t>8</w:t>
      </w:r>
      <w:r w:rsidRPr="00034D3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E45FA5D" w14:textId="77777777" w:rsidR="00034D3A" w:rsidRDefault="00034D3A" w:rsidP="00034D3A">
      <w:pPr>
        <w:pStyle w:val="a4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34D3A">
        <w:rPr>
          <w:rFonts w:ascii="Times New Roman" w:hAnsi="Times New Roman" w:cs="Times New Roman"/>
          <w:sz w:val="28"/>
          <w:szCs w:val="28"/>
        </w:rPr>
        <w:t xml:space="preserve">println(result) </w:t>
      </w:r>
      <w:r w:rsidRPr="00034D3A">
        <w:rPr>
          <w:rStyle w:val="hljs-comment"/>
          <w:rFonts w:ascii="Times New Roman" w:hAnsi="Times New Roman" w:cs="Times New Roman"/>
          <w:sz w:val="28"/>
          <w:szCs w:val="28"/>
        </w:rPr>
        <w:t>// 56</w:t>
      </w:r>
      <w:r w:rsidRPr="00034D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73AEB" w14:textId="581AFC18" w:rsidR="00034D3A" w:rsidRPr="00034D3A" w:rsidRDefault="00034D3A" w:rsidP="00034D3A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34D3A">
        <w:rPr>
          <w:rFonts w:ascii="Times New Roman" w:hAnsi="Times New Roman" w:cs="Times New Roman"/>
          <w:sz w:val="28"/>
          <w:szCs w:val="28"/>
        </w:rPr>
        <w:t>}</w:t>
      </w:r>
    </w:p>
    <w:p w14:paraId="2942B976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</w:rPr>
      </w:pPr>
    </w:p>
    <w:p w14:paraId="7FD1B6CF" w14:textId="77777777" w:rsidR="00CA3802" w:rsidRPr="00CA3802" w:rsidRDefault="00CA3802" w:rsidP="00CA3802">
      <w:pPr>
        <w:pStyle w:val="1"/>
        <w:spacing w:after="0" w:line="360" w:lineRule="exact"/>
        <w:ind w:left="0" w:firstLine="709"/>
        <w:jc w:val="both"/>
      </w:pPr>
      <w:r w:rsidRPr="00CA3802">
        <w:t>ВЫВОД</w:t>
      </w:r>
    </w:p>
    <w:p w14:paraId="2B5F2653" w14:textId="77777777" w:rsidR="00CA3802" w:rsidRPr="00CA3802" w:rsidRDefault="00CA3802" w:rsidP="00CA3802">
      <w:pPr>
        <w:rPr>
          <w:rFonts w:ascii="Times New Roman" w:hAnsi="Times New Roman" w:cs="Times New Roman"/>
        </w:rPr>
      </w:pPr>
    </w:p>
    <w:p w14:paraId="7AEE4DAF" w14:textId="7B996857" w:rsidR="00BB4C30" w:rsidRPr="002071CD" w:rsidRDefault="00CA3802" w:rsidP="00BB4C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>В ходы выполнения лабораторной работы</w:t>
      </w:r>
      <w:r w:rsidR="002B49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4D3A">
        <w:rPr>
          <w:rFonts w:ascii="Times New Roman" w:hAnsi="Times New Roman" w:cs="Times New Roman"/>
          <w:sz w:val="28"/>
          <w:szCs w:val="28"/>
          <w:lang w:val="ru-RU"/>
        </w:rPr>
        <w:t xml:space="preserve">было проведено ознакомление </w:t>
      </w:r>
      <w:r w:rsidR="00034D3A" w:rsidRPr="00175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основами функционального программирования в </w:t>
      </w:r>
      <w:r w:rsidR="00034D3A" w:rsidRPr="00131FE2">
        <w:rPr>
          <w:rFonts w:ascii="Times New Roman" w:eastAsia="Times New Roman" w:hAnsi="Times New Roman" w:cs="Times New Roman"/>
          <w:sz w:val="28"/>
          <w:szCs w:val="28"/>
        </w:rPr>
        <w:t>Kotlin</w:t>
      </w:r>
      <w:r w:rsidR="00034D3A" w:rsidRPr="00175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E06C6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изучены</w:t>
      </w:r>
      <w:r w:rsidR="00034D3A" w:rsidRPr="00175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лямбда-выражения, анонимные функции и замыкания.</w:t>
      </w:r>
    </w:p>
    <w:p w14:paraId="662F884F" w14:textId="23273626" w:rsidR="00F51251" w:rsidRPr="005E555F" w:rsidRDefault="00B3170C" w:rsidP="00BB4C30">
      <w:pPr>
        <w:jc w:val="both"/>
        <w:rPr>
          <w:lang w:val="ru-RU"/>
        </w:rPr>
      </w:pPr>
    </w:p>
    <w:sectPr w:rsidR="00F51251" w:rsidRPr="005E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77C9A"/>
    <w:multiLevelType w:val="multilevel"/>
    <w:tmpl w:val="025E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A76BE"/>
    <w:multiLevelType w:val="multilevel"/>
    <w:tmpl w:val="465E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D308D"/>
    <w:multiLevelType w:val="multilevel"/>
    <w:tmpl w:val="833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14E69"/>
    <w:multiLevelType w:val="hybridMultilevel"/>
    <w:tmpl w:val="B914A33A"/>
    <w:lvl w:ilvl="0" w:tplc="92D0BDBE">
      <w:start w:val="1"/>
      <w:numFmt w:val="decimal"/>
      <w:pStyle w:val="1"/>
      <w:lvlText w:val="%1"/>
      <w:lvlJc w:val="left"/>
      <w:pPr>
        <w:ind w:left="4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30D4D4">
      <w:start w:val="1"/>
      <w:numFmt w:val="lowerLetter"/>
      <w:lvlText w:val="%2"/>
      <w:lvlJc w:val="left"/>
      <w:pPr>
        <w:ind w:left="5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FE7C90">
      <w:start w:val="1"/>
      <w:numFmt w:val="lowerRoman"/>
      <w:lvlText w:val="%3"/>
      <w:lvlJc w:val="left"/>
      <w:pPr>
        <w:ind w:left="6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6B8A5CC">
      <w:start w:val="1"/>
      <w:numFmt w:val="decimal"/>
      <w:lvlText w:val="%4"/>
      <w:lvlJc w:val="left"/>
      <w:pPr>
        <w:ind w:left="7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AE02C4">
      <w:start w:val="1"/>
      <w:numFmt w:val="lowerLetter"/>
      <w:lvlText w:val="%5"/>
      <w:lvlJc w:val="left"/>
      <w:pPr>
        <w:ind w:left="8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433F4">
      <w:start w:val="1"/>
      <w:numFmt w:val="lowerRoman"/>
      <w:lvlText w:val="%6"/>
      <w:lvlJc w:val="left"/>
      <w:pPr>
        <w:ind w:left="8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F65736">
      <w:start w:val="1"/>
      <w:numFmt w:val="decimal"/>
      <w:lvlText w:val="%7"/>
      <w:lvlJc w:val="left"/>
      <w:pPr>
        <w:ind w:left="9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960502">
      <w:start w:val="1"/>
      <w:numFmt w:val="lowerLetter"/>
      <w:lvlText w:val="%8"/>
      <w:lvlJc w:val="left"/>
      <w:pPr>
        <w:ind w:left="10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62C418">
      <w:start w:val="1"/>
      <w:numFmt w:val="lowerRoman"/>
      <w:lvlText w:val="%9"/>
      <w:lvlJc w:val="left"/>
      <w:pPr>
        <w:ind w:left="10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383593"/>
    <w:multiLevelType w:val="hybridMultilevel"/>
    <w:tmpl w:val="8C76112A"/>
    <w:lvl w:ilvl="0" w:tplc="ED5EB9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83"/>
    <w:rsid w:val="00027A6D"/>
    <w:rsid w:val="00034D3A"/>
    <w:rsid w:val="00064FEA"/>
    <w:rsid w:val="000E38AB"/>
    <w:rsid w:val="000F6B1F"/>
    <w:rsid w:val="00142C91"/>
    <w:rsid w:val="00167892"/>
    <w:rsid w:val="001753F6"/>
    <w:rsid w:val="002071CD"/>
    <w:rsid w:val="00220E83"/>
    <w:rsid w:val="002B49B0"/>
    <w:rsid w:val="003652DC"/>
    <w:rsid w:val="003B2417"/>
    <w:rsid w:val="00424BFF"/>
    <w:rsid w:val="0046345E"/>
    <w:rsid w:val="005D463A"/>
    <w:rsid w:val="005E4EB2"/>
    <w:rsid w:val="005E555F"/>
    <w:rsid w:val="006017F2"/>
    <w:rsid w:val="0068314A"/>
    <w:rsid w:val="006A2DF6"/>
    <w:rsid w:val="00766F86"/>
    <w:rsid w:val="007879AE"/>
    <w:rsid w:val="007C4A30"/>
    <w:rsid w:val="007E06C6"/>
    <w:rsid w:val="0086793C"/>
    <w:rsid w:val="00931411"/>
    <w:rsid w:val="00A243E5"/>
    <w:rsid w:val="00A479F0"/>
    <w:rsid w:val="00AB28FD"/>
    <w:rsid w:val="00B3170C"/>
    <w:rsid w:val="00B82836"/>
    <w:rsid w:val="00BB4C30"/>
    <w:rsid w:val="00C0328E"/>
    <w:rsid w:val="00C3119E"/>
    <w:rsid w:val="00C72621"/>
    <w:rsid w:val="00CA3802"/>
    <w:rsid w:val="00CD645A"/>
    <w:rsid w:val="00D8007E"/>
    <w:rsid w:val="00D829A1"/>
    <w:rsid w:val="00E013D8"/>
    <w:rsid w:val="00E11DAD"/>
    <w:rsid w:val="00E145A0"/>
    <w:rsid w:val="00E24031"/>
    <w:rsid w:val="00F4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E2E8"/>
  <w15:chartTrackingRefBased/>
  <w15:docId w15:val="{AB32925C-D039-48D7-A3D9-2D24BCA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C30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5E555F"/>
    <w:pPr>
      <w:keepNext/>
      <w:keepLines/>
      <w:numPr>
        <w:numId w:val="1"/>
      </w:numPr>
      <w:spacing w:after="250"/>
      <w:ind w:left="719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0E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2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E555F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a4">
    <w:name w:val="List Paragraph"/>
    <w:basedOn w:val="a"/>
    <w:uiPriority w:val="34"/>
    <w:qFormat/>
    <w:rsid w:val="00CA3802"/>
    <w:pPr>
      <w:spacing w:after="0" w:line="360" w:lineRule="exact"/>
      <w:ind w:left="720" w:firstLine="709"/>
      <w:contextualSpacing/>
      <w:jc w:val="both"/>
    </w:pPr>
    <w:rPr>
      <w:rFonts w:asciiTheme="minorHAnsi" w:eastAsiaTheme="minorHAnsi" w:hAnsiTheme="minorHAnsi" w:cstheme="minorBidi"/>
      <w:color w:val="auto"/>
      <w:kern w:val="2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E14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5A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8283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B82836"/>
  </w:style>
  <w:style w:type="character" w:customStyle="1" w:styleId="hljs-keyword">
    <w:name w:val="hljs-keyword"/>
    <w:basedOn w:val="a0"/>
    <w:rsid w:val="00B82836"/>
  </w:style>
  <w:style w:type="character" w:customStyle="1" w:styleId="hljs-title">
    <w:name w:val="hljs-title"/>
    <w:basedOn w:val="a0"/>
    <w:rsid w:val="00B82836"/>
  </w:style>
  <w:style w:type="character" w:customStyle="1" w:styleId="hljs-params">
    <w:name w:val="hljs-params"/>
    <w:basedOn w:val="a0"/>
    <w:rsid w:val="00B82836"/>
  </w:style>
  <w:style w:type="character" w:customStyle="1" w:styleId="hljs-type">
    <w:name w:val="hljs-type"/>
    <w:basedOn w:val="a0"/>
    <w:rsid w:val="00B82836"/>
  </w:style>
  <w:style w:type="character" w:customStyle="1" w:styleId="hljs-string">
    <w:name w:val="hljs-string"/>
    <w:basedOn w:val="a0"/>
    <w:rsid w:val="00B82836"/>
  </w:style>
  <w:style w:type="character" w:customStyle="1" w:styleId="hljs-variable">
    <w:name w:val="hljs-variable"/>
    <w:basedOn w:val="a0"/>
    <w:rsid w:val="00B82836"/>
  </w:style>
  <w:style w:type="paragraph" w:styleId="a5">
    <w:name w:val="Normal (Web)"/>
    <w:basedOn w:val="a"/>
    <w:uiPriority w:val="99"/>
    <w:semiHidden/>
    <w:unhideWhenUsed/>
    <w:rsid w:val="00B82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6">
    <w:name w:val="Strong"/>
    <w:basedOn w:val="a0"/>
    <w:uiPriority w:val="22"/>
    <w:qFormat/>
    <w:rsid w:val="00B82836"/>
    <w:rPr>
      <w:b/>
      <w:bCs/>
    </w:rPr>
  </w:style>
  <w:style w:type="character" w:customStyle="1" w:styleId="hljs-builtin">
    <w:name w:val="hljs-built_in"/>
    <w:basedOn w:val="a0"/>
    <w:rsid w:val="00D829A1"/>
  </w:style>
  <w:style w:type="character" w:customStyle="1" w:styleId="hljs-number">
    <w:name w:val="hljs-number"/>
    <w:basedOn w:val="a0"/>
    <w:rsid w:val="00D829A1"/>
  </w:style>
  <w:style w:type="character" w:customStyle="1" w:styleId="hljs-comment">
    <w:name w:val="hljs-comment"/>
    <w:basedOn w:val="a0"/>
    <w:rsid w:val="00D82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"Слава труду"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Евгений Кузнецов</cp:lastModifiedBy>
  <cp:revision>5</cp:revision>
  <dcterms:created xsi:type="dcterms:W3CDTF">2024-12-02T18:38:00Z</dcterms:created>
  <dcterms:modified xsi:type="dcterms:W3CDTF">2024-12-05T13:41:00Z</dcterms:modified>
</cp:coreProperties>
</file>