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17BD1AE2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00B1723C" w14:textId="0CA63AC4" w:rsidR="00745329" w:rsidRDefault="00CE3B50" w:rsidP="00CE3B50">
      <w:pPr>
        <w:tabs>
          <w:tab w:val="start" w:pos="146.25pt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Циклы, диапазоны и массивы</w:t>
      </w: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5.4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5.4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9.7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7AC2C43B" w:rsidR="00745329" w:rsidRPr="00F62D92" w:rsidRDefault="00AD6164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Васильков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81867DA" w14:textId="5DE0BE89" w:rsidR="00745329" w:rsidRPr="00CE3B50" w:rsidRDefault="00EF0223" w:rsidP="00CE3B50">
      <w:pPr>
        <w:spacing w:before="5pt" w:beforeAutospacing="1" w:after="5pt" w:afterAutospacing="1" w:line="12pt" w:lineRule="auto"/>
        <w:ind w:firstLine="35.45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 xml:space="preserve">: </w:t>
      </w:r>
      <w:r w:rsidR="00AD6164" w:rsidRPr="00AD6164">
        <w:rPr>
          <w:rFonts w:ascii="Times New Roman" w:eastAsia="Times New Roman" w:hAnsi="Times New Roman" w:cs="Times New Roman"/>
          <w:sz w:val="28"/>
          <w:szCs w:val="28"/>
        </w:rPr>
        <w:tab/>
        <w:t xml:space="preserve">Поиск </w:t>
      </w:r>
      <w:proofErr w:type="spellStart"/>
      <w:r w:rsidR="00AD6164" w:rsidRPr="00AD6164">
        <w:rPr>
          <w:rFonts w:ascii="Times New Roman" w:eastAsia="Times New Roman" w:hAnsi="Times New Roman" w:cs="Times New Roman"/>
          <w:sz w:val="28"/>
          <w:szCs w:val="28"/>
        </w:rPr>
        <w:t>подмассивов</w:t>
      </w:r>
      <w:proofErr w:type="spellEnd"/>
      <w:r w:rsidR="00AD6164" w:rsidRPr="00AD6164">
        <w:rPr>
          <w:rFonts w:ascii="Times New Roman" w:eastAsia="Times New Roman" w:hAnsi="Times New Roman" w:cs="Times New Roman"/>
          <w:sz w:val="28"/>
          <w:szCs w:val="28"/>
        </w:rPr>
        <w:t xml:space="preserve"> с заданной суммой: Напишите программу, которая находит все </w:t>
      </w:r>
      <w:proofErr w:type="spellStart"/>
      <w:r w:rsidR="00AD6164" w:rsidRPr="00AD6164">
        <w:rPr>
          <w:rFonts w:ascii="Times New Roman" w:eastAsia="Times New Roman" w:hAnsi="Times New Roman" w:cs="Times New Roman"/>
          <w:sz w:val="28"/>
          <w:szCs w:val="28"/>
        </w:rPr>
        <w:t>подмассивы</w:t>
      </w:r>
      <w:proofErr w:type="spellEnd"/>
      <w:r w:rsidR="00AD6164" w:rsidRPr="00AD6164">
        <w:rPr>
          <w:rFonts w:ascii="Times New Roman" w:eastAsia="Times New Roman" w:hAnsi="Times New Roman" w:cs="Times New Roman"/>
          <w:sz w:val="28"/>
          <w:szCs w:val="28"/>
        </w:rPr>
        <w:t xml:space="preserve"> в заданном массиве, сумма элементов которых равна заданному значению. Программа должна учитывать различные длины </w:t>
      </w:r>
      <w:proofErr w:type="spellStart"/>
      <w:r w:rsidR="00AD6164" w:rsidRPr="00AD6164">
        <w:rPr>
          <w:rFonts w:ascii="Times New Roman" w:eastAsia="Times New Roman" w:hAnsi="Times New Roman" w:cs="Times New Roman"/>
          <w:sz w:val="28"/>
          <w:szCs w:val="28"/>
        </w:rPr>
        <w:t>подмассивов</w:t>
      </w:r>
      <w:proofErr w:type="spellEnd"/>
      <w:r w:rsidR="00AD6164" w:rsidRPr="00AD6164">
        <w:rPr>
          <w:rFonts w:ascii="Times New Roman" w:eastAsia="Times New Roman" w:hAnsi="Times New Roman" w:cs="Times New Roman"/>
          <w:sz w:val="28"/>
          <w:szCs w:val="28"/>
        </w:rPr>
        <w:t xml:space="preserve"> и выводить их индексы.</w:t>
      </w:r>
    </w:p>
    <w:p w14:paraId="24A9806B" w14:textId="261AA18B" w:rsidR="00626580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090C4A9F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421FFC9" w14:textId="77777777" w:rsidR="00AD6164" w:rsidRPr="00AD6164" w:rsidRDefault="00AD6164" w:rsidP="00AD6164">
      <w:pPr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getInputArray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():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IntArray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try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("Введите массив чисел через пробел: 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readLine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input.isNullOrBlank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throw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NullPointerException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("Ввод не может быть пустым.")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// Преобразуем строку в массив целых чисел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array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input.split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 ").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map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r w:rsidRPr="00AD616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{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it.toInt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() </w:t>
      </w:r>
      <w:r w:rsidRPr="00AD6164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  <w:r w:rsidRPr="00AD6164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toIntArray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// Если массив пустой, то бросаем исключение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array.isEmpty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throw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IllegalArgumentException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("Массив не может быть пустым.")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array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NullPointerException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e.message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NumberFormatException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("Неправильный ввод. Убедитесь, что все элементы - это целые числа.")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IllegalArgumentException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e.message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getTargetSum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(): Int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try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("Введите целевую сумму: 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readLine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input.isNullOrBlank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throw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NullPointerException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("Ввод не может быть пустым.")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targetSum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input.toInt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targetSum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NullPointerException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e.message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NumberFormatException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("Неправильный ввод. Введите корректное целое число.")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findSubarraysWithSum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arr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IntArray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targetSum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: Int)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found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// Флаг, который отслеживает, были ли найдены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подмассивы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(i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0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until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arr.size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currentSum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= 0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(j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i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until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arr.size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currentSum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arr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[j]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currentSum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==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targetSum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&amp;&amp; j&gt;i)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Подмассив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с суммой $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targetSum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найден: индексы [$i, $j]")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found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=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(!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found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("Нет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подмассива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с суммой $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targetSum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.")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arr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D6164">
        <w:rPr>
          <w:rFonts w:ascii="Courier New" w:hAnsi="Courier New" w:cs="Courier New"/>
          <w:i/>
          <w:iCs/>
          <w:sz w:val="20"/>
          <w:szCs w:val="20"/>
          <w:lang w:val="ru-BY"/>
        </w:rPr>
        <w:t>getInputArray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  // Получаем массив от пользователя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targetSum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D6164">
        <w:rPr>
          <w:rFonts w:ascii="Courier New" w:hAnsi="Courier New" w:cs="Courier New"/>
          <w:i/>
          <w:iCs/>
          <w:sz w:val="20"/>
          <w:szCs w:val="20"/>
          <w:lang w:val="ru-BY"/>
        </w:rPr>
        <w:t>getTargetSum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 // Получаем целевую сумму от пользователя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AD6164">
        <w:rPr>
          <w:rFonts w:ascii="Courier New" w:hAnsi="Courier New" w:cs="Courier New"/>
          <w:i/>
          <w:iCs/>
          <w:sz w:val="20"/>
          <w:szCs w:val="20"/>
          <w:lang w:val="ru-BY"/>
        </w:rPr>
        <w:t>findSubarraysWithSum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arr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targetSum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) // Находим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подмассивы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с заданной суммой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("Хотите продолжить? (y/n): 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readLine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when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)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"y" -&gt;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// Выходим из внутреннего цикла, чтобы продолжить выполнение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"n" -&gt; {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("Программа завершена.")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// Выходим из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, чтобы завершить программу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 xml:space="preserve"> -&gt; </w:t>
      </w:r>
      <w:proofErr w:type="spellStart"/>
      <w:r w:rsidRPr="00AD6164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AD6164">
        <w:rPr>
          <w:rFonts w:ascii="Courier New" w:hAnsi="Courier New" w:cs="Courier New"/>
          <w:sz w:val="20"/>
          <w:szCs w:val="20"/>
          <w:lang w:val="ru-BY"/>
        </w:rPr>
        <w:t>("Некорректный ввод. Введите 'y' для продолжения или 'n' для выхода.")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</w:r>
      <w:r w:rsidRPr="00AD6164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26C60A89" w14:textId="7069B552" w:rsidR="00F62D92" w:rsidRPr="00AD6164" w:rsidRDefault="00F62D92" w:rsidP="00CE3B50">
      <w:pPr>
        <w:rPr>
          <w:rFonts w:ascii="Courier New" w:hAnsi="Courier New" w:cs="Courier New"/>
          <w:sz w:val="20"/>
          <w:szCs w:val="20"/>
          <w:lang w:val="en-US"/>
        </w:rPr>
      </w:pPr>
    </w:p>
    <w:p w14:paraId="5657112A" w14:textId="653A6487" w:rsidR="00EF0223" w:rsidRPr="00AD6164" w:rsidRDefault="00EF022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0C2F7AF1" w14:textId="77777777" w:rsidR="00EF0223" w:rsidRPr="00F62D92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339C5CE7" w14:textId="06346BD5" w:rsidR="00745329" w:rsidRPr="00745329" w:rsidRDefault="00745329" w:rsidP="00CE3B50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40B9F9" w14:textId="77777777" w:rsidR="00AD6164" w:rsidRDefault="00CE3B50" w:rsidP="00AD6164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типы циклов существуют в </w:t>
      </w:r>
      <w:proofErr w:type="spellStart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Kotlin</w:t>
      </w:r>
      <w:proofErr w:type="spellEnd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3AC8CC8A" w14:textId="4AC2CD09" w:rsidR="00AD6164" w:rsidRPr="00AD6164" w:rsidRDefault="00CE3B50" w:rsidP="00AD6164">
      <w:pPr>
        <w:spacing w:before="5pt" w:beforeAutospacing="1" w:after="5pt" w:afterAutospacing="1" w:line="12pt" w:lineRule="auto"/>
        <w:ind w:start="36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1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D6164" w:rsidRPr="00AD6164">
        <w:rPr>
          <w:sz w:val="28"/>
          <w:szCs w:val="28"/>
          <w:lang w:val="ru-BY"/>
        </w:rPr>
        <w:t xml:space="preserve">В </w:t>
      </w:r>
      <w:proofErr w:type="spellStart"/>
      <w:r w:rsidR="00AD6164" w:rsidRPr="00AD6164">
        <w:rPr>
          <w:sz w:val="28"/>
          <w:szCs w:val="28"/>
          <w:lang w:val="ru-BY"/>
        </w:rPr>
        <w:t>Kotlin</w:t>
      </w:r>
      <w:proofErr w:type="spellEnd"/>
      <w:r w:rsidR="00AD6164" w:rsidRPr="00AD6164">
        <w:rPr>
          <w:sz w:val="28"/>
          <w:szCs w:val="28"/>
          <w:lang w:val="ru-BY"/>
        </w:rPr>
        <w:t xml:space="preserve"> есть три основных типа циклов:</w:t>
      </w:r>
    </w:p>
    <w:p w14:paraId="445BAA44" w14:textId="77777777" w:rsidR="00AD6164" w:rsidRPr="00AD6164" w:rsidRDefault="00AD6164" w:rsidP="00AD6164">
      <w:pPr>
        <w:numPr>
          <w:ilvl w:val="0"/>
          <w:numId w:val="9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proofErr w:type="spellStart"/>
      <w:r w:rsidRPr="00AD616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  <w:t>for</w:t>
      </w:r>
      <w:proofErr w:type="spellEnd"/>
      <w:r w:rsidRPr="00AD616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— используется для итерации по элементам коллекций, массивов, диапазонов и других итерируемых объектов.</w:t>
      </w:r>
    </w:p>
    <w:p w14:paraId="0B9FCE45" w14:textId="77777777" w:rsidR="00AD6164" w:rsidRPr="00AD6164" w:rsidRDefault="00AD6164" w:rsidP="00AD6164">
      <w:pPr>
        <w:numPr>
          <w:ilvl w:val="1"/>
          <w:numId w:val="9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AD616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Применяется, когда известно количество элементов или диапазон для перебора.</w:t>
      </w:r>
    </w:p>
    <w:p w14:paraId="0CB8DF32" w14:textId="77777777" w:rsidR="00AD6164" w:rsidRPr="00AD6164" w:rsidRDefault="00AD6164" w:rsidP="00AD6164">
      <w:pPr>
        <w:numPr>
          <w:ilvl w:val="0"/>
          <w:numId w:val="9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proofErr w:type="spellStart"/>
      <w:r w:rsidRPr="00AD616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  <w:t>while</w:t>
      </w:r>
      <w:proofErr w:type="spellEnd"/>
      <w:r w:rsidRPr="00AD616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— выполняет код, пока указанное условие истинно.</w:t>
      </w:r>
    </w:p>
    <w:p w14:paraId="2B57487F" w14:textId="77777777" w:rsidR="00AD6164" w:rsidRPr="00AD6164" w:rsidRDefault="00AD6164" w:rsidP="00AD6164">
      <w:pPr>
        <w:numPr>
          <w:ilvl w:val="1"/>
          <w:numId w:val="9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AD616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Используется, когда количество итераций заранее неизвестно, и условие проверяется перед выполнением цикла.</w:t>
      </w:r>
    </w:p>
    <w:p w14:paraId="4E8506FA" w14:textId="77777777" w:rsidR="00AD6164" w:rsidRPr="00AD6164" w:rsidRDefault="00AD6164" w:rsidP="00AD6164">
      <w:pPr>
        <w:numPr>
          <w:ilvl w:val="0"/>
          <w:numId w:val="9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proofErr w:type="spellStart"/>
      <w:r w:rsidRPr="00AD616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  <w:t>do-while</w:t>
      </w:r>
      <w:proofErr w:type="spellEnd"/>
      <w:r w:rsidRPr="00AD616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— выполняет код как минимум один раз, а затем проверяет условие.</w:t>
      </w:r>
    </w:p>
    <w:p w14:paraId="4EEFA22A" w14:textId="17F74499" w:rsidR="00AD6164" w:rsidRPr="00AD6164" w:rsidRDefault="00AD6164" w:rsidP="00AD6164">
      <w:pPr>
        <w:numPr>
          <w:ilvl w:val="1"/>
          <w:numId w:val="9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AD616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Используется, когда необходимо выполнить тело цикла хотя бы один раз перед проверкой условия.</w:t>
      </w:r>
    </w:p>
    <w:p w14:paraId="3E0B0E8A" w14:textId="54214A19" w:rsidR="00AD6164" w:rsidRPr="00074829" w:rsidRDefault="00074829" w:rsidP="00074829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48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Чем полезны методы </w:t>
      </w:r>
      <w:proofErr w:type="spellStart"/>
      <w:r w:rsidRPr="000748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joinToString</w:t>
      </w:r>
      <w:proofErr w:type="spellEnd"/>
      <w:r w:rsidRPr="000748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0748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sort</w:t>
      </w:r>
      <w:proofErr w:type="spellEnd"/>
      <w:r w:rsidRPr="000748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работы с массивами?</w:t>
      </w:r>
    </w:p>
    <w:p w14:paraId="12239A15" w14:textId="711E63FB" w:rsidR="00AD6164" w:rsidRDefault="00AD6164" w:rsidP="00AD61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AD6164">
        <w:rPr>
          <w:rFonts w:ascii="Times New Roman" w:eastAsia="Times New Roman" w:hAnsi="Times New Roman" w:cs="Times New Roman"/>
          <w:sz w:val="28"/>
          <w:szCs w:val="28"/>
          <w:lang w:eastAsia="ru-RU"/>
        </w:rPr>
        <w:t>joinToString</w:t>
      </w:r>
      <w:proofErr w:type="spellEnd"/>
      <w:r w:rsidRPr="00AD6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создания строки из элементов массива, задавая разделитель, префикс, суффикс и другие параметры.</w:t>
      </w:r>
    </w:p>
    <w:p w14:paraId="3629FDBA" w14:textId="77777777" w:rsidR="00AD6164" w:rsidRPr="00AD6164" w:rsidRDefault="00AD6164" w:rsidP="00AD616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array = </w:t>
      </w:r>
      <w:proofErr w:type="spellStart"/>
      <w:proofErr w:type="gramStart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arrayOf</w:t>
      </w:r>
      <w:proofErr w:type="spellEnd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1, 2, 3, 4, 5)</w:t>
      </w:r>
    </w:p>
    <w:p w14:paraId="03F79141" w14:textId="77777777" w:rsidR="00AD6164" w:rsidRPr="00AD6164" w:rsidRDefault="00AD6164" w:rsidP="00AD616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result = </w:t>
      </w:r>
      <w:proofErr w:type="spellStart"/>
      <w:proofErr w:type="gramStart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array.joinToString</w:t>
      </w:r>
      <w:proofErr w:type="spellEnd"/>
      <w:proofErr w:type="gramEnd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</w:p>
    <w:p w14:paraId="4B8C256E" w14:textId="77777777" w:rsidR="00AD6164" w:rsidRPr="00AD6164" w:rsidRDefault="00AD6164" w:rsidP="00AD616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separator = ", ", </w:t>
      </w:r>
    </w:p>
    <w:p w14:paraId="5A84DD5A" w14:textId="77777777" w:rsidR="00AD6164" w:rsidRPr="00AD6164" w:rsidRDefault="00AD6164" w:rsidP="00AD616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prefix = "[", </w:t>
      </w:r>
    </w:p>
    <w:p w14:paraId="362CB138" w14:textId="77777777" w:rsidR="00AD6164" w:rsidRPr="00AD6164" w:rsidRDefault="00AD6164" w:rsidP="00AD616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postfix = "]"</w:t>
      </w:r>
    </w:p>
    <w:p w14:paraId="6B977DEB" w14:textId="77777777" w:rsidR="00AD6164" w:rsidRPr="00AD6164" w:rsidRDefault="00AD6164" w:rsidP="00AD616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8DC177F" w14:textId="2E7E5AA6" w:rsidR="00AD6164" w:rsidRDefault="00AD6164" w:rsidP="00AD61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(result) // </w:t>
      </w:r>
      <w:proofErr w:type="spellStart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Вывод</w:t>
      </w:r>
      <w:proofErr w:type="spellEnd"/>
      <w:r w:rsidRPr="00AD6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[1, 2, 3, 4, 5]</w:t>
      </w:r>
    </w:p>
    <w:p w14:paraId="04440032" w14:textId="77777777" w:rsidR="008364C5" w:rsidRPr="008364C5" w:rsidRDefault="008364C5" w:rsidP="008364C5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Метод </w:t>
      </w:r>
      <w:proofErr w:type="spellStart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sort</w:t>
      </w:r>
      <w:proofErr w:type="spellEnd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изменяет порядок элементов массива, упорядочивая их по возрастанию (или в соответствии с указанным компаратором).</w:t>
      </w:r>
    </w:p>
    <w:p w14:paraId="3FC83AB5" w14:textId="77777777" w:rsidR="008364C5" w:rsidRPr="008364C5" w:rsidRDefault="008364C5" w:rsidP="008364C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</w:pPr>
      <w:r w:rsidRPr="008364C5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  <w:t>Пример использования:</w:t>
      </w:r>
    </w:p>
    <w:p w14:paraId="7F810299" w14:textId="77777777" w:rsidR="008364C5" w:rsidRPr="008364C5" w:rsidRDefault="008364C5" w:rsidP="008364C5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proofErr w:type="spellStart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kotlin</w:t>
      </w:r>
      <w:proofErr w:type="spellEnd"/>
    </w:p>
    <w:p w14:paraId="251C3C7D" w14:textId="77777777" w:rsidR="008364C5" w:rsidRPr="008364C5" w:rsidRDefault="008364C5" w:rsidP="008364C5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proofErr w:type="spellStart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val</w:t>
      </w:r>
      <w:proofErr w:type="spellEnd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proofErr w:type="spellStart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array</w:t>
      </w:r>
      <w:proofErr w:type="spellEnd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= </w:t>
      </w:r>
      <w:proofErr w:type="spellStart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arrayOf</w:t>
      </w:r>
      <w:proofErr w:type="spellEnd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(5, 3, 1, 4, 2)</w:t>
      </w:r>
    </w:p>
    <w:p w14:paraId="47495CFA" w14:textId="77777777" w:rsidR="008364C5" w:rsidRPr="008364C5" w:rsidRDefault="008364C5" w:rsidP="008364C5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proofErr w:type="spellStart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lastRenderedPageBreak/>
        <w:t>array.sort</w:t>
      </w:r>
      <w:proofErr w:type="spellEnd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()</w:t>
      </w:r>
    </w:p>
    <w:p w14:paraId="6480CD4B" w14:textId="77777777" w:rsidR="008364C5" w:rsidRPr="008364C5" w:rsidRDefault="008364C5" w:rsidP="008364C5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proofErr w:type="spellStart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println</w:t>
      </w:r>
      <w:proofErr w:type="spellEnd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(</w:t>
      </w:r>
      <w:proofErr w:type="spellStart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array.joinToString</w:t>
      </w:r>
      <w:proofErr w:type="spellEnd"/>
      <w:r w:rsidRPr="008364C5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()) // Вывод: 1, 2, 3, 4, 5</w:t>
      </w:r>
    </w:p>
    <w:p w14:paraId="025D59B0" w14:textId="77777777" w:rsidR="008364C5" w:rsidRPr="008364C5" w:rsidRDefault="008364C5" w:rsidP="00AD61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A7B3F" w14:textId="77777777" w:rsidR="00CE3B50" w:rsidRPr="00CE3B50" w:rsidRDefault="00CE3B50" w:rsidP="00CE3B50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такое диапазон в </w:t>
      </w:r>
      <w:proofErr w:type="spellStart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Kotlin</w:t>
      </w:r>
      <w:proofErr w:type="spellEnd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и как его создать?</w:t>
      </w:r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Диапазон — это последовательность значений, созданная с помощью оператора ... Например:</w:t>
      </w:r>
    </w:p>
    <w:p w14:paraId="3246C414" w14:textId="77777777" w:rsidR="00CE3B50" w:rsidRPr="00CE3B50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start="36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val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5 // Диапазон от 1 до 5 включительно</w:t>
      </w:r>
    </w:p>
    <w:p w14:paraId="566CBF76" w14:textId="77777777" w:rsidR="007314EA" w:rsidRPr="0079159F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68615B" w:rsidR="00745329" w:rsidRPr="007314EA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234B2ACB"/>
    <w:multiLevelType w:val="multilevel"/>
    <w:tmpl w:val="AC04842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4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5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abstractNum w:abstractNumId="7" w15:restartNumberingAfterBreak="0">
    <w:nsid w:val="6D7E4CFD"/>
    <w:multiLevelType w:val="multilevel"/>
    <w:tmpl w:val="7464843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 w16cid:durableId="710570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0288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8205583">
    <w:abstractNumId w:val="6"/>
  </w:num>
  <w:num w:numId="4" w16cid:durableId="1519927936">
    <w:abstractNumId w:val="5"/>
  </w:num>
  <w:num w:numId="5" w16cid:durableId="2018847694">
    <w:abstractNumId w:val="1"/>
  </w:num>
  <w:num w:numId="6" w16cid:durableId="1749502903">
    <w:abstractNumId w:val="4"/>
  </w:num>
  <w:num w:numId="7" w16cid:durableId="971441648">
    <w:abstractNumId w:val="2"/>
  </w:num>
  <w:num w:numId="8" w16cid:durableId="516190578">
    <w:abstractNumId w:val="0"/>
  </w:num>
  <w:num w:numId="9" w16cid:durableId="1719937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74829"/>
    <w:rsid w:val="000E2074"/>
    <w:rsid w:val="003F45E8"/>
    <w:rsid w:val="004C78E9"/>
    <w:rsid w:val="00626580"/>
    <w:rsid w:val="00670089"/>
    <w:rsid w:val="007314EA"/>
    <w:rsid w:val="00745329"/>
    <w:rsid w:val="0079159F"/>
    <w:rsid w:val="008364C5"/>
    <w:rsid w:val="00AD6164"/>
    <w:rsid w:val="00CB0E49"/>
    <w:rsid w:val="00CE3B50"/>
    <w:rsid w:val="00D16FE5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3B50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B50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CE3B50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E3B50"/>
    <w:rPr>
      <w:b/>
      <w:bCs/>
    </w:rPr>
  </w:style>
  <w:style w:type="character" w:styleId="HTML1">
    <w:name w:val="HTML Code"/>
    <w:basedOn w:val="a0"/>
    <w:uiPriority w:val="99"/>
    <w:semiHidden/>
    <w:unhideWhenUsed/>
    <w:rsid w:val="00CE3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6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24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2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446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480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2017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4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1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8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0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315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9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7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90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8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1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54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513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226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ka lol</cp:lastModifiedBy>
  <cp:revision>3</cp:revision>
  <dcterms:created xsi:type="dcterms:W3CDTF">2024-12-05T18:48:00Z</dcterms:created>
  <dcterms:modified xsi:type="dcterms:W3CDTF">2024-12-05T18:50:00Z</dcterms:modified>
</cp:coreProperties>
</file>