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59D2" w14:textId="54860FA9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Министерство образования Республики Беларусь</w:t>
      </w:r>
    </w:p>
    <w:p w14:paraId="7B63E903" w14:textId="3613BA76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Учреждение образования</w:t>
      </w:r>
    </w:p>
    <w:p w14:paraId="2A50755E" w14:textId="45926DB7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«Белорусский государственный университет</w:t>
      </w:r>
    </w:p>
    <w:p w14:paraId="7BA721D4" w14:textId="1D87E3BE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информатики и радиоэлектроники»</w:t>
      </w:r>
    </w:p>
    <w:p w14:paraId="45342839" w14:textId="0138B6D6" w:rsidR="001B10D2" w:rsidRDefault="001B10D2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AA262CF" w14:textId="77CAD5CD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Кафедра инженерной психологии и эргономики</w:t>
      </w:r>
    </w:p>
    <w:p w14:paraId="459E2105" w14:textId="6CC7D4F4" w:rsidR="001B10D2" w:rsidRDefault="001B10D2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9417333" w14:textId="6EED4E5B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0E3E94E" w14:textId="57F7440E" w:rsidR="00615126" w:rsidRDefault="00135F3F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</w:p>
    <w:p w14:paraId="578BBB42" w14:textId="631B2A83" w:rsidR="001B10D2" w:rsidRDefault="00D64E08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Современные языки программирования</w:t>
      </w:r>
    </w:p>
    <w:p w14:paraId="32D613B4" w14:textId="2214DE62" w:rsidR="001B10D2" w:rsidRPr="003E118F" w:rsidRDefault="003E118F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Отчет по лабораторной работе №</w:t>
      </w:r>
      <w:r w:rsidR="00B33F1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</w:t>
      </w:r>
    </w:p>
    <w:p w14:paraId="53AA1724" w14:textId="3F63F394" w:rsidR="001B10D2" w:rsidRDefault="0084617D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«</w:t>
      </w:r>
      <w:r w:rsidR="00135F3F" w:rsidRPr="00135F3F">
        <w:rPr>
          <w:rFonts w:ascii="Times New Roman" w:hAnsi="Times New Roman" w:cs="Times New Roman"/>
          <w:sz w:val="32"/>
          <w:szCs w:val="32"/>
        </w:rPr>
        <w:t xml:space="preserve">Использование языка программирования </w:t>
      </w:r>
      <w:r w:rsidR="00135F3F" w:rsidRPr="00135F3F">
        <w:rPr>
          <w:rFonts w:ascii="Times New Roman" w:hAnsi="Times New Roman" w:cs="Times New Roman"/>
          <w:sz w:val="32"/>
          <w:szCs w:val="32"/>
          <w:lang w:val="en-US"/>
        </w:rPr>
        <w:t>Swift</w:t>
      </w:r>
      <w:r w:rsidR="00135F3F" w:rsidRPr="00135F3F">
        <w:rPr>
          <w:rFonts w:ascii="Times New Roman" w:hAnsi="Times New Roman" w:cs="Times New Roman"/>
          <w:sz w:val="32"/>
          <w:szCs w:val="32"/>
        </w:rPr>
        <w:t>: функции, замыкания, перечисления</w:t>
      </w:r>
      <w:r w:rsidR="39304A77"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»</w:t>
      </w:r>
    </w:p>
    <w:p w14:paraId="1C88C3B2" w14:textId="469A6E29" w:rsidR="001B10D2" w:rsidRDefault="39304A77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006E898" w14:textId="3369C210" w:rsidR="001B10D2" w:rsidRDefault="39304A77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B46B8AD" w14:textId="6327AF05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4723B7F" w14:textId="2D612119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23F8B23" w14:textId="627A0CB5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F465E81" w14:textId="49A48A80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8623248" w14:textId="7A2FCF91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73ADE98" w14:textId="487A3CDE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47DEDB6" w14:textId="3E152985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CE6BB51" w14:textId="4AACF0C3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79D369D" w14:textId="77777777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AE8EEEA" w14:textId="77777777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7D49109" w14:textId="32CB55D1" w:rsidR="001B10D2" w:rsidRDefault="003E118F" w:rsidP="00615126">
      <w:pPr>
        <w:spacing w:after="0" w:line="360" w:lineRule="exact"/>
        <w:ind w:left="-567" w:right="-897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Выполнил</w:t>
      </w:r>
      <w:r w:rsidR="39304A77"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: Сташук Б.С.</w:t>
      </w:r>
    </w:p>
    <w:p w14:paraId="38810E09" w14:textId="131C0E78" w:rsidR="001B10D2" w:rsidRDefault="39304A77" w:rsidP="00615126">
      <w:pPr>
        <w:spacing w:after="0" w:line="360" w:lineRule="exact"/>
        <w:ind w:left="-567" w:right="-897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Студент группы 310901</w:t>
      </w:r>
    </w:p>
    <w:p w14:paraId="29F15662" w14:textId="171BE9A9" w:rsidR="001B10D2" w:rsidRDefault="39304A77" w:rsidP="00615126">
      <w:pPr>
        <w:spacing w:after="0" w:line="360" w:lineRule="exact"/>
        <w:ind w:left="-567" w:right="-897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Преподаватель:</w:t>
      </w:r>
      <w:r w:rsidR="00D64E0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Усенко Ф.В.</w:t>
      </w:r>
    </w:p>
    <w:p w14:paraId="04D81B6B" w14:textId="109CAC6F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6A623A1B" w14:textId="56A2F302" w:rsidR="00615126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46FE6D08" w14:textId="77777777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BBE7D8" w14:textId="5697DE7A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3FB9D00" w14:textId="06C2D821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092F7BD" w14:textId="77777777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619201B" w14:textId="77777777" w:rsidR="00615126" w:rsidRDefault="00615126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3834EF0" w14:textId="26CA587D" w:rsidR="001B10D2" w:rsidRDefault="001B10D2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31C81CB" w14:textId="67AC06B6" w:rsidR="00615126" w:rsidRDefault="00615126" w:rsidP="00615126">
      <w:pPr>
        <w:spacing w:after="0" w:line="360" w:lineRule="exact"/>
        <w:ind w:left="-567" w:right="-89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9D85C89" w14:textId="029A2ACB" w:rsidR="001B10D2" w:rsidRDefault="39304A77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9304A7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0E72CA5C" w14:textId="1F77C8C6" w:rsidR="001B10D2" w:rsidRDefault="00F026EB" w:rsidP="00615126">
      <w:pPr>
        <w:spacing w:after="0" w:line="360" w:lineRule="exact"/>
        <w:ind w:left="-567" w:right="-897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 Минск 2024</w:t>
      </w:r>
    </w:p>
    <w:p w14:paraId="67753652" w14:textId="5C407401" w:rsidR="001B10D2" w:rsidRDefault="39304A77" w:rsidP="00615126">
      <w:pPr>
        <w:spacing w:after="0" w:line="360" w:lineRule="exact"/>
        <w:ind w:right="-897" w:firstLine="709"/>
        <w:rPr>
          <w:rFonts w:ascii="Segoe UI" w:eastAsia="Segoe UI" w:hAnsi="Segoe UI" w:cs="Segoe UI"/>
          <w:color w:val="000000" w:themeColor="text1"/>
        </w:rPr>
      </w:pPr>
      <w:r w:rsidRPr="39304A77">
        <w:rPr>
          <w:rFonts w:ascii="Segoe UI" w:eastAsia="Segoe UI" w:hAnsi="Segoe UI" w:cs="Segoe UI"/>
          <w:color w:val="000000" w:themeColor="text1"/>
        </w:rPr>
        <w:t xml:space="preserve"> </w:t>
      </w:r>
    </w:p>
    <w:p w14:paraId="3290F715" w14:textId="168B2D01" w:rsidR="00135F3F" w:rsidRPr="00135F3F" w:rsidRDefault="00D64E08" w:rsidP="00135F3F">
      <w:pPr>
        <w:tabs>
          <w:tab w:val="left" w:pos="709"/>
        </w:tabs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39304A77" w:rsidRPr="39304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Цель: </w:t>
      </w:r>
      <w:r w:rsidR="00135F3F" w:rsidRPr="00135F3F">
        <w:rPr>
          <w:rFonts w:ascii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="00135F3F" w:rsidRPr="00135F3F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135F3F" w:rsidRPr="00135F3F">
        <w:rPr>
          <w:rFonts w:ascii="Times New Roman" w:hAnsi="Times New Roman" w:cs="Times New Roman"/>
          <w:sz w:val="28"/>
          <w:szCs w:val="28"/>
        </w:rPr>
        <w:t>: функции, замыкания, перечисления.</w:t>
      </w:r>
    </w:p>
    <w:p w14:paraId="16D99897" w14:textId="486D6103" w:rsidR="00135F3F" w:rsidRPr="00135F3F" w:rsidRDefault="00135F3F" w:rsidP="00135F3F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3E118F" w:rsidRPr="005907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25</w:t>
      </w:r>
      <w:r w:rsidR="007762B4" w:rsidRPr="005907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39304A77" w:rsidRPr="005907C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F3F">
        <w:rPr>
          <w:rFonts w:ascii="Times New Roman" w:hAnsi="Times New Roman" w:cs="Times New Roman"/>
          <w:sz w:val="28"/>
          <w:szCs w:val="28"/>
        </w:rPr>
        <w:t xml:space="preserve">Напишите программу деления двух обыкновенных несократимых дробей n/m и q/p Результат представить в виде несократимой дроби. Используя функциональные типы, создайте программу согласно </w:t>
      </w:r>
      <w:r>
        <w:rPr>
          <w:rFonts w:ascii="Times New Roman" w:hAnsi="Times New Roman" w:cs="Times New Roman"/>
          <w:sz w:val="28"/>
          <w:szCs w:val="28"/>
        </w:rPr>
        <w:t>варианту</w:t>
      </w:r>
      <w:r w:rsidRPr="004B64F5">
        <w:rPr>
          <w:rFonts w:ascii="Times New Roman" w:hAnsi="Times New Roman" w:cs="Times New Roman"/>
          <w:sz w:val="28"/>
          <w:szCs w:val="28"/>
        </w:rPr>
        <w:t>:</w:t>
      </w:r>
    </w:p>
    <w:p w14:paraId="0688AE31" w14:textId="47538EB7" w:rsidR="00135F3F" w:rsidRPr="00135F3F" w:rsidRDefault="00135F3F" w:rsidP="00135F3F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135F3F">
        <w:rPr>
          <w:rFonts w:ascii="Times New Roman" w:hAnsi="Times New Roman" w:cs="Times New Roman"/>
          <w:sz w:val="28"/>
          <w:szCs w:val="28"/>
        </w:rPr>
        <w:t>а) для последовательности удаляет все четные элементы;</w:t>
      </w:r>
    </w:p>
    <w:p w14:paraId="448F4553" w14:textId="77777777" w:rsidR="00135F3F" w:rsidRPr="00135F3F" w:rsidRDefault="00135F3F" w:rsidP="00135F3F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135F3F">
        <w:rPr>
          <w:rFonts w:ascii="Times New Roman" w:hAnsi="Times New Roman" w:cs="Times New Roman"/>
          <w:sz w:val="28"/>
          <w:szCs w:val="28"/>
        </w:rPr>
        <w:t>б) для последовательности удаляет все элементы, заключенные между</w:t>
      </w:r>
    </w:p>
    <w:p w14:paraId="47634B7B" w14:textId="77777777" w:rsidR="00135F3F" w:rsidRPr="00135F3F" w:rsidRDefault="00135F3F" w:rsidP="00135F3F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135F3F">
        <w:rPr>
          <w:rFonts w:ascii="Times New Roman" w:hAnsi="Times New Roman" w:cs="Times New Roman"/>
          <w:sz w:val="28"/>
          <w:szCs w:val="28"/>
        </w:rPr>
        <w:t>двумя нулевыми элементами.</w:t>
      </w:r>
    </w:p>
    <w:p w14:paraId="09ACE054" w14:textId="77777777" w:rsidR="00135F3F" w:rsidRPr="00AF4A00" w:rsidRDefault="00135F3F" w:rsidP="00135F3F">
      <w:pPr>
        <w:pStyle w:val="a3"/>
        <w:widowControl w:val="0"/>
        <w:numPr>
          <w:ilvl w:val="0"/>
          <w:numId w:val="4"/>
        </w:numPr>
        <w:tabs>
          <w:tab w:val="left" w:pos="1276"/>
          <w:tab w:val="left" w:pos="1418"/>
          <w:tab w:val="left" w:pos="1843"/>
        </w:tabs>
        <w:autoSpaceDE w:val="0"/>
        <w:autoSpaceDN w:val="0"/>
        <w:spacing w:after="0" w:line="240" w:lineRule="auto"/>
        <w:ind w:left="0" w:right="216" w:firstLine="851"/>
        <w:jc w:val="both"/>
        <w:rPr>
          <w:szCs w:val="28"/>
        </w:rPr>
      </w:pPr>
    </w:p>
    <w:p w14:paraId="692C2566" w14:textId="280602F9" w:rsidR="00B33F12" w:rsidRPr="00B33F12" w:rsidRDefault="00B33F12" w:rsidP="00135F3F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DelEven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(_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inout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]) -&gt; [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] {</w:t>
      </w:r>
    </w:p>
    <w:p w14:paraId="5DA3BBC1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arr.removeAll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{ $</w:t>
      </w:r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>0 % 2 == 0 &amp;&amp; $0 != 0 }</w:t>
      </w:r>
    </w:p>
    <w:p w14:paraId="6D66C50F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</w:p>
    <w:p w14:paraId="1AA2CA83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3FB304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0C39FD6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DelBetweenZeros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(_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inout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]) -&gt; [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] {</w:t>
      </w:r>
    </w:p>
    <w:p w14:paraId="3BD78020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startIndex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? = nil</w:t>
      </w:r>
    </w:p>
    <w:p w14:paraId="555B2BFB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5B32CA7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(index, item) in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arr.enumerated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65C4CECB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item == 0 {</w:t>
      </w:r>
    </w:p>
    <w:p w14:paraId="4A3E3091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let start =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startIndex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ED9F6F4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arr.removeSubrange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>(start + 1)..&lt;index)</w:t>
      </w:r>
    </w:p>
    <w:p w14:paraId="1AE3C509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startIndex</w:t>
      </w:r>
      <w:proofErr w:type="spellEnd"/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= nil </w:t>
      </w:r>
    </w:p>
    <w:p w14:paraId="2F0AAE4E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47CDBD7A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startIndex</w:t>
      </w:r>
      <w:proofErr w:type="spellEnd"/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= index </w:t>
      </w:r>
    </w:p>
    <w:p w14:paraId="3AEAD4AD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DEDC524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B0DD2F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220526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</w:p>
    <w:p w14:paraId="4D2C8208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85573B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970429B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2B81BC8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DivideFraction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(_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, _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firstDen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, _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, _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secondDen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) -&gt; (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resNum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resDen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C0EC204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D35DEAE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guard</w:t>
      </w:r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firstDen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!= 0 &amp;&amp;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secondDen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!= 0 else {</w:t>
      </w:r>
    </w:p>
    <w:p w14:paraId="46ACA123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fatalError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>"Denominator cannot be zero.")</w:t>
      </w:r>
    </w:p>
    <w:p w14:paraId="67AE9327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503E66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47692DE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resNum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secondDen</w:t>
      </w:r>
      <w:proofErr w:type="spellEnd"/>
    </w:p>
    <w:p w14:paraId="43ED10E3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resDen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firstDen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</w:p>
    <w:p w14:paraId="78AD9DD1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78C5476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D90FE53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= GCD(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resNum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resDen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796641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resNum</w:t>
      </w:r>
      <w:proofErr w:type="spellEnd"/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/=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7254BCFA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resDen</w:t>
      </w:r>
      <w:proofErr w:type="spellEnd"/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/=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</w:p>
    <w:p w14:paraId="37E2BC34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05AFAA0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resNum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resDen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4D768A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C93843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5806205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GCD(_ a: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, _ b: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93D2112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b == 0 ? </w:t>
      </w:r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GCD(b, a % b)</w:t>
      </w:r>
    </w:p>
    <w:p w14:paraId="392AA5C7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3F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268F0C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64A8B56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fraction =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DivideFraction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(2, 3, 2, 3)</w:t>
      </w:r>
    </w:p>
    <w:p w14:paraId="34D04320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Конечная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дробь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\(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fraction.resNum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)/\(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fraction.resDen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)")</w:t>
      </w:r>
    </w:p>
    <w:p w14:paraId="34ABF725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4351C16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: [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] = [1, 5, 0, 2, 5, 4, 7, 4, 0]</w:t>
      </w:r>
    </w:p>
    <w:p w14:paraId="44834312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deleven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: (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inout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]) -&gt; [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DelEven</w:t>
      </w:r>
      <w:proofErr w:type="spellEnd"/>
    </w:p>
    <w:p w14:paraId="7AB0E386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>deleven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F1591A6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98184D1" w14:textId="77777777" w:rsidR="00B33F12" w:rsidRPr="00B33F12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delBetweenZeros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: (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inout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>]) -&gt; [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33F1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DelBetweenZeros</w:t>
      </w:r>
      <w:proofErr w:type="spellEnd"/>
    </w:p>
    <w:p w14:paraId="63E470C2" w14:textId="68D114F9" w:rsidR="00B33F12" w:rsidRPr="004B64F5" w:rsidRDefault="00B33F12" w:rsidP="00B33F12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B33F1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B64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33F12">
        <w:rPr>
          <w:rFonts w:ascii="Times New Roman" w:hAnsi="Times New Roman" w:cs="Times New Roman"/>
          <w:sz w:val="28"/>
          <w:szCs w:val="28"/>
          <w:lang w:val="en-US"/>
        </w:rPr>
        <w:t>delBetweenZeros</w:t>
      </w:r>
      <w:proofErr w:type="spellEnd"/>
      <w:r w:rsidRPr="004B64F5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B33F1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4B64F5">
        <w:rPr>
          <w:rFonts w:ascii="Times New Roman" w:hAnsi="Times New Roman" w:cs="Times New Roman"/>
          <w:sz w:val="28"/>
          <w:szCs w:val="28"/>
        </w:rPr>
        <w:t>))</w:t>
      </w:r>
    </w:p>
    <w:p w14:paraId="2E6BAF9A" w14:textId="706613B1" w:rsidR="00B33F12" w:rsidRDefault="00B33F12" w:rsidP="00D64E0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B33F12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  <w:r w:rsidR="007766C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Результат</w:t>
      </w:r>
      <w:r w:rsidR="007766CD" w:rsidRPr="004646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766C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работы </w:t>
      </w:r>
      <w:r w:rsidR="004646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программы представлен на рисунке 1</w:t>
      </w:r>
    </w:p>
    <w:p w14:paraId="4C28FE9A" w14:textId="77777777" w:rsidR="00B33F12" w:rsidRDefault="00B33F12" w:rsidP="00D64E0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8D26C03" w14:textId="743C662F" w:rsidR="007766CD" w:rsidRPr="00464608" w:rsidRDefault="00B33F12" w:rsidP="00B3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7B704F" wp14:editId="42905D8B">
            <wp:extent cx="2790476" cy="86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133D" w14:textId="0563BE86" w:rsidR="003E118F" w:rsidRDefault="007766CD" w:rsidP="00F2398A">
      <w:pPr>
        <w:spacing w:after="0" w:line="360" w:lineRule="exact"/>
        <w:ind w:right="23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</w:t>
      </w:r>
      <w:r w:rsidR="00D06525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езультат работы программы</w:t>
      </w:r>
    </w:p>
    <w:p w14:paraId="44FF8FDA" w14:textId="2F650420" w:rsidR="00F2398A" w:rsidRDefault="00F2398A" w:rsidP="00615126">
      <w:pPr>
        <w:spacing w:after="0" w:line="360" w:lineRule="exact"/>
        <w:ind w:right="-897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47ACAE" w14:textId="25835B2B" w:rsidR="00F2398A" w:rsidRPr="00F2398A" w:rsidRDefault="00F2398A" w:rsidP="00F2398A">
      <w:pPr>
        <w:spacing w:after="0" w:line="360" w:lineRule="exact"/>
        <w:ind w:right="-89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8D8B4" w14:textId="36F3690D" w:rsidR="003E118F" w:rsidRP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E118F"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 w:rsidRPr="003E118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E118F">
        <w:rPr>
          <w:rFonts w:ascii="Times New Roman" w:hAnsi="Times New Roman" w:cs="Times New Roman"/>
          <w:sz w:val="28"/>
          <w:szCs w:val="28"/>
        </w:rPr>
        <w:t xml:space="preserve"> ходе выполнения работы</w:t>
      </w:r>
      <w:r w:rsidR="00D64E08">
        <w:rPr>
          <w:rFonts w:ascii="Times New Roman" w:hAnsi="Times New Roman" w:cs="Times New Roman"/>
          <w:sz w:val="28"/>
          <w:szCs w:val="28"/>
        </w:rPr>
        <w:t xml:space="preserve"> разработал программу на </w:t>
      </w:r>
      <w:r w:rsidR="004B64F5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4B64F5">
        <w:rPr>
          <w:rFonts w:ascii="Times New Roman" w:hAnsi="Times New Roman" w:cs="Times New Roman"/>
          <w:sz w:val="28"/>
          <w:szCs w:val="28"/>
        </w:rPr>
        <w:t>, используя базовые знания</w:t>
      </w:r>
      <w:bookmarkStart w:id="0" w:name="_GoBack"/>
      <w:bookmarkEnd w:id="0"/>
      <w:r w:rsidR="00F026EB">
        <w:rPr>
          <w:rFonts w:ascii="Times New Roman" w:hAnsi="Times New Roman" w:cs="Times New Roman"/>
          <w:sz w:val="28"/>
          <w:szCs w:val="28"/>
        </w:rPr>
        <w:t>.</w:t>
      </w:r>
    </w:p>
    <w:p w14:paraId="3C5DE954" w14:textId="2D30313A" w:rsid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167051" w14:textId="7804C6F8" w:rsid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2AFD551" w14:textId="53B12F81" w:rsid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5BBB40" w14:textId="43D7DC7A" w:rsidR="003E118F" w:rsidRPr="003E118F" w:rsidRDefault="003E118F" w:rsidP="00615126">
      <w:pPr>
        <w:spacing w:after="0" w:line="360" w:lineRule="exact"/>
        <w:ind w:right="-89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3E118F" w:rsidRPr="003E11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03B5"/>
    <w:multiLevelType w:val="multilevel"/>
    <w:tmpl w:val="EB6415C8"/>
    <w:lvl w:ilvl="0">
      <w:start w:val="1"/>
      <w:numFmt w:val="bullet"/>
      <w:lvlText w:val=""/>
      <w:lvlJc w:val="left"/>
      <w:pPr>
        <w:ind w:left="1279" w:hanging="286"/>
      </w:pPr>
      <w:rPr>
        <w:rFonts w:ascii="Symbol" w:hAnsi="Symbol" w:hint="default"/>
        <w:sz w:val="24"/>
        <w:szCs w:val="24"/>
      </w:rPr>
    </w:lvl>
    <w:lvl w:ilvl="1">
      <w:numFmt w:val="bullet"/>
      <w:lvlText w:val="•"/>
      <w:lvlJc w:val="left"/>
      <w:pPr>
        <w:ind w:left="1050" w:hanging="286"/>
      </w:pPr>
    </w:lvl>
    <w:lvl w:ilvl="2">
      <w:numFmt w:val="bullet"/>
      <w:lvlText w:val="•"/>
      <w:lvlJc w:val="left"/>
      <w:pPr>
        <w:ind w:left="2001" w:hanging="286"/>
      </w:pPr>
    </w:lvl>
    <w:lvl w:ilvl="3">
      <w:numFmt w:val="bullet"/>
      <w:lvlText w:val="•"/>
      <w:lvlJc w:val="left"/>
      <w:pPr>
        <w:ind w:left="2951" w:hanging="286"/>
      </w:pPr>
    </w:lvl>
    <w:lvl w:ilvl="4">
      <w:numFmt w:val="bullet"/>
      <w:lvlText w:val="•"/>
      <w:lvlJc w:val="left"/>
      <w:pPr>
        <w:ind w:left="3902" w:hanging="286"/>
      </w:pPr>
    </w:lvl>
    <w:lvl w:ilvl="5">
      <w:numFmt w:val="bullet"/>
      <w:lvlText w:val="•"/>
      <w:lvlJc w:val="left"/>
      <w:pPr>
        <w:ind w:left="4853" w:hanging="286"/>
      </w:pPr>
    </w:lvl>
    <w:lvl w:ilvl="6">
      <w:numFmt w:val="bullet"/>
      <w:lvlText w:val="•"/>
      <w:lvlJc w:val="left"/>
      <w:pPr>
        <w:ind w:left="5803" w:hanging="286"/>
      </w:pPr>
    </w:lvl>
    <w:lvl w:ilvl="7">
      <w:numFmt w:val="bullet"/>
      <w:lvlText w:val="•"/>
      <w:lvlJc w:val="left"/>
      <w:pPr>
        <w:ind w:left="6754" w:hanging="286"/>
      </w:pPr>
    </w:lvl>
    <w:lvl w:ilvl="8">
      <w:numFmt w:val="bullet"/>
      <w:lvlText w:val="•"/>
      <w:lvlJc w:val="left"/>
      <w:pPr>
        <w:ind w:left="7705" w:hanging="286"/>
      </w:pPr>
    </w:lvl>
  </w:abstractNum>
  <w:abstractNum w:abstractNumId="1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626C8"/>
    <w:multiLevelType w:val="hybridMultilevel"/>
    <w:tmpl w:val="26107BA6"/>
    <w:lvl w:ilvl="0" w:tplc="9C4C9D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975C11"/>
    <w:multiLevelType w:val="hybridMultilevel"/>
    <w:tmpl w:val="7590A9BE"/>
    <w:lvl w:ilvl="0" w:tplc="473E933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4C536"/>
    <w:rsid w:val="001024E4"/>
    <w:rsid w:val="00120A7A"/>
    <w:rsid w:val="00135F3F"/>
    <w:rsid w:val="001B10D2"/>
    <w:rsid w:val="002B5E11"/>
    <w:rsid w:val="00320754"/>
    <w:rsid w:val="003E118F"/>
    <w:rsid w:val="00464608"/>
    <w:rsid w:val="004A1C98"/>
    <w:rsid w:val="004B64F5"/>
    <w:rsid w:val="00505A9E"/>
    <w:rsid w:val="005907C8"/>
    <w:rsid w:val="00615126"/>
    <w:rsid w:val="007762B4"/>
    <w:rsid w:val="007766CD"/>
    <w:rsid w:val="0084617D"/>
    <w:rsid w:val="008B0F8C"/>
    <w:rsid w:val="009D5441"/>
    <w:rsid w:val="00AA22E0"/>
    <w:rsid w:val="00B0326B"/>
    <w:rsid w:val="00B33F12"/>
    <w:rsid w:val="00C12BCA"/>
    <w:rsid w:val="00C64A29"/>
    <w:rsid w:val="00D06525"/>
    <w:rsid w:val="00D64E08"/>
    <w:rsid w:val="00E91776"/>
    <w:rsid w:val="00EA1A97"/>
    <w:rsid w:val="00EA3624"/>
    <w:rsid w:val="00F026EB"/>
    <w:rsid w:val="00F2398A"/>
    <w:rsid w:val="39304A77"/>
    <w:rsid w:val="7874C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C536"/>
  <w15:chartTrackingRefBased/>
  <w15:docId w15:val="{1B4531F7-5687-4D6C-A7D3-0179871D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4E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4E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2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Сташук Богдан</dc:creator>
  <cp:keywords/>
  <dc:description/>
  <cp:lastModifiedBy>Lenovo</cp:lastModifiedBy>
  <cp:revision>18</cp:revision>
  <dcterms:created xsi:type="dcterms:W3CDTF">2023-12-01T06:59:00Z</dcterms:created>
  <dcterms:modified xsi:type="dcterms:W3CDTF">2024-11-13T11:48:00Z</dcterms:modified>
</cp:coreProperties>
</file>